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48" w:rsidRDefault="00D57D48" w:rsidP="00D92882">
      <w:pPr>
        <w:autoSpaceDE w:val="0"/>
        <w:autoSpaceDN w:val="0"/>
        <w:adjustRightInd w:val="0"/>
        <w:ind w:left="-851" w:right="-8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38816" cy="10332720"/>
            <wp:effectExtent l="63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дители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872331" cy="1039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7D48" w:rsidRDefault="00D57D48" w:rsidP="00D57D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57D48" w:rsidRDefault="00D57D48" w:rsidP="00D57D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57D48" w:rsidRDefault="00D57D48" w:rsidP="00D57D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57D48" w:rsidRDefault="00D57D48" w:rsidP="00D57D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57D48" w:rsidRDefault="00D57D48" w:rsidP="00D57D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57D48" w:rsidRPr="00A96E59" w:rsidRDefault="00D57D48" w:rsidP="00D57D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96E59">
        <w:rPr>
          <w:rFonts w:ascii="Times New Roman" w:hAnsi="Times New Roman"/>
          <w:b/>
          <w:sz w:val="28"/>
          <w:szCs w:val="28"/>
          <w:lang w:val="ru-RU"/>
        </w:rPr>
        <w:t>План взаимодействия с родителями (законными представителями)</w:t>
      </w:r>
    </w:p>
    <w:p w:rsidR="00D57D48" w:rsidRPr="00A96E59" w:rsidRDefault="00D57D48" w:rsidP="00D57D4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4"/>
        <w:gridCol w:w="10326"/>
      </w:tblGrid>
      <w:tr w:rsidR="00D57D48" w:rsidTr="00BE4691">
        <w:tc>
          <w:tcPr>
            <w:tcW w:w="4503" w:type="dxa"/>
          </w:tcPr>
          <w:p w:rsidR="00D57D48" w:rsidRPr="00144062" w:rsidRDefault="00D57D48" w:rsidP="00BE46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4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Месяцы</w:t>
            </w:r>
            <w:proofErr w:type="spellEnd"/>
          </w:p>
        </w:tc>
        <w:tc>
          <w:tcPr>
            <w:tcW w:w="11111" w:type="dxa"/>
          </w:tcPr>
          <w:p w:rsidR="00D57D48" w:rsidRPr="00144062" w:rsidRDefault="00D57D48" w:rsidP="00BE46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4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</w:t>
            </w:r>
            <w:proofErr w:type="spellEnd"/>
            <w:r w:rsidRPr="00144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4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  <w:proofErr w:type="spellEnd"/>
          </w:p>
        </w:tc>
      </w:tr>
      <w:tr w:rsidR="00D57D48" w:rsidRPr="005A6D17" w:rsidTr="00BE4691">
        <w:tc>
          <w:tcPr>
            <w:tcW w:w="4503" w:type="dxa"/>
          </w:tcPr>
          <w:p w:rsidR="00D57D48" w:rsidRPr="00AF53C4" w:rsidRDefault="00D57D48" w:rsidP="00BE469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  <w:p w:rsidR="00D57D48" w:rsidRPr="00AF53C4" w:rsidRDefault="00D57D48" w:rsidP="00BE469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  <w:p w:rsidR="00D57D48" w:rsidRPr="00AF53C4" w:rsidRDefault="00D57D48" w:rsidP="00BE469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F53C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  СЕНТЯБРЬ</w:t>
            </w:r>
          </w:p>
        </w:tc>
        <w:tc>
          <w:tcPr>
            <w:tcW w:w="11111" w:type="dxa"/>
          </w:tcPr>
          <w:p w:rsidR="00D57D48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Родительское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общее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собрание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«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Познакомить родителей с учебным планом на 20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22-2023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учебный год» </w:t>
            </w:r>
          </w:p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2. Родительское собрание 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«Наши дети. Какие они? Кризис 3 лет». </w:t>
            </w:r>
          </w:p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. Консультация «Секреты успешной адаптации».</w:t>
            </w:r>
          </w:p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Памятка: «Что должен уметь </w:t>
            </w:r>
            <w:proofErr w:type="gramStart"/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ребенок 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</w:t>
            </w:r>
            <w:proofErr w:type="gramEnd"/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– 4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лет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».</w:t>
            </w:r>
          </w:p>
          <w:p w:rsidR="00D57D48" w:rsidRPr="002938AE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5.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Анкетирование «Сбор сведений о родителях»</w:t>
            </w:r>
          </w:p>
        </w:tc>
      </w:tr>
      <w:tr w:rsidR="00D57D48" w:rsidRPr="005A6D17" w:rsidTr="00BE4691">
        <w:trPr>
          <w:trHeight w:val="423"/>
        </w:trPr>
        <w:tc>
          <w:tcPr>
            <w:tcW w:w="4503" w:type="dxa"/>
          </w:tcPr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ru-RU" w:eastAsia="ru-RU"/>
              </w:rPr>
            </w:pPr>
          </w:p>
          <w:p w:rsidR="00D57D48" w:rsidRPr="00AF53C4" w:rsidRDefault="00D57D48" w:rsidP="00BE469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96E59">
              <w:rPr>
                <w:rFonts w:ascii="Times New Roman" w:eastAsia="Times New Roman" w:hAnsi="Times New Roman"/>
                <w:b/>
                <w:i/>
                <w:color w:val="000000"/>
                <w:lang w:val="ru-RU" w:eastAsia="ru-RU"/>
              </w:rPr>
              <w:t xml:space="preserve">   </w:t>
            </w:r>
            <w:r w:rsidRPr="00AF53C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ОКТЯБРЬ</w:t>
            </w:r>
          </w:p>
        </w:tc>
        <w:tc>
          <w:tcPr>
            <w:tcW w:w="11111" w:type="dxa"/>
          </w:tcPr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Оформле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н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ие родительского уголка на осеннюю тему «Краски осени прекрасны»</w:t>
            </w:r>
          </w:p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Консультация «Осенние прогулки», «Профилактика гриппа и простуды», «Что нельзя приносить в детский сад»</w:t>
            </w:r>
          </w:p>
          <w:p w:rsidR="00D57D48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</w:t>
            </w:r>
            <w:r w:rsidRPr="008139EB">
              <w:rPr>
                <w:rFonts w:ascii="Times New Roman" w:eastAsia="Times New Roman" w:hAnsi="Times New Roman"/>
                <w:color w:val="000000"/>
                <w:lang w:val="ru-RU" w:eastAsia="ru-RU"/>
              </w:rPr>
              <w:t>. Развлечение «Здравствуй, Осень!»</w:t>
            </w:r>
          </w:p>
          <w:p w:rsidR="00D57D48" w:rsidRPr="002938AE" w:rsidRDefault="00D57D48" w:rsidP="00BE4691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4. </w:t>
            </w:r>
            <w:r w:rsidRPr="002938A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Консультации: «Игры для развития мелкой моторики у детей </w:t>
            </w:r>
            <w:proofErr w:type="gramStart"/>
            <w:r w:rsidRPr="002938AE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ран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-</w:t>
            </w:r>
            <w:r w:rsidRPr="002938AE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него</w:t>
            </w:r>
            <w:proofErr w:type="gramEnd"/>
            <w:r w:rsidRPr="002938A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возраста»; «Что такое хорошо и что такое плохо».</w:t>
            </w:r>
          </w:p>
        </w:tc>
      </w:tr>
      <w:tr w:rsidR="00D57D48" w:rsidRPr="00A96E59" w:rsidTr="00BE4691">
        <w:tc>
          <w:tcPr>
            <w:tcW w:w="4503" w:type="dxa"/>
          </w:tcPr>
          <w:p w:rsidR="00D57D48" w:rsidRPr="002938AE" w:rsidRDefault="00D57D48" w:rsidP="00BE469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ru-RU" w:eastAsia="ru-RU"/>
              </w:rPr>
            </w:pPr>
          </w:p>
          <w:p w:rsidR="00D57D48" w:rsidRPr="00AF53C4" w:rsidRDefault="00D57D48" w:rsidP="00BE469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2938AE">
              <w:rPr>
                <w:rFonts w:ascii="Times New Roman" w:eastAsia="Times New Roman" w:hAnsi="Times New Roman"/>
                <w:b/>
                <w:i/>
                <w:color w:val="000000"/>
                <w:lang w:val="ru-RU" w:eastAsia="ru-RU"/>
              </w:rPr>
              <w:t xml:space="preserve">    </w:t>
            </w:r>
            <w:r w:rsidRPr="00AF53C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НОЯБРЬ</w:t>
            </w:r>
          </w:p>
        </w:tc>
        <w:tc>
          <w:tcPr>
            <w:tcW w:w="11111" w:type="dxa"/>
          </w:tcPr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1.Консультация «О здоровье всерьез», «Подвижная игра - как средство физического развития личности».</w:t>
            </w:r>
          </w:p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2. Беседа «Одежда детей в группе»</w:t>
            </w:r>
          </w:p>
          <w:p w:rsidR="00D57D48" w:rsidRPr="008139EB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139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3. Акция «Птичья столовая».</w:t>
            </w:r>
          </w:p>
          <w:p w:rsidR="00D57D48" w:rsidRDefault="00D57D48" w:rsidP="00BE4691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4. Памятка для родителей «Способы изготовления кормушек»</w:t>
            </w:r>
          </w:p>
          <w:p w:rsidR="00D57D48" w:rsidRPr="00A96E59" w:rsidRDefault="00D57D48" w:rsidP="00BE4691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5. Праздник «День Матери»</w:t>
            </w:r>
          </w:p>
        </w:tc>
      </w:tr>
      <w:tr w:rsidR="00D57D48" w:rsidRPr="005A6D17" w:rsidTr="00BE4691">
        <w:tc>
          <w:tcPr>
            <w:tcW w:w="4503" w:type="dxa"/>
          </w:tcPr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b/>
                <w:i/>
                <w:color w:val="000000"/>
                <w:lang w:val="ru-RU" w:eastAsia="ru-RU"/>
              </w:rPr>
              <w:t xml:space="preserve"> </w:t>
            </w:r>
          </w:p>
          <w:p w:rsidR="00D57D48" w:rsidRPr="00AF53C4" w:rsidRDefault="00D57D48" w:rsidP="00BE469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96E59">
              <w:rPr>
                <w:rFonts w:ascii="Times New Roman" w:eastAsia="Times New Roman" w:hAnsi="Times New Roman"/>
                <w:b/>
                <w:i/>
                <w:color w:val="000000"/>
                <w:lang w:val="ru-RU" w:eastAsia="ru-RU"/>
              </w:rPr>
              <w:t xml:space="preserve">   </w:t>
            </w:r>
            <w:r w:rsidRPr="00AF53C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ДЕКАБРЬ</w:t>
            </w:r>
          </w:p>
        </w:tc>
        <w:tc>
          <w:tcPr>
            <w:tcW w:w="11111" w:type="dxa"/>
          </w:tcPr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1.Оформление родительского уголка на зимнюю тему «Здравствуй, Зимушка Зима!»</w:t>
            </w:r>
          </w:p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2. Папка – передвижка: «Зимние развлечения».</w:t>
            </w:r>
          </w:p>
          <w:p w:rsidR="00D57D48" w:rsidRPr="00A96E59" w:rsidRDefault="00D57D48" w:rsidP="00BE4691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3. Привлечение родителей к совместному украшению группы к празднику, изготовлению костюмов, новогодних подарков.</w:t>
            </w:r>
          </w:p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4. Информационный уголок «Зимняя школа безопасности»</w:t>
            </w:r>
          </w:p>
        </w:tc>
      </w:tr>
      <w:tr w:rsidR="00D57D48" w:rsidRPr="005A6D17" w:rsidTr="00BE4691">
        <w:tc>
          <w:tcPr>
            <w:tcW w:w="4503" w:type="dxa"/>
          </w:tcPr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ru-RU" w:eastAsia="ru-RU"/>
              </w:rPr>
            </w:pPr>
          </w:p>
          <w:p w:rsidR="00D57D48" w:rsidRPr="00AF53C4" w:rsidRDefault="00D57D48" w:rsidP="00BE469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96E59">
              <w:rPr>
                <w:rFonts w:ascii="Times New Roman" w:eastAsia="Times New Roman" w:hAnsi="Times New Roman"/>
                <w:b/>
                <w:i/>
                <w:color w:val="000000"/>
                <w:lang w:val="ru-RU" w:eastAsia="ru-RU"/>
              </w:rPr>
              <w:lastRenderedPageBreak/>
              <w:t xml:space="preserve">     </w:t>
            </w:r>
            <w:r w:rsidRPr="00AF53C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ЯНВАРЬ</w:t>
            </w:r>
          </w:p>
        </w:tc>
        <w:tc>
          <w:tcPr>
            <w:tcW w:w="11111" w:type="dxa"/>
          </w:tcPr>
          <w:p w:rsidR="00D57D48" w:rsidRPr="00A96E59" w:rsidRDefault="00D57D48" w:rsidP="00BE4691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1. Индивидуальные беседы. Тема: «Самостоятельность ребёнка. Трудовые поручения».</w:t>
            </w:r>
          </w:p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2. Беседа «Здоровый образ жизни в вашей семье».</w:t>
            </w:r>
          </w:p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3. Родительское собрание «</w:t>
            </w:r>
            <w:proofErr w:type="spellStart"/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Сказкотерапия</w:t>
            </w:r>
            <w:proofErr w:type="spellEnd"/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- что это?»</w:t>
            </w:r>
          </w:p>
          <w:p w:rsidR="00D57D48" w:rsidRPr="00A96E59" w:rsidRDefault="00D57D48" w:rsidP="00BE4691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4. Консультация: «Мы любим спортом заниматься», «Зимние прогулки- первая помощь при обморожении», «Полезные продукты»</w:t>
            </w:r>
          </w:p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4. Памятка «Упражнения для предупреждения плоскостопия у детей»</w:t>
            </w:r>
          </w:p>
        </w:tc>
      </w:tr>
      <w:tr w:rsidR="00D57D48" w:rsidRPr="005A6D17" w:rsidTr="00BE4691">
        <w:tc>
          <w:tcPr>
            <w:tcW w:w="4503" w:type="dxa"/>
          </w:tcPr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ru-RU" w:eastAsia="ru-RU"/>
              </w:rPr>
            </w:pPr>
          </w:p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ru-RU" w:eastAsia="ru-RU"/>
              </w:rPr>
            </w:pPr>
          </w:p>
          <w:p w:rsidR="00D57D48" w:rsidRPr="00AF53C4" w:rsidRDefault="00D57D48" w:rsidP="00BE469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96E59">
              <w:rPr>
                <w:rFonts w:ascii="Times New Roman" w:eastAsia="Times New Roman" w:hAnsi="Times New Roman"/>
                <w:b/>
                <w:i/>
                <w:color w:val="000000"/>
                <w:lang w:val="ru-RU" w:eastAsia="ru-RU"/>
              </w:rPr>
              <w:t xml:space="preserve">   </w:t>
            </w:r>
            <w:r w:rsidRPr="00AF53C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ФЕВРАЛЬ</w:t>
            </w:r>
          </w:p>
        </w:tc>
        <w:tc>
          <w:tcPr>
            <w:tcW w:w="11111" w:type="dxa"/>
          </w:tcPr>
          <w:p w:rsidR="00D57D48" w:rsidRPr="00A96E59" w:rsidRDefault="00D57D48" w:rsidP="00BE4691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К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онсультация «Роль семьи в воспитании детей», «Сенсорное воспитание у детей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-4 лет жизни»</w:t>
            </w:r>
          </w:p>
          <w:p w:rsidR="00D57D48" w:rsidRPr="002938AE" w:rsidRDefault="00D57D48" w:rsidP="00BE469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2. </w:t>
            </w:r>
            <w:r w:rsidRPr="002938AE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Папка – ширма «Растим будущего мужчину».</w:t>
            </w:r>
          </w:p>
          <w:p w:rsidR="00D57D48" w:rsidRPr="002938AE" w:rsidRDefault="00D57D48" w:rsidP="00BE4691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3.</w:t>
            </w:r>
            <w:r w:rsidRPr="002938A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Консультация «Роль дидактической игры в семье и в детском саду»</w:t>
            </w:r>
          </w:p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Ф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отовыставка «Мой папа самый, самый…».</w:t>
            </w:r>
          </w:p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5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П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апка- передвижка «Права ребенка»</w:t>
            </w:r>
          </w:p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портивный досуг «Мой папа самый, самый…»</w:t>
            </w:r>
          </w:p>
        </w:tc>
      </w:tr>
      <w:tr w:rsidR="00D57D48" w:rsidRPr="005A6D17" w:rsidTr="00BE4691">
        <w:tc>
          <w:tcPr>
            <w:tcW w:w="4503" w:type="dxa"/>
          </w:tcPr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ru-RU" w:eastAsia="ru-RU"/>
              </w:rPr>
            </w:pPr>
          </w:p>
          <w:p w:rsidR="00D57D48" w:rsidRPr="002938AE" w:rsidRDefault="00D57D48" w:rsidP="00BE469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b/>
                <w:i/>
                <w:color w:val="000000"/>
                <w:lang w:val="ru-RU" w:eastAsia="ru-RU"/>
              </w:rPr>
              <w:t xml:space="preserve">     </w:t>
            </w:r>
            <w:r w:rsidRPr="002938AE">
              <w:rPr>
                <w:rFonts w:ascii="Times New Roman" w:eastAsia="Times New Roman" w:hAnsi="Times New Roman"/>
                <w:b/>
                <w:i/>
                <w:color w:val="000000"/>
                <w:lang w:val="ru-RU" w:eastAsia="ru-RU"/>
              </w:rPr>
              <w:t>МАРТ</w:t>
            </w:r>
          </w:p>
        </w:tc>
        <w:tc>
          <w:tcPr>
            <w:tcW w:w="11111" w:type="dxa"/>
          </w:tcPr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О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формление родительского </w:t>
            </w:r>
            <w:proofErr w:type="gramStart"/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уголка  на</w:t>
            </w:r>
            <w:proofErr w:type="gramEnd"/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весеннюю тему «Весна пришла».</w:t>
            </w:r>
          </w:p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Фотоколлаж «Моя мама самая, самая…»</w:t>
            </w:r>
          </w:p>
          <w:p w:rsidR="00D57D48" w:rsidRPr="00A96E59" w:rsidRDefault="00D57D48" w:rsidP="00BE4691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3. К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онсультация «Развитие интереса и любви к книге», «Как </w:t>
            </w:r>
            <w:proofErr w:type="spellStart"/>
            <w:proofErr w:type="gramStart"/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воспи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-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тывать</w:t>
            </w:r>
            <w:proofErr w:type="spellEnd"/>
            <w:proofErr w:type="gramEnd"/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самостоятельность у ребенка»</w:t>
            </w:r>
          </w:p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Развлечение  праздник</w:t>
            </w:r>
            <w:proofErr w:type="gramEnd"/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«Моя мама самая, самая…».</w:t>
            </w:r>
          </w:p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изготовление подарков для мам к 8 марта</w:t>
            </w:r>
          </w:p>
        </w:tc>
      </w:tr>
      <w:tr w:rsidR="00D57D48" w:rsidRPr="005A6D17" w:rsidTr="00BE4691">
        <w:tc>
          <w:tcPr>
            <w:tcW w:w="4503" w:type="dxa"/>
          </w:tcPr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</w:p>
          <w:p w:rsidR="00D57D48" w:rsidRPr="00AF53C4" w:rsidRDefault="00D57D48" w:rsidP="00BE469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96E59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 xml:space="preserve">    </w:t>
            </w:r>
            <w:r w:rsidRPr="00AF53C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АПРЕЛЬ</w:t>
            </w:r>
          </w:p>
        </w:tc>
        <w:tc>
          <w:tcPr>
            <w:tcW w:w="11111" w:type="dxa"/>
          </w:tcPr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1.Консультация «Роль развивающих игр для детей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2-4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лет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», «Как использовать игру во время болезни ребенка»</w:t>
            </w:r>
          </w:p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Рр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одительское собрание: «Учимся </w:t>
            </w:r>
            <w:proofErr w:type="gramStart"/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говорить</w:t>
            </w:r>
            <w:proofErr w:type="gramEnd"/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играя».</w:t>
            </w:r>
          </w:p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П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одготовка к праздникам «День птиц», «Светлая Пасха»</w:t>
            </w:r>
          </w:p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В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ыставка работ «Праздник -Светлая Пасха!».</w:t>
            </w:r>
          </w:p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5.Привлечение </w:t>
            </w:r>
            <w:proofErr w:type="gramStart"/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родителей  к</w:t>
            </w:r>
            <w:proofErr w:type="gramEnd"/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благоустройству участка «Сделаем наш двор чистым и красивым»</w:t>
            </w:r>
          </w:p>
        </w:tc>
      </w:tr>
      <w:tr w:rsidR="00D57D48" w:rsidTr="00BE4691">
        <w:tc>
          <w:tcPr>
            <w:tcW w:w="4503" w:type="dxa"/>
          </w:tcPr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ru-RU" w:eastAsia="ru-RU"/>
              </w:rPr>
            </w:pPr>
          </w:p>
          <w:p w:rsidR="00D57D48" w:rsidRPr="00AF53C4" w:rsidRDefault="00D57D48" w:rsidP="00BE469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96E59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 xml:space="preserve">      </w:t>
            </w:r>
            <w:r w:rsidRPr="00AF53C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МАЙ</w:t>
            </w:r>
          </w:p>
        </w:tc>
        <w:tc>
          <w:tcPr>
            <w:tcW w:w="11111" w:type="dxa"/>
          </w:tcPr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П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апка- передвижка «9 мая- День Победы».</w:t>
            </w:r>
          </w:p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Р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азвлечение с родителями «15 мая- День Семьи»</w:t>
            </w:r>
          </w:p>
          <w:p w:rsidR="00D57D48" w:rsidRPr="00A96E59" w:rsidRDefault="00D57D48" w:rsidP="00BE4691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П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ривлечение родителей «</w:t>
            </w:r>
            <w:proofErr w:type="gramStart"/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День  добрых</w:t>
            </w:r>
            <w:proofErr w:type="gramEnd"/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дел», благодарности роди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-</w:t>
            </w:r>
            <w:proofErr w:type="spellStart"/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телям</w:t>
            </w:r>
            <w:proofErr w:type="spellEnd"/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.</w:t>
            </w:r>
          </w:p>
          <w:p w:rsidR="00D57D48" w:rsidRPr="00A96E59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К</w:t>
            </w: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онсультация  «</w:t>
            </w:r>
            <w:proofErr w:type="gramEnd"/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Профилактика детского травматизма»</w:t>
            </w:r>
          </w:p>
          <w:p w:rsidR="00D57D48" w:rsidRPr="00AF53C4" w:rsidRDefault="00D57D48" w:rsidP="00BE469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5. Родительское собрание </w:t>
            </w:r>
            <w:proofErr w:type="gramStart"/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>« Наши</w:t>
            </w:r>
            <w:proofErr w:type="gramEnd"/>
            <w:r w:rsidRPr="00A96E5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успехи. </w:t>
            </w:r>
            <w:proofErr w:type="spellStart"/>
            <w:r w:rsidRPr="00AF53C4">
              <w:rPr>
                <w:rFonts w:ascii="Times New Roman" w:eastAsia="Times New Roman" w:hAnsi="Times New Roman"/>
                <w:color w:val="000000"/>
                <w:lang w:eastAsia="ru-RU"/>
              </w:rPr>
              <w:t>Итоги</w:t>
            </w:r>
            <w:proofErr w:type="spellEnd"/>
            <w:r w:rsidRPr="00AF53C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F53C4">
              <w:rPr>
                <w:rFonts w:ascii="Times New Roman" w:eastAsia="Times New Roman" w:hAnsi="Times New Roman"/>
                <w:color w:val="000000"/>
                <w:lang w:eastAsia="ru-RU"/>
              </w:rPr>
              <w:t>работы</w:t>
            </w:r>
            <w:proofErr w:type="spellEnd"/>
            <w:r w:rsidRPr="00AF53C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F53C4">
              <w:rPr>
                <w:rFonts w:ascii="Times New Roman" w:eastAsia="Times New Roman" w:hAnsi="Times New Roman"/>
                <w:color w:val="000000"/>
                <w:lang w:eastAsia="ru-RU"/>
              </w:rPr>
              <w:t>за</w:t>
            </w:r>
            <w:proofErr w:type="spellEnd"/>
            <w:r w:rsidRPr="00AF53C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F53C4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  <w:proofErr w:type="spellEnd"/>
            <w:r w:rsidRPr="00AF53C4"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</w:tc>
      </w:tr>
    </w:tbl>
    <w:p w:rsidR="00F221F2" w:rsidRDefault="00F221F2"/>
    <w:sectPr w:rsidR="00F221F2" w:rsidSect="00D928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30"/>
    <w:rsid w:val="001B5830"/>
    <w:rsid w:val="005A6D17"/>
    <w:rsid w:val="00D57D48"/>
    <w:rsid w:val="00D92882"/>
    <w:rsid w:val="00F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61DB1-1EF7-4CBC-914A-733202BC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48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448</Words>
  <Characters>2558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2022-09-12T05:23:00Z</dcterms:created>
  <dcterms:modified xsi:type="dcterms:W3CDTF">2022-09-12T18:49:00Z</dcterms:modified>
</cp:coreProperties>
</file>