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Муниципальное бюджетное  образовательное учреждение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основная общеобразовательная школа Азовского района </w:t>
      </w: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«Рассмотрено</w:t>
      </w:r>
      <w:r>
        <w:rPr>
          <w:rFonts w:ascii="Times New Roman" w:eastAsia="Times New Roman" w:hAnsi="Times New Roman" w:cs="Times New Roman"/>
          <w:color w:val="00000A"/>
          <w:sz w:val="28"/>
        </w:rPr>
        <w:t>»                                                                «Согласовано»                                               «Утверждаю»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Руководитель ШМО                                                     зам. директора по УВР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Директор МБО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Естественн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математического цикла                         _________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Н.А.Хворова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М.А. Зикеева                                               _____________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__________Р.В.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Сартакова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Протокол №__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_______                                                                                                                  Приказ № __ от ________  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                          Протокол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овета</w:t>
      </w:r>
      <w:proofErr w:type="spellEnd"/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№1 от 22.08.2018г.</w:t>
      </w: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Рабочая программа по географии</w:t>
      </w: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Уровень общего образования (класс) - основ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ное общее,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9 класс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Количество часов –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68 часа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Учитель -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Хворова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Наталья Александровна</w:t>
      </w: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Рабочая программа по географии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разработана на основании федерального компонента государственного образовательного стандарта основного общего образования и учебника «География» 8 класс. А.И. Алексеев, В.В. Николина, Е.К. Липкина и др. М.:  Просвещение, 2009г.</w:t>
      </w:r>
    </w:p>
    <w:p w:rsidR="004602E7" w:rsidRDefault="004602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2E7" w:rsidRDefault="004602E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2E7" w:rsidRDefault="004602E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2E7" w:rsidRDefault="004602E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2018-2019уч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од</w:t>
      </w:r>
    </w:p>
    <w:p w:rsidR="004602E7" w:rsidRDefault="007C7354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4602E7" w:rsidRDefault="004602E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2E7" w:rsidRDefault="007C7354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p w:rsidR="004602E7" w:rsidRDefault="007C7354">
      <w:pPr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ПОЯСНИТЕЛЬНАЯ ЗАПИСКА</w:t>
      </w:r>
    </w:p>
    <w:p w:rsidR="004602E7" w:rsidRDefault="00460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02E7" w:rsidRDefault="004602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по географии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9 класса  составлена на основе: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Закона Российской Федерации от 10.07.1992 № 3266-1 «Об образовании». </w:t>
      </w:r>
      <w:r>
        <w:rPr>
          <w:rFonts w:ascii="Times New Roman" w:eastAsia="Times New Roman" w:hAnsi="Times New Roman" w:cs="Times New Roman"/>
          <w:sz w:val="28"/>
        </w:rPr>
        <w:br/>
        <w:t xml:space="preserve"> -  </w:t>
      </w:r>
      <w:r>
        <w:rPr>
          <w:rFonts w:ascii="Times New Roman" w:eastAsia="Times New Roman" w:hAnsi="Times New Roman" w:cs="Times New Roman"/>
          <w:sz w:val="28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Федерального компонента государственного стандарта основного общег</w:t>
      </w:r>
      <w:r>
        <w:rPr>
          <w:rFonts w:ascii="Times New Roman" w:eastAsia="Times New Roman" w:hAnsi="Times New Roman" w:cs="Times New Roman"/>
          <w:sz w:val="28"/>
        </w:rPr>
        <w:t>о образования.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Примерной программы по географии.5-9 классы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М:. «Просвещение»,2011.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Программы по географии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Предметная линия учебников «Полярная звезда» 5-9 классы. Николина В.В., Алексеев А.И., Липкина Е.К., М: Просвещение 2011г</w:t>
      </w:r>
    </w:p>
    <w:p w:rsidR="007C7354" w:rsidRPr="007C7354" w:rsidRDefault="007C7354" w:rsidP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7C7354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Программа разработана на основе авторской программы для общеобразовательных школ «География России. Хозяйство и географические районы» 9 класс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А.И.Алексеев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О.А.Климанова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В.В. Климанов, В.А. Низовцев «Дрофа» 2013 г</w:t>
      </w:r>
    </w:p>
    <w:p w:rsidR="004602E7" w:rsidRDefault="007C735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Учебника «Географи</w:t>
      </w:r>
      <w:r>
        <w:rPr>
          <w:rFonts w:ascii="Times New Roman" w:eastAsia="Times New Roman" w:hAnsi="Times New Roman" w:cs="Times New Roman"/>
          <w:color w:val="00000A"/>
          <w:sz w:val="28"/>
        </w:rPr>
        <w:t>я» 9 класс. А.И. Алексеев, В.В. Николина, Е.К. Липкина и др. М.:  Просвещение, 2016г.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- Учебного плана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 на 2018 – 2019 учебный год;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- Образовательной программы основного общего образования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</w:t>
      </w:r>
      <w:r>
        <w:rPr>
          <w:rFonts w:ascii="Times New Roman" w:eastAsia="Times New Roman" w:hAnsi="Times New Roman" w:cs="Times New Roman"/>
          <w:color w:val="00000A"/>
          <w:sz w:val="28"/>
        </w:rPr>
        <w:t>зовского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Годового календарного учебного графика МБОУ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Тимирязевской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ООШ Азовского района на 2018-2019 учебный год.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7C7354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7C7354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Пояснительная записка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Целью рабочей программы является создание условий для планирования, организации и управления образовательным процессом по географии.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Рабочая программа учебного курса «География России. Хозяйство и географические районы» для парал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лели 9-ых классов,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 основе Примерной программы основного общего образования по географии, с учетом новой Концепции географического образования.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Реализация программы обеспечивается: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Федеральным компонентом государственного стандарта общего обра</w:t>
      </w:r>
      <w:r>
        <w:rPr>
          <w:rFonts w:ascii="Times New Roman" w:eastAsia="Times New Roman" w:hAnsi="Times New Roman" w:cs="Times New Roman"/>
          <w:color w:val="00000A"/>
          <w:sz w:val="28"/>
        </w:rPr>
        <w:t>зования (приказ МО РФ от 05.03.2004 №1089);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Федеральным БУП для общеобразовательных учреждений РФ (приказ МО РФ от 09.03.2004 №1312);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Федеральным государственным образовательным стандартом общего образования;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Требованиями к результатам освоения основной образовательной программы основного общего образования;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Авторской программой для общеобразовательных школ. «География России. Хозяйство и географические районы» 9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кл.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А.И.Алексеев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О.А.Климанова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В.В. Климанов, В.А. Низовцев - М., Дрофа, 2013 г.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Современная география обладает естественнонаучным и социально-экономическим содержанием, комплексным, социальным, гуманистическим и др. подходами, поэтому лучше других подг</w:t>
      </w:r>
      <w:r>
        <w:rPr>
          <w:rFonts w:ascii="Times New Roman" w:eastAsia="Times New Roman" w:hAnsi="Times New Roman" w:cs="Times New Roman"/>
          <w:color w:val="00000A"/>
          <w:sz w:val="28"/>
        </w:rPr>
        <w:t>отовлена к разработке научных основ стратегии сохранения жизненной среды человечества, стратегии социального совершенствования для устойчивого развития общества, экономики и окружающей среды. Школьная география, формируя систему знаний о природных, социаль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но-экономических, техногенных процессах и явлениях, готовит учащихся к практическому применению комплекса географических,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экономических и социальных знаний и умений в сфере общественно-географической деятельности. Поэтому география необхо</w:t>
      </w:r>
      <w:r>
        <w:rPr>
          <w:rFonts w:ascii="Times New Roman" w:eastAsia="Times New Roman" w:hAnsi="Times New Roman" w:cs="Times New Roman"/>
          <w:color w:val="00000A"/>
          <w:sz w:val="28"/>
        </w:rPr>
        <w:t>дима для формирования и воспитания у учащихся: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географической картины мира и общей культуры;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географического (пространственно-временного) мышления, географического видения глобальных и локальных проблем, деятельно - ценностного отношения к окружающей среде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осознания единства природы, хозяйства и населения - идеологии выживания человечества в единой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социоприродной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среде, решения проблем экологической безопасности и устойчивого развития природы и общества;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умения делать осознанный выбор в условиях социальных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альтернатив и нести за него ответственность;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любви к своему краю, своей стране, уважения к другим народам и культурам.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Рабочая программа составлена для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УМК А.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И. Алексеев, В.А. Низовцев, Э.В. Ким, Г.Я.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Лисенкова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В.И. Сиротин «География России. Хозяйство </w:t>
      </w:r>
      <w:r>
        <w:rPr>
          <w:rFonts w:ascii="Times New Roman" w:eastAsia="Times New Roman" w:hAnsi="Times New Roman" w:cs="Times New Roman"/>
          <w:color w:val="00000A"/>
          <w:sz w:val="28"/>
        </w:rPr>
        <w:t>и географические районы» 9класс М., «Дрофа» , 2014г.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 уровне, используя как базу для этого географию родной страны. География России –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центральный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системе российского школьного образования, выполняющий наряду с содержательно-обучающей важную идеологическую функцию.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Особое значение этого курса определяется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Цель обучения: формирован</w:t>
      </w:r>
      <w:r>
        <w:rPr>
          <w:rFonts w:ascii="Times New Roman" w:eastAsia="Times New Roman" w:hAnsi="Times New Roman" w:cs="Times New Roman"/>
          <w:color w:val="00000A"/>
          <w:sz w:val="28"/>
        </w:rPr>
        <w:t>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 – природы, населения и хозяйства.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Для успешного достижения основной цели курса н</w:t>
      </w:r>
      <w:r>
        <w:rPr>
          <w:rFonts w:ascii="Times New Roman" w:eastAsia="Times New Roman" w:hAnsi="Times New Roman" w:cs="Times New Roman"/>
          <w:color w:val="00000A"/>
          <w:sz w:val="28"/>
        </w:rPr>
        <w:t>еобходимо решить следующие учебн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методические задачи: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знания о родной стране и понимания своего места в стране и в мире;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осознание единства природы, хозяйства и населения — идеологии выживания человечества в единой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социоприродной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среде, реш</w:t>
      </w:r>
      <w:r>
        <w:rPr>
          <w:rFonts w:ascii="Times New Roman" w:eastAsia="Times New Roman" w:hAnsi="Times New Roman" w:cs="Times New Roman"/>
          <w:color w:val="00000A"/>
          <w:sz w:val="28"/>
        </w:rPr>
        <w:t>ения проблем экологической безопасности и устойчивого развития природы и общества;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развитие умений делать осознанный выбор в условиях социальных альтернатив и нести за него ответственность;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воспитание любви к своему краю, своей стране, уважения к другим на</w:t>
      </w:r>
      <w:r>
        <w:rPr>
          <w:rFonts w:ascii="Times New Roman" w:eastAsia="Times New Roman" w:hAnsi="Times New Roman" w:cs="Times New Roman"/>
          <w:color w:val="00000A"/>
          <w:sz w:val="28"/>
        </w:rPr>
        <w:t>родам и культурам.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Усвоение учебного материала реализуется с применением основных групп методов обучения и их сочетания: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</w:t>
      </w:r>
      <w:r>
        <w:rPr>
          <w:rFonts w:ascii="Times New Roman" w:eastAsia="Times New Roman" w:hAnsi="Times New Roman" w:cs="Times New Roman"/>
          <w:color w:val="00000A"/>
          <w:sz w:val="28"/>
        </w:rPr>
        <w:t>трационных и демонстрационных), практических, проблемно-поисковых под руководством учителя и самостоятельной работой учащихся.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методами стимулирования и мотивации учебной деятельности: познавательных игр, деловых игр.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методами контроля и самоконтроля за эф</w:t>
      </w:r>
      <w:r>
        <w:rPr>
          <w:rFonts w:ascii="Times New Roman" w:eastAsia="Times New Roman" w:hAnsi="Times New Roman" w:cs="Times New Roman"/>
          <w:color w:val="00000A"/>
          <w:sz w:val="28"/>
        </w:rPr>
        <w:t>фективностью учебной деятельности: индивидуального опроса, фронтального опроса, выборочного контроля, письменных работ.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Основными методами проверки знаний и умений учащихся по географии являются устный опрос, письменные и практические работы. К письменным формам контроля относятся: географические диктанты, контрольные работы, тесты. Основные виды проверки знаний – текущая 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Общая характеристика предмета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Курс «География России» изучается в 8-9 классах: 8 класс -1 часть «Природа и население»;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класс - 2 часть «Хозяйство и географические районы».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Особенностью курса является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его содержания. В центре курса находится человек. На него «замыкаются» и природа, и хозяйство; они показаны «глазами человека», во взаимосвязях с ним. Это позволя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ет учащимся по-другому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преобразования её природы и хозяйства. Ставится также цель обобщить изученный материал на более </w:t>
      </w:r>
      <w:r>
        <w:rPr>
          <w:rFonts w:ascii="Times New Roman" w:eastAsia="Times New Roman" w:hAnsi="Times New Roman" w:cs="Times New Roman"/>
          <w:color w:val="00000A"/>
          <w:sz w:val="28"/>
        </w:rPr>
        <w:t>высоком мировоззренческом уровне и подготовить учащихся к восприятию нового курса «Экономическая и социальная география мира» в 10 классе, дать логическое завершение курсу «География России».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программы в 9 классе включает ряд новых подходов. При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изучении раздела I «Хозяйство России» показывается тесная взаимосвязь природы, населения и хозяйства, рассматривается становление и развитие экономики страны, её особенности; при характеристике отраслей и межотраслевых комплексов даётся сравнение с мировы</w:t>
      </w:r>
      <w:r>
        <w:rPr>
          <w:rFonts w:ascii="Times New Roman" w:eastAsia="Times New Roman" w:hAnsi="Times New Roman" w:cs="Times New Roman"/>
          <w:color w:val="00000A"/>
          <w:sz w:val="28"/>
        </w:rPr>
        <w:t>ми показателями, другими странами и регионами. Рассмотрение всех отраслей и межотраслевых комплексов даётся с учётом произошедших изменений в хозяйственной и социальной жизни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II «Районы России» включает темы» «Европейская часть России» и «Аз</w:t>
      </w:r>
      <w:r>
        <w:rPr>
          <w:rFonts w:ascii="Times New Roman" w:eastAsia="Times New Roman" w:hAnsi="Times New Roman" w:cs="Times New Roman"/>
          <w:color w:val="00000A"/>
          <w:sz w:val="28"/>
        </w:rPr>
        <w:t>иатская часть России». Среди новых направлений в содержании данного раздела выделяется следующее: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«образов» отдельных территорий, раскрытие их специфических черт за счёт комплексной (физик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экономико-, социально- и культурно-географической) </w:t>
      </w:r>
      <w:r>
        <w:rPr>
          <w:rFonts w:ascii="Times New Roman" w:eastAsia="Times New Roman" w:hAnsi="Times New Roman" w:cs="Times New Roman"/>
          <w:color w:val="00000A"/>
          <w:sz w:val="28"/>
        </w:rPr>
        <w:t>характеристики;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Углубление и расширение знаний об отраслях хозяйства в каждом районе. Даётся более полная характеристика отраслей специализации данной территории.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 связи с вхождением Крыма в состав РФ, добавлен 1 час на изучение природных особенностей и х</w:t>
      </w:r>
      <w:r>
        <w:rPr>
          <w:rFonts w:ascii="Times New Roman" w:eastAsia="Times New Roman" w:hAnsi="Times New Roman" w:cs="Times New Roman"/>
          <w:color w:val="00000A"/>
          <w:sz w:val="28"/>
        </w:rPr>
        <w:t>озяйства этой территории.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теме «Россия в мире» рассматриваются внешние экономические связи нашей страны, особенности её взаимоотношений с соседними государствами, раскрываются существующие и перспективные хозяйственные и социальные связи с этими государс</w:t>
      </w:r>
      <w:r>
        <w:rPr>
          <w:rFonts w:ascii="Times New Roman" w:eastAsia="Times New Roman" w:hAnsi="Times New Roman" w:cs="Times New Roman"/>
          <w:color w:val="00000A"/>
          <w:sz w:val="28"/>
        </w:rPr>
        <w:t>твами.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содержание программы добавлен региональный раздел III «География Ростовской области».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Место предмета в базисном учебном плане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Для обязательного изучения учебного предмета «География» на этапе основного общего образования согласно федеральном</w:t>
      </w:r>
      <w:r>
        <w:rPr>
          <w:rFonts w:ascii="Times New Roman" w:eastAsia="Times New Roman" w:hAnsi="Times New Roman" w:cs="Times New Roman"/>
          <w:color w:val="00000A"/>
          <w:sz w:val="28"/>
        </w:rPr>
        <w:t>у базисному учебному плану для образовательных учреждений Российской Федерации в 9 классе отводится 68 часов, из расчета двух академических часов в неделю.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Специфика географии как учебного предмета предполагает обязательную практическую деятельность на уро</w:t>
      </w:r>
      <w:r>
        <w:rPr>
          <w:rFonts w:ascii="Times New Roman" w:eastAsia="Times New Roman" w:hAnsi="Times New Roman" w:cs="Times New Roman"/>
          <w:color w:val="00000A"/>
          <w:sz w:val="28"/>
        </w:rPr>
        <w:t>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Выполнение практических работ обеспечивает формирование умений применять теор</w:t>
      </w:r>
      <w:r>
        <w:rPr>
          <w:rFonts w:ascii="Times New Roman" w:eastAsia="Times New Roman" w:hAnsi="Times New Roman" w:cs="Times New Roman"/>
          <w:color w:val="00000A"/>
          <w:sz w:val="28"/>
        </w:rPr>
        <w:t>етические знания на практике, вооружает жизненно важными умениями, такими, как чтение, анализ и сопоставление физических карт, статистических материалов и т. п. Практические работы способствуют воспитанию у школьников трудолюбия, развитию самостоятельности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являются одним из важных этапов подготовки к ЕГЭ по географии. Выполнение системы практических работ, предусмотренных программой, способствует овладению школьниками картографическими, сравнительно-историческими,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геосистемным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подходами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методами.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Количество оценочных или частично-оценочных практических работ в 9 классе-20, тренировочных практических работ-9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Результаты изучения предмета: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умения: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Регулятивные (учебно-организационные):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ставить учебные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вносить и</w:t>
      </w:r>
      <w:r>
        <w:rPr>
          <w:rFonts w:ascii="Times New Roman" w:eastAsia="Times New Roman" w:hAnsi="Times New Roman" w:cs="Times New Roman"/>
          <w:color w:val="00000A"/>
          <w:sz w:val="28"/>
        </w:rPr>
        <w:t>зменения в последовательность и содержание учебной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выбирать наиболее рациональную последовательность выполнения учебной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планировать и корректировать свою деятельность в соответствии с ее целями, задачами и условиями;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оценивать свою работу в сравнении с существующими требованиями.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Познавательные (учебно-логические):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классифицировать в соответствии с выбранными признаками;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сравнивать объекты по главным и второстепенным признакам;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систематизировать информацию;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структуриро</w:t>
      </w:r>
      <w:r>
        <w:rPr>
          <w:rFonts w:ascii="Times New Roman" w:eastAsia="Times New Roman" w:hAnsi="Times New Roman" w:cs="Times New Roman"/>
          <w:color w:val="00000A"/>
          <w:sz w:val="28"/>
        </w:rPr>
        <w:t>вать информацию;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определять проблему и способы ее решения;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формулировать проблемные вопросы, искать пути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владеть навыками анализа и синтеза.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Учебно-информационные: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поиск и отбор необходимых источников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использовани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</w:t>
      </w:r>
      <w:r>
        <w:rPr>
          <w:rFonts w:ascii="Times New Roman" w:eastAsia="Times New Roman" w:hAnsi="Times New Roman" w:cs="Times New Roman"/>
          <w:color w:val="00000A"/>
          <w:sz w:val="28"/>
        </w:rPr>
        <w:t>средств информационно-коммуникационных технологий и сети Интернет;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информации в различных формах (письменная и устная) и видах;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работа с текстом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внетекстовыми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компонентами: составление тезисного плана, выводов, конспекта, тезисов выступлени</w:t>
      </w:r>
      <w:r>
        <w:rPr>
          <w:rFonts w:ascii="Times New Roman" w:eastAsia="Times New Roman" w:hAnsi="Times New Roman" w:cs="Times New Roman"/>
          <w:color w:val="00000A"/>
          <w:sz w:val="28"/>
        </w:rPr>
        <w:t>я; перевод информации из одного вида в другой;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использовать различные виды моделирования, исходя из учебной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создание собственной информац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представление в соответствии с учебными задачами;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рецензии, аннотации.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Коммуникативные: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выс</w:t>
      </w:r>
      <w:r>
        <w:rPr>
          <w:rFonts w:ascii="Times New Roman" w:eastAsia="Times New Roman" w:hAnsi="Times New Roman" w:cs="Times New Roman"/>
          <w:color w:val="00000A"/>
          <w:sz w:val="28"/>
        </w:rPr>
        <w:t>тупать перед аудиторией, придерживаясь определенного стиля при выступлении;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уметь вести дискуссию, диалог;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находить приемлемое решение при наличии разных точек зрения.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Личностные результаты освоения основной образовательной программы основного общего обр</w:t>
      </w:r>
      <w:r>
        <w:rPr>
          <w:rFonts w:ascii="Times New Roman" w:eastAsia="Times New Roman" w:hAnsi="Times New Roman" w:cs="Times New Roman"/>
          <w:color w:val="00000A"/>
          <w:sz w:val="28"/>
        </w:rPr>
        <w:t>азования по географии: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осознание себя как члена общества на глобальном, региональном и локальном уровнях;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осознание целостности природы, населения и хозяйства Земли, материков, их крупных районов и стран;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осознание единства географического пространства России как единой среды обитания всех населяющих её народов, определяющей общность их исторически</w:t>
      </w:r>
      <w:r>
        <w:rPr>
          <w:rFonts w:ascii="Times New Roman" w:eastAsia="Times New Roman" w:hAnsi="Times New Roman" w:cs="Times New Roman"/>
          <w:color w:val="00000A"/>
          <w:sz w:val="28"/>
        </w:rPr>
        <w:t>х судеб;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осознание значимости и общности глобальных проблем человечества;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патриотизм, любовь к своей местности, своему региону, своей стране;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</w:t>
      </w:r>
      <w:r>
        <w:rPr>
          <w:rFonts w:ascii="Times New Roman" w:eastAsia="Times New Roman" w:hAnsi="Times New Roman" w:cs="Times New Roman"/>
          <w:color w:val="00000A"/>
          <w:sz w:val="28"/>
        </w:rPr>
        <w:t>важение к истории, культуре, национальным особенностям, традициям и образу жизни других народов, толерантности.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Предметные результаты освоения основной образовательной программы основного общего образования по географии: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понимание роли и места географиче</w:t>
      </w:r>
      <w:r>
        <w:rPr>
          <w:rFonts w:ascii="Times New Roman" w:eastAsia="Times New Roman" w:hAnsi="Times New Roman" w:cs="Times New Roman"/>
          <w:color w:val="00000A"/>
          <w:sz w:val="28"/>
        </w:rPr>
        <w:t>ской науки в системе научных дисциплин, её роли в решении современных практических задач;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зна</w:t>
      </w:r>
      <w:r>
        <w:rPr>
          <w:rFonts w:ascii="Times New Roman" w:eastAsia="Times New Roman" w:hAnsi="Times New Roman" w:cs="Times New Roman"/>
          <w:color w:val="00000A"/>
          <w:sz w:val="28"/>
        </w:rPr>
        <w:t>ний);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умение работать с разными источниками географической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умение выделять, описывать и объяснять существенные признаки географических объектов и явлений;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картографическая грамотность;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владение элементарными практическими умениями;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умения вести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умения применять географические знания в повседневной жизни для объяснения и оценки разнообр</w:t>
      </w:r>
      <w:r>
        <w:rPr>
          <w:rFonts w:ascii="Times New Roman" w:eastAsia="Times New Roman" w:hAnsi="Times New Roman" w:cs="Times New Roman"/>
          <w:color w:val="00000A"/>
          <w:sz w:val="28"/>
        </w:rPr>
        <w:t>азных процессов и явлений, адаптации к условиям проживания на определённой территории, самостоятельного оценивания уровня безопасности окружающей среды как сферы жизнедеятельности;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умения соблюдать меры безопасности в случае природных стихийных бедствий и </w:t>
      </w:r>
      <w:r>
        <w:rPr>
          <w:rFonts w:ascii="Times New Roman" w:eastAsia="Times New Roman" w:hAnsi="Times New Roman" w:cs="Times New Roman"/>
          <w:color w:val="00000A"/>
          <w:sz w:val="28"/>
        </w:rPr>
        <w:t>техногенных катастроф.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</w:rPr>
        <w:t xml:space="preserve"> Содержание программы "География России. Хозяйство и географические районы"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 класс (68 ч, 2 ч в неделю)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 Хозяйство России (20 ч)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1. Общая характеристика хозяйства. Географическое районирование (3ч.)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Понятие хозяйства. Его структура. Отрасли и их группировки. Три сектора хозяйства — первичный, вторичный, третичный. Изменение структуры хозяйства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развития хозяйства России. Циклические закономерности развития хозяйства. Особенности индустриа</w:t>
      </w:r>
      <w:r>
        <w:rPr>
          <w:rFonts w:ascii="Times New Roman" w:eastAsia="Times New Roman" w:hAnsi="Times New Roman" w:cs="Times New Roman"/>
          <w:color w:val="00000A"/>
          <w:sz w:val="28"/>
        </w:rPr>
        <w:t>льного пути развития России. Географическое районирование. Его виды (по однородности и по связям). Природное и экономическое районирование России. Административно-территориальное деление как один из видов районирования.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Анализ графи</w:t>
      </w:r>
      <w:r>
        <w:rPr>
          <w:rFonts w:ascii="Times New Roman" w:eastAsia="Times New Roman" w:hAnsi="Times New Roman" w:cs="Times New Roman"/>
          <w:color w:val="00000A"/>
          <w:sz w:val="28"/>
        </w:rPr>
        <w:t>ка «Изменение структуры хозяйства России» с целью выявления перераспределения занятости населения по сферам хозяйств за последние десятилетия.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2. Главные отрасли и межотраслевые компле</w:t>
      </w:r>
      <w:r>
        <w:rPr>
          <w:rFonts w:ascii="Times New Roman" w:eastAsia="Times New Roman" w:hAnsi="Times New Roman" w:cs="Times New Roman"/>
          <w:color w:val="00000A"/>
          <w:sz w:val="28"/>
        </w:rPr>
        <w:t>ксы (16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Агропромышленный комплекс. Состав, структура, проблемы развития.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Сельское хозяйство, его главные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Животноводство, е</w:t>
      </w:r>
      <w:r>
        <w:rPr>
          <w:rFonts w:ascii="Times New Roman" w:eastAsia="Times New Roman" w:hAnsi="Times New Roman" w:cs="Times New Roman"/>
          <w:color w:val="00000A"/>
          <w:sz w:val="28"/>
        </w:rPr>
        <w:t>го структура. Влияние природных условий на содержание скота. География животноводства.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Легкая и пищевая промышленность в составе АПК. Особенности их развития в настоящее время. География легкой и пищевой промышленности.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Лесной комплекс, его структура. Спец</w:t>
      </w:r>
      <w:r>
        <w:rPr>
          <w:rFonts w:ascii="Times New Roman" w:eastAsia="Times New Roman" w:hAnsi="Times New Roman" w:cs="Times New Roman"/>
          <w:color w:val="00000A"/>
          <w:sz w:val="28"/>
        </w:rPr>
        <w:t>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Топливно-энергетический комплекс (ТЭК) и его значение в развитии хозяйства России. Особое значение ТЭК </w:t>
      </w:r>
      <w:r>
        <w:rPr>
          <w:rFonts w:ascii="Times New Roman" w:eastAsia="Times New Roman" w:hAnsi="Times New Roman" w:cs="Times New Roman"/>
          <w:color w:val="00000A"/>
          <w:sz w:val="28"/>
        </w:rPr>
        <w:t>в условиях северного положения России с учетом размеров ее территории. Структура ТЭК, его связи с другими отраслями хозяйства.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Угольная промышленность. Основные угольные бассейны. Социальные проблемы угольных районов.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Нефтяная промышленность. Этапы развити</w:t>
      </w:r>
      <w:r>
        <w:rPr>
          <w:rFonts w:ascii="Times New Roman" w:eastAsia="Times New Roman" w:hAnsi="Times New Roman" w:cs="Times New Roman"/>
          <w:color w:val="00000A"/>
          <w:sz w:val="28"/>
        </w:rPr>
        <w:t>я. Основные районы добычи, транспортировки и переработки нефти. Нефтепроводы и нефтеперерабатывающие заводы.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Газовая промышленность. Этапы развития. Районы добычи газа. Газопроводы. Газ — современный вид топлива.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Роль нефтяной и газовой промышленности во в</w:t>
      </w:r>
      <w:r>
        <w:rPr>
          <w:rFonts w:ascii="Times New Roman" w:eastAsia="Times New Roman" w:hAnsi="Times New Roman" w:cs="Times New Roman"/>
          <w:color w:val="00000A"/>
          <w:sz w:val="28"/>
        </w:rPr>
        <w:t>нешней торговле России. Электроэнергетика. Энергосистемы. Типы электростанций, их специфика и особенности влияния на окружающую среду. География электроэнергетики.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Проблемы ТЭК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Металлургический комплекс, его значение в хозяйстве. Черная и цветная м</w:t>
      </w:r>
      <w:r>
        <w:rPr>
          <w:rFonts w:ascii="Times New Roman" w:eastAsia="Times New Roman" w:hAnsi="Times New Roman" w:cs="Times New Roman"/>
          <w:color w:val="00000A"/>
          <w:sz w:val="28"/>
        </w:rPr>
        <w:t>еталлургия, их структура. Типы металлургических предприятий, факторы их размещения. Современная география черной и цветной металлургии.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Машиностроительный комплекс, его роль и место в хозяйственной жизни страны. Машиностроение — «отрасль свободного размеще</w:t>
      </w:r>
      <w:r>
        <w:rPr>
          <w:rFonts w:ascii="Times New Roman" w:eastAsia="Times New Roman" w:hAnsi="Times New Roman" w:cs="Times New Roman"/>
          <w:color w:val="00000A"/>
          <w:sz w:val="28"/>
        </w:rPr>
        <w:t>ния». Ориентация на квалифицированные кадры и удобные связи с другими городами — поставщиками деталей, потребителями продукции, научными базами. Специализация и кооперирование. Роль крупных заводов-лидеров в хозяйстве страны.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Военно-промышленный комплекс (</w:t>
      </w:r>
      <w:r>
        <w:rPr>
          <w:rFonts w:ascii="Times New Roman" w:eastAsia="Times New Roman" w:hAnsi="Times New Roman" w:cs="Times New Roman"/>
          <w:color w:val="00000A"/>
          <w:sz w:val="28"/>
        </w:rPr>
        <w:t>ВПК), его роль в экономике СССР и России. Основные районы и центры производства. Судьба ВПК в рыночной экономике.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</w:t>
      </w:r>
      <w:r>
        <w:rPr>
          <w:rFonts w:ascii="Times New Roman" w:eastAsia="Times New Roman" w:hAnsi="Times New Roman" w:cs="Times New Roman"/>
          <w:color w:val="00000A"/>
          <w:sz w:val="28"/>
        </w:rPr>
        <w:t>ическая промышленность и окружающая среда.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Понятие инфраструктуры.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Транспортный комплекс, его значение. Сравнение различных видов транспорта по технико-экономическим особенностям и воздействию на окружающую среду.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Отличительные особенности транспортной сет</w:t>
      </w:r>
      <w:r>
        <w:rPr>
          <w:rFonts w:ascii="Times New Roman" w:eastAsia="Times New Roman" w:hAnsi="Times New Roman" w:cs="Times New Roman"/>
          <w:color w:val="00000A"/>
          <w:sz w:val="28"/>
        </w:rPr>
        <w:t>и страны. Проблемы транспортного комплекса.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Информационная инфраструктура. Значение информации для современного общества. Влияние телекоммуникаций на территориальную организацию общества и образ жизни людей.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Сфера обслуживания. Рекреационное хозяйство. Его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структура. Виды туризма. Рекреационные районы.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Территориальное (географическое) разделение труда. Возникновение географического разделения труда. Условия, влияющие на специализацию районов. Изменение специализации географических районов во времени.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</w:t>
      </w:r>
      <w:r>
        <w:rPr>
          <w:rFonts w:ascii="Times New Roman" w:eastAsia="Times New Roman" w:hAnsi="Times New Roman" w:cs="Times New Roman"/>
          <w:color w:val="00000A"/>
          <w:sz w:val="28"/>
        </w:rPr>
        <w:t>ние знаний по разделу «Хозяйство России».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Объяснение влияния различных фак</w:t>
      </w:r>
      <w:r>
        <w:rPr>
          <w:rFonts w:ascii="Times New Roman" w:eastAsia="Times New Roman" w:hAnsi="Times New Roman" w:cs="Times New Roman"/>
          <w:color w:val="00000A"/>
          <w:sz w:val="28"/>
        </w:rPr>
        <w:t>торов на размещение металлургического производства.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Изучение особенностей внутриотраслевых связей на примере машиностроения или лесного комплекса.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Составление схемы межотраслевых связей химической промышленности.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5.Объяснение зональной специализации сельского хозяйства на основе анализа и сопоставления нескольких тематических карт.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Изучение на примере района своего проживания: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обеспеченности населенного пункта пищевыми продуктами;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районов производства пост</w:t>
      </w:r>
      <w:r>
        <w:rPr>
          <w:rFonts w:ascii="Times New Roman" w:eastAsia="Times New Roman" w:hAnsi="Times New Roman" w:cs="Times New Roman"/>
          <w:color w:val="00000A"/>
          <w:sz w:val="28"/>
        </w:rPr>
        <w:t>упающей продукции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Сравнение транспортной обеспеченности отдельных районов России (на основе карт).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</w:t>
      </w:r>
      <w:r>
        <w:rPr>
          <w:rFonts w:ascii="Times New Roman" w:eastAsia="Times New Roman" w:hAnsi="Times New Roman" w:cs="Times New Roman"/>
          <w:color w:val="00000A"/>
          <w:sz w:val="28"/>
        </w:rPr>
        <w:t>азавших наибольшее воздействие на состояние окружающей среды, ее качество.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9.Выделение на контурной карте главных промышленных и сельскохозяйственных районов страны. Сравнение их размещения с Главной полосой расселения и с благоприятным по природным услови</w:t>
      </w:r>
      <w:r>
        <w:rPr>
          <w:rFonts w:ascii="Times New Roman" w:eastAsia="Times New Roman" w:hAnsi="Times New Roman" w:cs="Times New Roman"/>
          <w:color w:val="00000A"/>
          <w:sz w:val="28"/>
        </w:rPr>
        <w:t>ям жизни населения положением территорий.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II Районы России (44 ч).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1. Районы России (27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Восточно-Европейская равнина. Тектоника и рельеф, климат, реки. Природно-хозяйственные зоны.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Волга. Природные особенности и хозяйственное использование до и после строительства ГЭС. Преобразование речных систем и экологические проблемы.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Центральная Россия. Состав территории. Историческое ядро Русского государства. Географическое положение, его изм</w:t>
      </w:r>
      <w:r>
        <w:rPr>
          <w:rFonts w:ascii="Times New Roman" w:eastAsia="Times New Roman" w:hAnsi="Times New Roman" w:cs="Times New Roman"/>
          <w:color w:val="00000A"/>
          <w:sz w:val="28"/>
        </w:rPr>
        <w:t>енение в различные периоды.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Центральный район, его особое значение в жизни России. Особенности населения, район — «локомотив», центр науки и культуры. Памятники природы, истории и культуры. Народные промыслы.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Старопромышленный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район страны. Роль географиче</w:t>
      </w:r>
      <w:r>
        <w:rPr>
          <w:rFonts w:ascii="Times New Roman" w:eastAsia="Times New Roman" w:hAnsi="Times New Roman" w:cs="Times New Roman"/>
          <w:color w:val="00000A"/>
          <w:sz w:val="28"/>
        </w:rPr>
        <w:t>ского фактора в его формировании. Развитие хозяйства района. Отрасли специализации, их изменение в 1990-х гг.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Москва — столица России. Столичные функции. Москва — центр инноваций. Крупнейший центр науки и высшего образования, политический и финансовый цент</w:t>
      </w:r>
      <w:r>
        <w:rPr>
          <w:rFonts w:ascii="Times New Roman" w:eastAsia="Times New Roman" w:hAnsi="Times New Roman" w:cs="Times New Roman"/>
          <w:color w:val="00000A"/>
          <w:sz w:val="28"/>
        </w:rPr>
        <w:t>р. Московская агломерация.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Города Центрального района, их типы. Памятники истории и культуры. Современные функции городов.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Центрально-Черноземный район. Этапы освоения территории и развития хозяйства. Природные ресурсы. «Русский чернозем». Эрозия и борьба </w:t>
      </w:r>
      <w:r>
        <w:rPr>
          <w:rFonts w:ascii="Times New Roman" w:eastAsia="Times New Roman" w:hAnsi="Times New Roman" w:cs="Times New Roman"/>
          <w:color w:val="00000A"/>
          <w:sz w:val="28"/>
        </w:rPr>
        <w:t>с ней. Агропромышленный комплекс района. Развитие промышленности. КМА и черная металлургия. Территориальная структура и города района.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Волго-Вятский район, его внутренняя неоднородность. Народы, их историко-культурные особенности. Нижний Новгород и его окр</w:t>
      </w:r>
      <w:r>
        <w:rPr>
          <w:rFonts w:ascii="Times New Roman" w:eastAsia="Times New Roman" w:hAnsi="Times New Roman" w:cs="Times New Roman"/>
          <w:color w:val="00000A"/>
          <w:sz w:val="28"/>
        </w:rPr>
        <w:t>ужение.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Северо-Западный район. Географическое положение района как «окна в Европу», его значение в разные периоды российской истории.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Особенности природы. Балтийское море и Ладожское озеро, их использование и экологические проблем. Древние русские города, </w:t>
      </w:r>
      <w:r>
        <w:rPr>
          <w:rFonts w:ascii="Times New Roman" w:eastAsia="Times New Roman" w:hAnsi="Times New Roman" w:cs="Times New Roman"/>
          <w:color w:val="00000A"/>
          <w:sz w:val="28"/>
        </w:rPr>
        <w:t>особенности их развития и современные проблемы.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Планировка и внешний облик города. Петербург как </w:t>
      </w:r>
      <w:r>
        <w:rPr>
          <w:rFonts w:ascii="Times New Roman" w:eastAsia="Times New Roman" w:hAnsi="Times New Roman" w:cs="Times New Roman"/>
          <w:color w:val="00000A"/>
          <w:sz w:val="28"/>
        </w:rPr>
        <w:t>центр русской культуры. Пригороды Петербурга. Наука и образование.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Калининградская область. История формирования. Население и хозяйство.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Анклавное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географическое положение области. «Контактное» экономико-географическое положение области как ресурс ее разви</w:t>
      </w:r>
      <w:r>
        <w:rPr>
          <w:rFonts w:ascii="Times New Roman" w:eastAsia="Times New Roman" w:hAnsi="Times New Roman" w:cs="Times New Roman"/>
          <w:color w:val="00000A"/>
          <w:sz w:val="28"/>
        </w:rPr>
        <w:t>тия.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Европейский Север.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освоения и заселения территории. Изменение роли район</w:t>
      </w:r>
      <w:r>
        <w:rPr>
          <w:rFonts w:ascii="Times New Roman" w:eastAsia="Times New Roman" w:hAnsi="Times New Roman" w:cs="Times New Roman"/>
          <w:color w:val="00000A"/>
          <w:sz w:val="28"/>
        </w:rPr>
        <w:t>а в жизни России. Родина русских землепроходцев. Смена отраслей специализации.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Роль Севера в развитии русской культуры. Природное и культурное наследие. Северные монастыри. Художественные промыслы. Древнее зодчество.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Поволжье. Географическое положение. Волга как главная ось хозяйства и расселения и как природно-хозяйственная граница. Протяженность территории и изменение природных условий.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Этническая и культурная неоднородность района.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Изменение хозяйства района на разл</w:t>
      </w:r>
      <w:r>
        <w:rPr>
          <w:rFonts w:ascii="Times New Roman" w:eastAsia="Times New Roman" w:hAnsi="Times New Roman" w:cs="Times New Roman"/>
          <w:color w:val="00000A"/>
          <w:sz w:val="28"/>
        </w:rPr>
        <w:t>ичных этапах его развития. Современные отрасли специализации. Последствия строительства ГЭС, экологические конфликты и пути их решения.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Крупнейшие города района (Казань, Самара, Волгоград), особенности их экономико-географического положения и этапы развити</w:t>
      </w:r>
      <w:r>
        <w:rPr>
          <w:rFonts w:ascii="Times New Roman" w:eastAsia="Times New Roman" w:hAnsi="Times New Roman" w:cs="Times New Roman"/>
          <w:color w:val="00000A"/>
          <w:sz w:val="28"/>
        </w:rPr>
        <w:t>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русскими. Внутренняя неоднородность территории. Природно-хозяйственные зоны. Полезные ископаемые.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Кавказ как место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встречи цивилизаций, культур, народов. Этническое, религиозное, культурное разнообразие района. Район с наилучшими в России условиями для сельского хозяйства. Агропромышленный комплекс, его структура. Другие отрасли промышленности. Рекреационные зоны.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Чер</w:t>
      </w:r>
      <w:r>
        <w:rPr>
          <w:rFonts w:ascii="Times New Roman" w:eastAsia="Times New Roman" w:hAnsi="Times New Roman" w:cs="Times New Roman"/>
          <w:color w:val="00000A"/>
          <w:sz w:val="28"/>
        </w:rPr>
        <w:t>ное и Азовское моря, их природа и хозяйственное использование. Транспортное и рекреационное значение морей. Новороссийск — крупнейший порт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Каспийское море, его природа. История освоения. Колебания уровня моря, их экологические и хозяйственные после</w:t>
      </w:r>
      <w:r>
        <w:rPr>
          <w:rFonts w:ascii="Times New Roman" w:eastAsia="Times New Roman" w:hAnsi="Times New Roman" w:cs="Times New Roman"/>
          <w:color w:val="00000A"/>
          <w:sz w:val="28"/>
        </w:rPr>
        <w:t>дствия. Рыбные богатства Каспия. Нефть и газ.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Дербент — самый древний из городов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Урал как природный и как экономический район. Предуралье и Зауралье.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Пограничность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положения Урала в природном и социально-экономическом отношении. Разнообразие ископа</w:t>
      </w:r>
      <w:r>
        <w:rPr>
          <w:rFonts w:ascii="Times New Roman" w:eastAsia="Times New Roman" w:hAnsi="Times New Roman" w:cs="Times New Roman"/>
          <w:color w:val="00000A"/>
          <w:sz w:val="28"/>
        </w:rPr>
        <w:t>емых богатств. Неоднородность природных условий. Спектры широтной и высотной поясности. Этапы освоения и развития хозяйства Урала, изменение его роли в хозяйстве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Современная структура хозяйства, ее проблемы. Закрытые города. Конверсия военно-промыш</w:t>
      </w:r>
      <w:r>
        <w:rPr>
          <w:rFonts w:ascii="Times New Roman" w:eastAsia="Times New Roman" w:hAnsi="Times New Roman" w:cs="Times New Roman"/>
          <w:color w:val="00000A"/>
          <w:sz w:val="28"/>
        </w:rPr>
        <w:t>ленного комплекса.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Крупнейшие города. Социальные, экономические и экологические проблемы. Охрана природы.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Обобщение знаний по западным районам России. Общие черты и проблемы западных районов России. Пути решения проблем.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Нанесение н</w:t>
      </w:r>
      <w:r>
        <w:rPr>
          <w:rFonts w:ascii="Times New Roman" w:eastAsia="Times New Roman" w:hAnsi="Times New Roman" w:cs="Times New Roman"/>
          <w:color w:val="00000A"/>
          <w:sz w:val="28"/>
        </w:rPr>
        <w:t>а контурную карту основных объектов природы и памятников природы Восточно-Европейской равнины.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Определение по картам и оценка ЭГП Центральной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3. Практическая работа (по выбору):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Народные промыслы Центральной России как фокус природных особенн</w:t>
      </w:r>
      <w:r>
        <w:rPr>
          <w:rFonts w:ascii="Times New Roman" w:eastAsia="Times New Roman" w:hAnsi="Times New Roman" w:cs="Times New Roman"/>
          <w:color w:val="00000A"/>
          <w:sz w:val="28"/>
        </w:rPr>
        <w:t>остей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(описание одного из центров народных художественных промыслов).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Составление географических маршрутов по достопримечательным местам Центральной России (памятники природы, культурно-исторические объекты, национальные святыни России).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4. Составление </w:t>
      </w:r>
      <w:r>
        <w:rPr>
          <w:rFonts w:ascii="Times New Roman" w:eastAsia="Times New Roman" w:hAnsi="Times New Roman" w:cs="Times New Roman"/>
          <w:color w:val="00000A"/>
          <w:sz w:val="28"/>
        </w:rPr>
        <w:t>географического описания путешествия от Финского залива до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Рыбинска водным путем.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Европейский Север (варианты по выбору):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1)Сравнение двух районов Европейского Севера —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Кольско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-Карельского и Двинско-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Печорского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 плану: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— особенности географического положения;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— типичные природные ландшафты;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— природные ресурсы;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— хозяйственное развитие;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— межрайонные связи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Выбор города в качестве “региональной столицы” Европейского Севера и обоснование своего выбора.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Описание одного из природных или культурных памятников Севера на основе работы с разными источниками информации.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Составление туристического маршрута по Карелии, Мурманской, Вологодской, Архангельской областям с обоснованием вида туризма в разное врем</w:t>
      </w:r>
      <w:r>
        <w:rPr>
          <w:rFonts w:ascii="Times New Roman" w:eastAsia="Times New Roman" w:hAnsi="Times New Roman" w:cs="Times New Roman"/>
          <w:color w:val="00000A"/>
          <w:sz w:val="28"/>
        </w:rPr>
        <w:t>я года.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Географическое описание Среднего Урала п</w:t>
      </w:r>
      <w:r>
        <w:rPr>
          <w:rFonts w:ascii="Times New Roman" w:eastAsia="Times New Roman" w:hAnsi="Times New Roman" w:cs="Times New Roman"/>
          <w:color w:val="00000A"/>
          <w:sz w:val="28"/>
        </w:rPr>
        <w:t>о картам.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 Сравнение западной и восточной частей Северного Кавказа по природным условиям, развитию АПК и рекреационного хозяйства.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4. Азиатская часть России (16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Природа Сибири. Рельеф, климат, реки, ландшафты и условия ведения хозяйства.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Приро</w:t>
      </w:r>
      <w:r>
        <w:rPr>
          <w:rFonts w:ascii="Times New Roman" w:eastAsia="Times New Roman" w:hAnsi="Times New Roman" w:cs="Times New Roman"/>
          <w:color w:val="00000A"/>
          <w:sz w:val="28"/>
        </w:rPr>
        <w:t>да и ресурсы гор Южной Сибири. Полезные ископаемые. Климат и горные реки. Высотная поясность.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Арктические моря. Русские географические открытия. Особенности морей. Северный морской путь, его значение.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Население Сибири. Этнический состав. Особенности «сибир</w:t>
      </w:r>
      <w:r>
        <w:rPr>
          <w:rFonts w:ascii="Times New Roman" w:eastAsia="Times New Roman" w:hAnsi="Times New Roman" w:cs="Times New Roman"/>
          <w:color w:val="00000A"/>
          <w:sz w:val="28"/>
        </w:rPr>
        <w:t>ских русских».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Хозяйственное освоение Сибири. Первые города: Тобольск,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Мангазея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 Этапы развития 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Западн</w:t>
      </w:r>
      <w:r>
        <w:rPr>
          <w:rFonts w:ascii="Times New Roman" w:eastAsia="Times New Roman" w:hAnsi="Times New Roman" w:cs="Times New Roman"/>
          <w:color w:val="00000A"/>
          <w:sz w:val="28"/>
        </w:rPr>
        <w:t>ая Сибирь. Особенности природы. Природно-хозяйственные зоны. Полезные ископаемые. Главная топливная база страны. Металлургия. ВПК. Сельское хозяйство.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Восточная Сибирь. Природные условия. Тектоника и полезные ископаемые, их выборочная разработка. Каскады Г</w:t>
      </w:r>
      <w:r>
        <w:rPr>
          <w:rFonts w:ascii="Times New Roman" w:eastAsia="Times New Roman" w:hAnsi="Times New Roman" w:cs="Times New Roman"/>
          <w:color w:val="00000A"/>
          <w:sz w:val="28"/>
        </w:rPr>
        <w:t>ЭС. Природно-хозяйственные зоны.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Байкал —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Хозяйство Восточной Сибири.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Гидроэлектроэнергетика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цветная м</w:t>
      </w:r>
      <w:r>
        <w:rPr>
          <w:rFonts w:ascii="Times New Roman" w:eastAsia="Times New Roman" w:hAnsi="Times New Roman" w:cs="Times New Roman"/>
          <w:color w:val="00000A"/>
          <w:sz w:val="28"/>
        </w:rPr>
        <w:t>еталлургия. Лесной комплекс. ВПК. Сельское хозяйство. Экологические проблемы района.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Восток. Формирование территории. Границы с Китаем и Японией, их изменения. Природные условия и ресурсы. Разнообразие природы. Опасные природные явления.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Моря Тихог</w:t>
      </w:r>
      <w:r>
        <w:rPr>
          <w:rFonts w:ascii="Times New Roman" w:eastAsia="Times New Roman" w:hAnsi="Times New Roman" w:cs="Times New Roman"/>
          <w:color w:val="00000A"/>
          <w:sz w:val="28"/>
        </w:rPr>
        <w:t>о океана: Берингово, Охотское, Японское. Особенности природы и хозяйственное использование.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Население района. История заселения. Национальный состав. Местные народы.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Хозяйство района. Отрасли специализации. Транспортные связи.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Перспективы района.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Обобщение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знаний по восточным районам России. Общие черты и проблемы восточных районов. Сравнение западной и восточной частей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Обобщение знаний по разделу «Районы России».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Географическое описание путешествия или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 Выделить на карте и дать комплексное </w:t>
      </w:r>
      <w:r>
        <w:rPr>
          <w:rFonts w:ascii="Times New Roman" w:eastAsia="Times New Roman" w:hAnsi="Times New Roman" w:cs="Times New Roman"/>
          <w:color w:val="00000A"/>
          <w:sz w:val="28"/>
        </w:rPr>
        <w:t>физико-географическое и экономико-географическое описание района Крайнего Севера Сибири, используя разные источники информации.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Сравнительная характеристика (природных условий и ресурсов) морей Дальнего Востока.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(Сравнительная характеристика хозяйственн</w:t>
      </w:r>
      <w:r>
        <w:rPr>
          <w:rFonts w:ascii="Times New Roman" w:eastAsia="Times New Roman" w:hAnsi="Times New Roman" w:cs="Times New Roman"/>
          <w:color w:val="00000A"/>
          <w:sz w:val="28"/>
        </w:rPr>
        <w:t>ого использования морей Тихого океана).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Комплексная характеристика Якутии как географического района, на основании использования различных источников географической информации.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Составление сравнительной таблицы, отражающей различие районов России (на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основе работы с текстом, картами учебника и статистическими материалами).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3 Россия в мире (1ч.)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</w:t>
      </w:r>
      <w:r>
        <w:rPr>
          <w:rFonts w:ascii="Times New Roman" w:eastAsia="Times New Roman" w:hAnsi="Times New Roman" w:cs="Times New Roman"/>
          <w:color w:val="00000A"/>
          <w:sz w:val="28"/>
        </w:rPr>
        <w:t>России в мировой политике в различные исторические периоды. Россия и сопредельные страны.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Работа со статистическими материалами с целью выявления уровня экономического и социального развития России в сравнении с показателями других </w:t>
      </w:r>
      <w:r>
        <w:rPr>
          <w:rFonts w:ascii="Times New Roman" w:eastAsia="Times New Roman" w:hAnsi="Times New Roman" w:cs="Times New Roman"/>
          <w:color w:val="00000A"/>
          <w:sz w:val="28"/>
        </w:rPr>
        <w:t>стран мира.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Работа с материалами средств массовой информации с целью характеристики изменений в экономической и политической жизни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III Хозяйство Ростовской области (5ч.)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ЭГП, история заселения Ростовской области. Административное деление. Природно-ресурсный потенциал Ростовской области. Промышленность и сельское хозяйство области. Транспорт. Социальная инфраструктура. Внешнеэкономические связи. Экологические проблемы облас</w:t>
      </w:r>
      <w:r>
        <w:rPr>
          <w:rFonts w:ascii="Times New Roman" w:eastAsia="Times New Roman" w:hAnsi="Times New Roman" w:cs="Times New Roman"/>
          <w:color w:val="00000A"/>
          <w:sz w:val="28"/>
        </w:rPr>
        <w:t>ти.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Определение по картам ЭГП Ростовской области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Составление экономической карты Ростовской области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Тематическое планирование курса «География России. Хозяйство и географические районы»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9 </w:t>
      </w:r>
      <w:r>
        <w:rPr>
          <w:rFonts w:ascii="Times New Roman" w:eastAsia="Times New Roman" w:hAnsi="Times New Roman" w:cs="Times New Roman"/>
          <w:color w:val="00000A"/>
          <w:sz w:val="28"/>
        </w:rPr>
        <w:t>класс (2 ч в неделю, всего 68 ч)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№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/п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Раздел, тема урока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Ча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сы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работы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Элементы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обязательного минимума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образования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Виды учебной деятельности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 Хозяйство России (18 ч)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1. Общая характеристика хозяйства. Географическое районировани</w:t>
      </w:r>
      <w:r>
        <w:rPr>
          <w:rFonts w:ascii="Times New Roman" w:eastAsia="Times New Roman" w:hAnsi="Times New Roman" w:cs="Times New Roman"/>
          <w:color w:val="00000A"/>
          <w:sz w:val="28"/>
        </w:rPr>
        <w:t>е (3ч.)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Введение.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Понятие хозяйства. Его структура.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Анализ графика «Изменение структуры хозяйства России» с целью выявления перераспределения занятости населения по сферам хозяйств за последние десятилетия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Роль экономической и социальной географии в жизни современного общества.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о предприятии, отрасли и межотраслевых комплексах. Деление хозяйства на отрасли, группировка отраслей. Три сектора (сферы) хозяйства — первичный, вторичный, третичный. В</w:t>
      </w:r>
      <w:r>
        <w:rPr>
          <w:rFonts w:ascii="Times New Roman" w:eastAsia="Times New Roman" w:hAnsi="Times New Roman" w:cs="Times New Roman"/>
          <w:color w:val="00000A"/>
          <w:sz w:val="28"/>
        </w:rPr>
        <w:t>ыделение в третичной сфере нового сектора — четвертичной сферы.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понятия и термины: структура хозяйства, отрасль, межотраслевые комплексы, географическое районирование, географический район;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-приводить примеры конкретных практических задач, в ре</w:t>
      </w:r>
      <w:r>
        <w:rPr>
          <w:rFonts w:ascii="Times New Roman" w:eastAsia="Times New Roman" w:hAnsi="Times New Roman" w:cs="Times New Roman"/>
          <w:color w:val="00000A"/>
          <w:sz w:val="28"/>
        </w:rPr>
        <w:t>шении которых надо использовать географическую науку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сферы (сектора) хозяйства и главные отрасли в их составе;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по графику изменение занятости населения по сферам хозяйства;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называть и объяснять основные этапы развития хозяйства </w:t>
      </w:r>
      <w:r>
        <w:rPr>
          <w:rFonts w:ascii="Times New Roman" w:eastAsia="Times New Roman" w:hAnsi="Times New Roman" w:cs="Times New Roman"/>
          <w:color w:val="00000A"/>
          <w:sz w:val="28"/>
        </w:rPr>
        <w:t>России, изменения в структуре хозяйства;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-сравнивать природное и хозяйственное районирование;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выделять и показывать 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карте природные, экономические и географические районы страны и сравнивать их по разным показателям;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-выявлять специфику административн</w:t>
      </w:r>
      <w:r>
        <w:rPr>
          <w:rFonts w:ascii="Times New Roman" w:eastAsia="Times New Roman" w:hAnsi="Times New Roman" w:cs="Times New Roman"/>
          <w:color w:val="00000A"/>
          <w:sz w:val="28"/>
        </w:rPr>
        <w:t>о-территориального устройства РФ;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-определять субъекты РФ и их столицы по политико-административной карте РФ;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-определять состав и границы федеральных округов по карте федеральных округов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развития хозяйства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Аграрные, индустриальные, постинду</w:t>
      </w:r>
      <w:r>
        <w:rPr>
          <w:rFonts w:ascii="Times New Roman" w:eastAsia="Times New Roman" w:hAnsi="Times New Roman" w:cs="Times New Roman"/>
          <w:color w:val="00000A"/>
          <w:sz w:val="28"/>
        </w:rPr>
        <w:t>стриальные страны. Изменения структуры промышленности. Технологические уклады хозяйства — циклы Н.Д. Кондратьева. Основные этапы развития экономики России.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районирование. Административно-территориальное деление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Выделение границ природных, экономических и географических районов в западном и восточном регионах страны. Сравнение их по разным показателям (размерам территории, границам, численности населения и т. д.)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Районирование как один из видов классификации. Подходы к географическому районированию. Природное и экономическое районирование. Представление о географическом районе. Особенности административно-территориального устройства России. Федеральные округа РФ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</w:t>
      </w:r>
      <w:r>
        <w:rPr>
          <w:rFonts w:ascii="Times New Roman" w:eastAsia="Times New Roman" w:hAnsi="Times New Roman" w:cs="Times New Roman"/>
          <w:color w:val="00000A"/>
          <w:sz w:val="28"/>
        </w:rPr>
        <w:t>ема 2. Главные отрасли и межотраслевые комплексы (15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Сельское хозяйство. Растениеводство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Сельское хозяйство — отрасль первичной сферы. Главные особенности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сельского хозяйства. Отраслевой состав сельского хозяйства. География растениеводства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- объя</w:t>
      </w:r>
      <w:r>
        <w:rPr>
          <w:rFonts w:ascii="Times New Roman" w:eastAsia="Times New Roman" w:hAnsi="Times New Roman" w:cs="Times New Roman"/>
          <w:color w:val="00000A"/>
          <w:sz w:val="28"/>
        </w:rPr>
        <w:t>снять понятия и термины: сельскохозяйственные угодья, земледелие, технические культуры, животноводство, товарное животноводство, продуктивность, основные направления животноводства, АПК, трудоемкое производство, сырьевой и потребительский факторы размещени</w:t>
      </w:r>
      <w:r>
        <w:rPr>
          <w:rFonts w:ascii="Times New Roman" w:eastAsia="Times New Roman" w:hAnsi="Times New Roman" w:cs="Times New Roman"/>
          <w:color w:val="00000A"/>
          <w:sz w:val="28"/>
        </w:rPr>
        <w:t>я, лесопромышленный комплекс, водоемкое и энергоемкое производство, внутриотраслевые связи, ТЭК, топливная промышленность, угледобывающий район, топливно-энергетический баланс, электроэнергетика, энергетическая система, типы электростанций, концентрация пр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оизводства,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материало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- и энергоемкость производства, заводы полного цикла,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передельная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металлургия, малая металлургия, специализация и кооперирование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наукоемкое, трудоемкое и металлоемкое машиностроение, химизация, межотраслевые связи, транспортная инфрас</w:t>
      </w:r>
      <w:r>
        <w:rPr>
          <w:rFonts w:ascii="Times New Roman" w:eastAsia="Times New Roman" w:hAnsi="Times New Roman" w:cs="Times New Roman"/>
          <w:color w:val="00000A"/>
          <w:sz w:val="28"/>
        </w:rPr>
        <w:t>труктура, информационная инфраструктура, телекоммуникационная сеть, Интернет, сотовая связь, сфера услуг, рекреационное хозяйство, экологический туризм, отрасль специализации, географическое разделение труда;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читать и анализировать графические и статисти</w:t>
      </w:r>
      <w:r>
        <w:rPr>
          <w:rFonts w:ascii="Times New Roman" w:eastAsia="Times New Roman" w:hAnsi="Times New Roman" w:cs="Times New Roman"/>
          <w:color w:val="00000A"/>
          <w:sz w:val="28"/>
        </w:rPr>
        <w:t>ческие материалы, тематические (отраслевые) карты;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основные отрасли сельского хозяйства, виды сельскохозяйственных угодий;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показывать на карте и объяснять географию размещения основных зерновых и технических культур;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- выделять и называть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подо</w:t>
      </w:r>
      <w:r>
        <w:rPr>
          <w:rFonts w:ascii="Times New Roman" w:eastAsia="Times New Roman" w:hAnsi="Times New Roman" w:cs="Times New Roman"/>
          <w:color w:val="00000A"/>
          <w:sz w:val="28"/>
        </w:rPr>
        <w:t>трасли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животноводства;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географию размещения и особенности зональной специализации, сочетание сложившихся направлений земледелия и животноводства, влияние различных условий на развитие и размещение пищевой и легкой промышленности;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схему «Состав АПК России», устанавливать звенья и взаимосвязи АПК;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-изучать и объяснять обеспеченность своего населенного пункта пищевыми продуктами и называть районы производства поступающей продукции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показывать главные районы лесной промышленности, кр</w:t>
      </w:r>
      <w:r>
        <w:rPr>
          <w:rFonts w:ascii="Times New Roman" w:eastAsia="Times New Roman" w:hAnsi="Times New Roman" w:cs="Times New Roman"/>
          <w:color w:val="00000A"/>
          <w:sz w:val="28"/>
        </w:rPr>
        <w:t>упные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лесопромышленные комплексы с обоснованием принципов их размещения;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схему «Состав ТЭК» с объяснением функций его отдельных звеньев и взаимосвязи между ними;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изменения структуры потребляемого топлива, значение нефти и газа дл</w:t>
      </w:r>
      <w:r>
        <w:rPr>
          <w:rFonts w:ascii="Times New Roman" w:eastAsia="Times New Roman" w:hAnsi="Times New Roman" w:cs="Times New Roman"/>
          <w:color w:val="00000A"/>
          <w:sz w:val="28"/>
        </w:rPr>
        <w:t>я российской экономики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называть и показывать главные районы добычи угля, нефти и газа и наносить их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к/к;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читать и анализировать графические и статистические материалы, тематические (отраслевые) карты;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ЭГХ одного из угольных бассейнов (не</w:t>
      </w:r>
      <w:r>
        <w:rPr>
          <w:rFonts w:ascii="Times New Roman" w:eastAsia="Times New Roman" w:hAnsi="Times New Roman" w:cs="Times New Roman"/>
          <w:color w:val="00000A"/>
          <w:sz w:val="28"/>
        </w:rPr>
        <w:t>фтяных, газовых районов) по разным источникам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называть, показывать по карте и приводить примеры крупнейших электростанций РФ;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особенности размещения электростанций на территории страны, их влияние на состояние окружающей среды;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</w:rPr>
        <w:t>приводить примеры и показывать на карте главные районы черной 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цветной металлургии;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влияние сырьевого и энергетического факторов на размещение металлургических производств;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-объяснять межотраслевые связи машиностроения на примере автомобилестроения;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-называть и показывать важнейшие районы машиностроения и крупнейшие центры;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приводить примеры размещения предприятий машиностроения, значения отрасли в хозяйстве страны;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</w:t>
      </w:r>
      <w:r>
        <w:rPr>
          <w:rFonts w:ascii="Times New Roman" w:eastAsia="Times New Roman" w:hAnsi="Times New Roman" w:cs="Times New Roman"/>
          <w:color w:val="00000A"/>
          <w:sz w:val="28"/>
        </w:rPr>
        <w:t>ировать схему «Состав химической промышленности России» и выявлять роль важнейших отраслей химической промышленности;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и показывать главные районы химической промышленности;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-находить примеры негативного влияния на природу и здоровье человека хим</w:t>
      </w:r>
      <w:r>
        <w:rPr>
          <w:rFonts w:ascii="Times New Roman" w:eastAsia="Times New Roman" w:hAnsi="Times New Roman" w:cs="Times New Roman"/>
          <w:color w:val="00000A"/>
          <w:sz w:val="28"/>
        </w:rPr>
        <w:t>ического производства и объяснять их;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проводить сравнение видов транспорта по ряду показателей на основе анализа статистических данных;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-выявлять преимущества и недостатки каждого вида транспорта;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- приводить примеры крупных магистралей страны, выявлять </w:t>
      </w:r>
      <w:r>
        <w:rPr>
          <w:rFonts w:ascii="Times New Roman" w:eastAsia="Times New Roman" w:hAnsi="Times New Roman" w:cs="Times New Roman"/>
          <w:color w:val="00000A"/>
          <w:sz w:val="28"/>
        </w:rPr>
        <w:t>особенности их географического положения, показывать по карте;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влияние природных условий на работу отдельных видов транспорта и влияние транспорта на состояние окружающей среды;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сравнивать транспортную обеспеченность отдельных районов страны;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приводить примеры современных видов связи и сравнивать их;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сравнивать по статистическим материалам уровень развития отдельных видов связи в России и других странах;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составлять картосхему учреждений сферы услуг своего населённого пункта;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выделять н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главные промышленные и с/х районы страны;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сравнивать их размещения с главной полосой расселения и с благоприятным по природным условиям жизни населения положением территорий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Животноводство. Зональная специализация с/х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Объяснение географии ра</w:t>
      </w:r>
      <w:r>
        <w:rPr>
          <w:rFonts w:ascii="Times New Roman" w:eastAsia="Times New Roman" w:hAnsi="Times New Roman" w:cs="Times New Roman"/>
          <w:color w:val="00000A"/>
          <w:sz w:val="28"/>
        </w:rPr>
        <w:t>змещения и зональной специализации сельского хозяйства (трен.)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Зональная специализация сельского хозяйства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Животноводство — производитель наиболее ценной продукции. Влияние природных условий на содержание скота. Отраслевой состав животноводства. География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животноводства. Зональная специализация сельского хозяйства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Агропромышленный комплекс. Лёгкая и пищевая промышленность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Изучение на примере района своего проживания: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обеспеченности населенного пункта пищевыми продуктами;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районов производства поступающей продукции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Легкая и пищевая промышленность. Представление об АПК и его составе. Сбалансированность звеньев АПК — условие решения проблемы обеспечения продовольствием и сельскохозяйственным сырьем. Социальные, экон</w:t>
      </w:r>
      <w:r>
        <w:rPr>
          <w:rFonts w:ascii="Times New Roman" w:eastAsia="Times New Roman" w:hAnsi="Times New Roman" w:cs="Times New Roman"/>
          <w:color w:val="00000A"/>
          <w:sz w:val="28"/>
        </w:rPr>
        <w:t>омические, экологические проблемы, связанные с АПК. Пищевая и легкая промышленность — третье звено АПК. Особенности их развития в современный период. География пищевой и легкой промышленности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Лесной комплекс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комплекса, его специфика в России, г</w:t>
      </w:r>
      <w:r>
        <w:rPr>
          <w:rFonts w:ascii="Times New Roman" w:eastAsia="Times New Roman" w:hAnsi="Times New Roman" w:cs="Times New Roman"/>
          <w:color w:val="00000A"/>
          <w:sz w:val="28"/>
        </w:rPr>
        <w:t>лавные районы лесозаготовок и потребления древесины. Карта отрасли. Целлюлозно-бумажная промышленность в составе комплекса. Связи произво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дств в л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есопромышленном комплексе. Проблемы лесного комплекса страны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Топливно-энергетический комплекс. Угольная промы</w:t>
      </w:r>
      <w:r>
        <w:rPr>
          <w:rFonts w:ascii="Times New Roman" w:eastAsia="Times New Roman" w:hAnsi="Times New Roman" w:cs="Times New Roman"/>
          <w:color w:val="00000A"/>
          <w:sz w:val="28"/>
        </w:rPr>
        <w:t>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Чтение карт, характеризующих особенности географии отраслей ТЭК (основные районы добычи, транспортировка, переработка и использование топливных ресурсов)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Топливная промышленность. Угольная промышленность. Понятие ТЭК. Особое значение ТЭ</w:t>
      </w:r>
      <w:r>
        <w:rPr>
          <w:rFonts w:ascii="Times New Roman" w:eastAsia="Times New Roman" w:hAnsi="Times New Roman" w:cs="Times New Roman"/>
          <w:color w:val="00000A"/>
          <w:sz w:val="28"/>
        </w:rPr>
        <w:t>К в России, обусловленное размерами страны, ее северным положением, сложившейся структурой хозяйства и экспорта страны. Изменение значения отдельных видов топлива. Угольная промышленность — “старейшая” отрасль ТЭК. География отрасли.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Нефтяная и </w:t>
      </w:r>
      <w:r>
        <w:rPr>
          <w:rFonts w:ascii="Times New Roman" w:eastAsia="Times New Roman" w:hAnsi="Times New Roman" w:cs="Times New Roman"/>
          <w:color w:val="00000A"/>
          <w:sz w:val="28"/>
        </w:rPr>
        <w:t>газовая промышленность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ЭГХ угольных бассейнов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Нефтяная и газовая промышленность — основа современной экономики. Особенности размещения нефтяной и газовой промышленности.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Электроэнергетика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Обозначение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к/к крупных месторождений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топливно-энергетических ресурсов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Электроэнергетика и ее значение. Представление об энергосистеме, сравнение разных видов электростанций, их преимущества и недостатки. Единая энергосистема страны (ЕЭС). Особенности размещения электростанций разных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типов.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Энергообеспеченность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отдельных территорий страны. Проблемы и перспективы развития ТЭК.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Металлургический комплекс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Объяснение влияния различных факторов на размещение металлургического производства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металлургического производства. Карты черной и цветной металлургии. География металлургического производства, проблемы металлургического комплекса и перспективы развития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Машиностроительный комплекс. Военно-промышленный комплекс (ВПК)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Изучение особенностей внутриотраслевых связей на примере машиностроения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Машиностроение — сердцевина хозяйства страны. Тесные внутри- и межотраслевые связи. Специализация и кооперирование в машиностроении. “Отрасль свободного размещения”. Ориентация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 научные базы, квалифицированные кадры и удобные связи с поставщиками деталей и потребителями продукции. Тесная связь машиностроения и военно-промышленного комплекса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Химическая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Анализ отраслевых карт. Составление схемы межотраслевых </w:t>
      </w:r>
      <w:r>
        <w:rPr>
          <w:rFonts w:ascii="Times New Roman" w:eastAsia="Times New Roman" w:hAnsi="Times New Roman" w:cs="Times New Roman"/>
          <w:color w:val="00000A"/>
          <w:sz w:val="28"/>
        </w:rPr>
        <w:t>связей химической промышленности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химии в народном хозяйстве. Состав отраслей, сложность структуры. Производство минеральных удобрений, особенности размещения производств. Химия полимеров — промышленность ХХ века. Производства в ее состав</w:t>
      </w:r>
      <w:r>
        <w:rPr>
          <w:rFonts w:ascii="Times New Roman" w:eastAsia="Times New Roman" w:hAnsi="Times New Roman" w:cs="Times New Roman"/>
          <w:color w:val="00000A"/>
          <w:sz w:val="28"/>
        </w:rPr>
        <w:t>е. Перспективы развития химической промышленности. Химическое производство и окружающая среда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Транспорт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Сравнение транспортной обеспеченности отдельных районов страны, в том числе своей местности на основе карт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Транспорт, его особое значение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для хозяйства России. Сравнение отдельных видов транспорта по технико-экономическим особенностям. Отличительные черты транспортной сети страны. Важнейшие магистрали. Проблемы транспортного комплекса страны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Информационная инфраструктура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Информация к</w:t>
      </w:r>
      <w:r>
        <w:rPr>
          <w:rFonts w:ascii="Times New Roman" w:eastAsia="Times New Roman" w:hAnsi="Times New Roman" w:cs="Times New Roman"/>
          <w:color w:val="00000A"/>
          <w:sz w:val="28"/>
        </w:rPr>
        <w:t>ак ресурс. Значение информации в современном обществе. Различные типы телекоммуникационных сетей. География телекоммуникационных сетей. Влияние информационной инфраструктуры на образ жизни людей.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Сфера обслуживания. Рекреационное хозяйство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картосхемы учреждений сферы услуг своего посёлка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сферы услуг, особенности размещения ее предприятий. География рекреационного хозяйства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Территориальное (географическое) разделение труда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Выделение на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главных промышленных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с/х районов страны. Сравнение их размещения с главной полосой расселения и с благоприятным по природным условиям жизни населения положением территорий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Главные промышленные, сельскохозяйственные, рекреационные районы страны. Хозяйственная специал</w:t>
      </w:r>
      <w:r>
        <w:rPr>
          <w:rFonts w:ascii="Times New Roman" w:eastAsia="Times New Roman" w:hAnsi="Times New Roman" w:cs="Times New Roman"/>
          <w:color w:val="00000A"/>
          <w:sz w:val="28"/>
        </w:rPr>
        <w:t>изация территорий. Территориальное (географическое) разделение труда, определяющие его факторы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разделу “Хозяйство России”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II Районы России (44 ч)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1. Европейская часть России (25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Восточно-Европейская равнина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Нанесение на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основных объектов природы и памятников природы Восточно-Европейской равнины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Крупнейшая равнина земного шара, ее границы и особенности природы. Типичные ландшафты Восточно-Европейской равнины. Тесная взаимосвязь природы, населен</w:t>
      </w:r>
      <w:r>
        <w:rPr>
          <w:rFonts w:ascii="Times New Roman" w:eastAsia="Times New Roman" w:hAnsi="Times New Roman" w:cs="Times New Roman"/>
          <w:color w:val="00000A"/>
          <w:sz w:val="28"/>
        </w:rPr>
        <w:t>ия и хозяйства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-объяснять понятия: база индустриализации, инновационный центр, анклав, портовое хозяйство;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и показывать на карте основные географические объекты Европейской части России;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выявлять специфику ГП Европейского региона, специфику те</w:t>
      </w:r>
      <w:r>
        <w:rPr>
          <w:rFonts w:ascii="Times New Roman" w:eastAsia="Times New Roman" w:hAnsi="Times New Roman" w:cs="Times New Roman"/>
          <w:color w:val="00000A"/>
          <w:sz w:val="28"/>
        </w:rPr>
        <w:t>рриториальной структуры расселения и хозяйства, этнического и религиозного состава населения;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обозначить на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основные объектов природы и памятников природы;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-оценивать положительные и отрицательные стороны ГП 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-устанавливать характер воздействия ГП на природу, жизнь людей и хозяйство;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выявлять и анализировать условия для развития хозяйства;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проводить сопоставительный анализ различных по содержанию тематических карт;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-устанавливать причинно-следственные связи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закономерности размещения географических объектов, проявления географических процессов и явлений;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схемы, статистические материалы, формулировать выводы;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простой и сложный план воспроизведения материала;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составлять описания, </w:t>
      </w:r>
      <w:r>
        <w:rPr>
          <w:rFonts w:ascii="Times New Roman" w:eastAsia="Times New Roman" w:hAnsi="Times New Roman" w:cs="Times New Roman"/>
          <w:color w:val="00000A"/>
          <w:sz w:val="28"/>
        </w:rPr>
        <w:t>характеристики, схемы, рисунки, таблицы на основе анализа источников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-определять черты сходства и различия в особенностях природы, населения и хозяйства отдельных территорий;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взаимодействие природы и человека на примере отдельной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местности;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-решать практические и познавательные задачи, работать с системой вопросов, контурными картами;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перечислять факторы, определяющие особенности, характеризующие современное население и трудовые ресурсы 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определять показатели специализ</w:t>
      </w:r>
      <w:r>
        <w:rPr>
          <w:rFonts w:ascii="Times New Roman" w:eastAsia="Times New Roman" w:hAnsi="Times New Roman" w:cs="Times New Roman"/>
          <w:color w:val="00000A"/>
          <w:sz w:val="28"/>
        </w:rPr>
        <w:t>ации района по статистическим данным;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хозяйственные различия внутри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составлять географический маршрут по городам Центрального района с указанием их достопримечательностей с использованием различных источников информации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составлять п</w:t>
      </w:r>
      <w:r>
        <w:rPr>
          <w:rFonts w:ascii="Times New Roman" w:eastAsia="Times New Roman" w:hAnsi="Times New Roman" w:cs="Times New Roman"/>
          <w:color w:val="00000A"/>
          <w:sz w:val="28"/>
        </w:rPr>
        <w:t>о различным источникам информации описания путешествия от Финского залива до Рыбинска;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описание одного из природных или культурных памятников Севера на основе работы с разными источниками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туристический маршрут по Карелии</w:t>
      </w:r>
      <w:r>
        <w:rPr>
          <w:rFonts w:ascii="Times New Roman" w:eastAsia="Times New Roman" w:hAnsi="Times New Roman" w:cs="Times New Roman"/>
          <w:color w:val="00000A"/>
          <w:sz w:val="28"/>
        </w:rPr>
        <w:t>, Мурманской, Вологодской, Архангельской областям с обоснованием вида туризма в разное время года, используя разные источники информации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культурно-исторические достопримечательности Москвы, Санкт-Петербурга и других городов Европейской части Рос</w:t>
      </w:r>
      <w:r>
        <w:rPr>
          <w:rFonts w:ascii="Times New Roman" w:eastAsia="Times New Roman" w:hAnsi="Times New Roman" w:cs="Times New Roman"/>
          <w:color w:val="00000A"/>
          <w:sz w:val="28"/>
        </w:rPr>
        <w:t>сии;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хозяйственное различие западной и восточной частей Европейского Юга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Волга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Волга и Волжский бассейн. Волга — стержень единого водного пути, хозяйственная ось Европейской России. Природные ландшафты.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Центральная Россия: состав, географическое положение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Определение по картам и оценка ЭГП Центральной России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Центральная Россия — исторический центр страны. Географическое (физик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, экономико- и политико-географическое) положение. Изменение его во </w:t>
      </w:r>
      <w:r>
        <w:rPr>
          <w:rFonts w:ascii="Times New Roman" w:eastAsia="Times New Roman" w:hAnsi="Times New Roman" w:cs="Times New Roman"/>
          <w:color w:val="00000A"/>
          <w:sz w:val="28"/>
        </w:rPr>
        <w:t>времени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22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Центральный район: особенности населения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Центральный район — ядро формирования русского народа. Роль географического фактора. Народные промыслы. Контрасты в современной жизни населения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Хозяйство Центрального района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Центральный ра</w:t>
      </w:r>
      <w:r>
        <w:rPr>
          <w:rFonts w:ascii="Times New Roman" w:eastAsia="Times New Roman" w:hAnsi="Times New Roman" w:cs="Times New Roman"/>
          <w:color w:val="00000A"/>
          <w:sz w:val="28"/>
        </w:rPr>
        <w:t>йон — база индустриализации. Этапы развития хозяйства. Специализация современного хозяйства на трудоемких и наукоемких отраслях, разнообразных видах услуг. Сложный хозяйственный комплекс с развитием всех сфер и отраслей хозяйства, постоянное развитие и усл</w:t>
      </w:r>
      <w:r>
        <w:rPr>
          <w:rFonts w:ascii="Times New Roman" w:eastAsia="Times New Roman" w:hAnsi="Times New Roman" w:cs="Times New Roman"/>
          <w:color w:val="00000A"/>
          <w:sz w:val="28"/>
        </w:rPr>
        <w:t>ожнение комплекса в связи с изменяющимися условиями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Москва — столица России. Города Центрального района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географических маршрутов по городам Центрального района с указанием их достопримечательностей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Москва — инновационный центр, крупнейший центр науки и высшего образования, политический и финансовый центр. Столичные функции города. Развитие сервисных отраслей. Города Центрального района, разнообразие их типов, их многофункциональное значение. Города-к</w:t>
      </w:r>
      <w:r>
        <w:rPr>
          <w:rFonts w:ascii="Times New Roman" w:eastAsia="Times New Roman" w:hAnsi="Times New Roman" w:cs="Times New Roman"/>
          <w:color w:val="00000A"/>
          <w:sz w:val="28"/>
        </w:rPr>
        <w:t>репости, исторические древние города, промышленные и научные центры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Центрально-Черноземный район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положение. Этапы развития района. Природные ресурсы: чернозем, КМА. АПК и черная металлургия района. Особенности территориальной структуры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Волго-Вятский район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Внутренняя неоднородность природных условий. Хозяйственные различия севера и юга района. Этническое разнообразие. Нижегородская агломерация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Северо-Западный район. Географическое положение и природа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географическог</w:t>
      </w:r>
      <w:r>
        <w:rPr>
          <w:rFonts w:ascii="Times New Roman" w:eastAsia="Times New Roman" w:hAnsi="Times New Roman" w:cs="Times New Roman"/>
          <w:color w:val="00000A"/>
          <w:sz w:val="28"/>
        </w:rPr>
        <w:t>о описания путешествия от Финского залива до Рыбинска водным путем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ГП и природы. Озерный край, Ладожское озеро. Балтийское море — природа, морские пути,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Санкт-Петербург — новый “хозяйственный узел” России.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Основание и развитие города. Влияние географического положения на статус “морской столицы”. Изменение Петербургом ЭГП: преодоление “окраинного положения” за счет строительства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каналов, ж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/д, создания современной сети связи. Санкт-Петербург — центр хозяйств</w:t>
      </w:r>
      <w:r>
        <w:rPr>
          <w:rFonts w:ascii="Times New Roman" w:eastAsia="Times New Roman" w:hAnsi="Times New Roman" w:cs="Times New Roman"/>
          <w:color w:val="00000A"/>
          <w:sz w:val="28"/>
        </w:rPr>
        <w:t>енной жизни С-З. Машиностроение, химия, легкая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Санкт-Петербург — “вторая столица” России. Города на старых водных торговых путях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“Столичные” функции Санкт-Петербурга. Санкт-Петербург — культурная столица России. Древние города на стары</w:t>
      </w:r>
      <w:r>
        <w:rPr>
          <w:rFonts w:ascii="Times New Roman" w:eastAsia="Times New Roman" w:hAnsi="Times New Roman" w:cs="Times New Roman"/>
          <w:color w:val="00000A"/>
          <w:sz w:val="28"/>
        </w:rPr>
        <w:t>х торговых путях их современные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Калининградская область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Особое ЭГП, его изменение во времени. Природные особенности. Отрасли хозяйства. “Янтарный край”. Рекреационное хозяйство. Проблемы развития области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Европейский Север: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географическое </w:t>
      </w:r>
      <w:r>
        <w:rPr>
          <w:rFonts w:ascii="Times New Roman" w:eastAsia="Times New Roman" w:hAnsi="Times New Roman" w:cs="Times New Roman"/>
          <w:color w:val="00000A"/>
          <w:sz w:val="28"/>
        </w:rPr>
        <w:t>положение и природа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Состав и особенности ГП. Природная неоднородность: от ледяной арктической зоны до таежных лесов.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Малоблагоприятность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условий для жизни и хозяйственной деятельности людей. ГП и природа. Моря Белое и Баренцево; их роль в жизни района.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Поморы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развития хозяйства Европейского Севера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выбору: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1) Сравнение двух районов Европейского Севера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ольско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-Карельского и Двинско-Печорского по плану: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-особенности ГП;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-типичные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природные ландшафты;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-природные ресурсы;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-хозяйственное развитие;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-межрайонные связи. 2) Выбор города в качестве “региональной столицы” Европейского Севера и обоснование своего выбора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XVII в. — период расцвета хозяйства Севера. Торговые пути. Север — родина знаменитых русских землепроходц</w:t>
      </w:r>
      <w:r>
        <w:rPr>
          <w:rFonts w:ascii="Times New Roman" w:eastAsia="Times New Roman" w:hAnsi="Times New Roman" w:cs="Times New Roman"/>
          <w:color w:val="00000A"/>
          <w:sz w:val="28"/>
        </w:rPr>
        <w:t>ев. Архангельск и Мурманск — морские ворота района и страны. Развитие хозяйства Севера в XIX — XX в. Новая роль Европейского Севера в хозяйственной жизни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Роль Европейского Севера в развитии русской культуры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выбор: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Описание одного из природных или культурных памятников Севера на основе работы с разными источниками информации.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Составление туристического маршрута по Карелии, Мурманской, Вологодской, Архангельской областям с обоснованием вида туризма в разное врем</w:t>
      </w:r>
      <w:r>
        <w:rPr>
          <w:rFonts w:ascii="Times New Roman" w:eastAsia="Times New Roman" w:hAnsi="Times New Roman" w:cs="Times New Roman"/>
          <w:color w:val="00000A"/>
          <w:sz w:val="28"/>
        </w:rPr>
        <w:t>я года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Культурное наследие Севера. Монастыри — центры политической, хозяйственной и культурной жизни древности, “архитектурные жемчужины” России. Северные художественные промыслы. Русская деревянная архитектура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Поволжье.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положение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 природа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Географическое положение и состав района. Волга как главная ось хозяйства и расселения. Своеобразие природных условий. Протяженность территории и изменение природных условий. Современные ландшафты. Природные ресурсы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Население и хозяйство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Поволжья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Нанесение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к/к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Изменение хозяйства района на разных этапах ра</w:t>
      </w:r>
      <w:r>
        <w:rPr>
          <w:rFonts w:ascii="Times New Roman" w:eastAsia="Times New Roman" w:hAnsi="Times New Roman" w:cs="Times New Roman"/>
          <w:color w:val="00000A"/>
          <w:sz w:val="28"/>
        </w:rPr>
        <w:t>звития. Современный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отраслевой состав. Пестрота национального состава населения. Крупнейшие города на Волге, их особенности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Северный Кавказ.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Природные условия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Сравнение западной и восточной частей Северного Кавказа по природным условиям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 /начало/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района, границы, физик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экономико- и политико-географическое положение. Разнообразие природы. Внутренняя неоднородность района. Ресурсы Северного Кавка</w:t>
      </w:r>
      <w:r>
        <w:rPr>
          <w:rFonts w:ascii="Times New Roman" w:eastAsia="Times New Roman" w:hAnsi="Times New Roman" w:cs="Times New Roman"/>
          <w:color w:val="00000A"/>
          <w:sz w:val="28"/>
        </w:rPr>
        <w:t>за (почвенные, агроклиматические, рекреационные, минеральные)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Хозяйство Северного Кавказа. Народы Северного Кавказа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Сравнение западной и восточной частей Северного Кавказа по развитию АПК и рекреационного хозяйства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/продолжение/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Агропромышлен</w:t>
      </w:r>
      <w:r>
        <w:rPr>
          <w:rFonts w:ascii="Times New Roman" w:eastAsia="Times New Roman" w:hAnsi="Times New Roman" w:cs="Times New Roman"/>
          <w:color w:val="00000A"/>
          <w:sz w:val="28"/>
        </w:rPr>
        <w:t>ный комплекс, его структура. Рекреационные зоны. Ведущие отрасли промышленности. Ростов-на-Дону — самый крупный город Северного Кавказа.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Этническое, религиозное, культурное разнообразие района. Казаки и горцы. Культура народов Кавказа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38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Южные моря России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южных морей России. Черное море — природа, транспортное и рекреационное значение. Экологические проблемы Азовского моря. Каспийское море. Экологические и хозяйственные последствия колебания уровня моря. Транспортное значение. Ресурсы Каспия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Крым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Физик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, экономико- и политико-географическое положение. Разнообразие природы. Внутренняя неоднородность района. Ресурсы Крыма (почвенные, агроклиматические, рекреационные, минеральные). Хозяйственная специализация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Уральский район. Географическ</w:t>
      </w:r>
      <w:r>
        <w:rPr>
          <w:rFonts w:ascii="Times New Roman" w:eastAsia="Times New Roman" w:hAnsi="Times New Roman" w:cs="Times New Roman"/>
          <w:color w:val="00000A"/>
          <w:sz w:val="28"/>
        </w:rPr>
        <w:t>ое положение и природа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описание Среднего Урала по картам (начало работы)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района. Специфика ГП. Урал как природный и экономический район. Его пограничное положение в природном и социально-экономическом плане. Предуралье и Зауралье. Неоднородность природных условий, разнообразие ископаемых богатств. Спектры широтной и высо</w:t>
      </w:r>
      <w:r>
        <w:rPr>
          <w:rFonts w:ascii="Times New Roman" w:eastAsia="Times New Roman" w:hAnsi="Times New Roman" w:cs="Times New Roman"/>
          <w:color w:val="00000A"/>
          <w:sz w:val="28"/>
        </w:rPr>
        <w:t>тной поясности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развития и современное хозяйство Урала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Этапы освоения и развития хозяйства, изменение роли района в хозяйстве России. Современная структура хозяйства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Города Урала. Проблемы района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описание по картам Среднего У</w:t>
      </w:r>
      <w:r>
        <w:rPr>
          <w:rFonts w:ascii="Times New Roman" w:eastAsia="Times New Roman" w:hAnsi="Times New Roman" w:cs="Times New Roman"/>
          <w:color w:val="00000A"/>
          <w:sz w:val="28"/>
        </w:rPr>
        <w:t>рала (окончание работы)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Рисунок размещения городов Урала. Екатеринбург — горнозаводский центр Урала. Пермь — промышленный и торговый центр. Челябинск — город на трасе Транссиба. Социальные, экономические и экологические проблемы Урала. Конверсия в</w:t>
      </w:r>
      <w:r>
        <w:rPr>
          <w:rFonts w:ascii="Times New Roman" w:eastAsia="Times New Roman" w:hAnsi="Times New Roman" w:cs="Times New Roman"/>
          <w:color w:val="00000A"/>
          <w:sz w:val="28"/>
        </w:rPr>
        <w:t>оенно-промышленного комплекса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Обобщение и коррекция знаний по теме “Европейская часть России”. Тестовый контроль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Общие черты географических районов европейской части. Природные и социально-экономические особенности районов. Проблемы районов, их тесна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я взаимосвязь. Экологические проблемы. Качество окружающей среды. Возможные пути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решения проблем географических районов европейской части страны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. Формирование единой транспортной и информационной инфраструктуры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2. Азиатская часть России (17 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</w:t>
      </w:r>
      <w:r>
        <w:rPr>
          <w:rFonts w:ascii="Times New Roman" w:eastAsia="Times New Roman" w:hAnsi="Times New Roman" w:cs="Times New Roman"/>
          <w:color w:val="00000A"/>
          <w:sz w:val="28"/>
        </w:rPr>
        <w:t>рода Сибири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Географическое описание путешествия или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 (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Азиатская Россия — </w:t>
      </w:r>
      <w:r>
        <w:rPr>
          <w:rFonts w:ascii="Times New Roman" w:eastAsia="Times New Roman" w:hAnsi="Times New Roman" w:cs="Times New Roman"/>
          <w:color w:val="00000A"/>
          <w:sz w:val="28"/>
        </w:rPr>
        <w:t>территория, рельеф, климат. Природа Сибири: рельеф, климат, реки, ландшафт. Природно-хозяйственные зоны. Условия хозяйственной деятельности в Сибирских ландшафтах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и показывать на карте основные географические объекты Азиатской части России;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</w:t>
      </w:r>
      <w:r>
        <w:rPr>
          <w:rFonts w:ascii="Times New Roman" w:eastAsia="Times New Roman" w:hAnsi="Times New Roman" w:cs="Times New Roman"/>
          <w:color w:val="00000A"/>
          <w:sz w:val="28"/>
        </w:rPr>
        <w:t>являть специфику ГП Азиатского региона, специфику территориальной структуры расселения и хозяйства, этнического и религиозного состава населения;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обозначить на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основные объектов природы и памятников природы;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-оценивать положительные и отрицательные с</w:t>
      </w:r>
      <w:r>
        <w:rPr>
          <w:rFonts w:ascii="Times New Roman" w:eastAsia="Times New Roman" w:hAnsi="Times New Roman" w:cs="Times New Roman"/>
          <w:color w:val="00000A"/>
          <w:sz w:val="28"/>
        </w:rPr>
        <w:t>тороны ГП 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-устанавливать характер воздействия ГП на природу, жизнь людей и хозяйство;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- выявлять и анализировать условия для развития хозяйства;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проводить сопоставительный анализ различных по содержанию тематических карт;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-устанавливать причинно-следственные связи и закономерности размещения географических объектов, проявления географических процессов и явлений;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схемы, статистические материалы, формулировать выводы;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простой и сложный план воспроиз</w:t>
      </w:r>
      <w:r>
        <w:rPr>
          <w:rFonts w:ascii="Times New Roman" w:eastAsia="Times New Roman" w:hAnsi="Times New Roman" w:cs="Times New Roman"/>
          <w:color w:val="00000A"/>
          <w:sz w:val="28"/>
        </w:rPr>
        <w:t>ведения материала;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составлять описания, характеристики, схемы, рисунки, таблицы на основе анализа источников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-определять черты сходства и различия в особенностях природы, населения и хозяйства отдельных территорий;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взаимодейств</w:t>
      </w:r>
      <w:r>
        <w:rPr>
          <w:rFonts w:ascii="Times New Roman" w:eastAsia="Times New Roman" w:hAnsi="Times New Roman" w:cs="Times New Roman"/>
          <w:color w:val="00000A"/>
          <w:sz w:val="28"/>
        </w:rPr>
        <w:t>ие природы и человека на примере отдельной местности;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-решать практические и познавательные задачи, работать с системой вопросов, контурными картами;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перечислять факторы, определяющие особенности, характеризующие современное население и трудовые ресурсы </w:t>
      </w:r>
      <w:r>
        <w:rPr>
          <w:rFonts w:ascii="Times New Roman" w:eastAsia="Times New Roman" w:hAnsi="Times New Roman" w:cs="Times New Roman"/>
          <w:color w:val="00000A"/>
          <w:sz w:val="28"/>
        </w:rPr>
        <w:t>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определять показатели специализации района по статистическим данным;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хозяйственные различия внутри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составлять описание путешествия из Екатеринбурга до Владивостока по Транссибирской магистрали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показывать моря Северного Ле</w:t>
      </w:r>
      <w:r>
        <w:rPr>
          <w:rFonts w:ascii="Times New Roman" w:eastAsia="Times New Roman" w:hAnsi="Times New Roman" w:cs="Times New Roman"/>
          <w:color w:val="00000A"/>
          <w:sz w:val="28"/>
        </w:rPr>
        <w:t>довитого и тихого океанов, порты, обслуживающие Северный морской путь;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отличительные особенности природы морей Северного Ледовитого океана;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-давать сравнительную характеристику морей Дальнего Востока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значение Северного морского пути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-составлять ЭГХ района Крайнего Севера Сибири;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сравнивать специализацию Западной и Восточной Сибири, выявлять черты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сходства и различия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объяснять роль азиатской части во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внутри государственном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межгосударственном разделении труда;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оценивать современ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ное состояние и перспективы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социально-экономического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развития восточных районов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приводить примеры (и показывать на карте) районов с различным географическим положением, преобладающей специализацией и уровнем развития;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сложившееся различие в у</w:t>
      </w:r>
      <w:r>
        <w:rPr>
          <w:rFonts w:ascii="Times New Roman" w:eastAsia="Times New Roman" w:hAnsi="Times New Roman" w:cs="Times New Roman"/>
          <w:color w:val="00000A"/>
          <w:sz w:val="28"/>
        </w:rPr>
        <w:t>ровне развития географических районов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Природа и ресурсы гор Южной Сибири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Состав, географическое положение, тектоническое строение и особенности рельефа. Климат, реки. Горные хребты и котловины. Климат и реки. Особенности высотной поясности. Природные ресурсы. Освоение горных районов Сибири. Виды хозяйственной деятельности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Ар</w:t>
      </w:r>
      <w:r>
        <w:rPr>
          <w:rFonts w:ascii="Times New Roman" w:eastAsia="Times New Roman" w:hAnsi="Times New Roman" w:cs="Times New Roman"/>
          <w:color w:val="00000A"/>
          <w:sz w:val="28"/>
        </w:rPr>
        <w:t>ктические моря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Моря Северного Ледовитого океана: особенности природы морей, ресурсы, хозяйственное значение. Северный морской путь. Современные проблемы и перспективы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Население Сибири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Формирование этнической карты Сибири. Присоединение к России и </w:t>
      </w:r>
      <w:r>
        <w:rPr>
          <w:rFonts w:ascii="Times New Roman" w:eastAsia="Times New Roman" w:hAnsi="Times New Roman" w:cs="Times New Roman"/>
          <w:color w:val="00000A"/>
          <w:sz w:val="28"/>
        </w:rPr>
        <w:t>заселение русскими. Характер заселения территории. Взаимоотношения русских с коренными народами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Хозяйственное освоение Сибири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Выделить на карте и дать комплексное физико-географическое и экономико-географическое описание района Крайнего Севера Сибири,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используя разные источники информации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Освоение Сибири русскими. Тобольск, Иркутск — старые города Сибири. Изменение роли городов в процессе освоения Сибири. Освоение Сибири в советское время. Различия в освоенности территории Сибири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Западная С</w:t>
      </w:r>
      <w:r>
        <w:rPr>
          <w:rFonts w:ascii="Times New Roman" w:eastAsia="Times New Roman" w:hAnsi="Times New Roman" w:cs="Times New Roman"/>
          <w:color w:val="00000A"/>
          <w:sz w:val="28"/>
        </w:rPr>
        <w:t>ибирь.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Природные условия и ресурсы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территории, географическое положение. Западно-Сибирская равнина, ее большая протяженность с севера на юг, особенности рельефа, климат, реки, зональность природы. Проблемы освоения Западной Сибири. Ресурсы регио</w:t>
      </w:r>
      <w:r>
        <w:rPr>
          <w:rFonts w:ascii="Times New Roman" w:eastAsia="Times New Roman" w:hAnsi="Times New Roman" w:cs="Times New Roman"/>
          <w:color w:val="00000A"/>
          <w:sz w:val="28"/>
        </w:rPr>
        <w:t>на. Нефтегазовый район мирового значения.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Западная Сибирь. Хозяйство района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Западная Сибирь — главная топливная база страны. Кузбасс — угольн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металлургическая база. ВПК. Сельское хозяйство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Восточная Сибирь.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Природные условия и ресурсы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района, ЭГП. Величайшее плоскогорье мира и крупнейшие реки России. Топливные, энергетические ресурсы. Минеральные ресурсы. Господство тундры и таежных лесов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Байкал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Байкал — уникальное творение природы. Площадь озера, объем пресной воды. Особенности природы. Образование озерной котловины. Эндемики Байкала. Хозяйство на берегах озера.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Восточная Сибирь. Хозяйство района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Внутренние различия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 хозяйственном развитии района.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Ангаро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-Енисейский район Восточной Сибири — электроэнергетика, цветная металлургия, лесопромышленный комплекс. Топливная промышленность Восточной Сибири.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территории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 территории. Дальний Восток, его границы как природного и экономического района. Особенности политик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экономико-географического положения, связь с другими регионами России. Географические открытия и заселение территории. Изменение границ России на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Дальнем Востоке. Современные границы района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Восток. Природные условия и ресурсы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 — контактная зона “суша — море”, последствия для природы и хозяйства. Муссонный климат большей части территории. Режим рек. Разнообразие и смена п</w:t>
      </w:r>
      <w:r>
        <w:rPr>
          <w:rFonts w:ascii="Times New Roman" w:eastAsia="Times New Roman" w:hAnsi="Times New Roman" w:cs="Times New Roman"/>
          <w:color w:val="00000A"/>
          <w:sz w:val="28"/>
        </w:rPr>
        <w:t>риродных комплексов с севера на юг. Минеральные ресурсы. Опасные природные явления — тайфуны, цунами, снегопады, землетрясения, извержения вулканов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Моря Тихого океана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Сравнительная характеристика (природных условий и ресурсов) морей Дальнего Востока (</w:t>
      </w:r>
      <w:r>
        <w:rPr>
          <w:rFonts w:ascii="Times New Roman" w:eastAsia="Times New Roman" w:hAnsi="Times New Roman" w:cs="Times New Roman"/>
          <w:color w:val="00000A"/>
          <w:sz w:val="28"/>
        </w:rPr>
        <w:t>начало)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Общие особенности морей Тихого океана. Своеобразие природы и ресурсов Берингова, Охотского и Японского морей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Восток. Население района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Размещение населения. Национальный состав. Коренное население Дальнего Востока. Отличительные особен</w:t>
      </w:r>
      <w:r>
        <w:rPr>
          <w:rFonts w:ascii="Times New Roman" w:eastAsia="Times New Roman" w:hAnsi="Times New Roman" w:cs="Times New Roman"/>
          <w:color w:val="00000A"/>
          <w:sz w:val="28"/>
        </w:rPr>
        <w:t>ности современного населения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Дальний Восток. Хозяйство района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Сравнительная характеристика хозяйственного использования морей Тихого океана (окончание)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ЭГП. Внутренняя неоднородность района. Южная и северная части, их природные и х</w:t>
      </w:r>
      <w:r>
        <w:rPr>
          <w:rFonts w:ascii="Times New Roman" w:eastAsia="Times New Roman" w:hAnsi="Times New Roman" w:cs="Times New Roman"/>
          <w:color w:val="00000A"/>
          <w:sz w:val="28"/>
        </w:rPr>
        <w:t>озяйственные особенности. Хозяйственная специализация. Особая роль морского транспорта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59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Обобщение знаний по теме “Азиатская часть России”. Тестовый контроль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Общие черты и проблемы восточных районов (хозяйственные, социальные, экологические). Межрегион</w:t>
      </w:r>
      <w:r>
        <w:rPr>
          <w:rFonts w:ascii="Times New Roman" w:eastAsia="Times New Roman" w:hAnsi="Times New Roman" w:cs="Times New Roman"/>
          <w:color w:val="00000A"/>
          <w:sz w:val="28"/>
        </w:rPr>
        <w:t>альные и хозяйственные связи. Сотрудничество с зарубежными странами в развитии Востока страны. Сравнение западных и восточных районов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60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Типы районов России. Обобщение знаний по разделу “Районы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сравнительной таблицы, отражающей различие районов России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Различные подходы к типологии районов.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Районы нового и старого освоения, аграрные, индустриальные, приморские, центральные, глубинные и т. д. “Лицо” района, его роль в стране.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ровень развития районов, методы его измерения. Уровень и качество жизни населения в разных районах страны. Проблемы экологической безопасности.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Взаимодополняемость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географических районов. Региональная политика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Тема 3 Россия в мире (2ч.)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Россия в мире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Изменение места и роли России в мировом хозяйстве в разные исторические периоды. Место и роль Р</w:t>
      </w:r>
      <w:r>
        <w:rPr>
          <w:rFonts w:ascii="Times New Roman" w:eastAsia="Times New Roman" w:hAnsi="Times New Roman" w:cs="Times New Roman"/>
          <w:color w:val="00000A"/>
          <w:sz w:val="28"/>
        </w:rPr>
        <w:t>оссии в мировой политике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структуру экспорта и импорта России;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роль России в мировой политике, приводить примеры;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оценивать современное состояние и перспективы социально-экономического развития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62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разде</w:t>
      </w:r>
      <w:r>
        <w:rPr>
          <w:rFonts w:ascii="Times New Roman" w:eastAsia="Times New Roman" w:hAnsi="Times New Roman" w:cs="Times New Roman"/>
          <w:color w:val="00000A"/>
          <w:sz w:val="28"/>
        </w:rPr>
        <w:t>лу II «Районы России»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Раздел III Хозяйство Ростовской области (6ч.)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63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ЭГП, история заселения Ростовской области. Административное деление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Определение по картам ЭГП Ростовской области» (трен.)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История заселения освоения территории современной Ростов</w:t>
      </w:r>
      <w:r>
        <w:rPr>
          <w:rFonts w:ascii="Times New Roman" w:eastAsia="Times New Roman" w:hAnsi="Times New Roman" w:cs="Times New Roman"/>
          <w:color w:val="00000A"/>
          <w:sz w:val="28"/>
        </w:rPr>
        <w:t>ской области. Символика РО. Административное деление. Особенности ЭГП РО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-оценивать положительные и отрицательные стороны ЭГП;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называть и показывать на карте основные географические объекты;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выявлять специфику этнического и религиозного состава населен</w:t>
      </w:r>
      <w:r>
        <w:rPr>
          <w:rFonts w:ascii="Times New Roman" w:eastAsia="Times New Roman" w:hAnsi="Times New Roman" w:cs="Times New Roman"/>
          <w:color w:val="00000A"/>
          <w:sz w:val="28"/>
        </w:rPr>
        <w:t>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-устанавливать характер воздействия ГП на природу, жизнь людей и хозяйство;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выявлять и анализировать условия для развития хозяйства;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проводить сопоставительный анализ различных по содержанию тематических карт;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-анализировать схемы, статистические материалы, формулировать выводы;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 обозначить на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/к основные объектов природы и памятников природы;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-анализировать взаимодействие природы и человека;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-решать практические и познавательные задачи, работать с системой во</w:t>
      </w:r>
      <w:r>
        <w:rPr>
          <w:rFonts w:ascii="Times New Roman" w:eastAsia="Times New Roman" w:hAnsi="Times New Roman" w:cs="Times New Roman"/>
          <w:color w:val="00000A"/>
          <w:sz w:val="28"/>
        </w:rPr>
        <w:t>просов, контурными картами;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- объяснять хозяйственные различия внутри области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64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Природно-ресурсный потенциал. Промышленность области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Виды природных ресурсов, степень обеспеченности ими РО. Специализация промышленности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65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Сельское хозяйство области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экономической карты Ростовской области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оцен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агроклиматических и почвенных ресурсов. Специализация сельского хозяйства. Сельскохозяйственные зоны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66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Транспорт. Социальная инфраструктура. Внешнеэкономические связи. Экологические проб</w:t>
      </w:r>
      <w:r>
        <w:rPr>
          <w:rFonts w:ascii="Times New Roman" w:eastAsia="Times New Roman" w:hAnsi="Times New Roman" w:cs="Times New Roman"/>
          <w:color w:val="00000A"/>
          <w:sz w:val="28"/>
        </w:rPr>
        <w:t>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Степень обеспеченности транспортом. Виды транспорта. Видя продукции, вывозимой и ввозимой в область. Основные внешнеэкономические партнёры. Экологические проблемы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67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теме «География Ростовской области»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68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Обобщающее повторение по курсу «География России. Хозяйство и географические районы»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Учебно-методическое обеспечение образовательного процесса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Программа для общеобразовательных школ. «География России. Хозяйство и географические районы»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</w:t>
      </w:r>
      <w:r>
        <w:rPr>
          <w:rFonts w:ascii="Times New Roman" w:eastAsia="Times New Roman" w:hAnsi="Times New Roman" w:cs="Times New Roman"/>
          <w:color w:val="00000A"/>
          <w:sz w:val="28"/>
        </w:rPr>
        <w:t>.И.Алексеев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О.А.Климанова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В.В. Климанов, В.А. Низовцев - М., « Дрофа», 2013 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Учебник «География России. Хозяйство и географические районы» под редакцией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А.И.Алексеева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9 класс М., «Дрофа», 2012г.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Методическое пособие «География России» 8-9 класс Л.Ю. Ев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докимов, В.И. Сиротин, В.Г. Терещенко,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М.,»Дрофа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», 2013г.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Рекомендации к планированию уроков. География Росси. Хозяйство и географические районы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Н.П. Петрушина,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Э.В.Ким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М., «Дрофа», 2010г.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Атлас по географии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Контурная карта по географии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Рабочая тетрадь «География России. Хозяйство и географические районы»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Э.В.Ким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Н.А. Марченко, В.А. Низовцев М., «Дрофа», 2013г.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Тесты по географии России к учебнику «География России» под редакцией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А.И.Алексеева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2 частях 8-9 класс В.И. Евдокимов М., «Экз</w:t>
      </w:r>
      <w:r>
        <w:rPr>
          <w:rFonts w:ascii="Times New Roman" w:eastAsia="Times New Roman" w:hAnsi="Times New Roman" w:cs="Times New Roman"/>
          <w:color w:val="00000A"/>
          <w:sz w:val="28"/>
        </w:rPr>
        <w:t>амен», 2009 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КИМ География 9 класс М.,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», 2013г.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География России в схемах и таблицах 8-9 класс Е.М.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Курашева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М., «Экзамен» 2011г.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Материально-технического обеспечения образовательного процесс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Аппаратные средства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Компьютер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Проектор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Экран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Документ-</w:t>
      </w:r>
      <w:r>
        <w:rPr>
          <w:rFonts w:ascii="Times New Roman" w:eastAsia="Times New Roman" w:hAnsi="Times New Roman" w:cs="Times New Roman"/>
          <w:color w:val="00000A"/>
          <w:sz w:val="28"/>
        </w:rPr>
        <w:t>камера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Принтер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Устройства вывода звуковой информации — колонки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Устройства для ручного ввода текстовой информации и манипулирования экранными объектами — клавиатура и мышь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Информационно-коммуникационные средства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Мультимедийные обучающие программы «Уроки ге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ографии Кирилла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» 8 и 9 класс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Настенные карты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Россия. Федеральные округа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РФ (политико-административная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Россия (физическая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Социально-экономическая карта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Месторождения полезных ископаемых России и сопредельных государств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Текто</w:t>
      </w:r>
      <w:r>
        <w:rPr>
          <w:rFonts w:ascii="Times New Roman" w:eastAsia="Times New Roman" w:hAnsi="Times New Roman" w:cs="Times New Roman"/>
          <w:color w:val="00000A"/>
          <w:sz w:val="28"/>
        </w:rPr>
        <w:t>ника и минеральные ресурсы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Восточная Сибирь (физическая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Поволжье (комплексная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Урал (физическая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Ростовская область (политико-административная)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Ростовская область (физическая карта)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Настенная контурная карта России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 Планируемые предметные результаты подготовки учащихся: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объяснять значение понятий: экономическая и социальная география; первичная, вторичная и третичная сферы (сектора) хозяйства; структура хозяйства; отрасли хозяйства; технологические циклы (Кондрать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ева), наукоёмкое, трудоёмкое, материалоёмкое,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- и водоёмкое производства; межотраслевые комплексы; специализация и кооперирование, концентрация в производстве; внутри- и межотраслевые связи; АПК;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ТЭК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;т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ранспортная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магистраль инфраструктура; географиче</w:t>
      </w:r>
      <w:r>
        <w:rPr>
          <w:rFonts w:ascii="Times New Roman" w:eastAsia="Times New Roman" w:hAnsi="Times New Roman" w:cs="Times New Roman"/>
          <w:color w:val="00000A"/>
          <w:sz w:val="28"/>
        </w:rPr>
        <w:t>ское разделение труда; отрасль специализации, экономический район, экономическое районирование; факторы размещения производства; энергетическая система; типы электростанций; специализация и кооперирование; транспортная инфраструктур; информационная инфраст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руктура; телекоммуникационная сеть; Интернет; сотовая связь; сфера услуг; рекреационное хозяйство; экологический туризм; отрасль специализации;, географическое разделение труда;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экономико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и политико-географическое положение; территориальная структура хоз</w:t>
      </w:r>
      <w:r>
        <w:rPr>
          <w:rFonts w:ascii="Times New Roman" w:eastAsia="Times New Roman" w:hAnsi="Times New Roman" w:cs="Times New Roman"/>
          <w:color w:val="00000A"/>
          <w:sz w:val="28"/>
        </w:rPr>
        <w:t>яйства; территориальн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хозяйственные связи; уровень развития региона; региональная политика; качество и уровень жизни населения;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называть сферы (сектора) хозяйства и главные отрасли в их составе; основные этапы развития хозяйства России, изменения в струк</w:t>
      </w:r>
      <w:r>
        <w:rPr>
          <w:rFonts w:ascii="Times New Roman" w:eastAsia="Times New Roman" w:hAnsi="Times New Roman" w:cs="Times New Roman"/>
          <w:color w:val="00000A"/>
          <w:sz w:val="28"/>
        </w:rPr>
        <w:t>туре хозяйства; отрасли, входящие в состав тех или иных комплексов; главные районы добычи природных ресурсов, главные районы и центры отраслей промышленности; примеры крупнейших предприятий страны; ведущие отрасли хозяйства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экологические проблемы э</w:t>
      </w:r>
      <w:r>
        <w:rPr>
          <w:rFonts w:ascii="Times New Roman" w:eastAsia="Times New Roman" w:hAnsi="Times New Roman" w:cs="Times New Roman"/>
          <w:color w:val="00000A"/>
          <w:sz w:val="28"/>
        </w:rPr>
        <w:t>кономических районов; общие черты и проблемы развития географических районов; отличительные особенности, характеризующие своеобразие районов; отрасли специализации экономики Ростовской области; крупнейшие промышленные центры Ростовской области;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приводить примеры взаимосвязей между производствами внутри отрасли и межотраслевые связи и особенности их размещения; крупнейших предприятий страны; крупных магистралей страны;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современных видов связи; районов с различным географическим положением, преобла</w:t>
      </w:r>
      <w:r>
        <w:rPr>
          <w:rFonts w:ascii="Times New Roman" w:eastAsia="Times New Roman" w:hAnsi="Times New Roman" w:cs="Times New Roman"/>
          <w:color w:val="00000A"/>
          <w:sz w:val="28"/>
        </w:rPr>
        <w:t>дающей специализацией и уровнем развития;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перечислять особенности, характеризующие современное население и трудовые ресурсы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показывать на карте состав и границы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экономических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района; основные природные объекты, определяющие своеобразие района;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объя</w:t>
      </w:r>
      <w:r>
        <w:rPr>
          <w:rFonts w:ascii="Times New Roman" w:eastAsia="Times New Roman" w:hAnsi="Times New Roman" w:cs="Times New Roman"/>
          <w:color w:val="00000A"/>
          <w:sz w:val="28"/>
        </w:rPr>
        <w:t>снять межотраслевые и внутриотраслевые связи, влияние различных факторов на развитие и размещение производств, взаимосвязи природы, населения и хозяйства на примере отдельных отраслей и межотраслевых комплексов; изменения структуры отраслей их значение в э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кономике страны; значение района своего проживания в производстве или потреблении продукции той или иной отрасли, того или иного производства;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значение той или иной отрасли для российской экономики; возникновение экологических проблем, связанных с различны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ми производствами; влияние природных условий на работу отдельных видов транспорта и влияние транспорта на состояние окружающей среды; территориальные различия в развитии отраслей третичной сферы; значения географическое разделение труда; влияние природных </w:t>
      </w:r>
      <w:r>
        <w:rPr>
          <w:rFonts w:ascii="Times New Roman" w:eastAsia="Times New Roman" w:hAnsi="Times New Roman" w:cs="Times New Roman"/>
          <w:color w:val="00000A"/>
          <w:sz w:val="28"/>
        </w:rPr>
        <w:t>факторов на хозяйственное развитие территории; сложившуюся специализацию и особенности размещения хозяйства по территории района;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хозяйственные различия внутри района; природные и социально-экономические особенности географических районов России; роль евро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пейской и азиатской части России во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внутри государственном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 межгосударственном разделении труда; сложившееся различие в уровне развития географических районов; роль России в мировой экономике и политике;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определять показатель специализации по статистическ</w:t>
      </w:r>
      <w:r>
        <w:rPr>
          <w:rFonts w:ascii="Times New Roman" w:eastAsia="Times New Roman" w:hAnsi="Times New Roman" w:cs="Times New Roman"/>
          <w:color w:val="00000A"/>
          <w:sz w:val="28"/>
        </w:rPr>
        <w:t>им данным; сопоставлять показатели специализации географических 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уметь отбирать и пользоваться разнообразными источниками географической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сравнивать особенности ЭГП географических районов, их экономическую специализацию; хозяйственную сп</w:t>
      </w:r>
      <w:r>
        <w:rPr>
          <w:rFonts w:ascii="Times New Roman" w:eastAsia="Times New Roman" w:hAnsi="Times New Roman" w:cs="Times New Roman"/>
          <w:color w:val="00000A"/>
          <w:sz w:val="28"/>
        </w:rPr>
        <w:t>ециализацию морей; уровень информатизации и развития разных видов связи разных районов России;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давать оценку ЭГП;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составлять комплексные географические описания и географические характеристики территорий;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читать и анализировать графические и статистические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материалы, тематические (отраслевые) карты; комплексные карты географических районов;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оценивать современное состояние и перспективы социально-экономического развития России.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результаты подготовки учащихся: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Регулятивные (учебно-</w:t>
      </w:r>
      <w:r>
        <w:rPr>
          <w:rFonts w:ascii="Times New Roman" w:eastAsia="Times New Roman" w:hAnsi="Times New Roman" w:cs="Times New Roman"/>
          <w:color w:val="00000A"/>
          <w:sz w:val="28"/>
        </w:rPr>
        <w:t>организационные):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ставить учебные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вносить изменения в последовательность и содержание учебной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выбирать наиболее рациональную последовательность выполнения учебной задачи;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планировать и корректировать свою деятельность в соответствии с ее целями, задачами и условиями;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оценивать свою работу в сравнении с существующими требованиями;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Познавательные учебно-логические: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классифицировать в соответствии с выбранными признаками;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срав</w:t>
      </w:r>
      <w:r>
        <w:rPr>
          <w:rFonts w:ascii="Times New Roman" w:eastAsia="Times New Roman" w:hAnsi="Times New Roman" w:cs="Times New Roman"/>
          <w:color w:val="00000A"/>
          <w:sz w:val="28"/>
        </w:rPr>
        <w:t>нивать объекты по главным и второстепенным признакам;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систематизировать информацию;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структурировать информацию;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определять проблему и способы ее решения;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формулировать проблемные вопросы, искать пути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решения проблемной ситуации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владеть навыками анализа и </w:t>
      </w:r>
      <w:r>
        <w:rPr>
          <w:rFonts w:ascii="Times New Roman" w:eastAsia="Times New Roman" w:hAnsi="Times New Roman" w:cs="Times New Roman"/>
          <w:color w:val="00000A"/>
          <w:sz w:val="28"/>
        </w:rPr>
        <w:t>синтеза;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учебно-информационные: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поиск и отбор необходимых источников информации;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использование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</w:t>
      </w:r>
      <w:r>
        <w:rPr>
          <w:rFonts w:ascii="Times New Roman" w:eastAsia="Times New Roman" w:hAnsi="Times New Roman" w:cs="Times New Roman"/>
          <w:color w:val="00000A"/>
          <w:sz w:val="28"/>
        </w:rPr>
        <w:t>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представление информации в различных формах (письменная и устная) и видах;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работа с текстом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вн</w:t>
      </w:r>
      <w:r>
        <w:rPr>
          <w:rFonts w:ascii="Times New Roman" w:eastAsia="Times New Roman" w:hAnsi="Times New Roman" w:cs="Times New Roman"/>
          <w:color w:val="00000A"/>
          <w:sz w:val="28"/>
        </w:rPr>
        <w:t>етекстовыми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компонентами: составление тезисного плана, выводов, конспекта, тезисов выступления;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перевод информации из одного вида в другой (текст в таблицу, карту в текст и т.п.);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создание собственной информац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представление в соответствии с учебными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задачами;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составление рецензии, аннотации;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Коммуникативные: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выступать перед аудиторией, придерживаясь определенного стиля при выступлении;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уметь вести дискуссию, диалог;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находить приемлемое решение при наличии разных точек зрения.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Планируемые личностные результаты подготовки учащихся: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кул</w:t>
      </w:r>
      <w:r>
        <w:rPr>
          <w:rFonts w:ascii="Times New Roman" w:eastAsia="Times New Roman" w:hAnsi="Times New Roman" w:cs="Times New Roman"/>
          <w:color w:val="00000A"/>
          <w:sz w:val="28"/>
        </w:rPr>
        <w:t>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гражданской позиции к ценностям народов России, готовности и способности вести диалог с другими людьми и достигать в нём взаимо</w:t>
      </w:r>
      <w:r>
        <w:rPr>
          <w:rFonts w:ascii="Times New Roman" w:eastAsia="Times New Roman" w:hAnsi="Times New Roman" w:cs="Times New Roman"/>
          <w:color w:val="00000A"/>
          <w:sz w:val="28"/>
        </w:rPr>
        <w:t>понимания;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</w:t>
      </w:r>
      <w:r>
        <w:rPr>
          <w:rFonts w:ascii="Times New Roman" w:eastAsia="Times New Roman" w:hAnsi="Times New Roman" w:cs="Times New Roman"/>
          <w:color w:val="00000A"/>
          <w:sz w:val="28"/>
        </w:rPr>
        <w:t>ности;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основ экологической культуры соответствующей современному уровню экологического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мышления;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развитие эстетического сознания через освоение художественного наследия народов России.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Критерии оценки учебной деятельности по географии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проверки уровня усвоения учебного материала является отметка. При оценке знаний учащихся пред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полагается обращать внимание на правильность, осознанность, логичность и доказательность в изложении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</w:t>
      </w:r>
      <w:r>
        <w:rPr>
          <w:rFonts w:ascii="Times New Roman" w:eastAsia="Times New Roman" w:hAnsi="Times New Roman" w:cs="Times New Roman"/>
          <w:color w:val="00000A"/>
          <w:sz w:val="28"/>
        </w:rPr>
        <w:t>ся, дифференцированный подход к организации работы.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Устный ответ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"5"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</w:t>
      </w:r>
      <w:r>
        <w:rPr>
          <w:rFonts w:ascii="Times New Roman" w:eastAsia="Times New Roman" w:hAnsi="Times New Roman" w:cs="Times New Roman"/>
          <w:color w:val="00000A"/>
          <w:sz w:val="28"/>
        </w:rPr>
        <w:t>остей, теорий, взаимосвязей;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выводы. Устанавливать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(на основе ранее приобретенных знаний) 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</w:t>
      </w:r>
      <w:r>
        <w:rPr>
          <w:rFonts w:ascii="Times New Roman" w:eastAsia="Times New Roman" w:hAnsi="Times New Roman" w:cs="Times New Roman"/>
          <w:color w:val="00000A"/>
          <w:sz w:val="28"/>
        </w:rPr>
        <w:t>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</w:t>
      </w:r>
      <w:r>
        <w:rPr>
          <w:rFonts w:ascii="Times New Roman" w:eastAsia="Times New Roman" w:hAnsi="Times New Roman" w:cs="Times New Roman"/>
          <w:color w:val="00000A"/>
          <w:sz w:val="28"/>
        </w:rPr>
        <w:t>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</w:t>
      </w:r>
      <w:r>
        <w:rPr>
          <w:rFonts w:ascii="Times New Roman" w:eastAsia="Times New Roman" w:hAnsi="Times New Roman" w:cs="Times New Roman"/>
          <w:color w:val="00000A"/>
          <w:sz w:val="28"/>
        </w:rPr>
        <w:t>ений при ведении записей, сопровождающих ответ; использование для доказательства выводов из наблюдений и опытов;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</w:t>
      </w:r>
      <w:r>
        <w:rPr>
          <w:rFonts w:ascii="Times New Roman" w:eastAsia="Times New Roman" w:hAnsi="Times New Roman" w:cs="Times New Roman"/>
          <w:color w:val="00000A"/>
          <w:sz w:val="28"/>
        </w:rPr>
        <w:t>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хорошее знание карты и использование ее, верное реше</w:t>
      </w:r>
      <w:r>
        <w:rPr>
          <w:rFonts w:ascii="Times New Roman" w:eastAsia="Times New Roman" w:hAnsi="Times New Roman" w:cs="Times New Roman"/>
          <w:color w:val="00000A"/>
          <w:sz w:val="28"/>
        </w:rPr>
        <w:t>ние географических задач.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"4"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или не более </w:t>
      </w:r>
      <w:r>
        <w:rPr>
          <w:rFonts w:ascii="Times New Roman" w:eastAsia="Times New Roman" w:hAnsi="Times New Roman" w:cs="Times New Roman"/>
          <w:color w:val="00000A"/>
          <w:sz w:val="28"/>
        </w:rPr>
        <w:t>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Умеет самостоятель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внутрипредметные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речи и сопровождающей письменной, использовать научные термины;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основном правильно даны определения понятий и использованы научные термины;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Ответ самостоятельный;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Наличие неточностей в изложении географического материала;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Связное и последовательное изложение; при помощи наводящих вопросов учителя во</w:t>
      </w:r>
      <w:r>
        <w:rPr>
          <w:rFonts w:ascii="Times New Roman" w:eastAsia="Times New Roman" w:hAnsi="Times New Roman" w:cs="Times New Roman"/>
          <w:color w:val="00000A"/>
          <w:sz w:val="28"/>
        </w:rPr>
        <w:t>сполняются сделанные пропуски;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Понимание основных географических взаимосвязей;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Знание карты и умение ей пользоваться;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решении географических задач сделан</w:t>
      </w:r>
      <w:r>
        <w:rPr>
          <w:rFonts w:ascii="Times New Roman" w:eastAsia="Times New Roman" w:hAnsi="Times New Roman" w:cs="Times New Roman"/>
          <w:color w:val="00000A"/>
          <w:sz w:val="28"/>
        </w:rPr>
        <w:t>ы второстепенные ошибки.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"3"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Материал излагает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несистематизированно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 фрагментарн</w:t>
      </w:r>
      <w:r>
        <w:rPr>
          <w:rFonts w:ascii="Times New Roman" w:eastAsia="Times New Roman" w:hAnsi="Times New Roman" w:cs="Times New Roman"/>
          <w:color w:val="00000A"/>
          <w:sz w:val="28"/>
        </w:rPr>
        <w:t>о, не всегда последовательно;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Показывает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недостаточную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Допустил ошибки и неточности в использовании научной терминологии, определения понятий дал не</w:t>
      </w:r>
      <w:r>
        <w:rPr>
          <w:rFonts w:ascii="Times New Roman" w:eastAsia="Times New Roman" w:hAnsi="Times New Roman" w:cs="Times New Roman"/>
          <w:color w:val="00000A"/>
          <w:sz w:val="28"/>
        </w:rPr>
        <w:t>достаточно четкие;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Испытывает затруднения в применении знаний, необходимых для решения задач различных типов, при объяснении кон</w:t>
      </w:r>
      <w:r>
        <w:rPr>
          <w:rFonts w:ascii="Times New Roman" w:eastAsia="Times New Roman" w:hAnsi="Times New Roman" w:cs="Times New Roman"/>
          <w:color w:val="00000A"/>
          <w:sz w:val="28"/>
        </w:rPr>
        <w:t>кретных явлений на основе теорий и законов, или в подтверждении конкретных примеров практического применения теорий;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положения, имеющие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этом тексте;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Слабое знани</w:t>
      </w:r>
      <w:r>
        <w:rPr>
          <w:rFonts w:ascii="Times New Roman" w:eastAsia="Times New Roman" w:hAnsi="Times New Roman" w:cs="Times New Roman"/>
          <w:color w:val="00000A"/>
          <w:sz w:val="28"/>
        </w:rPr>
        <w:t>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Скудны географические представления, преобладают формалистические знания;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Знание карты недостаточное, показ на ней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сбивчивый;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Только при помощи наводящих вопросов ученик улавливает географические связи.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"2"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усвоил и не раскрыл основное содержание материала;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делает выводов и обобщений.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ответе (на один вопро</w:t>
      </w:r>
      <w:r>
        <w:rPr>
          <w:rFonts w:ascii="Times New Roman" w:eastAsia="Times New Roman" w:hAnsi="Times New Roman" w:cs="Times New Roman"/>
          <w:color w:val="00000A"/>
          <w:sz w:val="28"/>
        </w:rPr>
        <w:t>с) допускает более двух грубых ошибок, которые не может исправить даже при помощи учителя.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Имеются грубые ошибки в использовании карты.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"1"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может ответить ни на один из поставленных вопросов;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Полностью не усвоил материал.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самостоятельных письменных и кон</w:t>
      </w:r>
      <w:r>
        <w:rPr>
          <w:rFonts w:ascii="Times New Roman" w:eastAsia="Times New Roman" w:hAnsi="Times New Roman" w:cs="Times New Roman"/>
          <w:color w:val="00000A"/>
          <w:sz w:val="28"/>
        </w:rPr>
        <w:t>трольных работ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Оценка "5"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выполнил работу без ошибок и недочетов;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допустил не более одного недочета.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"4" ставится, если ученик выполнил работу полностью, но допустил в ней: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более одной негрубой ошибки и одного недочета;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</w:t>
      </w:r>
      <w:r>
        <w:rPr>
          <w:rFonts w:ascii="Times New Roman" w:eastAsia="Times New Roman" w:hAnsi="Times New Roman" w:cs="Times New Roman"/>
          <w:color w:val="00000A"/>
          <w:sz w:val="28"/>
        </w:rPr>
        <w:t>и не более двух недочетов.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"3" ставится, если ученик правильно выполнил не менее половины работы или допустил: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более двух грубых ошибок;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или не более одной грубой и одной негрубой ошибки и одного недочета;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или не более двух-трех негрубых ошибок;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или одной негрубой ошибки и трех недочетов;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или при отсутствии ошибок, но при наличии четырех-пяти недочетов.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"2"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допустил число ошибок и недочетов превосходящее норму, при которой может быть выставлена оценка "3";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или если пр</w:t>
      </w:r>
      <w:r>
        <w:rPr>
          <w:rFonts w:ascii="Times New Roman" w:eastAsia="Times New Roman" w:hAnsi="Times New Roman" w:cs="Times New Roman"/>
          <w:color w:val="00000A"/>
          <w:sz w:val="28"/>
        </w:rPr>
        <w:t>авильно выполнил менее половины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"1" ставится, если ученик: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 приступал к выполнению работы;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Правильно выполнил не более 10 % всех заданий.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Примечание.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Оценки с анализом доводятся до сведения учащихся, как правило, на последующем уроке, предусматривается работа над ошибками, ус</w:t>
      </w:r>
      <w:r>
        <w:rPr>
          <w:rFonts w:ascii="Times New Roman" w:eastAsia="Times New Roman" w:hAnsi="Times New Roman" w:cs="Times New Roman"/>
          <w:color w:val="00000A"/>
          <w:sz w:val="28"/>
        </w:rPr>
        <w:t>транение пробелов.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Критерии выставления оценок за проверочные тесты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Критерии выставления оценок за тест, состоящий из 10 вопросов.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Время выполнения работы: 10-15 мин.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«5» - 10 правильных ответов, «4» - 7-9, «3» - 5-6, «2» - менее 5 правильных ответо</w:t>
      </w:r>
      <w:r>
        <w:rPr>
          <w:rFonts w:ascii="Times New Roman" w:eastAsia="Times New Roman" w:hAnsi="Times New Roman" w:cs="Times New Roman"/>
          <w:color w:val="00000A"/>
          <w:sz w:val="28"/>
        </w:rPr>
        <w:t>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Критерии выставления оценок за тест, состоящий из 20 вопросов.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Время выполнения работы: 30-40 мин.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Оценка «5» - 18-20 правильных ответов, «4» - 14-17, «3» - 10-13, «2» - менее 10 правильных ответов.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Источник: А.Э.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Фромберг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– Практические и проверочные р</w:t>
      </w:r>
      <w:r>
        <w:rPr>
          <w:rFonts w:ascii="Times New Roman" w:eastAsia="Times New Roman" w:hAnsi="Times New Roman" w:cs="Times New Roman"/>
          <w:color w:val="00000A"/>
          <w:sz w:val="28"/>
        </w:rPr>
        <w:t>аботы по географии: 10 класс / Кн. для учителя – М.: Просвещение, 2003.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Оценка качества выполнения практических и самостоятельных работ по географии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Отметка "5"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Практическая или самостоятельная работа выполнена в полном объеме с соблюдением необходимой пос</w:t>
      </w:r>
      <w:r>
        <w:rPr>
          <w:rFonts w:ascii="Times New Roman" w:eastAsia="Times New Roman" w:hAnsi="Times New Roman" w:cs="Times New Roman"/>
          <w:color w:val="00000A"/>
          <w:sz w:val="28"/>
        </w:rPr>
        <w:t>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 самостоятельных работ теоретические знания, практические умения и навыки.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Работа оформлена аккуратно, в оптимальной для фиксации результатов форме.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Форма фиксации материалов может быть предложена учителем или выбрана самими учащимися.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Отметка "4"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</w:t>
      </w:r>
      <w:r>
        <w:rPr>
          <w:rFonts w:ascii="Times New Roman" w:eastAsia="Times New Roman" w:hAnsi="Times New Roman" w:cs="Times New Roman"/>
          <w:color w:val="00000A"/>
          <w:sz w:val="28"/>
        </w:rPr>
        <w:t>ческая или самостоятельная работа выполнена учащимися в полном объеме и самостоятельно.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</w:t>
      </w:r>
      <w:r>
        <w:rPr>
          <w:rFonts w:ascii="Times New Roman" w:eastAsia="Times New Roman" w:hAnsi="Times New Roman" w:cs="Times New Roman"/>
          <w:color w:val="00000A"/>
          <w:sz w:val="28"/>
        </w:rPr>
        <w:t>стике отдельных территорий или стран и т.д.).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</w:t>
      </w:r>
      <w:r>
        <w:rPr>
          <w:rFonts w:ascii="Times New Roman" w:eastAsia="Times New Roman" w:hAnsi="Times New Roman" w:cs="Times New Roman"/>
          <w:color w:val="00000A"/>
          <w:sz w:val="28"/>
        </w:rPr>
        <w:t>адение умениями, необходимыми для самостоятельного выполнения работы.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Допускаются неточности и небрежность в оформлении результатов работы.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Отметка "3"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Практическая работа выполнена и оформлена учащимися с помощью учителя или хорошо подготовленных и уже в</w:t>
      </w:r>
      <w:r>
        <w:rPr>
          <w:rFonts w:ascii="Times New Roman" w:eastAsia="Times New Roman" w:hAnsi="Times New Roman" w:cs="Times New Roman"/>
          <w:color w:val="00000A"/>
          <w:sz w:val="28"/>
        </w:rPr>
        <w:t>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</w:t>
      </w:r>
      <w:r>
        <w:rPr>
          <w:rFonts w:ascii="Times New Roman" w:eastAsia="Times New Roman" w:hAnsi="Times New Roman" w:cs="Times New Roman"/>
          <w:color w:val="00000A"/>
          <w:sz w:val="28"/>
        </w:rPr>
        <w:t>ласа, статистическими материалами, географическими инструментами.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Отметка "2"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</w:t>
      </w:r>
      <w:r>
        <w:rPr>
          <w:rFonts w:ascii="Times New Roman" w:eastAsia="Times New Roman" w:hAnsi="Times New Roman" w:cs="Times New Roman"/>
          <w:color w:val="00000A"/>
          <w:sz w:val="28"/>
        </w:rPr>
        <w:t>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теме «Главные отрасли и межотраслевые комплексы России»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 вариант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Назовите важнейшую земледельческую культуру России: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пшеница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рожь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овёс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ячмень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Укажите, какой из районов России производит наибольшее коли</w:t>
      </w:r>
      <w:r>
        <w:rPr>
          <w:rFonts w:ascii="Times New Roman" w:eastAsia="Times New Roman" w:hAnsi="Times New Roman" w:cs="Times New Roman"/>
          <w:color w:val="00000A"/>
          <w:sz w:val="28"/>
        </w:rPr>
        <w:t>чество сахарной свеклы: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Центральный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Поволжский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Северо-Кавказский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Уральский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3. Разведение молочного скотоводства характерно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степей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полупустынь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тундры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лесной зоны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Определите крупнейший район добычи нефти и газа России: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Северный Кавказ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Волго-Уральский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Западная Сибирь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Сахалин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5. Укажите, какой из перечисленных районов наиболее обеспечен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гидроэнергоресурсами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Европейский Север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Б) Северо-Запад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Северный Кавказ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Восточная Сибирь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Почему почти все АЭС расположены в европейской части России: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здесь находятся основные потребители электроэнергии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хорошие транспортные пути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мало построено ТЭС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находятся основные месторождения урана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К какой группе цветных металлов относится медь и никель: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к тяжёлым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 лёгким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к благородным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к редким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 Укажите, какой из перечисленных факторов играет наибольшую роль при размещении заводов по выплавке алюминия и титана: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А) сырьевой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потребительский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транспортный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энергетический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9. Единственный электрометаллургический комбинат в России находится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Череповце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Старом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Осколе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Липецке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Челябинске</w:t>
      </w:r>
      <w:proofErr w:type="gramEnd"/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10.Что значит: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металлоёмкое машиностроение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кооперирование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 Установите соответствие между отраслью лесного комплекса и его специализацией: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деревообрабатывающая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1) производство бумаги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лесохимия 2) производство мебели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целлюлозно-бумажная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3) производство лака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12. Установите соответствие между отраслью п</w:t>
      </w:r>
      <w:r>
        <w:rPr>
          <w:rFonts w:ascii="Times New Roman" w:eastAsia="Times New Roman" w:hAnsi="Times New Roman" w:cs="Times New Roman"/>
          <w:color w:val="00000A"/>
          <w:sz w:val="28"/>
        </w:rPr>
        <w:t>ищевой промышленности и главным фактором её размещения: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сахарная 1) сырьевой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хлебопекарная 2) потребительский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В) консервная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макаронная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13. Выберите отрасли, которые относятся к вторичному сектору экономики: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машиностроение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металлургия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сельское хозяйство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транспорт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Д) электроэнергетика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Е) бытовое обслуживание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14. Какой вид транспорта самый дешёвый в перевозке пассажиров: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морской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автомобильный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железнодорожный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авиационный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15. Назовите крупнейший морской порт на Бал</w:t>
      </w:r>
      <w:r>
        <w:rPr>
          <w:rFonts w:ascii="Times New Roman" w:eastAsia="Times New Roman" w:hAnsi="Times New Roman" w:cs="Times New Roman"/>
          <w:color w:val="00000A"/>
          <w:sz w:val="28"/>
        </w:rPr>
        <w:t>тийском море: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А) Архангельск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Санкт-Петербург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Мурманск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Находка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16. Определите неправильное сочетание: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бытовое обслуживание – ателье, прачечная, химчистка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розничная торговля – магазин, рынок, киоск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рекреационное хозяйство – санаторий, турбаза, дом отдыха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учреждение культуры – детские сады, школы, вузы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17. Какая отрасль относится к информационной системе: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транспорт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энергосети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связь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образование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18.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каком виде туризма специали</w:t>
      </w:r>
      <w:r>
        <w:rPr>
          <w:rFonts w:ascii="Times New Roman" w:eastAsia="Times New Roman" w:hAnsi="Times New Roman" w:cs="Times New Roman"/>
          <w:color w:val="00000A"/>
          <w:sz w:val="28"/>
        </w:rPr>
        <w:t>зируется город Санкт-Петербург: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познавательный В) спортивный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Б) оздоровительный Г) экстремальный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теме «Главные отрасли и межотраслевые комплексы России»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 вариант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1.Определите, какая сельскохозяйственная культура относится к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техническим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пшеница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)с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ахарная свекла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кукуруза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ячмень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Укажите, для какого субъекта России наиболее характерно развитие виноградарства: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А) Волгоградская область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Курская область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Республика Татарстан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Краснодарский край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Укажите, в каком из названных районов России наиболее развито овцеводство: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Северо-Кавказский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Уральский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Волго-Вятский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Северный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Назовите месторождение, где добывается са</w:t>
      </w:r>
      <w:r>
        <w:rPr>
          <w:rFonts w:ascii="Times New Roman" w:eastAsia="Times New Roman" w:hAnsi="Times New Roman" w:cs="Times New Roman"/>
          <w:color w:val="00000A"/>
          <w:sz w:val="28"/>
        </w:rPr>
        <w:t>мый дешёвый уголь страны: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Кузнецкий бассейн В) Канско-Ачинский бассейн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Донецкий бассейн Г) Печорский бассейн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Укажите, какая из перечисленных электростанций относится к ГЭС: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Берёзовская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Цимлянская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Сургутская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Нововоронежская</w:t>
      </w:r>
      <w:proofErr w:type="spellEnd"/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Какой фактор учитывается при размещении НПЗ: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транспортный В) энергетический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сырьевой Г) потребительский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7. Крупнейший в России и в мире центр по выплавке меди и никеля расположен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Норильске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Кировске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Череповце</w:t>
      </w:r>
      <w:proofErr w:type="gram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Старом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Осколе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Почему основные заводы по выплавке алюминия расположены в Восточной Сибири: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здесь находятся крупные запасы бокситов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здесь большие запасы воды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здесь большие запасы угля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здесь дешёвая электроэнергия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 Главный фактор при размещении металлургического комбината полного цикла: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водный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трудовой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сырьевой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научный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10. Что значит: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наукоёмкое машиностроение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конструкционные материалы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 Установите соответствие между отраслью химической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промышленности и её специализацией: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горная химия 1) производство кислот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основная химия 2) добыча серы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химия полимеров 3) производство пластмасс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12. Установите соответствие между отраслью лёгкой промышленности и главным фактором её размещения: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швейная 1) сырьевой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льнообрабатывающая 2) потребительский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шерстомойная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обувная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13. Выберите отрасли, которые относятся к третичному сектору экономики: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животноводство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мебельная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просвещение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торговля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Д) горнодобывающая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Е) культура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14. Какой вид транспорта является главным загрязнителем атмосферы: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железнодорожный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речной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трубопроводный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автомобильный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15. Назовите крупнейший незамерзающий порт России: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А) Архангельск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Дудинка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Мурманск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Находка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16. Какая из перечисленных отраслей не входит в состав сферы обслуживания: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строительство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торговля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образование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общественное питание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17.Определите неправильное сочетание: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общественное питание – рынки, магазины, ларьки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здравоохранение – клиники, аптеки, больницы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связь – почта, телеграф, телефон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учреждение культуры – музеи, библиотеки, театры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18. На каком виде туризма специализируется курорты Ессентуки: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познавательный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оздоровительный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спортивный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r>
        <w:rPr>
          <w:rFonts w:ascii="Times New Roman" w:eastAsia="Times New Roman" w:hAnsi="Times New Roman" w:cs="Times New Roman"/>
          <w:color w:val="00000A"/>
          <w:sz w:val="28"/>
        </w:rPr>
        <w:t>экстремальный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географии «Западный макрорегион»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 вариант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Какой из перечисленных народов относится к коренным народам Северного Кавказа?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балкарцы Б) марийцы В) хакасы Г) чуваши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Выберите правильное утверждение о Русской р</w:t>
      </w:r>
      <w:r>
        <w:rPr>
          <w:rFonts w:ascii="Times New Roman" w:eastAsia="Times New Roman" w:hAnsi="Times New Roman" w:cs="Times New Roman"/>
          <w:color w:val="00000A"/>
          <w:sz w:val="28"/>
        </w:rPr>
        <w:t>авнине: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пределах древней платформы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целиком в умеренном климатическом поясе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Включает лесоболотную зону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Обширные участки заняты многолетней мерзлотой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Выберите неверное утверждение: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Урал – крупнейший производитель чёрных металлов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Крупнейшее месторождение медных руд в России – Курская магнитная аномалия (КМА)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В Донецком бассейне ведётся добыча каменного угля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ТЭК Центрального района ориентирован на привозное топливо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Какой с</w:t>
      </w:r>
      <w:r>
        <w:rPr>
          <w:rFonts w:ascii="Times New Roman" w:eastAsia="Times New Roman" w:hAnsi="Times New Roman" w:cs="Times New Roman"/>
          <w:color w:val="00000A"/>
          <w:sz w:val="28"/>
        </w:rPr>
        <w:t>убъект федерации не входит в состав Европейского Севера: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Мурманская область В) Архангельская область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Республика Коми Г) Псковская область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Самый маленький экономический район России: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Северный Кавказ В) Северо-Запад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Урал Г) Поволжье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Выберите ос</w:t>
      </w:r>
      <w:r>
        <w:rPr>
          <w:rFonts w:ascii="Times New Roman" w:eastAsia="Times New Roman" w:hAnsi="Times New Roman" w:cs="Times New Roman"/>
          <w:color w:val="00000A"/>
          <w:sz w:val="28"/>
        </w:rPr>
        <w:t>новные отрасли специализации экономики Северного Кавказа: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Ткацкая промышленность Г) Производство алюминия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Сельскохозяйственное машиностроение Д) Топливная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Рекреационное хозяйство Е) Целлюлозно-бумажная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Отраслью специализации экономики Волго-Вятского района является: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Зерновое хозяйство В) Лесная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Металлургия Г) Топливная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Установите соответствие между экономическими районами и рекреационными объектами: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Европейский Севе</w:t>
      </w:r>
      <w:r>
        <w:rPr>
          <w:rFonts w:ascii="Times New Roman" w:eastAsia="Times New Roman" w:hAnsi="Times New Roman" w:cs="Times New Roman"/>
          <w:color w:val="00000A"/>
          <w:sz w:val="28"/>
        </w:rPr>
        <w:t>р 1) «Золотое кольцо» России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Урал 2) Курорты Чёрного моря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Центральная Россия 3) Кунгурская ледяная пещера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Северный Кавказ 4) Кижи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Города-миллионеры Поволжья: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Астрахань В) Волгоград Д) Самара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Казань Г) Челябинск Е) Москва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10. Определите экономический район по описанию: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А) «Район имеет приморское положение. Промышленность развивается благодаря собственным запасам природных ресурсов. На западе район специализируется на горнодобывающей и металлургической промышленности; на вос</w:t>
      </w:r>
      <w:r>
        <w:rPr>
          <w:rFonts w:ascii="Times New Roman" w:eastAsia="Times New Roman" w:hAnsi="Times New Roman" w:cs="Times New Roman"/>
          <w:color w:val="00000A"/>
          <w:sz w:val="28"/>
        </w:rPr>
        <w:t>ток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 топливной и лесной»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«Район называют автомобильным цехом страны. По его территории проходят транзитные магистрали. Почти все крупные города находятся на берегах большой реки»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географии «Западный макрорегион» 9 класс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 ва</w:t>
      </w:r>
      <w:r>
        <w:rPr>
          <w:rFonts w:ascii="Times New Roman" w:eastAsia="Times New Roman" w:hAnsi="Times New Roman" w:cs="Times New Roman"/>
          <w:color w:val="00000A"/>
          <w:sz w:val="28"/>
        </w:rPr>
        <w:t>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Какой из перечисленных народов относится к коренным народам Европейского Севера?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башкиры Б) мордва В) карелы Г) ингуши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Какое из утверждений о Восточно-Европейской равнине неверное: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Вся территория испытывает недостаток увлажнения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В южной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части распространён эрозионный рельеф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Современный облик рельефа во многом связан с древним покровным оледенением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Крайний юг в прошлом заливался морями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Выберите верное утверждение: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Северный Кавказ – крупнейший производитель цветных металлов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Европейский Север граничит с Финляндией и Швецией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Одной из ведущих отраслей Центрального района является химическая промышленность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Поволжье-основной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район выращивания льна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Какой субъект федерации не входит в состав Северо-Кавказского экономического района: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Ростовская область В) Республика Адыгея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Республика Калмыкия Г) Ставропольский край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В каком субъекте РФ находится единственный в мире разрез по добыче янтаря: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Ленинградская область В) Мурманская область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Калининградская область Г) Архангельская область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Выберите основные отрасли специализации Поволжья: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Чёрная металлургия Г) Производство меди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Химическая промышленность Д) Нефтедобывающая промышленнос</w:t>
      </w:r>
      <w:r>
        <w:rPr>
          <w:rFonts w:ascii="Times New Roman" w:eastAsia="Times New Roman" w:hAnsi="Times New Roman" w:cs="Times New Roman"/>
          <w:color w:val="00000A"/>
          <w:sz w:val="28"/>
        </w:rPr>
        <w:t>ть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Угольная промышленность Е) Автомобилестроение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По производству какой сельскохозяйственной продукции Центрально-Чернозёмный район занимает 1 место в РФ: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сахарная свекла В) подсолнечник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молоко Г) мясо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 Установите соответствие между экономическими районами и рекреационными объектами: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Северо-Запад 1) Минеральные воды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Поволжье 2) Старинные русские города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Центральная Россия 3) Санкт-Петербург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Северный Кавказ 4) Жигулёвские горы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 Города-милл</w:t>
      </w:r>
      <w:r>
        <w:rPr>
          <w:rFonts w:ascii="Times New Roman" w:eastAsia="Times New Roman" w:hAnsi="Times New Roman" w:cs="Times New Roman"/>
          <w:color w:val="00000A"/>
          <w:sz w:val="28"/>
        </w:rPr>
        <w:t>ионеры Урала: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Пермь В) Нижний Новгород Д) Уфа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Казань Г) Челябинск Е) Оренбург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10. Определите экономический район по описанию: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«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Самый маленький район страны. Имеет приморское положение.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Обеспечен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высококвалифицированными кадрами. Проблема самого крупнейшего города-наводнения»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Б) «На его территории находятся разнообразные месторождения полезных ископаемых. Построены крупнейшие мета</w:t>
      </w:r>
      <w:r>
        <w:rPr>
          <w:rFonts w:ascii="Times New Roman" w:eastAsia="Times New Roman" w:hAnsi="Times New Roman" w:cs="Times New Roman"/>
          <w:color w:val="00000A"/>
          <w:sz w:val="28"/>
        </w:rPr>
        <w:t>ллургические предприятия страны. Очень остро стоит экологическая проблема»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Проверочная работа по теме «Экономические районы России» 9кл. 1 вариант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Какая общая черта объединяет города: Мурманск, Калининград, Владивосток?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являются крупными центра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рыбопереработки</w:t>
      </w:r>
      <w:proofErr w:type="spellEnd"/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являются столицами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являются крупными центрами сельскохозяйственного производства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бассейне Тихого океана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Какие из перечисленных государств имеют сухопутную границу с Россией?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Южная Корея, Вьетнам в) Армения,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Турция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Китай, Монголия г) ФРГ, Румыния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 Выделите город, не являющийся городом-миллионером: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Ростов-на-Дону в) Новосибирск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Самара г) Владивосток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 Озимую пшеницу сеют в России: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в Центрально-Чернозёмном районе и на Северном Кавказе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на Северном Кавказе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в) на Дальнем Востоке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в Нечерноземье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Какая отрасль хозяйства является отраслью специализации Северо-Западного района: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текстильная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в) сельское хозяйство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цветная металлургия г) нефтяная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Крупнейшие месторождения золот</w:t>
      </w:r>
      <w:r>
        <w:rPr>
          <w:rFonts w:ascii="Times New Roman" w:eastAsia="Times New Roman" w:hAnsi="Times New Roman" w:cs="Times New Roman"/>
          <w:color w:val="00000A"/>
          <w:sz w:val="28"/>
        </w:rPr>
        <w:t>а в России располагаются: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на Урале в) в Хибинах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в Восточной Сибири и Якутии г) на Алтае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7. В России самые мощные ГЭС построены: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в Западной Сибири в) в Восточной Сибири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в Поволжье г) на Дальнем Востоке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8. Вертолётостроение развито в городах: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Казани и Саратов в) Ростов-на-Дону и Казань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Саратов и Ростов-на-Дону г) Самара и Саратов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9. Главные межотраслевые комплексы Урала: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машиностроение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машиностроение, металлургия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в) машиностроение, сельское хозяйство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г) металлургия, лёгкая промышленность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10. Какой экономический район использует в основном привозное сырьё и топливо: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Урал в) Поволжье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Европейский Север г) Центральный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 Определите экономические районы по описанию: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«В лесостепной и степной зо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не развито зерновое хозяйство (яровая пшеница),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мясо-молочное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скотоводство. В невысоких горах добывают железные и медные руды. На равнине находится самая крупная в стране нефтегазоносная провинция. Здесь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2 города-миллионера»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«Осью района я</w:t>
      </w:r>
      <w:r>
        <w:rPr>
          <w:rFonts w:ascii="Times New Roman" w:eastAsia="Times New Roman" w:hAnsi="Times New Roman" w:cs="Times New Roman"/>
          <w:color w:val="00000A"/>
          <w:sz w:val="28"/>
        </w:rPr>
        <w:t>вляется крупная река. Рельеф равнинный. Отрасли специализации экономики-гидроэнергетика, автомобилестроение, нефтехимия, сельское хозяйство»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Проверочная работа по теме «Экономические районы России» 9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 вариант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 Крупнейшее месторождение железных р</w:t>
      </w:r>
      <w:r>
        <w:rPr>
          <w:rFonts w:ascii="Times New Roman" w:eastAsia="Times New Roman" w:hAnsi="Times New Roman" w:cs="Times New Roman"/>
          <w:color w:val="00000A"/>
          <w:sz w:val="28"/>
        </w:rPr>
        <w:t>уд (КМА) находится в экономическом районе: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Уральский в) Европейский Север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Центрально-Чернозёмный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г) Восточная Сибирь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 Самая протяжённая сухопутная граница у России: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 Финляндией в) Монголией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 Китаем г) Казахстаном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3. Основными районами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рисосеяния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являются: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Краснодарский край, Приморский край в) Ставрополье, юг Сибири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Центральный район, Поволжье г) Северо-Запад, Урал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4.Промышленная добыча алмазов в России ведётся: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на Урале в) в Якутии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в Хибинах г) на Ал</w:t>
      </w:r>
      <w:r>
        <w:rPr>
          <w:rFonts w:ascii="Times New Roman" w:eastAsia="Times New Roman" w:hAnsi="Times New Roman" w:cs="Times New Roman"/>
          <w:color w:val="00000A"/>
          <w:sz w:val="28"/>
        </w:rPr>
        <w:t>тае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5. Для какого района характерно наукоёмкое и трудоёмкое машиностроение: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Центральный в) Западная Сибирь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Северный Кавказ г) Европейский Север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6. Продукцией специализации Дальнего Востока являются: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автомобили, рыба в) лес, рыба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лес, автомо</w:t>
      </w:r>
      <w:r>
        <w:rPr>
          <w:rFonts w:ascii="Times New Roman" w:eastAsia="Times New Roman" w:hAnsi="Times New Roman" w:cs="Times New Roman"/>
          <w:color w:val="00000A"/>
          <w:sz w:val="28"/>
        </w:rPr>
        <w:t>били г) электроэнергия, газ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Крупные центры чёрной металлургии: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Ижевск и Нижний Тагил в) Саратов и Самара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Уфа и Магнитогорск г) Магнитогорск и Нижний Тагил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каком экономическом районе выплавляется основная часть алюминия России?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Северный Кавказ в) Западная Сибирь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б) Восточная Сибирь г) Урал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Какая из перечисленных отраслей развита в Северо-Западном экономическом районе?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судостроение в) производство зерноуборочных комбайнов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нефтяная г) добыча марганцевых руд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Выделите го</w:t>
      </w:r>
      <w:r>
        <w:rPr>
          <w:rFonts w:ascii="Times New Roman" w:eastAsia="Times New Roman" w:hAnsi="Times New Roman" w:cs="Times New Roman"/>
          <w:color w:val="00000A"/>
          <w:sz w:val="28"/>
        </w:rPr>
        <w:t>род, не являющийся центром автомобилестроения: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а) Тольятти в) Нижний Новгород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б) Набережные Челны г) Челябинск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11.Определите экономический район по описанию:</w:t>
      </w: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а) « </w:t>
      </w:r>
      <w:r>
        <w:rPr>
          <w:rFonts w:ascii="Times New Roman" w:eastAsia="Times New Roman" w:hAnsi="Times New Roman" w:cs="Times New Roman"/>
          <w:color w:val="00000A"/>
          <w:sz w:val="28"/>
        </w:rPr>
        <w:t>Район многонационален. Имеется один город-миллионер. Отрасли специализации-сельскохозяйственное и энергетическое машиностроение, чёрная и цветная металлургия, каменноугольная промышленность, многоотраслевое сельское хозяйство»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7C7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б) «Это один из крупных по </w:t>
      </w:r>
      <w:r>
        <w:rPr>
          <w:rFonts w:ascii="Times New Roman" w:eastAsia="Times New Roman" w:hAnsi="Times New Roman" w:cs="Times New Roman"/>
          <w:color w:val="00000A"/>
          <w:sz w:val="28"/>
        </w:rPr>
        <w:t>размерам территории, но небольшой по числу жителей район европейской части России. Его недра богаты рудами чёрных и цветных металлов, углём, нефтью, природным газом. Одной из отраслей специализации является лесная и целлюлозно-бумажная промышленность. Неза</w:t>
      </w:r>
      <w:r>
        <w:rPr>
          <w:rFonts w:ascii="Times New Roman" w:eastAsia="Times New Roman" w:hAnsi="Times New Roman" w:cs="Times New Roman"/>
          <w:color w:val="00000A"/>
          <w:sz w:val="28"/>
        </w:rPr>
        <w:t>мерзающий порт»</w:t>
      </w: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4602E7" w:rsidRDefault="004602E7">
      <w:pPr>
        <w:rPr>
          <w:rFonts w:ascii="Calibri" w:eastAsia="Calibri" w:hAnsi="Calibri" w:cs="Calibri"/>
        </w:rPr>
      </w:pPr>
    </w:p>
    <w:sectPr w:rsidR="004602E7" w:rsidSect="007C7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7"/>
    <w:rsid w:val="004602E7"/>
    <w:rsid w:val="007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14648</Words>
  <Characters>83494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СОШ</dc:creator>
  <cp:lastModifiedBy>Тимирязевская СОШ</cp:lastModifiedBy>
  <cp:revision>2</cp:revision>
  <dcterms:created xsi:type="dcterms:W3CDTF">2018-12-05T12:15:00Z</dcterms:created>
  <dcterms:modified xsi:type="dcterms:W3CDTF">2018-12-05T12:15:00Z</dcterms:modified>
</cp:coreProperties>
</file>