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C3" w:rsidRPr="006D2E8E" w:rsidRDefault="006D2E8E" w:rsidP="00BB2195">
      <w:pPr>
        <w:spacing w:before="960"/>
        <w:rPr>
          <w:sz w:val="28"/>
          <w:szCs w:val="28"/>
          <w:lang w:val="ru-RU"/>
        </w:rPr>
      </w:pPr>
      <w:r w:rsidRPr="006D2E8E">
        <w:rPr>
          <w:b/>
          <w:sz w:val="28"/>
          <w:szCs w:val="28"/>
          <w:lang w:val="ru-RU"/>
        </w:rPr>
        <w:t>Цель</w:t>
      </w:r>
      <w:proofErr w:type="gramStart"/>
      <w:r w:rsidRPr="006D2E8E">
        <w:rPr>
          <w:b/>
          <w:sz w:val="28"/>
          <w:szCs w:val="28"/>
          <w:lang w:val="ru-RU"/>
        </w:rPr>
        <w:t xml:space="preserve"> </w:t>
      </w:r>
      <w:r w:rsidRPr="006D2E8E">
        <w:rPr>
          <w:sz w:val="28"/>
          <w:szCs w:val="28"/>
          <w:lang w:val="ru-RU"/>
        </w:rPr>
        <w:t>:</w:t>
      </w:r>
      <w:proofErr w:type="gramEnd"/>
      <w:r w:rsidRPr="006D2E8E">
        <w:rPr>
          <w:sz w:val="28"/>
          <w:szCs w:val="28"/>
          <w:lang w:val="ru-RU"/>
        </w:rPr>
        <w:t xml:space="preserve"> Профилактика</w:t>
      </w:r>
      <w:r>
        <w:rPr>
          <w:sz w:val="28"/>
          <w:szCs w:val="28"/>
          <w:lang w:val="ru-RU"/>
        </w:rPr>
        <w:t xml:space="preserve"> нарушений осанки и плоскостопия. Создание последовательного ,позитивного пробуждения и хорошего настроения.</w:t>
      </w:r>
      <w:r w:rsidR="00BB2195">
        <w:rPr>
          <w:sz w:val="28"/>
          <w:szCs w:val="28"/>
          <w:lang w:val="ru-RU"/>
        </w:rPr>
        <w:t xml:space="preserve">                                        </w:t>
      </w:r>
      <w:r w:rsidR="00BB2195" w:rsidRPr="00256483">
        <w:rPr>
          <w:color w:val="FFFFFF" w:themeColor="background1"/>
          <w:sz w:val="28"/>
          <w:szCs w:val="28"/>
          <w:lang w:val="ru-RU"/>
        </w:rPr>
        <w:t>.                                                                                                                                                 .                .</w:t>
      </w:r>
      <w:r w:rsidR="00BB2195">
        <w:rPr>
          <w:sz w:val="28"/>
          <w:szCs w:val="28"/>
          <w:lang w:val="ru-RU"/>
        </w:rPr>
        <w:t xml:space="preserve">                                      </w:t>
      </w:r>
      <w:r w:rsidR="00BB2195" w:rsidRPr="00BB2195">
        <w:rPr>
          <w:b/>
          <w:sz w:val="36"/>
          <w:szCs w:val="36"/>
          <w:lang w:val="ru-RU"/>
        </w:rPr>
        <w:t>Гимнастика для котят</w:t>
      </w:r>
      <w:r w:rsidR="00BB2195">
        <w:rPr>
          <w:sz w:val="28"/>
          <w:szCs w:val="28"/>
          <w:lang w:val="ru-RU"/>
        </w:rPr>
        <w:t xml:space="preserve">                                                            Сон прошел , и мы проснулись,                                                                                                       Улыбнулись, потянулись,                                                                                                                     Лапки друг о дружку трем</w:t>
      </w:r>
      <w:proofErr w:type="gramStart"/>
      <w:r w:rsidR="00BB2195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И</w:t>
      </w:r>
      <w:proofErr w:type="gramEnd"/>
      <w:r w:rsidR="00BB2195">
        <w:rPr>
          <w:sz w:val="28"/>
          <w:szCs w:val="28"/>
          <w:lang w:val="ru-RU"/>
        </w:rPr>
        <w:t xml:space="preserve"> в ладоши громко бьем.                                                                                                                      А теперь поднимем ножки</w:t>
      </w:r>
      <w:proofErr w:type="gramStart"/>
      <w:r w:rsidR="00BB2195">
        <w:rPr>
          <w:sz w:val="28"/>
          <w:szCs w:val="28"/>
          <w:lang w:val="ru-RU"/>
        </w:rPr>
        <w:t xml:space="preserve"> ,</w:t>
      </w:r>
      <w:proofErr w:type="gramEnd"/>
      <w:r w:rsidR="00BB2195">
        <w:rPr>
          <w:sz w:val="28"/>
          <w:szCs w:val="28"/>
          <w:lang w:val="ru-RU"/>
        </w:rPr>
        <w:t xml:space="preserve">                                                                                                              Как у нашей мамы кошки,                                                                                                                       Левая и правая – мы ребята бравые.                                                                                      На животик повернулись,                                                                                                          Снова дружно потянулись,                                                                                                                      Оторвали от подушки                                                                                                                              Носик, голову и ушки</w:t>
      </w:r>
      <w:r w:rsidR="005304C2">
        <w:rPr>
          <w:sz w:val="28"/>
          <w:szCs w:val="28"/>
          <w:lang w:val="ru-RU"/>
        </w:rPr>
        <w:t>,                                                                                                                            На коленки резво встали-                                                                                                                            «Хвостиками» помахали</w:t>
      </w:r>
      <w:proofErr w:type="gramStart"/>
      <w:r w:rsidR="005304C2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В</w:t>
      </w:r>
      <w:proofErr w:type="gramEnd"/>
      <w:r w:rsidR="005304C2">
        <w:rPr>
          <w:sz w:val="28"/>
          <w:szCs w:val="28"/>
          <w:lang w:val="ru-RU"/>
        </w:rPr>
        <w:t>ыгнулись, прогнулись,                                                                                                               На бок повернулись,                                                                                                                                    Сели на кроватки,                                                                                                                                     Почесали пятки,                                                                                                                                                            Постучали немножко,                                                                                                                                Набирайтесь силы, ножки!!!                                                                                                                                                  Сил набрались наши ножки,                                                                                                               Поскакали по дорожке,                                                                                                                                   По дорожке не простой,                                                                                                                                                                   По неровной, по колючей,                                                                                                          По шершавой- вот какой!!!                                                                                                      Мы проснулись, мы готовы                                                                                                                 Петь, играть и бегать снова.                                                                                                                              Дружно нам сказать не лень</w:t>
      </w:r>
      <w:r w:rsidR="0086579E">
        <w:rPr>
          <w:sz w:val="28"/>
          <w:szCs w:val="28"/>
          <w:lang w:val="ru-RU"/>
        </w:rPr>
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«Здравствуй, день,                                                                                                                                           Веселый день!!!!!</w:t>
      </w:r>
      <w:r w:rsidR="005304C2">
        <w:rPr>
          <w:sz w:val="28"/>
          <w:szCs w:val="28"/>
          <w:lang w:val="ru-RU"/>
        </w:rPr>
        <w:t xml:space="preserve">                                                                                           </w:t>
      </w:r>
      <w:r w:rsidR="00BB2195">
        <w:rPr>
          <w:sz w:val="28"/>
          <w:szCs w:val="28"/>
          <w:lang w:val="ru-RU"/>
        </w:rPr>
        <w:t xml:space="preserve">                               </w:t>
      </w:r>
    </w:p>
    <w:sectPr w:rsidR="007B51C3" w:rsidRPr="006D2E8E" w:rsidSect="007B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E8E"/>
    <w:rsid w:val="000128BC"/>
    <w:rsid w:val="00060721"/>
    <w:rsid w:val="000A4368"/>
    <w:rsid w:val="002041EC"/>
    <w:rsid w:val="00256483"/>
    <w:rsid w:val="0033353F"/>
    <w:rsid w:val="003465FA"/>
    <w:rsid w:val="00422C07"/>
    <w:rsid w:val="00424EBE"/>
    <w:rsid w:val="004448B3"/>
    <w:rsid w:val="005075CF"/>
    <w:rsid w:val="005304C2"/>
    <w:rsid w:val="00577653"/>
    <w:rsid w:val="006164AA"/>
    <w:rsid w:val="006337E9"/>
    <w:rsid w:val="006C3B43"/>
    <w:rsid w:val="006D2E8E"/>
    <w:rsid w:val="00731589"/>
    <w:rsid w:val="007942A3"/>
    <w:rsid w:val="007A15EA"/>
    <w:rsid w:val="007B51C3"/>
    <w:rsid w:val="007F3DA7"/>
    <w:rsid w:val="0086579E"/>
    <w:rsid w:val="00877782"/>
    <w:rsid w:val="0090726B"/>
    <w:rsid w:val="00A0568B"/>
    <w:rsid w:val="00A40906"/>
    <w:rsid w:val="00B466EB"/>
    <w:rsid w:val="00B76BCE"/>
    <w:rsid w:val="00BB2195"/>
    <w:rsid w:val="00BD2DFB"/>
    <w:rsid w:val="00BF022D"/>
    <w:rsid w:val="00C1431C"/>
    <w:rsid w:val="00C26AE8"/>
    <w:rsid w:val="00E35F44"/>
    <w:rsid w:val="00EB4792"/>
    <w:rsid w:val="00EF4494"/>
    <w:rsid w:val="00F23EB8"/>
    <w:rsid w:val="00F43B8C"/>
    <w:rsid w:val="00FA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8B"/>
  </w:style>
  <w:style w:type="paragraph" w:styleId="1">
    <w:name w:val="heading 1"/>
    <w:basedOn w:val="a"/>
    <w:next w:val="a"/>
    <w:link w:val="10"/>
    <w:uiPriority w:val="9"/>
    <w:qFormat/>
    <w:rsid w:val="00A0568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68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0568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68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568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568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568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568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568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0568B"/>
    <w:rPr>
      <w:i/>
      <w:iCs/>
      <w:smallCaps/>
      <w:spacing w:val="10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11"/>
    <w:rsid w:val="00A0568B"/>
    <w:rPr>
      <w:i/>
      <w:iCs/>
      <w:smallCaps/>
      <w:spacing w:val="1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A0568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0568B"/>
    <w:rPr>
      <w:smallCaps/>
      <w:sz w:val="52"/>
      <w:szCs w:val="52"/>
    </w:rPr>
  </w:style>
  <w:style w:type="character" w:styleId="a7">
    <w:name w:val="Subtle Emphasis"/>
    <w:uiPriority w:val="19"/>
    <w:qFormat/>
    <w:rsid w:val="00A0568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0568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0568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0568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0568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0568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0568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0568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0568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0568B"/>
    <w:rPr>
      <w:b/>
      <w:bCs/>
      <w:i/>
      <w:iCs/>
      <w:color w:val="7F7F7F" w:themeColor="text1" w:themeTint="80"/>
      <w:sz w:val="18"/>
      <w:szCs w:val="18"/>
    </w:rPr>
  </w:style>
  <w:style w:type="character" w:styleId="a8">
    <w:name w:val="Strong"/>
    <w:uiPriority w:val="22"/>
    <w:qFormat/>
    <w:rsid w:val="00A0568B"/>
    <w:rPr>
      <w:b/>
      <w:bCs/>
    </w:rPr>
  </w:style>
  <w:style w:type="character" w:styleId="a9">
    <w:name w:val="Emphasis"/>
    <w:uiPriority w:val="20"/>
    <w:qFormat/>
    <w:rsid w:val="00A0568B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A056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056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568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0568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A056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A0568B"/>
    <w:rPr>
      <w:i/>
      <w:iCs/>
    </w:rPr>
  </w:style>
  <w:style w:type="character" w:styleId="ae">
    <w:name w:val="Intense Emphasis"/>
    <w:uiPriority w:val="21"/>
    <w:qFormat/>
    <w:rsid w:val="00A0568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0568B"/>
    <w:rPr>
      <w:smallCaps/>
    </w:rPr>
  </w:style>
  <w:style w:type="character" w:styleId="af0">
    <w:name w:val="Intense Reference"/>
    <w:uiPriority w:val="32"/>
    <w:qFormat/>
    <w:rsid w:val="00A0568B"/>
    <w:rPr>
      <w:b/>
      <w:bCs/>
      <w:smallCaps/>
    </w:rPr>
  </w:style>
  <w:style w:type="character" w:styleId="af1">
    <w:name w:val="Book Title"/>
    <w:basedOn w:val="a0"/>
    <w:uiPriority w:val="33"/>
    <w:qFormat/>
    <w:rsid w:val="00A0568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0568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2016-10-26T04:23:00Z</dcterms:created>
  <dcterms:modified xsi:type="dcterms:W3CDTF">2016-11-15T14:08:00Z</dcterms:modified>
</cp:coreProperties>
</file>