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46" w:rsidRPr="00A11451" w:rsidRDefault="004163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</w:t>
      </w:r>
      <w:r w:rsidR="00230FD9" w:rsidRPr="00A11451">
        <w:rPr>
          <w:rFonts w:ascii="Times New Roman" w:hAnsi="Times New Roman" w:cs="Times New Roman"/>
          <w:sz w:val="28"/>
          <w:szCs w:val="28"/>
        </w:rPr>
        <w:t>1 класс</w:t>
      </w:r>
    </w:p>
    <w:p w:rsidR="00365D46" w:rsidRPr="00A11451" w:rsidRDefault="00365D46">
      <w:pPr>
        <w:rPr>
          <w:rFonts w:ascii="Times New Roman" w:hAnsi="Times New Roman" w:cs="Times New Roman"/>
          <w:sz w:val="28"/>
          <w:szCs w:val="28"/>
        </w:rPr>
      </w:pPr>
      <w:r w:rsidRPr="00A11451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286"/>
        <w:gridCol w:w="6069"/>
        <w:gridCol w:w="4402"/>
      </w:tblGrid>
      <w:tr w:rsidR="00822C4F" w:rsidRPr="00A11451" w:rsidTr="00D41F9D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238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00" w:type="dxa"/>
          </w:tcPr>
          <w:p w:rsidR="00D41F9D" w:rsidRPr="00A11451" w:rsidRDefault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822C4F" w:rsidRPr="00A11451" w:rsidTr="00D41F9D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03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238" w:type="dxa"/>
          </w:tcPr>
          <w:p w:rsidR="00D41F9D" w:rsidRPr="00A11451" w:rsidRDefault="008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Дом, который построил Джек.</w:t>
            </w:r>
          </w:p>
        </w:tc>
        <w:tc>
          <w:tcPr>
            <w:tcW w:w="4500" w:type="dxa"/>
          </w:tcPr>
          <w:p w:rsidR="00D41F9D" w:rsidRPr="00A11451" w:rsidRDefault="008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С.54-55 подготовить выразительное чтение.</w:t>
            </w:r>
          </w:p>
        </w:tc>
      </w:tr>
      <w:tr w:rsidR="00822C4F" w:rsidRPr="00A11451" w:rsidTr="00D41F9D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238" w:type="dxa"/>
          </w:tcPr>
          <w:p w:rsidR="00D41F9D" w:rsidRPr="00A11451" w:rsidRDefault="00ED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Опера.Сказка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4F" w:rsidRPr="00A11451" w:rsidTr="00D41F9D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238" w:type="dxa"/>
          </w:tcPr>
          <w:p w:rsidR="00D41F9D" w:rsidRPr="00A11451" w:rsidRDefault="00A3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656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D41F9D" w:rsidRPr="00A11451" w:rsidRDefault="00A30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С.35 № 11 (рабочая тетрадь)</w:t>
            </w:r>
          </w:p>
        </w:tc>
      </w:tr>
      <w:tr w:rsidR="00822C4F" w:rsidRPr="00A11451" w:rsidTr="00D41F9D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238" w:type="dxa"/>
          </w:tcPr>
          <w:p w:rsidR="00D41F9D" w:rsidRPr="00A11451" w:rsidRDefault="00B8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 лесу мы будем соблюдать тишину?</w:t>
            </w:r>
          </w:p>
        </w:tc>
        <w:tc>
          <w:tcPr>
            <w:tcW w:w="4500" w:type="dxa"/>
          </w:tcPr>
          <w:p w:rsidR="00D41F9D" w:rsidRPr="00A11451" w:rsidRDefault="00B81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С.46-47 ответить на вопросы 1,2,3</w:t>
            </w:r>
          </w:p>
        </w:tc>
      </w:tr>
      <w:tr w:rsidR="00822C4F" w:rsidRPr="00A11451" w:rsidTr="00D41F9D">
        <w:tc>
          <w:tcPr>
            <w:tcW w:w="0" w:type="auto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03" w:type="dxa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38" w:type="dxa"/>
          </w:tcPr>
          <w:p w:rsidR="00D41F9D" w:rsidRPr="00A11451" w:rsidRDefault="00B8147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из </w:t>
            </w:r>
            <w:r w:rsidRPr="00B8147D">
              <w:rPr>
                <w:rFonts w:ascii="Times New Roman" w:hAnsi="Times New Roman" w:cs="Times New Roman"/>
                <w:sz w:val="28"/>
                <w:szCs w:val="28"/>
              </w:rPr>
              <w:t>18 разными способами. Решение текстовых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D41F9D" w:rsidRPr="00A11451" w:rsidRDefault="00B8147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С.45 № 1,2 (рабочая тетрадь)</w:t>
            </w:r>
          </w:p>
        </w:tc>
      </w:tr>
      <w:tr w:rsidR="00822C4F" w:rsidRPr="00A11451" w:rsidTr="00D41F9D">
        <w:tc>
          <w:tcPr>
            <w:tcW w:w="0" w:type="auto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238" w:type="dxa"/>
          </w:tcPr>
          <w:p w:rsidR="00D41F9D" w:rsidRPr="00A11451" w:rsidRDefault="006A1D35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500" w:type="dxa"/>
          </w:tcPr>
          <w:p w:rsidR="00D41F9D" w:rsidRPr="00A11451" w:rsidRDefault="006A1D35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 родителями «Бросай-поймай»</w:t>
            </w:r>
          </w:p>
        </w:tc>
      </w:tr>
      <w:tr w:rsidR="00822C4F" w:rsidRPr="00A11451" w:rsidTr="00D41F9D">
        <w:tc>
          <w:tcPr>
            <w:tcW w:w="0" w:type="auto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238" w:type="dxa"/>
          </w:tcPr>
          <w:p w:rsidR="00D41F9D" w:rsidRPr="00A11451" w:rsidRDefault="00A30656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656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D41F9D" w:rsidRPr="00A11451" w:rsidRDefault="00A30656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 № 12 (рабочая тетрадь)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238" w:type="dxa"/>
          </w:tcPr>
          <w:p w:rsidR="00230FD9" w:rsidRPr="00A11451" w:rsidRDefault="008F5ADA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хорошо уметь читать.</w:t>
            </w:r>
          </w:p>
        </w:tc>
        <w:tc>
          <w:tcPr>
            <w:tcW w:w="4500" w:type="dxa"/>
          </w:tcPr>
          <w:p w:rsidR="00230FD9" w:rsidRPr="00A11451" w:rsidRDefault="008F5ADA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С.56-57 подготовить выразительное чтение, ответить на вопросы.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238" w:type="dxa"/>
          </w:tcPr>
          <w:p w:rsidR="006A1D35" w:rsidRDefault="006A1D35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Важные телефонные номера.</w:t>
            </w:r>
          </w:p>
          <w:p w:rsidR="00230FD9" w:rsidRPr="00A11451" w:rsidRDefault="006A1D35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движения.</w:t>
            </w:r>
          </w:p>
        </w:tc>
        <w:tc>
          <w:tcPr>
            <w:tcW w:w="4500" w:type="dxa"/>
          </w:tcPr>
          <w:p w:rsidR="00230FD9" w:rsidRPr="00A11451" w:rsidRDefault="006A1D35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35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6A1D35">
              <w:rPr>
                <w:rFonts w:ascii="Times New Roman" w:hAnsi="Times New Roman" w:cs="Times New Roman"/>
                <w:sz w:val="28"/>
                <w:szCs w:val="28"/>
              </w:rPr>
              <w:t>маршрута  безопасного</w:t>
            </w:r>
            <w:proofErr w:type="gramEnd"/>
            <w:r w:rsidRPr="006A1D35">
              <w:rPr>
                <w:rFonts w:ascii="Times New Roman" w:hAnsi="Times New Roman" w:cs="Times New Roman"/>
                <w:sz w:val="28"/>
                <w:szCs w:val="28"/>
              </w:rPr>
              <w:t xml:space="preserve">  движения от дома до школы.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238" w:type="dxa"/>
          </w:tcPr>
          <w:p w:rsidR="00230FD9" w:rsidRPr="00A11451" w:rsidRDefault="008F5ADA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Поговорим о самом главном.</w:t>
            </w:r>
          </w:p>
        </w:tc>
        <w:tc>
          <w:tcPr>
            <w:tcW w:w="4500" w:type="dxa"/>
          </w:tcPr>
          <w:p w:rsidR="00230FD9" w:rsidRPr="00A11451" w:rsidRDefault="008F5ADA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B8147D">
              <w:rPr>
                <w:rFonts w:ascii="Times New Roman" w:hAnsi="Times New Roman" w:cs="Times New Roman"/>
                <w:sz w:val="28"/>
                <w:szCs w:val="28"/>
              </w:rPr>
              <w:t xml:space="preserve">58-59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прочитать,</w:t>
            </w:r>
            <w:r w:rsidR="00B814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38" w:type="dxa"/>
          </w:tcPr>
          <w:p w:rsidR="00230FD9" w:rsidRPr="00A11451" w:rsidRDefault="00B8147D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</w:t>
            </w:r>
            <w:r w:rsidR="00A30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230FD9" w:rsidRPr="00A11451" w:rsidRDefault="00A30656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С.89 № 1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238" w:type="dxa"/>
          </w:tcPr>
          <w:p w:rsidR="00230FD9" w:rsidRPr="00A11451" w:rsidRDefault="00A30656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656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0" w:type="dxa"/>
          </w:tcPr>
          <w:p w:rsidR="00230FD9" w:rsidRPr="00A11451" w:rsidRDefault="00822C4F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С.37 № 14 (рабочая тетрадь)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238" w:type="dxa"/>
          </w:tcPr>
          <w:p w:rsidR="00230FD9" w:rsidRPr="00A11451" w:rsidRDefault="00B8147D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мы спим ночью?</w:t>
            </w:r>
          </w:p>
        </w:tc>
        <w:tc>
          <w:tcPr>
            <w:tcW w:w="4500" w:type="dxa"/>
          </w:tcPr>
          <w:p w:rsidR="00230FD9" w:rsidRPr="00A11451" w:rsidRDefault="00B8147D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49,ответить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1,2,3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238" w:type="dxa"/>
          </w:tcPr>
          <w:p w:rsidR="00230FD9" w:rsidRPr="00A11451" w:rsidRDefault="00A30656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656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изученного.</w:t>
            </w:r>
          </w:p>
        </w:tc>
        <w:tc>
          <w:tcPr>
            <w:tcW w:w="4500" w:type="dxa"/>
          </w:tcPr>
          <w:p w:rsidR="00230FD9" w:rsidRPr="00A11451" w:rsidRDefault="00A30656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 № 6, № 9-устно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238" w:type="dxa"/>
          </w:tcPr>
          <w:p w:rsidR="00230FD9" w:rsidRPr="00A11451" w:rsidRDefault="00822C4F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проверочное списывание</w:t>
            </w:r>
          </w:p>
        </w:tc>
        <w:tc>
          <w:tcPr>
            <w:tcW w:w="4500" w:type="dxa"/>
          </w:tcPr>
          <w:p w:rsidR="00230FD9" w:rsidRPr="00A11451" w:rsidRDefault="00822C4F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С.63 № 4 списать первые 4 предложения.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238" w:type="dxa"/>
          </w:tcPr>
          <w:p w:rsidR="00230FD9" w:rsidRPr="00A11451" w:rsidRDefault="006A1D35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35"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4500" w:type="dxa"/>
          </w:tcPr>
          <w:p w:rsidR="00230FD9" w:rsidRPr="00A11451" w:rsidRDefault="006A1D35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Воробьи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вороны»</w:t>
            </w:r>
          </w:p>
        </w:tc>
      </w:tr>
      <w:tr w:rsidR="00822C4F" w:rsidRPr="00A11451" w:rsidTr="00D41F9D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238" w:type="dxa"/>
          </w:tcPr>
          <w:p w:rsidR="00230FD9" w:rsidRPr="00A11451" w:rsidRDefault="008F5ADA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</w:t>
            </w:r>
          </w:p>
        </w:tc>
        <w:tc>
          <w:tcPr>
            <w:tcW w:w="4500" w:type="dxa"/>
          </w:tcPr>
          <w:p w:rsidR="00230FD9" w:rsidRPr="00A11451" w:rsidRDefault="008F5ADA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С.64-65 </w:t>
            </w:r>
            <w:r w:rsidR="00B8147D">
              <w:rPr>
                <w:rFonts w:ascii="Times New Roman" w:hAnsi="Times New Roman" w:cs="Times New Roman"/>
                <w:sz w:val="28"/>
                <w:szCs w:val="28"/>
              </w:rPr>
              <w:t>подготовить выразительное чтение</w:t>
            </w:r>
          </w:p>
        </w:tc>
      </w:tr>
    </w:tbl>
    <w:p w:rsidR="00D952CF" w:rsidRPr="00A11451" w:rsidRDefault="00D952CF">
      <w:pPr>
        <w:rPr>
          <w:rFonts w:ascii="Times New Roman" w:hAnsi="Times New Roman" w:cs="Times New Roman"/>
          <w:sz w:val="28"/>
          <w:szCs w:val="28"/>
        </w:rPr>
      </w:pPr>
    </w:p>
    <w:sectPr w:rsidR="00D952CF" w:rsidRPr="00A11451" w:rsidSect="00BC45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D6"/>
    <w:rsid w:val="00054F4C"/>
    <w:rsid w:val="000B7ED1"/>
    <w:rsid w:val="000C1306"/>
    <w:rsid w:val="000E5955"/>
    <w:rsid w:val="001866BD"/>
    <w:rsid w:val="001E29A2"/>
    <w:rsid w:val="00230FD9"/>
    <w:rsid w:val="00311E57"/>
    <w:rsid w:val="00365D46"/>
    <w:rsid w:val="003C3CCF"/>
    <w:rsid w:val="00416390"/>
    <w:rsid w:val="004302FF"/>
    <w:rsid w:val="00434672"/>
    <w:rsid w:val="0055633F"/>
    <w:rsid w:val="00594249"/>
    <w:rsid w:val="0060025E"/>
    <w:rsid w:val="006A1D35"/>
    <w:rsid w:val="00717E7B"/>
    <w:rsid w:val="007651F7"/>
    <w:rsid w:val="007B5BD0"/>
    <w:rsid w:val="007E0439"/>
    <w:rsid w:val="00822C4F"/>
    <w:rsid w:val="008A18AF"/>
    <w:rsid w:val="008C31D6"/>
    <w:rsid w:val="008F5ADA"/>
    <w:rsid w:val="00977FA3"/>
    <w:rsid w:val="009C1ABC"/>
    <w:rsid w:val="00A11451"/>
    <w:rsid w:val="00A30656"/>
    <w:rsid w:val="00A83F43"/>
    <w:rsid w:val="00A91A99"/>
    <w:rsid w:val="00B8147D"/>
    <w:rsid w:val="00BC4572"/>
    <w:rsid w:val="00C0372D"/>
    <w:rsid w:val="00CC2F46"/>
    <w:rsid w:val="00D41F9D"/>
    <w:rsid w:val="00D63ED3"/>
    <w:rsid w:val="00D952CF"/>
    <w:rsid w:val="00E76EC0"/>
    <w:rsid w:val="00ED2E6D"/>
    <w:rsid w:val="00F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37B4-0EA8-4AE9-97A3-D8A99A7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2020-04-02T09:50:00Z</dcterms:created>
  <dcterms:modified xsi:type="dcterms:W3CDTF">2020-04-24T10:16:00Z</dcterms:modified>
</cp:coreProperties>
</file>