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03" w:rsidRPr="008E5703" w:rsidRDefault="008E5703" w:rsidP="008E5703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54"/>
          <w:lang w:eastAsia="ru-RU"/>
        </w:rPr>
      </w:pPr>
      <w:r w:rsidRPr="008E5703">
        <w:rPr>
          <w:rFonts w:ascii="Times New Roman" w:eastAsia="Times New Roman" w:hAnsi="Times New Roman" w:cs="Times New Roman"/>
          <w:color w:val="333333"/>
          <w:kern w:val="36"/>
          <w:sz w:val="40"/>
          <w:szCs w:val="54"/>
          <w:lang w:eastAsia="ru-RU"/>
        </w:rPr>
        <w:t>Горячая линия ГИА 2022-2023</w:t>
      </w:r>
    </w:p>
    <w:p w:rsidR="008E5703" w:rsidRPr="008E5703" w:rsidRDefault="008E5703" w:rsidP="008E5703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E5703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 </w:t>
      </w:r>
    </w:p>
    <w:tbl>
      <w:tblPr>
        <w:tblW w:w="10207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843"/>
        <w:gridCol w:w="2373"/>
        <w:gridCol w:w="1596"/>
      </w:tblGrid>
      <w:tr w:rsidR="008E5703" w:rsidRPr="008E5703" w:rsidTr="008E570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703" w:rsidRPr="008E5703" w:rsidRDefault="008E5703" w:rsidP="008E57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 (в соответствии с Уставом)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703" w:rsidRPr="008E5703" w:rsidRDefault="008E5703" w:rsidP="008E57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«Горячей линии»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703" w:rsidRPr="008E5703" w:rsidRDefault="008E5703" w:rsidP="008E57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телефона</w:t>
            </w:r>
          </w:p>
          <w:p w:rsidR="008E5703" w:rsidRPr="008E5703" w:rsidRDefault="008E5703" w:rsidP="008E57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703" w:rsidRPr="008E5703" w:rsidRDefault="008E5703" w:rsidP="008E57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ОО, информирующий по вопросам проведения ГИА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703" w:rsidRPr="008E5703" w:rsidRDefault="008E5703" w:rsidP="008E57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5703" w:rsidRPr="008E5703" w:rsidTr="008E5703"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703" w:rsidRPr="008E5703" w:rsidRDefault="008E5703" w:rsidP="008E57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Отрадовская</w:t>
            </w:r>
            <w:proofErr w:type="spellEnd"/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Азовского района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703" w:rsidRPr="008E5703" w:rsidRDefault="008E5703" w:rsidP="008E57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8(863)429-77-58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703" w:rsidRPr="008E5703" w:rsidRDefault="008E5703" w:rsidP="008E57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</w:t>
            </w:r>
          </w:p>
          <w:p w:rsidR="008E5703" w:rsidRPr="008E5703" w:rsidRDefault="008E5703" w:rsidP="008E57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8.00..до 17.00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703" w:rsidRPr="008E5703" w:rsidRDefault="008E5703" w:rsidP="008E57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otradovka807@mail.ru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703" w:rsidRPr="008E5703" w:rsidRDefault="008E5703" w:rsidP="008E57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Часнык</w:t>
            </w:r>
            <w:proofErr w:type="spellEnd"/>
            <w:r w:rsidRPr="008E5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</w:tr>
    </w:tbl>
    <w:p w:rsidR="00DF2D41" w:rsidRDefault="00DF2D41">
      <w:bookmarkStart w:id="0" w:name="_GoBack"/>
      <w:bookmarkEnd w:id="0"/>
    </w:p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42"/>
    <w:rsid w:val="000B5942"/>
    <w:rsid w:val="008E5703"/>
    <w:rsid w:val="00B10ED5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Игрок</dc:creator>
  <cp:keywords/>
  <dc:description/>
  <cp:lastModifiedBy>Игрок</cp:lastModifiedBy>
  <cp:revision>2</cp:revision>
  <dcterms:created xsi:type="dcterms:W3CDTF">2022-11-30T11:24:00Z</dcterms:created>
  <dcterms:modified xsi:type="dcterms:W3CDTF">2022-11-30T11:25:00Z</dcterms:modified>
</cp:coreProperties>
</file>