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E34A" w14:textId="063CA9B4" w:rsidR="00AA4D6C" w:rsidRPr="00AA4D6C" w:rsidRDefault="00AA4D6C" w:rsidP="00A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A4D6C">
        <w:rPr>
          <w:rFonts w:ascii="Times New Roman" w:eastAsia="Calibri" w:hAnsi="Times New Roman" w:cs="Times New Roman"/>
          <w:b/>
          <w:sz w:val="28"/>
          <w:szCs w:val="24"/>
        </w:rPr>
        <w:t>Аннотаци</w:t>
      </w:r>
      <w:r w:rsidR="00971069"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Pr="00AA4D6C">
        <w:rPr>
          <w:rFonts w:ascii="Times New Roman" w:eastAsia="Calibri" w:hAnsi="Times New Roman" w:cs="Times New Roman"/>
          <w:b/>
          <w:sz w:val="28"/>
          <w:szCs w:val="24"/>
        </w:rPr>
        <w:t xml:space="preserve"> к рабочим программам </w:t>
      </w:r>
    </w:p>
    <w:p w14:paraId="3FF843C2" w14:textId="77777777" w:rsidR="00AA4D6C" w:rsidRPr="00AA4D6C" w:rsidRDefault="00AA4D6C" w:rsidP="00A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A4D6C">
        <w:rPr>
          <w:rFonts w:ascii="Times New Roman" w:eastAsia="Calibri" w:hAnsi="Times New Roman" w:cs="Times New Roman"/>
          <w:b/>
          <w:sz w:val="28"/>
          <w:szCs w:val="24"/>
        </w:rPr>
        <w:t>по курсу внеурочной деятельности</w:t>
      </w:r>
    </w:p>
    <w:p w14:paraId="324C33F5" w14:textId="4E85E0AE" w:rsidR="00AA4D6C" w:rsidRPr="00AA4D6C" w:rsidRDefault="00AA4D6C" w:rsidP="00A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A4D6C">
        <w:rPr>
          <w:rFonts w:ascii="Times New Roman" w:eastAsia="Calibri" w:hAnsi="Times New Roman" w:cs="Times New Roman"/>
          <w:b/>
          <w:sz w:val="28"/>
          <w:szCs w:val="24"/>
        </w:rPr>
        <w:t>на 20</w:t>
      </w:r>
      <w:r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A63F0D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AA4D6C">
        <w:rPr>
          <w:rFonts w:ascii="Times New Roman" w:eastAsia="Calibri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A63F0D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AA4D6C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14:paraId="3072069C" w14:textId="2164C296" w:rsidR="00AA4D6C" w:rsidRPr="00AA4D6C" w:rsidRDefault="00A63F0D" w:rsidP="00A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AA4D6C" w:rsidRPr="00AA4D6C">
        <w:rPr>
          <w:rFonts w:ascii="Times New Roman" w:eastAsia="Calibri" w:hAnsi="Times New Roman" w:cs="Times New Roman"/>
          <w:b/>
          <w:sz w:val="28"/>
          <w:szCs w:val="24"/>
        </w:rPr>
        <w:t xml:space="preserve"> класс</w:t>
      </w:r>
    </w:p>
    <w:p w14:paraId="217468E3" w14:textId="77777777" w:rsidR="00AA4D6C" w:rsidRPr="00AA4D6C" w:rsidRDefault="00AA4D6C" w:rsidP="00AA4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380"/>
        <w:gridCol w:w="6569"/>
      </w:tblGrid>
      <w:tr w:rsidR="00AA4D6C" w:rsidRPr="00AA4D6C" w14:paraId="016E8B7F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A9E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642F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F2C" w14:textId="66C143F3" w:rsidR="00AA4D6C" w:rsidRPr="00AA4D6C" w:rsidRDefault="003F7E99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профессии</w:t>
            </w:r>
          </w:p>
        </w:tc>
      </w:tr>
      <w:tr w:rsidR="00AA4D6C" w:rsidRPr="00AA4D6C" w14:paraId="5E83BFF2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38D1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DD1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945" w14:textId="1557B797" w:rsidR="00AA4D6C" w:rsidRPr="00AA4D6C" w:rsidRDefault="00A63F0D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D6C" w:rsidRPr="00AA4D6C" w14:paraId="6EF30F09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132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5C9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3C25" w14:textId="505991B7" w:rsidR="00AA4D6C" w:rsidRPr="00AA4D6C" w:rsidRDefault="003F7E99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A4D6C" w:rsidRPr="00AA4D6C" w14:paraId="33DC549C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C3ED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5E72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254A" w14:textId="59C5C69E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20</w:t>
            </w:r>
            <w:r w:rsidR="00770684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2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>-20</w:t>
            </w:r>
            <w:r w:rsidR="00770684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3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A4D6C" w:rsidRPr="00AA4D6C" w14:paraId="06321CD1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BE83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7942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3D38" w14:textId="2816D27B" w:rsidR="000C49DF" w:rsidRPr="000C49DF" w:rsidRDefault="000C49DF" w:rsidP="000C49DF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 курса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      </w:r>
          </w:p>
          <w:p w14:paraId="3B026B14" w14:textId="77777777" w:rsidR="000C49DF" w:rsidRPr="000C49DF" w:rsidRDefault="000C49DF" w:rsidP="000C49DF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9DF"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профориентационной работы:</w:t>
            </w:r>
          </w:p>
          <w:p w14:paraId="66D2C105" w14:textId="77777777" w:rsidR="000C49DF" w:rsidRPr="000C49DF" w:rsidRDefault="000C49DF" w:rsidP="000C49DF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актуализация представлений о профессии среди младших школьников,</w:t>
            </w:r>
          </w:p>
          <w:p w14:paraId="49134210" w14:textId="19BC158A" w:rsidR="000C49DF" w:rsidRPr="000C49DF" w:rsidRDefault="000C49DF" w:rsidP="000C49DF">
            <w:pPr>
              <w:spacing w:line="339" w:lineRule="atLeast"/>
              <w:ind w:left="-147" w:firstLine="8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элементарных знаний о профессиях через игру.</w:t>
            </w:r>
          </w:p>
          <w:p w14:paraId="02DA3443" w14:textId="77777777" w:rsidR="000C49DF" w:rsidRPr="000C49DF" w:rsidRDefault="000C49DF" w:rsidP="000C49DF">
            <w:pPr>
              <w:spacing w:line="339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49D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Задачи:</w:t>
            </w:r>
          </w:p>
          <w:p w14:paraId="081396A8" w14:textId="404C34B7" w:rsidR="000C49DF" w:rsidRPr="000C49DF" w:rsidRDefault="000C49DF" w:rsidP="000C49DF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Wingdings" w:eastAsia="Times New Roman" w:hAnsi="Wingdings"/>
                <w:sz w:val="24"/>
                <w:szCs w:val="24"/>
                <w:bdr w:val="none" w:sz="0" w:space="0" w:color="auto" w:frame="1"/>
                <w:lang w:eastAsia="ru-RU"/>
              </w:rPr>
              <w:t>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с широким спектром профессий, особенностями разных профессий;</w:t>
            </w:r>
          </w:p>
          <w:p w14:paraId="728753DE" w14:textId="73DEFA00" w:rsidR="000C49DF" w:rsidRPr="000C49DF" w:rsidRDefault="000C49DF" w:rsidP="000C49DF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Wingdings" w:eastAsia="Times New Roman" w:hAnsi="Wingdings"/>
                <w:sz w:val="24"/>
                <w:szCs w:val="24"/>
                <w:bdr w:val="none" w:sz="0" w:space="0" w:color="auto" w:frame="1"/>
                <w:lang w:eastAsia="ru-RU"/>
              </w:rPr>
              <w:t>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выявить наклонности, необходимые для реализации себя в выбранной в будущем профессии;</w:t>
            </w:r>
          </w:p>
          <w:p w14:paraId="4CA95C41" w14:textId="60540F6E" w:rsidR="000C49DF" w:rsidRPr="000C49DF" w:rsidRDefault="000C49DF" w:rsidP="000C49DF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Wingdings" w:eastAsia="Times New Roman" w:hAnsi="Wingdings"/>
                <w:sz w:val="24"/>
                <w:szCs w:val="24"/>
                <w:bdr w:val="none" w:sz="0" w:space="0" w:color="auto" w:frame="1"/>
                <w:lang w:eastAsia="ru-RU"/>
              </w:rPr>
              <w:t>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способствовать формированию уважительного отношения к людям разных профессий и результатам их труда;</w:t>
            </w:r>
          </w:p>
          <w:p w14:paraId="18451AD5" w14:textId="25F639CD" w:rsidR="000C49DF" w:rsidRPr="000C49DF" w:rsidRDefault="000C49DF" w:rsidP="000C49DF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Wingdings" w:eastAsia="Times New Roman" w:hAnsi="Wingdings"/>
                <w:sz w:val="24"/>
                <w:szCs w:val="24"/>
                <w:bdr w:val="none" w:sz="0" w:space="0" w:color="auto" w:frame="1"/>
                <w:lang w:eastAsia="ru-RU"/>
              </w:rPr>
              <w:t>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интеллектуальных и творческих возможностей ребёнка;</w:t>
            </w:r>
          </w:p>
          <w:p w14:paraId="2E232277" w14:textId="3B6DA606" w:rsidR="000C49DF" w:rsidRPr="000C49DF" w:rsidRDefault="000C49DF" w:rsidP="000C49DF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Wingdings" w:eastAsia="Times New Roman" w:hAnsi="Wingdings"/>
                <w:sz w:val="24"/>
                <w:szCs w:val="24"/>
                <w:bdr w:val="none" w:sz="0" w:space="0" w:color="auto" w:frame="1"/>
                <w:lang w:eastAsia="ru-RU"/>
              </w:rPr>
              <w:t>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способствовать формированию нравственных качеств: доброты, взаимовыручки, внимательности, справедливости и т.д.;</w:t>
            </w:r>
          </w:p>
          <w:p w14:paraId="36E83B27" w14:textId="32AE2CC2" w:rsidR="00AA4D6C" w:rsidRPr="000C49DF" w:rsidRDefault="000C49DF" w:rsidP="000C49DF">
            <w:pPr>
              <w:spacing w:line="339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9DF">
              <w:rPr>
                <w:rFonts w:ascii="Wingdings" w:eastAsia="Times New Roman" w:hAnsi="Wingdings"/>
                <w:sz w:val="24"/>
                <w:szCs w:val="24"/>
                <w:bdr w:val="none" w:sz="0" w:space="0" w:color="auto" w:frame="1"/>
                <w:lang w:eastAsia="ru-RU"/>
              </w:rPr>
              <w:t></w:t>
            </w:r>
            <w:r w:rsidRPr="000C49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способствовать формированию навыков здорового и безопасного образа жизни.</w:t>
            </w:r>
          </w:p>
        </w:tc>
      </w:tr>
      <w:tr w:rsidR="00AA4D6C" w:rsidRPr="00AA4D6C" w14:paraId="02CAF202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22A4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C791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D1BC" w14:textId="77777777" w:rsidR="00E1776F" w:rsidRPr="00F32AD4" w:rsidRDefault="00266FE1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работы хороши (2 ч.).</w:t>
            </w:r>
          </w:p>
          <w:p w14:paraId="7A64782D" w14:textId="19F035CD" w:rsidR="00266FE1" w:rsidRPr="00F32AD4" w:rsidRDefault="00266FE1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Кому что нужно (</w:t>
            </w:r>
            <w:r w:rsidR="00B33B6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ч.).</w:t>
            </w:r>
          </w:p>
          <w:p w14:paraId="62544CE8" w14:textId="26BE7E51" w:rsidR="00266FE1" w:rsidRPr="00F32AD4" w:rsidRDefault="00266FE1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 строители (2</w:t>
            </w:r>
            <w:r w:rsidR="00F32AD4"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ч.).</w:t>
            </w:r>
          </w:p>
          <w:p w14:paraId="620B04CF" w14:textId="2B2F1C7A" w:rsidR="00F32AD4" w:rsidRPr="00F32AD4" w:rsidRDefault="00F32AD4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Магазин (</w:t>
            </w:r>
            <w:r w:rsidR="00B33B6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ч.). </w:t>
            </w:r>
          </w:p>
          <w:p w14:paraId="50B817A3" w14:textId="1FCC6DFA" w:rsidR="00F32AD4" w:rsidRPr="00F32AD4" w:rsidRDefault="00F32AD4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Аптека (2 ч.). </w:t>
            </w:r>
          </w:p>
          <w:p w14:paraId="5C0E74BC" w14:textId="74A9591C" w:rsidR="00F32AD4" w:rsidRPr="00F32AD4" w:rsidRDefault="00F32AD4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Больница (2 ч.).</w:t>
            </w:r>
          </w:p>
          <w:p w14:paraId="28718B58" w14:textId="77777777" w:rsidR="00F32AD4" w:rsidRPr="00F32AD4" w:rsidRDefault="00F32AD4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бывают профессии (2 ч.).</w:t>
            </w:r>
          </w:p>
          <w:p w14:paraId="26651AB2" w14:textId="1DF80B6E" w:rsidR="00F32AD4" w:rsidRPr="00F32AD4" w:rsidRDefault="00F32AD4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С.Михалков</w:t>
            </w:r>
            <w:proofErr w:type="spellEnd"/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«Дядя Степа-милиционер» (5 ч.). </w:t>
            </w:r>
          </w:p>
          <w:p w14:paraId="2B8DA271" w14:textId="05F4B609" w:rsidR="00F32AD4" w:rsidRPr="00F32AD4" w:rsidRDefault="00F32AD4" w:rsidP="00AA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В.Маяковский</w:t>
            </w:r>
            <w:proofErr w:type="spellEnd"/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«Кем быть?»</w:t>
            </w:r>
            <w:r w:rsidR="00B33B6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(2 ч)</w:t>
            </w:r>
          </w:p>
          <w:p w14:paraId="0A08B23A" w14:textId="608117D9" w:rsidR="00F32AD4" w:rsidRPr="00F32AD4" w:rsidRDefault="00F32AD4" w:rsidP="00F32AD4">
            <w:pPr>
              <w:spacing w:line="339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К.Чуковский</w:t>
            </w:r>
            <w:proofErr w:type="spellEnd"/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«Доктор Айболит» (2 ч.)</w:t>
            </w:r>
          </w:p>
          <w:p w14:paraId="647E952A" w14:textId="3AC9885C" w:rsidR="00F32AD4" w:rsidRPr="00F32AD4" w:rsidRDefault="00F32AD4" w:rsidP="00F32AD4">
            <w:pPr>
              <w:spacing w:line="339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за цветами. (2 ч.).</w:t>
            </w:r>
          </w:p>
          <w:p w14:paraId="3BCEACE0" w14:textId="508288DE" w:rsidR="00F32AD4" w:rsidRPr="00F32AD4" w:rsidRDefault="00F32AD4" w:rsidP="00F32AD4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32AD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 «Повар» (4 ч.).</w:t>
            </w:r>
          </w:p>
        </w:tc>
      </w:tr>
      <w:tr w:rsidR="00AA4D6C" w:rsidRPr="00AA4D6C" w14:paraId="734DD11B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808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250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EBE0" w14:textId="758F8DA2" w:rsidR="00AA4D6C" w:rsidRPr="00776DC1" w:rsidRDefault="00776DC1" w:rsidP="00776DC1">
            <w:pPr>
              <w:spacing w:line="33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6DC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программа курса для начальной школы (1-4 классы) «Играем в профессии» адаптирована на основании комплексной программы профориентационной работы для начальной школы «Тропинка в профессию», автор </w:t>
            </w:r>
            <w:proofErr w:type="spellStart"/>
            <w:r w:rsidRPr="00776DC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Бачкина</w:t>
            </w:r>
            <w:proofErr w:type="spellEnd"/>
            <w:r w:rsidRPr="00776DC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Николаевна, учитель начальных классов.</w:t>
            </w:r>
          </w:p>
        </w:tc>
      </w:tr>
      <w:tr w:rsidR="00AA4D6C" w:rsidRPr="00AA4D6C" w14:paraId="57ECC054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E5C2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FB26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912" w14:textId="2E207347" w:rsidR="00AA4D6C" w:rsidRPr="00AA4D6C" w:rsidRDefault="00A430A2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край родной</w:t>
            </w:r>
          </w:p>
        </w:tc>
      </w:tr>
      <w:tr w:rsidR="00AA4D6C" w:rsidRPr="00AA4D6C" w14:paraId="42406EB9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39B9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3490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7A8" w14:textId="569DF0C1" w:rsidR="00AA4D6C" w:rsidRPr="00AA4D6C" w:rsidRDefault="00A63F0D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D6C" w:rsidRPr="00AA4D6C" w14:paraId="21BEA943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8F1E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88F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8471" w14:textId="129B9D8F" w:rsidR="00AA4D6C" w:rsidRPr="00AA4D6C" w:rsidRDefault="00A430A2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4D6C" w:rsidRPr="00AA4D6C" w14:paraId="10EFD62A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2A63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08A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F6EF" w14:textId="4E226E21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20</w:t>
            </w:r>
            <w:r w:rsidR="00B231B1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2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>-20</w:t>
            </w:r>
            <w:r w:rsidR="00B231B1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3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A4D6C" w:rsidRPr="00AA4D6C" w14:paraId="4C6186A6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CA99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90C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7BC1" w14:textId="77777777" w:rsidR="00A430A2" w:rsidRPr="00A430A2" w:rsidRDefault="00A430A2" w:rsidP="00A430A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Основной </w:t>
            </w:r>
            <w:r w:rsidRPr="00A430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целью</w:t>
            </w: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курса  является</w:t>
            </w:r>
            <w:proofErr w:type="gramEnd"/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      </w:r>
            <w:r w:rsidRPr="00A430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задачи</w:t>
            </w: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изучения родного края:</w:t>
            </w:r>
          </w:p>
          <w:p w14:paraId="44B63BC8" w14:textId="77777777" w:rsidR="00A430A2" w:rsidRPr="00A430A2" w:rsidRDefault="00A430A2" w:rsidP="00A430A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Образовательные</w:t>
            </w: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1. Пробуждение интереса к малой Родине </w:t>
            </w:r>
            <w:proofErr w:type="gramStart"/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 формирование</w:t>
            </w:r>
            <w:proofErr w:type="gramEnd"/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пропедевтических знаний о природных и социальных объектах и явлениях Донского края;   </w:t>
            </w:r>
          </w:p>
          <w:p w14:paraId="1E2048FE" w14:textId="77777777" w:rsidR="00A430A2" w:rsidRPr="00A430A2" w:rsidRDefault="00A430A2" w:rsidP="00A430A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14:paraId="579CE9E0" w14:textId="77777777" w:rsidR="00A430A2" w:rsidRPr="00A430A2" w:rsidRDefault="00A430A2" w:rsidP="00A430A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Воспитательные: </w:t>
            </w: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14:paraId="39C519A8" w14:textId="77777777" w:rsidR="00A430A2" w:rsidRPr="00A430A2" w:rsidRDefault="00A430A2" w:rsidP="00A430A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14:paraId="59760F5B" w14:textId="77777777" w:rsidR="00A430A2" w:rsidRPr="00A430A2" w:rsidRDefault="00A430A2" w:rsidP="00A430A2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Развивающие: </w:t>
            </w:r>
            <w:r w:rsidRPr="00A430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14:paraId="2AB71306" w14:textId="4612CDBF" w:rsidR="00AA4D6C" w:rsidRPr="00A430A2" w:rsidRDefault="00AA4D6C" w:rsidP="008E57A2">
            <w:pPr>
              <w:widowControl w:val="0"/>
              <w:suppressAutoHyphens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A4D6C" w:rsidRPr="00AA4D6C" w14:paraId="5CECF800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745B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B009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C4FE" w14:textId="77777777" w:rsidR="00A430A2" w:rsidRPr="00A430A2" w:rsidRDefault="007C5121" w:rsidP="00A430A2">
            <w:pPr>
              <w:pStyle w:val="a4"/>
              <w:spacing w:before="12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C512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A430A2"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Введение (1ч)</w:t>
            </w:r>
          </w:p>
          <w:p w14:paraId="69AF8D2A" w14:textId="5C0FDE7C" w:rsidR="00A430A2" w:rsidRPr="00A430A2" w:rsidRDefault="00A430A2" w:rsidP="00A430A2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Я и окружающий мир (2ч</w:t>
            </w:r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14:paraId="775A1E7A" w14:textId="77777777" w:rsidR="00A430A2" w:rsidRPr="00A430A2" w:rsidRDefault="00A430A2" w:rsidP="00A430A2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Природа Донского края (25ч)</w:t>
            </w:r>
          </w:p>
          <w:p w14:paraId="53D2E6CC" w14:textId="1FF80E61" w:rsidR="007C5121" w:rsidRPr="00A430A2" w:rsidRDefault="00A430A2" w:rsidP="00A430A2">
            <w:pPr>
              <w:suppressAutoHyphens/>
              <w:spacing w:before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Человек и природа (4ч)</w:t>
            </w:r>
          </w:p>
        </w:tc>
      </w:tr>
      <w:tr w:rsidR="00AA4D6C" w:rsidRPr="00AA4D6C" w14:paraId="29E7437E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F451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7282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E4B4" w14:textId="77777777" w:rsidR="00A430A2" w:rsidRPr="00A430A2" w:rsidRDefault="00A430A2" w:rsidP="00A430A2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Рабочая программа курса разработана на основе примерной программы, рекомендованной Министерством образования </w:t>
            </w:r>
            <w:proofErr w:type="gram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РФ  в</w:t>
            </w:r>
            <w:proofErr w:type="gram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соответствии с требованиями Федерального компонента Государственного стандарта начального общего образования второго поколения, авторы</w:t>
            </w:r>
          </w:p>
          <w:p w14:paraId="73739E4F" w14:textId="77777777" w:rsidR="00A430A2" w:rsidRPr="00A430A2" w:rsidRDefault="00A430A2" w:rsidP="00A430A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канд.пед</w:t>
            </w:r>
            <w:proofErr w:type="gram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.наук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Е.Ю.Сухаревская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М.Н.Бакрева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И.Ю.Величко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М.М.Вюнникова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Е.А.Добреля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Е.А.Зыбина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О.А.Каклюгина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Л.В.Козорезова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Е.А.Никуличева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Т.Г.Степанова</w:t>
            </w:r>
            <w:proofErr w:type="spellEnd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Pr="00A430A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А.Г.Ткаченко</w:t>
            </w:r>
            <w:proofErr w:type="spellEnd"/>
            <w:r w:rsidRPr="00A430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5B9CD013" w14:textId="6416D1FC" w:rsidR="00AA4D6C" w:rsidRPr="00AA4D6C" w:rsidRDefault="00AA4D6C" w:rsidP="00EF6913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AA4D6C" w:rsidRPr="00AA4D6C" w14:paraId="2B04A782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0367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5CF6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1B56" w14:textId="4D42976C" w:rsidR="00AA4D6C" w:rsidRPr="00AA4D6C" w:rsidRDefault="00F26813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</w:tr>
      <w:tr w:rsidR="00AA4D6C" w:rsidRPr="00AA4D6C" w14:paraId="127DE7C5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E3F7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6E59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0A4C" w14:textId="1EA85AB2" w:rsidR="00AA4D6C" w:rsidRPr="00AA4D6C" w:rsidRDefault="00A63F0D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D6C" w:rsidRPr="00AA4D6C" w14:paraId="2D9C798C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2219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F09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375C" w14:textId="50A2D15B" w:rsidR="00AA4D6C" w:rsidRPr="00AA4D6C" w:rsidRDefault="007C309F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A4D6C" w:rsidRPr="00AA4D6C" w14:paraId="62E23D96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C161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980F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78D" w14:textId="52BF916C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20</w:t>
            </w:r>
            <w:r w:rsidR="00B231B1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2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>-20</w:t>
            </w:r>
            <w:r w:rsidR="00A63F0D">
              <w:rPr>
                <w:rFonts w:ascii="Times New Roman" w:hAnsi="Times New Roman"/>
                <w:sz w:val="24"/>
                <w:szCs w:val="24"/>
              </w:rPr>
              <w:t>23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A4D6C" w:rsidRPr="00AA4D6C" w14:paraId="34014354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CE1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211A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8DE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b/>
                <w:sz w:val="24"/>
                <w:szCs w:val="24"/>
              </w:rPr>
              <w:t>Цель курса:</w:t>
            </w:r>
            <w:r w:rsidRPr="007C309F">
              <w:rPr>
                <w:rFonts w:ascii="Times New Roman" w:hAnsi="Times New Roman"/>
                <w:sz w:val="24"/>
                <w:szCs w:val="24"/>
              </w:rPr>
      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      </w:r>
            <w:r w:rsidRPr="007C309F">
              <w:rPr>
                <w:rFonts w:ascii="Times New Roman" w:hAnsi="Times New Roman"/>
                <w:b/>
                <w:sz w:val="24"/>
                <w:szCs w:val="24"/>
              </w:rPr>
              <w:t>Задачи курса:</w:t>
            </w:r>
            <w:r w:rsidRPr="007C3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039733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1. Воспитывать любовь и уважение к своей семье, своему народу, малой Родине, общности граждан нашей страны, России. </w:t>
            </w:r>
          </w:p>
          <w:p w14:paraId="67CC3E3D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      </w:r>
          </w:p>
          <w:p w14:paraId="217CABA3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3. Формировать лидерские качества и умение работать в команде. </w:t>
            </w:r>
          </w:p>
          <w:p w14:paraId="46D16142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4. Развивать творческие способности и эстетический вкус. </w:t>
            </w:r>
          </w:p>
          <w:p w14:paraId="698D0108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5. Воспитывать ценностное отношение к здоровому образу жизни, прививать интерес к физической культуре. </w:t>
            </w:r>
          </w:p>
          <w:p w14:paraId="616D8ADD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6. Воспитывать уважение к труду, людям труда. Формировать значимость и потребность в безвозмездной деятельности ради других людей. </w:t>
            </w:r>
          </w:p>
          <w:p w14:paraId="42751CE6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7. Содействовать воспитанию экологической культуры и ответственного отношения к окружающему миру. </w:t>
            </w:r>
          </w:p>
          <w:p w14:paraId="21E26A84" w14:textId="77777777" w:rsidR="007C309F" w:rsidRPr="007C309F" w:rsidRDefault="007C309F" w:rsidP="007C3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9F">
              <w:rPr>
                <w:rFonts w:ascii="Times New Roman" w:hAnsi="Times New Roman"/>
                <w:sz w:val="24"/>
                <w:szCs w:val="24"/>
              </w:rPr>
              <w:t xml:space="preserve">8. Формировать ценностное отношение к знаниям через интеллектуальную, поисковую и исследовательскую деятельность. </w:t>
            </w:r>
          </w:p>
          <w:p w14:paraId="776D37C4" w14:textId="1A3ACCEE" w:rsidR="00AA4D6C" w:rsidRPr="007C309F" w:rsidRDefault="00AA4D6C" w:rsidP="00D853B0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WenQuanYi Micro Hei" w:hAnsi="Times New Roman"/>
                <w:bCs/>
                <w:i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4D6C" w:rsidRPr="00AA4D6C" w14:paraId="4F406A64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15D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A13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AF88" w14:textId="77777777" w:rsidR="00AA4D6C" w:rsidRPr="007C309F" w:rsidRDefault="007C309F" w:rsidP="00852931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«Орлёнок – Эрудит»</w:t>
            </w:r>
          </w:p>
          <w:p w14:paraId="416FD90F" w14:textId="77777777" w:rsidR="007C309F" w:rsidRPr="007C309F" w:rsidRDefault="007C309F" w:rsidP="00852931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«Орлёнок – Доброволец»</w:t>
            </w:r>
          </w:p>
          <w:p w14:paraId="5FBF0377" w14:textId="77777777" w:rsidR="007C309F" w:rsidRPr="007C309F" w:rsidRDefault="007C309F" w:rsidP="00852931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«Орлёнок – Мастер»</w:t>
            </w:r>
          </w:p>
          <w:p w14:paraId="392745D4" w14:textId="77777777" w:rsidR="007C309F" w:rsidRPr="007C309F" w:rsidRDefault="007C309F" w:rsidP="00852931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«Орлёнок – Спортсмен»</w:t>
            </w:r>
          </w:p>
          <w:p w14:paraId="121C16CE" w14:textId="77777777" w:rsidR="007C309F" w:rsidRPr="007C309F" w:rsidRDefault="007C309F" w:rsidP="00852931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«Орлёнок – Хранитель исторической памяти»</w:t>
            </w:r>
          </w:p>
          <w:p w14:paraId="4F771E5B" w14:textId="77777777" w:rsidR="007C309F" w:rsidRPr="007C309F" w:rsidRDefault="007C309F" w:rsidP="00852931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«Орлёнок – Эколог»</w:t>
            </w:r>
          </w:p>
          <w:p w14:paraId="05307D20" w14:textId="77777777" w:rsidR="007C309F" w:rsidRPr="007C309F" w:rsidRDefault="007C309F" w:rsidP="00852931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«Орлёнок – Лидер»</w:t>
            </w:r>
          </w:p>
          <w:p w14:paraId="1477B3FB" w14:textId="708AEB0F" w:rsidR="007C309F" w:rsidRPr="00AA4D6C" w:rsidRDefault="007C309F" w:rsidP="0085293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309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 w:bidi="ru-RU"/>
              </w:rPr>
              <w:t>Подведение итогов участия в Программе в текущем учебном году</w:t>
            </w:r>
          </w:p>
        </w:tc>
      </w:tr>
      <w:tr w:rsidR="00AA4D6C" w:rsidRPr="00AA4D6C" w14:paraId="1C51D8D6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5FBB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8E3A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10DD" w14:textId="767E4290" w:rsidR="00AA4D6C" w:rsidRPr="00DE6D16" w:rsidRDefault="00DE6D16" w:rsidP="00054C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WenQuanYi Micro Hei" w:hAnsi="Times New Roman"/>
                <w:kern w:val="2"/>
                <w:sz w:val="24"/>
                <w:szCs w:val="24"/>
                <w:lang w:eastAsia="zh-CN" w:bidi="hi-IN"/>
              </w:rPr>
            </w:pPr>
            <w:r w:rsidRPr="00DE6D1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Всероссийская Программа развития социальной активности обучающихся начальных классов «Орлята России»</w:t>
            </w:r>
          </w:p>
        </w:tc>
      </w:tr>
      <w:tr w:rsidR="00AA4D6C" w:rsidRPr="00AA4D6C" w14:paraId="00B92C30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4876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8B9D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172" w14:textId="34E77B62" w:rsidR="00AA4D6C" w:rsidRPr="00AA4D6C" w:rsidRDefault="0018155F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 в 1 классе</w:t>
            </w:r>
          </w:p>
        </w:tc>
      </w:tr>
      <w:tr w:rsidR="00AA4D6C" w:rsidRPr="00AA4D6C" w14:paraId="72B9710C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E2A3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5FB6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758C" w14:textId="1E1E85C8" w:rsidR="00AA4D6C" w:rsidRPr="00AA4D6C" w:rsidRDefault="00A63F0D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D6C" w:rsidRPr="00AA4D6C" w14:paraId="0DD3ED58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4E2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DEC0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64FC" w14:textId="287563BB" w:rsidR="00AA4D6C" w:rsidRPr="00AA4D6C" w:rsidRDefault="00F308A5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4D6C" w:rsidRPr="00AA4D6C" w14:paraId="706DC7BE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FBA0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482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5F96" w14:textId="562D50DF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20</w:t>
            </w:r>
            <w:r w:rsidR="00B231B1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2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>-20</w:t>
            </w:r>
            <w:r w:rsidR="00B231B1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3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A4D6C" w:rsidRPr="00AA4D6C" w14:paraId="5A8EB897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C473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5680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BF65" w14:textId="77777777" w:rsidR="0018155F" w:rsidRPr="0018155F" w:rsidRDefault="0018155F" w:rsidP="001815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курса:</w:t>
            </w: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  <w:p w14:paraId="10BF3F9D" w14:textId="77777777" w:rsidR="0018155F" w:rsidRPr="0018155F" w:rsidRDefault="0018155F" w:rsidP="001815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Pr="00181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Основными задачи:</w:t>
            </w:r>
          </w:p>
          <w:p w14:paraId="13F82D2D" w14:textId="77777777" w:rsidR="0018155F" w:rsidRPr="0018155F" w:rsidRDefault="0018155F" w:rsidP="001815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 активной</w:t>
            </w:r>
            <w:proofErr w:type="gramEnd"/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гражданской позиции, духовно-нравственное  и патриотическое воспитание на основе  национальных ценностей;</w:t>
            </w:r>
          </w:p>
          <w:p w14:paraId="32E9C13C" w14:textId="77777777" w:rsidR="0018155F" w:rsidRPr="0018155F" w:rsidRDefault="0018155F" w:rsidP="001815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совершенствование навыков общения со сверстниками и коммуникативных умений;</w:t>
            </w:r>
          </w:p>
          <w:p w14:paraId="4CA6E2E1" w14:textId="77777777" w:rsidR="0018155F" w:rsidRPr="0018155F" w:rsidRDefault="0018155F" w:rsidP="001815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повышение общей культуры обучающихся, углубление их интереса к изучению и сохранению истории и культуры родного края, России;</w:t>
            </w:r>
          </w:p>
          <w:p w14:paraId="395AA18A" w14:textId="77777777" w:rsidR="0018155F" w:rsidRPr="0018155F" w:rsidRDefault="0018155F" w:rsidP="001815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14:paraId="64F3EFC4" w14:textId="77777777" w:rsidR="0018155F" w:rsidRPr="0018155F" w:rsidRDefault="0018155F" w:rsidP="001815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формирование культуры поведения в информационной среде.</w:t>
            </w:r>
          </w:p>
          <w:p w14:paraId="699D81F0" w14:textId="23846EC7" w:rsidR="00AA4D6C" w:rsidRPr="0018155F" w:rsidRDefault="00AA4D6C" w:rsidP="00A63F0D">
            <w:pPr>
              <w:widowControl w:val="0"/>
              <w:shd w:val="clear" w:color="auto" w:fill="FFFFFF"/>
              <w:tabs>
                <w:tab w:val="left" w:pos="511"/>
              </w:tabs>
              <w:suppressAutoHyphens/>
              <w:jc w:val="both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4D6C" w:rsidRPr="00AA4D6C" w14:paraId="5B2A66EE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1FB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ADF3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1D87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 знаний</w:t>
            </w:r>
            <w:proofErr w:type="gramEnd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3D9C3C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 – Россия</w:t>
            </w:r>
          </w:p>
          <w:p w14:paraId="449F7B9E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165- лет со </w:t>
            </w:r>
            <w:proofErr w:type="gramStart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 рождения</w:t>
            </w:r>
            <w:proofErr w:type="gramEnd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К.Э.  Циолковского</w:t>
            </w:r>
          </w:p>
          <w:p w14:paraId="355643BA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музыки</w:t>
            </w:r>
          </w:p>
          <w:p w14:paraId="4970FC8E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пожилого человека</w:t>
            </w:r>
          </w:p>
          <w:p w14:paraId="0E95A017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учителя </w:t>
            </w:r>
          </w:p>
          <w:p w14:paraId="1D2B574B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отца</w:t>
            </w:r>
          </w:p>
          <w:p w14:paraId="22C08FEC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14:paraId="505E02A3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14:paraId="41980001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разные, мы вместе</w:t>
            </w:r>
          </w:p>
          <w:p w14:paraId="7F450991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  <w:p w14:paraId="168CEC66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Символы России</w:t>
            </w:r>
          </w:p>
          <w:p w14:paraId="0AB71E31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Волонтеры</w:t>
            </w:r>
          </w:p>
          <w:p w14:paraId="2E0DEB49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  <w:p w14:paraId="67080CCF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</w:t>
            </w:r>
          </w:p>
          <w:p w14:paraId="3AE0515E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Нового года. Семейные праздники и мечты</w:t>
            </w:r>
          </w:p>
          <w:p w14:paraId="4A9E59C4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Рождество</w:t>
            </w:r>
          </w:p>
          <w:p w14:paraId="37E68D25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снятия  блокады</w:t>
            </w:r>
            <w:proofErr w:type="gramEnd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Ленинграда</w:t>
            </w:r>
          </w:p>
          <w:p w14:paraId="22C18F39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 лет со </w:t>
            </w:r>
            <w:proofErr w:type="gramStart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  рождения</w:t>
            </w:r>
            <w:proofErr w:type="gramEnd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К.С. Станиславского</w:t>
            </w:r>
          </w:p>
          <w:p w14:paraId="76A03BD2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науки</w:t>
            </w:r>
          </w:p>
          <w:p w14:paraId="7C23D761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</w:t>
            </w:r>
          </w:p>
          <w:p w14:paraId="060A9A41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14:paraId="5FCC6662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  <w:p w14:paraId="3F80B556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советского писателя и поэта, автора слов гимнов РФ и СССР </w:t>
            </w:r>
          </w:p>
          <w:p w14:paraId="47B9881F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Михалкова</w:t>
            </w:r>
          </w:p>
          <w:p w14:paraId="33A7EBF9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14:paraId="4C1479B6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театра</w:t>
            </w:r>
          </w:p>
          <w:p w14:paraId="488E152E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космонавтики. Мы – первые </w:t>
            </w:r>
          </w:p>
          <w:p w14:paraId="0DCF6C4B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о геноциде советского народа нацистами и их пособниками</w:t>
            </w:r>
          </w:p>
          <w:p w14:paraId="697A1FE8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  <w:p w14:paraId="0D26FCFF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Труда</w:t>
            </w:r>
          </w:p>
          <w:p w14:paraId="2BC483D3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Победы. Бессмертный полк</w:t>
            </w:r>
          </w:p>
          <w:p w14:paraId="2D02108B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  <w:p w14:paraId="2266C1ED" w14:textId="6754873B" w:rsidR="00AA4D6C" w:rsidRPr="00F308A5" w:rsidRDefault="00F308A5" w:rsidP="00F308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страна возможностей</w:t>
            </w:r>
            <w:r w:rsidRPr="00F3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4D6C" w:rsidRPr="00AA4D6C" w14:paraId="11B89D1E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9D65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D281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8387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данного учебного курса внеурочной деятельности разработана в соответствии с требованиями:</w:t>
            </w:r>
          </w:p>
          <w:p w14:paraId="1F8FD000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  <w:t>Федерального закона от 29.12.2012 № 273 «Об образовании в Российской Федерации»;</w:t>
            </w:r>
          </w:p>
          <w:p w14:paraId="6B2B5083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Приказа </w:t>
            </w:r>
            <w:proofErr w:type="spellStart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31.05.2021 № 286 «Об утверждении федерального государственного образовательного стандарта начального общего образования»;</w:t>
            </w:r>
          </w:p>
          <w:p w14:paraId="77BC9A7D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      </w:r>
            <w:proofErr w:type="spellStart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15.04.2022 № СК-295/06;</w:t>
            </w:r>
          </w:p>
          <w:p w14:paraId="197F92A4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      </w:r>
          </w:p>
          <w:p w14:paraId="4E296057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      </w:r>
          </w:p>
          <w:p w14:paraId="2461BD61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СанПиН 1.2.3685-21;</w:t>
            </w:r>
          </w:p>
          <w:p w14:paraId="54AAE88F" w14:textId="77777777" w:rsidR="00F308A5" w:rsidRPr="00F308A5" w:rsidRDefault="00F308A5" w:rsidP="00F308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 образовательной программы </w:t>
            </w:r>
          </w:p>
          <w:p w14:paraId="71457C25" w14:textId="3CBEFBF0" w:rsidR="00AA4D6C" w:rsidRPr="00F308A5" w:rsidRDefault="00AA4D6C" w:rsidP="00A63F0D">
            <w:pPr>
              <w:widowControl w:val="0"/>
              <w:suppressAutoHyphens/>
              <w:jc w:val="both"/>
              <w:rPr>
                <w:rFonts w:ascii="Times New Roman" w:eastAsia="WenQuanYi Micro Hei" w:hAnsi="Times New Roman" w:cs="Lohit Hindi"/>
                <w:spacing w:val="-2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A4D6C" w:rsidRPr="00AA4D6C" w14:paraId="000EA916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3D2B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A071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F8C7" w14:textId="2CA5B21D" w:rsidR="00AA4D6C" w:rsidRPr="00F308A5" w:rsidRDefault="002F5EF9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AA4D6C" w:rsidRPr="00AA4D6C" w14:paraId="0BC790B7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6CB6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30B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94B3" w14:textId="73679E90" w:rsidR="00AA4D6C" w:rsidRPr="00AA4D6C" w:rsidRDefault="00A63F0D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D6C" w:rsidRPr="00AA4D6C" w14:paraId="585668C4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6F5C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DCB5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061D" w14:textId="2AA8AA52" w:rsidR="00AA4D6C" w:rsidRPr="00AA4D6C" w:rsidRDefault="002F5EF9" w:rsidP="00AA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A4D6C" w:rsidRPr="00AA4D6C" w14:paraId="21FDD667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0611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6C00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342F" w14:textId="7144E0BB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20</w:t>
            </w:r>
            <w:r w:rsidR="00B231B1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2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>-20</w:t>
            </w:r>
            <w:r w:rsidR="00B231B1">
              <w:rPr>
                <w:rFonts w:ascii="Times New Roman" w:hAnsi="Times New Roman"/>
                <w:sz w:val="24"/>
                <w:szCs w:val="24"/>
              </w:rPr>
              <w:t>2</w:t>
            </w:r>
            <w:r w:rsidR="00A63F0D">
              <w:rPr>
                <w:rFonts w:ascii="Times New Roman" w:hAnsi="Times New Roman"/>
                <w:sz w:val="24"/>
                <w:szCs w:val="24"/>
              </w:rPr>
              <w:t>3</w:t>
            </w:r>
            <w:r w:rsidRPr="00AA4D6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A4D6C" w:rsidRPr="00AA4D6C" w14:paraId="5AD1B7F4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F37A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62CA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212D" w14:textId="2FBD3B6A" w:rsidR="00AA4D6C" w:rsidRPr="00905EC3" w:rsidRDefault="002F5EF9" w:rsidP="00905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F9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программы:</w:t>
            </w:r>
            <w:r w:rsidRPr="002F5EF9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функциональной грамотности. </w:t>
            </w:r>
          </w:p>
        </w:tc>
      </w:tr>
      <w:tr w:rsidR="00AA4D6C" w:rsidRPr="00AA4D6C" w14:paraId="727B49B3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E81A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0CD3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1002" w14:textId="77777777" w:rsidR="00CA09DB" w:rsidRDefault="00905EC3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905EC3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  <w:p w14:paraId="22440B2B" w14:textId="77777777" w:rsidR="00905EC3" w:rsidRDefault="00905EC3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905EC3"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  <w:p w14:paraId="37051E57" w14:textId="77777777" w:rsidR="00905EC3" w:rsidRDefault="00905EC3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905EC3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14:paraId="37CA99CE" w14:textId="45D45DF3" w:rsidR="00905EC3" w:rsidRPr="00AA4D6C" w:rsidRDefault="00905EC3" w:rsidP="00AA4D6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5EC3">
              <w:rPr>
                <w:rFonts w:ascii="Times New Roman" w:hAnsi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AA4D6C" w:rsidRPr="00AA4D6C" w14:paraId="138ACA38" w14:textId="77777777" w:rsidTr="00767B33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5E5F" w14:textId="77777777" w:rsidR="00AA4D6C" w:rsidRPr="00AA4D6C" w:rsidRDefault="00AA4D6C" w:rsidP="00AA4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5693" w14:textId="77777777" w:rsidR="00AA4D6C" w:rsidRPr="00AA4D6C" w:rsidRDefault="00AA4D6C" w:rsidP="00AA4D6C">
            <w:pPr>
              <w:rPr>
                <w:rFonts w:ascii="Times New Roman" w:hAnsi="Times New Roman"/>
                <w:sz w:val="24"/>
                <w:szCs w:val="24"/>
              </w:rPr>
            </w:pPr>
            <w:r w:rsidRPr="00AA4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141E" w14:textId="77777777" w:rsidR="002F5EF9" w:rsidRPr="002F5EF9" w:rsidRDefault="002F5EF9" w:rsidP="002F5E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F9">
              <w:rPr>
                <w:rFonts w:ascii="Times New Roman" w:hAnsi="Times New Roman"/>
                <w:sz w:val="24"/>
                <w:szCs w:val="24"/>
              </w:rPr>
              <w:t xml:space="preserve">Программа «Функциональная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 </w:t>
            </w:r>
          </w:p>
          <w:p w14:paraId="065C0725" w14:textId="228DA6AB" w:rsidR="00AA4D6C" w:rsidRPr="00AA4D6C" w:rsidRDefault="00AA4D6C" w:rsidP="00767B33">
            <w:pPr>
              <w:keepLine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9E7760" w14:textId="77777777" w:rsidR="00645DD2" w:rsidRDefault="00645DD2"/>
    <w:sectPr w:rsidR="006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2079"/>
    <w:multiLevelType w:val="multilevel"/>
    <w:tmpl w:val="8BD60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6" w15:restartNumberingAfterBreak="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1042458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385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859781">
    <w:abstractNumId w:val="1"/>
  </w:num>
  <w:num w:numId="4" w16cid:durableId="1822118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70932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4577596">
    <w:abstractNumId w:val="3"/>
  </w:num>
  <w:num w:numId="7" w16cid:durableId="11809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CD"/>
    <w:rsid w:val="00024259"/>
    <w:rsid w:val="00054C9B"/>
    <w:rsid w:val="000C49DF"/>
    <w:rsid w:val="00114386"/>
    <w:rsid w:val="0018155F"/>
    <w:rsid w:val="00197D83"/>
    <w:rsid w:val="00266FE1"/>
    <w:rsid w:val="00270B0E"/>
    <w:rsid w:val="002F5EF9"/>
    <w:rsid w:val="003F7E99"/>
    <w:rsid w:val="005610CD"/>
    <w:rsid w:val="00626B24"/>
    <w:rsid w:val="00645DD2"/>
    <w:rsid w:val="006C37AA"/>
    <w:rsid w:val="00767B33"/>
    <w:rsid w:val="00770684"/>
    <w:rsid w:val="00776DC1"/>
    <w:rsid w:val="007C309F"/>
    <w:rsid w:val="007C5121"/>
    <w:rsid w:val="00852931"/>
    <w:rsid w:val="008E57A2"/>
    <w:rsid w:val="00905EC3"/>
    <w:rsid w:val="00971069"/>
    <w:rsid w:val="009A5029"/>
    <w:rsid w:val="00A430A2"/>
    <w:rsid w:val="00A63F0D"/>
    <w:rsid w:val="00AA4D6C"/>
    <w:rsid w:val="00B231B1"/>
    <w:rsid w:val="00B27111"/>
    <w:rsid w:val="00B33B6E"/>
    <w:rsid w:val="00CA09DB"/>
    <w:rsid w:val="00D853B0"/>
    <w:rsid w:val="00DC4EBE"/>
    <w:rsid w:val="00DE6D16"/>
    <w:rsid w:val="00E1776F"/>
    <w:rsid w:val="00E948BE"/>
    <w:rsid w:val="00EB7C56"/>
    <w:rsid w:val="00EF6913"/>
    <w:rsid w:val="00F26813"/>
    <w:rsid w:val="00F308A5"/>
    <w:rsid w:val="00F32AD4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3BB0"/>
  <w15:chartTrackingRefBased/>
  <w15:docId w15:val="{C39C4B55-A901-4C10-90EB-31A721BD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A430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2022-08-26T10:42:00Z</dcterms:created>
  <dcterms:modified xsi:type="dcterms:W3CDTF">2022-08-26T12:07:00Z</dcterms:modified>
</cp:coreProperties>
</file>