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02" w:rsidRDefault="000D1B02" w:rsidP="000D1B02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F81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0D1B02" w:rsidRDefault="000D1B02" w:rsidP="000D1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1A33">
        <w:rPr>
          <w:rFonts w:ascii="Times New Roman" w:eastAsia="Times New Roman" w:hAnsi="Times New Roman" w:cs="Times New Roman"/>
          <w:sz w:val="24"/>
          <w:szCs w:val="24"/>
          <w:lang w:eastAsia="ru-RU"/>
        </w:rPr>
        <w:t>22 .03.2021г</w:t>
      </w:r>
    </w:p>
    <w:p w:rsidR="000D1B02" w:rsidRPr="001432C3" w:rsidRDefault="000D1B02" w:rsidP="000D1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методического объединения учителей естественно-математического цикла МБОУ Отрадовская СОШ </w:t>
      </w:r>
    </w:p>
    <w:p w:rsidR="000D1B02" w:rsidRPr="001432C3" w:rsidRDefault="000D1B02" w:rsidP="000D1B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C3">
        <w:rPr>
          <w:rFonts w:ascii="Times New Roman" w:hAnsi="Times New Roman" w:cs="Times New Roman"/>
          <w:sz w:val="24"/>
          <w:szCs w:val="24"/>
        </w:rPr>
        <w:t>1. Косивченко Ю.И. – учитель географии, биологии  руководитель МО</w:t>
      </w:r>
    </w:p>
    <w:p w:rsidR="000D1B02" w:rsidRPr="001432C3" w:rsidRDefault="000D1B02" w:rsidP="000D1B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C3">
        <w:rPr>
          <w:rFonts w:ascii="Times New Roman" w:hAnsi="Times New Roman" w:cs="Times New Roman"/>
          <w:sz w:val="24"/>
          <w:szCs w:val="24"/>
        </w:rPr>
        <w:t>2. Смолянская И.В. учитель  математики, химии</w:t>
      </w:r>
    </w:p>
    <w:p w:rsidR="000D1B02" w:rsidRPr="001432C3" w:rsidRDefault="000D1B02" w:rsidP="000D1B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C3">
        <w:rPr>
          <w:rFonts w:ascii="Times New Roman" w:hAnsi="Times New Roman" w:cs="Times New Roman"/>
          <w:sz w:val="24"/>
          <w:szCs w:val="24"/>
        </w:rPr>
        <w:t>3. Ядренцева О.В. – учитель математики, физики и информатики</w:t>
      </w:r>
    </w:p>
    <w:p w:rsidR="000D1B02" w:rsidRPr="001432C3" w:rsidRDefault="000D1B02" w:rsidP="0045682E">
      <w:pPr>
        <w:spacing w:before="3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32C3">
        <w:rPr>
          <w:rFonts w:ascii="Times New Roman" w:eastAsia="Calibri" w:hAnsi="Times New Roman" w:cs="Times New Roman"/>
          <w:bCs/>
          <w:sz w:val="24"/>
          <w:szCs w:val="24"/>
        </w:rPr>
        <w:t>План заседания:</w:t>
      </w:r>
    </w:p>
    <w:p w:rsidR="000D1B02" w:rsidRPr="001432C3" w:rsidRDefault="000D1B02" w:rsidP="000D1B02">
      <w:pPr>
        <w:spacing w:before="3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1.Анализ результатов обученности учащихся за </w:t>
      </w:r>
      <w:r w:rsidR="00F0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четверть </w:t>
      </w:r>
      <w:r w:rsidRPr="0014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 естественно – математического цикла. Анализ выполнения учебных программ, обязательного минимума содержания образования за </w:t>
      </w:r>
      <w:r w:rsidR="00F0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прошедший период</w:t>
      </w:r>
      <w:r w:rsidRPr="0014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D1B02" w:rsidRPr="001432C3" w:rsidRDefault="000D1B02" w:rsidP="000D1B0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2C3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14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Обсуждение результатов тестирования и подготовки выпускников к ОГЭ за </w:t>
      </w:r>
      <w:r w:rsidR="00F81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четверть 2020-2021</w:t>
      </w:r>
      <w:r w:rsidRPr="0014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 (члены МО)</w:t>
      </w:r>
    </w:p>
    <w:p w:rsidR="000D1B02" w:rsidRPr="001432C3" w:rsidRDefault="000D1B02" w:rsidP="00CD44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432C3" w:rsidRPr="0014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первому </w:t>
      </w:r>
      <w:r w:rsidRPr="0014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</w:t>
      </w:r>
      <w:proofErr w:type="gramStart"/>
      <w:r w:rsidRPr="00143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руководителя МО Косивченко Ю.И. Она сделала</w:t>
      </w:r>
      <w:proofErr w:type="gramEnd"/>
      <w:r w:rsidRPr="0014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</w:t>
      </w:r>
      <w:proofErr w:type="spellStart"/>
      <w:r w:rsidRPr="00143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4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F8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третью четверть </w:t>
      </w:r>
      <w:r w:rsidRPr="0014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 ЕМЦ.</w:t>
      </w:r>
      <w:r w:rsidR="00F8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 в 7</w:t>
      </w:r>
      <w:r w:rsidR="000960A5">
        <w:rPr>
          <w:rFonts w:ascii="Times New Roman" w:eastAsia="Times New Roman" w:hAnsi="Times New Roman" w:cs="Times New Roman"/>
          <w:sz w:val="24"/>
          <w:szCs w:val="24"/>
          <w:lang w:eastAsia="ru-RU"/>
        </w:rPr>
        <w:t>,8,9</w:t>
      </w:r>
      <w:r w:rsidR="00F8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процент качества вырос, по географии остался на прежнем уровне</w:t>
      </w:r>
      <w:r w:rsidR="0009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физике в 7 классе </w:t>
      </w:r>
      <w:r w:rsidR="00BA6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снизился</w:t>
      </w:r>
      <w:proofErr w:type="gramStart"/>
      <w:r w:rsidR="00BA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0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9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8-9 повысился, </w:t>
      </w:r>
      <w:r w:rsidR="004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960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</w:t>
      </w:r>
      <w:r w:rsidR="004568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 процент качества остался на том же уровне</w:t>
      </w:r>
      <w:r w:rsidR="0045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качества </w:t>
      </w:r>
      <w:r w:rsidRPr="00143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благодаря индивидуальным занятиям со слабоуспевающими учениками</w:t>
      </w:r>
      <w:r w:rsidR="00456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B02" w:rsidRPr="001432C3" w:rsidRDefault="00CD447A" w:rsidP="0045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программы выполняются в соответствии с </w:t>
      </w:r>
      <w:r w:rsidRPr="0014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14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</w:t>
      </w:r>
      <w:r w:rsidRPr="0014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образования</w:t>
      </w:r>
      <w:r w:rsidR="00C03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67D2" w:rsidRPr="006904E3" w:rsidRDefault="000D1B02" w:rsidP="00C034F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="001432C3" w:rsidRPr="0069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второму </w:t>
      </w:r>
      <w:r w:rsidRPr="0069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 </w:t>
      </w:r>
      <w:r w:rsidR="00BA67D2" w:rsidRPr="00690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Смолянскую И.В</w:t>
      </w:r>
      <w:r w:rsidR="00C034FA" w:rsidRPr="0069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результатам  пробного тестирования в 9 классе</w:t>
      </w:r>
      <w:r w:rsidR="00C034FA" w:rsidRPr="006904E3">
        <w:rPr>
          <w:rFonts w:ascii="Times New Roman" w:hAnsi="Times New Roman" w:cs="Times New Roman"/>
          <w:sz w:val="24"/>
          <w:szCs w:val="24"/>
        </w:rPr>
        <w:t>: два  учащи</w:t>
      </w:r>
      <w:r w:rsidR="0045682E" w:rsidRPr="006904E3">
        <w:rPr>
          <w:rFonts w:ascii="Times New Roman" w:hAnsi="Times New Roman" w:cs="Times New Roman"/>
          <w:sz w:val="24"/>
          <w:szCs w:val="24"/>
        </w:rPr>
        <w:t>х</w:t>
      </w:r>
      <w:r w:rsidR="00C034FA" w:rsidRPr="006904E3">
        <w:rPr>
          <w:rFonts w:ascii="Times New Roman" w:hAnsi="Times New Roman" w:cs="Times New Roman"/>
          <w:sz w:val="24"/>
          <w:szCs w:val="24"/>
        </w:rPr>
        <w:t xml:space="preserve">ся не набрали количество баллов необходимых для преодоления минимального порога в сдаче ОГЭ базовый уровень Анализ работ вскрыл </w:t>
      </w:r>
      <w:bookmarkStart w:id="0" w:name="_GoBack"/>
      <w:bookmarkEnd w:id="0"/>
      <w:r w:rsidR="00BA67D2" w:rsidRPr="006904E3">
        <w:rPr>
          <w:rFonts w:ascii="Times New Roman" w:hAnsi="Times New Roman" w:cs="Times New Roman"/>
          <w:color w:val="000000"/>
          <w:sz w:val="24"/>
          <w:szCs w:val="24"/>
        </w:rPr>
        <w:t>наличи</w:t>
      </w:r>
      <w:r w:rsidR="00C034FA" w:rsidRPr="006904E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A67D2" w:rsidRPr="006904E3">
        <w:rPr>
          <w:rFonts w:ascii="Times New Roman" w:hAnsi="Times New Roman" w:cs="Times New Roman"/>
          <w:color w:val="000000"/>
          <w:sz w:val="24"/>
          <w:szCs w:val="24"/>
        </w:rPr>
        <w:t xml:space="preserve"> проблемных зон в подготовке обучающихся: отсутствие навыков самоконтроля, проявляющееся в том, что обучающиеся невнимательно читают условие задания и в результате выполняют не то, что требовалось, не проверяют свой ответ, не оценивают его с точки зрения соответствия условию и здравому смыслу. Отсутствие самоконтроля мешает обучающимся успешно справляться с заданиями, требующими выполнения последовательности шагов, проверки условий, выбора оптимального варианта решения.</w:t>
      </w:r>
    </w:p>
    <w:p w:rsidR="00CD447A" w:rsidRPr="001432C3" w:rsidRDefault="00CD447A" w:rsidP="00CD447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1432C3" w:rsidRPr="001432C3" w:rsidRDefault="001432C3" w:rsidP="00CD447A">
      <w:pPr>
        <w:pStyle w:val="a4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над повышением качества образования, развивая творческие способности учащихся.</w:t>
      </w:r>
    </w:p>
    <w:p w:rsidR="001432C3" w:rsidRPr="001432C3" w:rsidRDefault="001432C3" w:rsidP="00CD447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C3">
        <w:rPr>
          <w:rFonts w:ascii="Times New Roman" w:hAnsi="Times New Roman" w:cs="Times New Roman"/>
          <w:sz w:val="24"/>
          <w:szCs w:val="24"/>
        </w:rPr>
        <w:t xml:space="preserve">при подготовке школьников к ОГЭ в 9 классе  учителям предметникам продолжать дополнительные занятия </w:t>
      </w:r>
      <w:r w:rsidR="0045682E">
        <w:rPr>
          <w:rFonts w:ascii="Times New Roman" w:hAnsi="Times New Roman" w:cs="Times New Roman"/>
          <w:sz w:val="24"/>
          <w:szCs w:val="24"/>
        </w:rPr>
        <w:t xml:space="preserve">по </w:t>
      </w:r>
      <w:r w:rsidR="0045682E" w:rsidRPr="001432C3">
        <w:rPr>
          <w:rFonts w:ascii="Times New Roman" w:hAnsi="Times New Roman" w:cs="Times New Roman"/>
          <w:sz w:val="24"/>
          <w:szCs w:val="24"/>
        </w:rPr>
        <w:t xml:space="preserve">ликвидации пробелов в знаниях </w:t>
      </w:r>
      <w:r w:rsidRPr="001432C3">
        <w:rPr>
          <w:rFonts w:ascii="Times New Roman" w:hAnsi="Times New Roman" w:cs="Times New Roman"/>
          <w:sz w:val="24"/>
          <w:szCs w:val="24"/>
        </w:rPr>
        <w:t>и консультации по предметам.</w:t>
      </w:r>
    </w:p>
    <w:p w:rsidR="001432C3" w:rsidRPr="001432C3" w:rsidRDefault="001432C3" w:rsidP="00CD447A">
      <w:pPr>
        <w:shd w:val="clear" w:color="auto" w:fill="FFFFFF"/>
        <w:spacing w:before="3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2C3" w:rsidRPr="001432C3" w:rsidRDefault="001432C3" w:rsidP="00CD447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432C3" w:rsidRPr="001432C3" w:rsidRDefault="001432C3" w:rsidP="00CD447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432C3" w:rsidRPr="001432C3" w:rsidRDefault="001432C3" w:rsidP="00CD447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B02" w:rsidRPr="001432C3" w:rsidRDefault="000D1B02" w:rsidP="00CD447A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B02" w:rsidRPr="001432C3" w:rsidRDefault="000D1B02" w:rsidP="00CD447A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2C3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МО ЕМЦ</w:t>
      </w:r>
      <w:r w:rsidRPr="001432C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432C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432C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Косивченко Ю.И.</w:t>
      </w:r>
    </w:p>
    <w:p w:rsidR="0052058F" w:rsidRPr="001432C3" w:rsidRDefault="0052058F" w:rsidP="00CD44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058F" w:rsidRPr="001432C3" w:rsidSect="004F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2324"/>
    <w:multiLevelType w:val="hybridMultilevel"/>
    <w:tmpl w:val="A6C2D4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B02"/>
    <w:rsid w:val="000960A5"/>
    <w:rsid w:val="000D1B02"/>
    <w:rsid w:val="001432C3"/>
    <w:rsid w:val="0045682E"/>
    <w:rsid w:val="004F7172"/>
    <w:rsid w:val="0052058F"/>
    <w:rsid w:val="006904E3"/>
    <w:rsid w:val="00BA67D2"/>
    <w:rsid w:val="00C034FA"/>
    <w:rsid w:val="00CD447A"/>
    <w:rsid w:val="00E64778"/>
    <w:rsid w:val="00EE1C2B"/>
    <w:rsid w:val="00F07C03"/>
    <w:rsid w:val="00F8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Отрадовская СОШ</dc:creator>
  <cp:lastModifiedBy>Игрок</cp:lastModifiedBy>
  <cp:revision>4</cp:revision>
  <dcterms:created xsi:type="dcterms:W3CDTF">2021-03-22T07:21:00Z</dcterms:created>
  <dcterms:modified xsi:type="dcterms:W3CDTF">2021-03-22T07:32:00Z</dcterms:modified>
</cp:coreProperties>
</file>