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03" w:rsidRDefault="006E2103" w:rsidP="000D35E0">
      <w:pPr>
        <w:tabs>
          <w:tab w:val="left" w:pos="5220"/>
        </w:tabs>
        <w:rPr>
          <w:rFonts w:ascii="Times New Roman" w:hAnsi="Times New Roman" w:cs="Times New Roman"/>
          <w:b/>
          <w:sz w:val="32"/>
        </w:rPr>
      </w:pPr>
    </w:p>
    <w:p w:rsidR="006E2103" w:rsidRDefault="006E2103" w:rsidP="000D35E0">
      <w:pPr>
        <w:tabs>
          <w:tab w:val="left" w:pos="5220"/>
        </w:tabs>
        <w:rPr>
          <w:rFonts w:ascii="Times New Roman" w:hAnsi="Times New Roman" w:cs="Times New Roman"/>
          <w:b/>
          <w:sz w:val="32"/>
        </w:rPr>
      </w:pPr>
    </w:p>
    <w:p w:rsidR="006E2103" w:rsidRDefault="006E2103" w:rsidP="000D35E0">
      <w:pPr>
        <w:tabs>
          <w:tab w:val="left" w:pos="5220"/>
        </w:tabs>
        <w:rPr>
          <w:rFonts w:ascii="Times New Roman" w:hAnsi="Times New Roman" w:cs="Times New Roman"/>
          <w:b/>
          <w:sz w:val="32"/>
        </w:rPr>
      </w:pPr>
    </w:p>
    <w:p w:rsidR="006E2103" w:rsidRPr="006E2103" w:rsidRDefault="006E2103" w:rsidP="006E21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210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E2103" w:rsidRPr="006E2103" w:rsidRDefault="006E2103" w:rsidP="006E21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2103">
        <w:rPr>
          <w:rFonts w:ascii="Times New Roman" w:hAnsi="Times New Roman" w:cs="Times New Roman"/>
          <w:b/>
          <w:sz w:val="24"/>
          <w:szCs w:val="24"/>
        </w:rPr>
        <w:t xml:space="preserve"> Кугейская средняя общеобразовательная школа Азовского района.</w:t>
      </w:r>
    </w:p>
    <w:p w:rsidR="006E2103" w:rsidRPr="006E2103" w:rsidRDefault="006E2103" w:rsidP="006E21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103" w:rsidRPr="006E2103" w:rsidRDefault="006E2103" w:rsidP="006E2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6E2103" w:rsidRPr="006E2103" w:rsidRDefault="006E2103" w:rsidP="006E2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03" w:rsidRPr="006E2103" w:rsidRDefault="006E2103" w:rsidP="006E2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03" w:rsidRPr="006E2103" w:rsidRDefault="006E2103" w:rsidP="006E2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03" w:rsidRPr="006E2103" w:rsidRDefault="006E2103" w:rsidP="006E2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E2103">
        <w:rPr>
          <w:rFonts w:ascii="Times New Roman" w:hAnsi="Times New Roman" w:cs="Times New Roman"/>
          <w:b/>
          <w:sz w:val="24"/>
          <w:szCs w:val="24"/>
        </w:rPr>
        <w:t xml:space="preserve">  «Утверждаю»</w:t>
      </w:r>
    </w:p>
    <w:p w:rsidR="006E2103" w:rsidRPr="006E2103" w:rsidRDefault="006E2103" w:rsidP="006E21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2103">
        <w:rPr>
          <w:rFonts w:ascii="Times New Roman" w:hAnsi="Times New Roman" w:cs="Times New Roman"/>
          <w:sz w:val="24"/>
          <w:szCs w:val="24"/>
        </w:rPr>
        <w:t>Директор МБОУ Кугейской СОШ</w:t>
      </w:r>
    </w:p>
    <w:p w:rsidR="006E2103" w:rsidRPr="006E2103" w:rsidRDefault="006E2103" w:rsidP="006E2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E2103">
        <w:rPr>
          <w:rFonts w:ascii="Times New Roman" w:hAnsi="Times New Roman" w:cs="Times New Roman"/>
          <w:sz w:val="24"/>
          <w:szCs w:val="24"/>
        </w:rPr>
        <w:t xml:space="preserve">  Приказ от ______№ ______</w:t>
      </w:r>
    </w:p>
    <w:p w:rsidR="006E2103" w:rsidRPr="006E2103" w:rsidRDefault="006E2103" w:rsidP="006E2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E2103">
        <w:rPr>
          <w:rFonts w:ascii="Times New Roman" w:hAnsi="Times New Roman" w:cs="Times New Roman"/>
          <w:sz w:val="24"/>
          <w:szCs w:val="24"/>
        </w:rPr>
        <w:t xml:space="preserve">  ___________Е.Е.Зинченко</w:t>
      </w:r>
    </w:p>
    <w:p w:rsidR="006E2103" w:rsidRPr="006E2103" w:rsidRDefault="006E2103" w:rsidP="006E2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103" w:rsidRPr="006E2103" w:rsidRDefault="006E2103" w:rsidP="006E2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103" w:rsidRPr="006E2103" w:rsidRDefault="006E2103" w:rsidP="006E2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03" w:rsidRPr="006E2103" w:rsidRDefault="006E2103" w:rsidP="006E2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03" w:rsidRPr="006E2103" w:rsidRDefault="006E2103" w:rsidP="006E2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03" w:rsidRPr="006E2103" w:rsidRDefault="006E2103" w:rsidP="006E2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03" w:rsidRPr="006E2103" w:rsidRDefault="006E2103" w:rsidP="006E2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0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E2103" w:rsidRPr="006E2103" w:rsidRDefault="006E2103" w:rsidP="006E2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03" w:rsidRPr="006E2103" w:rsidRDefault="006E2103" w:rsidP="006E2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103">
        <w:rPr>
          <w:rFonts w:ascii="Times New Roman" w:hAnsi="Times New Roman" w:cs="Times New Roman"/>
          <w:b/>
          <w:sz w:val="24"/>
          <w:szCs w:val="24"/>
        </w:rPr>
        <w:t>по учебному курсу</w:t>
      </w:r>
      <w:r w:rsidRPr="006E2103">
        <w:rPr>
          <w:rFonts w:ascii="Times New Roman" w:hAnsi="Times New Roman" w:cs="Times New Roman"/>
          <w:sz w:val="24"/>
          <w:szCs w:val="24"/>
        </w:rPr>
        <w:t xml:space="preserve"> «Иностранный язык. Английский»</w:t>
      </w:r>
    </w:p>
    <w:p w:rsidR="006E2103" w:rsidRPr="006E2103" w:rsidRDefault="006E2103" w:rsidP="006E2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103">
        <w:rPr>
          <w:rFonts w:ascii="Times New Roman" w:hAnsi="Times New Roman" w:cs="Times New Roman"/>
          <w:b/>
          <w:sz w:val="24"/>
          <w:szCs w:val="24"/>
        </w:rPr>
        <w:t>Уровень общего образования</w:t>
      </w:r>
      <w:r w:rsidRPr="006E2103">
        <w:rPr>
          <w:rFonts w:ascii="Times New Roman" w:hAnsi="Times New Roman" w:cs="Times New Roman"/>
          <w:sz w:val="24"/>
          <w:szCs w:val="24"/>
        </w:rPr>
        <w:t>: основное общее образование, 9 класс.</w:t>
      </w:r>
    </w:p>
    <w:p w:rsidR="006E2103" w:rsidRPr="006E2103" w:rsidRDefault="006E2103" w:rsidP="006E2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103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>: 99</w:t>
      </w:r>
      <w:r w:rsidRPr="006E2103">
        <w:rPr>
          <w:rFonts w:ascii="Times New Roman" w:hAnsi="Times New Roman" w:cs="Times New Roman"/>
          <w:sz w:val="24"/>
          <w:szCs w:val="24"/>
        </w:rPr>
        <w:t xml:space="preserve">   часов.</w:t>
      </w:r>
    </w:p>
    <w:p w:rsidR="006E2103" w:rsidRPr="006E2103" w:rsidRDefault="006E2103" w:rsidP="006E2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10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2103">
        <w:rPr>
          <w:rFonts w:ascii="Times New Roman" w:hAnsi="Times New Roman" w:cs="Times New Roman"/>
          <w:sz w:val="24"/>
          <w:szCs w:val="24"/>
        </w:rPr>
        <w:t xml:space="preserve"> Цховребова Ольга Александровна.</w:t>
      </w:r>
    </w:p>
    <w:p w:rsidR="006E2103" w:rsidRPr="006E2103" w:rsidRDefault="006E2103" w:rsidP="006E2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103">
        <w:rPr>
          <w:rFonts w:ascii="Times New Roman" w:hAnsi="Times New Roman" w:cs="Times New Roman"/>
          <w:b/>
          <w:sz w:val="24"/>
          <w:szCs w:val="24"/>
        </w:rPr>
        <w:t>Категория:</w:t>
      </w:r>
      <w:r w:rsidRPr="006E2103">
        <w:rPr>
          <w:rFonts w:ascii="Times New Roman" w:hAnsi="Times New Roman" w:cs="Times New Roman"/>
          <w:sz w:val="24"/>
          <w:szCs w:val="24"/>
        </w:rPr>
        <w:t xml:space="preserve"> </w:t>
      </w:r>
      <w:r w:rsidRPr="006E21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2103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6E2103" w:rsidRPr="006E2103" w:rsidRDefault="006E2103" w:rsidP="006E21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2103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Pr="006E2103">
        <w:rPr>
          <w:rFonts w:ascii="Times New Roman" w:hAnsi="Times New Roman" w:cs="Times New Roman"/>
          <w:sz w:val="24"/>
          <w:szCs w:val="24"/>
        </w:rPr>
        <w:t>2020-2021 учебный год.</w:t>
      </w:r>
    </w:p>
    <w:p w:rsidR="006E2103" w:rsidRPr="006E2103" w:rsidRDefault="006E2103" w:rsidP="006E2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103" w:rsidRPr="006E2103" w:rsidRDefault="006E2103" w:rsidP="006E21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103" w:rsidRPr="006E2103" w:rsidRDefault="006E2103" w:rsidP="006E21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103" w:rsidRPr="0039208D" w:rsidRDefault="006E2103" w:rsidP="006E2103">
      <w:pPr>
        <w:rPr>
          <w:b/>
          <w:sz w:val="72"/>
          <w:szCs w:val="72"/>
        </w:rPr>
      </w:pPr>
    </w:p>
    <w:p w:rsidR="006E2103" w:rsidRDefault="006E2103" w:rsidP="006E2103">
      <w:pPr>
        <w:rPr>
          <w:b/>
          <w:sz w:val="32"/>
          <w:szCs w:val="32"/>
        </w:rPr>
      </w:pPr>
    </w:p>
    <w:p w:rsidR="006E2103" w:rsidRDefault="006E2103" w:rsidP="006E2103">
      <w:pPr>
        <w:rPr>
          <w:b/>
          <w:sz w:val="32"/>
          <w:szCs w:val="32"/>
        </w:rPr>
      </w:pPr>
    </w:p>
    <w:p w:rsidR="006E2103" w:rsidRDefault="006E2103" w:rsidP="000D35E0">
      <w:pPr>
        <w:tabs>
          <w:tab w:val="left" w:pos="5220"/>
        </w:tabs>
        <w:rPr>
          <w:rFonts w:ascii="Times New Roman" w:hAnsi="Times New Roman" w:cs="Times New Roman"/>
          <w:b/>
          <w:sz w:val="32"/>
        </w:rPr>
      </w:pPr>
    </w:p>
    <w:p w:rsidR="006E2103" w:rsidRDefault="006E2103" w:rsidP="000D35E0">
      <w:pPr>
        <w:tabs>
          <w:tab w:val="left" w:pos="5220"/>
        </w:tabs>
        <w:rPr>
          <w:rFonts w:ascii="Times New Roman" w:hAnsi="Times New Roman" w:cs="Times New Roman"/>
          <w:b/>
          <w:sz w:val="32"/>
        </w:rPr>
      </w:pPr>
    </w:p>
    <w:p w:rsidR="00BA3B13" w:rsidRDefault="000D35E0" w:rsidP="000D35E0">
      <w:pPr>
        <w:tabs>
          <w:tab w:val="left" w:pos="522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lastRenderedPageBreak/>
        <w:t>1.</w:t>
      </w:r>
      <w:r w:rsidR="00BA3B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A3B13" w:rsidRDefault="00BA3B13" w:rsidP="00BA3B13">
      <w:pPr>
        <w:tabs>
          <w:tab w:val="left" w:pos="52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8 класса разработана на основе следующих нормативно-правовых документов:</w:t>
      </w:r>
    </w:p>
    <w:p w:rsidR="00FD519F" w:rsidRPr="005C0FDF" w:rsidRDefault="00FD519F" w:rsidP="00FD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FDF">
        <w:rPr>
          <w:rFonts w:ascii="Times New Roman" w:eastAsia="Calibri" w:hAnsi="Times New Roman" w:cs="Times New Roman"/>
          <w:sz w:val="24"/>
          <w:szCs w:val="24"/>
          <w:lang w:eastAsia="ru-RU"/>
        </w:rPr>
        <w:t>-ФЗ «Об образовании в Российской Федерации» от 1.09.2015 г.</w:t>
      </w:r>
    </w:p>
    <w:p w:rsidR="00FD519F" w:rsidRPr="005C0FDF" w:rsidRDefault="00FD519F" w:rsidP="00FD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F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основного общего образования (базовый уровень), </w:t>
      </w:r>
    </w:p>
    <w:p w:rsidR="00FD519F" w:rsidRDefault="00FD519F" w:rsidP="00FD5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86">
        <w:rPr>
          <w:rFonts w:ascii="Times New Roman" w:hAnsi="Times New Roman" w:cs="Times New Roman"/>
          <w:sz w:val="24"/>
          <w:szCs w:val="24"/>
        </w:rPr>
        <w:t>- авторской программы курса английского языка к УМК «</w:t>
      </w:r>
      <w:r w:rsidRPr="00E86B86">
        <w:rPr>
          <w:rFonts w:ascii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hAnsi="Times New Roman" w:cs="Times New Roman"/>
          <w:sz w:val="24"/>
          <w:szCs w:val="24"/>
        </w:rPr>
        <w:t>», 8</w:t>
      </w:r>
      <w:r w:rsidRPr="00E86B86">
        <w:rPr>
          <w:rFonts w:ascii="Times New Roman" w:hAnsi="Times New Roman" w:cs="Times New Roman"/>
          <w:sz w:val="24"/>
          <w:szCs w:val="24"/>
        </w:rPr>
        <w:t xml:space="preserve"> класс Вербицкой М.В. Прог</w:t>
      </w:r>
      <w:r>
        <w:rPr>
          <w:rFonts w:ascii="Times New Roman" w:hAnsi="Times New Roman" w:cs="Times New Roman"/>
          <w:sz w:val="24"/>
          <w:szCs w:val="24"/>
        </w:rPr>
        <w:t>рамма соотносится с федеральный</w:t>
      </w:r>
      <w:r w:rsidRPr="00E86B86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основного общего образования и реализует принцип непрерывного образования по английскому языку;</w:t>
      </w:r>
    </w:p>
    <w:p w:rsidR="00FD519F" w:rsidRPr="005C0FDF" w:rsidRDefault="00FD519F" w:rsidP="00FD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0F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Положения о порядке утверждения и структуре рабочих программ учебных курсов, предметов, дисциплин (модулей) педагогических работников МБОУ Кугейской СОШ</w:t>
      </w:r>
    </w:p>
    <w:p w:rsidR="00FD519F" w:rsidRPr="005C0FDF" w:rsidRDefault="00FD519F" w:rsidP="00FD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F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-Учебного плана МБОУ Кугейской СОШ 2020-2021 уч. года.</w:t>
      </w:r>
    </w:p>
    <w:p w:rsidR="00BA3B13" w:rsidRDefault="00BA3B13" w:rsidP="00FD5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иностранному языку в основной школе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3B13" w:rsidRDefault="00BA3B13" w:rsidP="00BA3B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развитие иноязычной коммуникативной компетенции в совокупности ее составляющих, а именно: </w:t>
      </w:r>
    </w:p>
    <w:p w:rsidR="00BA3B13" w:rsidRDefault="00BA3B13" w:rsidP="00BA3B13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области речевой компетенции: дальнейшее формирование коммуникативных умений в четырех основных видах речевой деятельности (говорении, аудировании, чтении, письме); </w:t>
      </w:r>
    </w:p>
    <w:p w:rsidR="00BA3B13" w:rsidRDefault="00BA3B13" w:rsidP="00BA3B13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области языковой компетенции: 1)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2) освоение знаний о языковых явлениях изучаемого языка, разных способах выражения мысли в родном и иностранном языках; - в области социокультурной/межкультурной компетенции: 1)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2) формирование умения представлять свою страну, ее культуру в условиях межкультурного общения; </w:t>
      </w:r>
    </w:p>
    <w:p w:rsidR="00BA3B13" w:rsidRDefault="00BA3B13" w:rsidP="00BA3B13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области компенсаторной компетенции: совершенствование умений выходить из положения в условиях дефицита языковых средств при получении и передаче информации;</w:t>
      </w:r>
    </w:p>
    <w:p w:rsidR="00BA3B13" w:rsidRDefault="00BA3B13" w:rsidP="00BA3B13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развитие учебно-познавательной компетенции, предполагающей: 1) дальнейшее развтитие общих и специальных учебных умений, универсальных способов деятельности; 2) ознакомление с доступными учащимся способами и приемами самостоятельного изучения языков и культур;</w:t>
      </w:r>
    </w:p>
    <w:p w:rsidR="00BA3B13" w:rsidRDefault="00BA3B13" w:rsidP="00BA3B13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развитие информационной компетенции, которое включает: 1) формирование умений сокращать, расширять устную и письменную информацию, создавать второй текст по аналогии, заполнять таблицы; 2) формирование умений организовывать, сохранять и передавать информацию с использованием новых информационных технологий; 3) развитие умения самостоятельно искать, анализировать и отбирать необходимую информацию; 4) развитие умения работать с разными источниками на иностранном языке: справочными материалами, словарями, интернет-ресурсами, литературой; </w:t>
      </w:r>
    </w:p>
    <w:p w:rsidR="00BA3B13" w:rsidRDefault="00BA3B13" w:rsidP="00BA3B13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развитие общекультурной компетенции посредством реализации воспитательного потенциала иностранного языка: 1) формирование общекультурной и этнической идентичности как составляющих гражданской идентичности личности; 2)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качеств гражданина, патриота; 3) развитие национального самосознания, лучшее осознание своей собственной культуры; 4) развитие стремления к овладению основами мировой культуры средствами иностранного языка; 5) развитие стремления к взаимопониманию между людьми разных сообществ, толерантного отношения к проявлениям иной культуры; </w:t>
      </w:r>
    </w:p>
    <w:p w:rsidR="00BA3B13" w:rsidRDefault="00BA3B13" w:rsidP="00BA3B13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развитие компетенции личностного самосовершенствования, направленной на: 1) формирование у обучающихся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2)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 </w:t>
      </w:r>
    </w:p>
    <w:p w:rsidR="00BA3B13" w:rsidRDefault="00BA3B13" w:rsidP="00BA3B13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A3B13" w:rsidRDefault="00BA3B13" w:rsidP="00BA3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A3B13" w:rsidRDefault="00BA3B13" w:rsidP="00BA3B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характеризуется:</w:t>
      </w:r>
    </w:p>
    <w:p w:rsidR="00BA3B13" w:rsidRDefault="00BA3B13" w:rsidP="00BA3B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межпредметностью (содержанием речи на иностранном языке могут быть све-</w:t>
      </w:r>
    </w:p>
    <w:p w:rsidR="00BA3B13" w:rsidRDefault="00BA3B13" w:rsidP="00BA3B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дения из разных областей знания, например, литературы, искусства, истории, географии, математики и др.);</w:t>
      </w:r>
    </w:p>
    <w:p w:rsidR="00BA3B13" w:rsidRDefault="00BA3B13" w:rsidP="00BA3B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многоуровневостью (с одной стороны необходимо овладение различными язы-</w:t>
      </w:r>
    </w:p>
    <w:p w:rsidR="00BA3B13" w:rsidRDefault="00BA3B13" w:rsidP="00BA3B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BA3B13" w:rsidRDefault="00BA3B13" w:rsidP="00BA3B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полифункциональностью (может выступать как цель обучения и как средство</w:t>
      </w:r>
    </w:p>
    <w:p w:rsidR="00BA3B13" w:rsidRDefault="00BA3B13" w:rsidP="00BA3B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приобретения сведений в самых различных областях знания).</w:t>
      </w:r>
    </w:p>
    <w:p w:rsidR="00BA3B13" w:rsidRDefault="00BA3B13" w:rsidP="00BA3B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</w:t>
      </w:r>
    </w:p>
    <w:p w:rsidR="00BA3B13" w:rsidRDefault="00BA3B13" w:rsidP="00BA3B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</w:t>
      </w:r>
    </w:p>
    <w:p w:rsidR="00BA3B13" w:rsidRDefault="00BA3B13" w:rsidP="00BA3B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4CC" w:rsidRDefault="00BA3B13" w:rsidP="00FC7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FC74CC" w:rsidRPr="00FC74CC" w:rsidRDefault="00BA3B13" w:rsidP="00FC7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часов в неделю – </w:t>
      </w:r>
      <w:r w:rsidR="00FC74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Количество </w:t>
      </w:r>
      <w:r w:rsidR="00FC74CC">
        <w:rPr>
          <w:rFonts w:ascii="Times New Roman" w:hAnsi="Times New Roman" w:cs="Times New Roman"/>
          <w:sz w:val="24"/>
          <w:szCs w:val="24"/>
        </w:rPr>
        <w:t>часов в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– 105 (</w:t>
      </w:r>
      <w:r w:rsidR="00FC74CC">
        <w:rPr>
          <w:rFonts w:ascii="Times New Roman" w:hAnsi="Times New Roman" w:cs="Times New Roman"/>
          <w:sz w:val="24"/>
          <w:szCs w:val="24"/>
        </w:rPr>
        <w:t>35 учебных</w:t>
      </w:r>
      <w:r>
        <w:rPr>
          <w:rFonts w:ascii="Times New Roman" w:hAnsi="Times New Roman" w:cs="Times New Roman"/>
          <w:sz w:val="24"/>
          <w:szCs w:val="24"/>
        </w:rPr>
        <w:t xml:space="preserve"> недели).</w:t>
      </w:r>
      <w:r w:rsidR="00FC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 проведено </w:t>
      </w:r>
      <w:r w:rsidR="006E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99 </w:t>
      </w:r>
      <w:r w:rsidR="009D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ч, </w:t>
      </w:r>
      <w:r w:rsidR="006E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 6 ч. выпали на праздничные дни. П</w:t>
      </w:r>
      <w:r w:rsidR="009D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r w:rsidR="00FC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выполнена за счёт уплотн</w:t>
      </w:r>
      <w:r w:rsidR="005C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</w:t>
      </w:r>
      <w:r w:rsidR="006E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рограммного материала</w:t>
      </w:r>
      <w:r w:rsidR="005C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FC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A3B13" w:rsidRDefault="00BA3B13" w:rsidP="00BA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B13" w:rsidRDefault="00BA3B13" w:rsidP="00BA3B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 «АНГЛИЙСКИЙ ЯЗЫК»</w:t>
      </w:r>
    </w:p>
    <w:p w:rsidR="00BA3B13" w:rsidRDefault="00BA3B13" w:rsidP="00BA3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3B13" w:rsidRDefault="00BA3B13" w:rsidP="00BA3B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Ценностные ориентиры содержания учебного предмета «Английский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…, мировое сообщество». Основным содержанием духовно-нравственного развития, воспитания и социализации являются базовые национальные ценности: патриотизм, социальная солидарность и толерантность,  гражданственность, семья, уважение к труду, ценность знания, родная природа, планета Земля, экологическое сознание, эстетическое и этическое развитие, многообразие культур и международное сотрудничество. </w:t>
      </w:r>
    </w:p>
    <w:p w:rsidR="00BA3B13" w:rsidRDefault="00BA3B13" w:rsidP="00BA3B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развитие школьников обеспечивается использованием детского фольклора, стихов и песенок, обсуждением тем, связанных с культурным наследием России, Великобритании и других стран мира.</w:t>
      </w:r>
    </w:p>
    <w:p w:rsidR="00BA3B13" w:rsidRDefault="00BA3B13" w:rsidP="00BA3B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существенным элементом культуры народа – носителя данного языка и средством  передачи ее другим, иностранный язык способствует формированию у школьников целостной картины мира.</w:t>
      </w:r>
    </w:p>
    <w:p w:rsidR="00BA3B13" w:rsidRDefault="00BA3B13" w:rsidP="00BA3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3B13" w:rsidRDefault="00BA3B13" w:rsidP="00BA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B13" w:rsidRDefault="00563963" w:rsidP="00BA3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A3B1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5"/>
        <w:tblW w:w="8154" w:type="dxa"/>
        <w:tblLook w:val="04A0" w:firstRow="1" w:lastRow="0" w:firstColumn="1" w:lastColumn="0" w:noHBand="0" w:noVBand="1"/>
      </w:tblPr>
      <w:tblGrid>
        <w:gridCol w:w="523"/>
        <w:gridCol w:w="3333"/>
        <w:gridCol w:w="4298"/>
      </w:tblGrid>
      <w:tr w:rsidR="00563963" w:rsidTr="00563963">
        <w:trPr>
          <w:trHeight w:val="5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тем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практических работ, направления проектной деятельности.</w:t>
            </w:r>
          </w:p>
        </w:tc>
      </w:tr>
      <w:tr w:rsidR="00563963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Default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Default="00563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63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Default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родной город». Проект.</w:t>
            </w:r>
          </w:p>
        </w:tc>
      </w:tr>
      <w:tr w:rsidR="00563963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Default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Default="00563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63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Default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вдохновения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Default="00563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63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Default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места лучше дома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дом». Проект.</w:t>
            </w:r>
          </w:p>
        </w:tc>
      </w:tr>
      <w:tr w:rsidR="00563963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Default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личный ресторан». Проект.</w:t>
            </w:r>
          </w:p>
        </w:tc>
      </w:tr>
      <w:tr w:rsidR="00563963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Default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 (страна) через 20 лет». Проект.</w:t>
            </w:r>
          </w:p>
        </w:tc>
      </w:tr>
      <w:tr w:rsidR="00563963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Default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Работа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Default="0056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63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Default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отношений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(не) идеальная семья, (но)…». Проект.</w:t>
            </w:r>
          </w:p>
        </w:tc>
      </w:tr>
      <w:tr w:rsidR="00563963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Default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Default="00563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Default="0056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B13" w:rsidRDefault="00BA3B13" w:rsidP="00BA3B13">
      <w:pPr>
        <w:rPr>
          <w:rFonts w:ascii="Times New Roman" w:hAnsi="Times New Roman" w:cs="Times New Roman"/>
          <w:sz w:val="24"/>
          <w:szCs w:val="24"/>
        </w:rPr>
      </w:pPr>
    </w:p>
    <w:p w:rsidR="00BA3B13" w:rsidRDefault="00563963" w:rsidP="00563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3.ПЛАНИРУЕМЫЕ</w:t>
      </w:r>
      <w:r w:rsidR="00BA3B1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«АНГЛИЙСКИЙ ЯЗЫК»</w:t>
      </w:r>
    </w:p>
    <w:p w:rsidR="00BA3B13" w:rsidRPr="00E913E8" w:rsidRDefault="00BA3B13" w:rsidP="00BA3B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13E8">
        <w:rPr>
          <w:rFonts w:ascii="Times New Roman" w:hAnsi="Times New Roman" w:cs="Times New Roman"/>
          <w:sz w:val="24"/>
          <w:szCs w:val="24"/>
        </w:rPr>
        <w:lastRenderedPageBreak/>
        <w:t>1.Результаты освоения учебного предмета</w:t>
      </w:r>
      <w:r w:rsidRPr="00E91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3E8">
        <w:rPr>
          <w:rFonts w:ascii="Times New Roman" w:hAnsi="Times New Roman" w:cs="Times New Roman"/>
          <w:sz w:val="24"/>
          <w:szCs w:val="24"/>
        </w:rPr>
        <w:t xml:space="preserve">к концу 8 класса: </w:t>
      </w:r>
    </w:p>
    <w:p w:rsidR="00BA3B13" w:rsidRPr="00E913E8" w:rsidRDefault="00BA3B13" w:rsidP="00BA3B1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13E8">
        <w:rPr>
          <w:rFonts w:ascii="Times New Roman" w:hAnsi="Times New Roman" w:cs="Times New Roman"/>
          <w:b/>
          <w:i/>
          <w:sz w:val="24"/>
          <w:szCs w:val="24"/>
          <w:u w:val="single"/>
        </w:rPr>
        <w:t>- личностные</w:t>
      </w:r>
    </w:p>
    <w:p w:rsidR="00BA3B13" w:rsidRPr="00E913E8" w:rsidRDefault="00BA3B13" w:rsidP="00BA3B13">
      <w:pPr>
        <w:pStyle w:val="Style8"/>
        <w:widowControl/>
        <w:tabs>
          <w:tab w:val="left" w:pos="624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  <w:r w:rsidRPr="00E913E8">
        <w:rPr>
          <w:rFonts w:ascii="Times New Roman" w:hAnsi="Times New Roman" w:cs="Times New Roman"/>
        </w:rPr>
        <w:t>У обучающегося  будут сформированы:</w:t>
      </w:r>
    </w:p>
    <w:p w:rsidR="00BA3B13" w:rsidRPr="00E913E8" w:rsidRDefault="00BA3B13" w:rsidP="00BA3B13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мотивация изучения иностранных языков и стремление к са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мосовершенствованию в образовательной области «Иностранный язык»;</w:t>
      </w:r>
    </w:p>
    <w:p w:rsidR="00BA3B13" w:rsidRPr="00E913E8" w:rsidRDefault="00BA3B13" w:rsidP="00BA3B13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BA3B13" w:rsidRPr="00E913E8" w:rsidRDefault="00BA3B13" w:rsidP="00BA3B13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коммуникативная компетенция в межкультурной и межэтни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ческой коммуникации;</w:t>
      </w:r>
    </w:p>
    <w:p w:rsidR="00BA3B13" w:rsidRPr="00E913E8" w:rsidRDefault="00BA3B13" w:rsidP="00BA3B13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такие качества, как воля, целеустремлённость, креативность, ини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циативность, эмпатия, трудолюбие, дисциплинированность;</w:t>
      </w:r>
    </w:p>
    <w:p w:rsidR="00BA3B13" w:rsidRPr="00E913E8" w:rsidRDefault="00BA3B13" w:rsidP="00BA3B13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общекультурная и этническая идентичность как составляю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щих гражданской идентичности личности;</w:t>
      </w:r>
    </w:p>
    <w:p w:rsidR="00BA3B13" w:rsidRPr="00E913E8" w:rsidRDefault="00BA3B13" w:rsidP="00BA3B13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ей страны и мира;</w:t>
      </w:r>
    </w:p>
    <w:p w:rsidR="00BA3B13" w:rsidRPr="00E913E8" w:rsidRDefault="00BA3B13" w:rsidP="00BA3B13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A3B13" w:rsidRPr="00E913E8" w:rsidRDefault="00BA3B13" w:rsidP="00BA3B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A3B13" w:rsidRPr="00E913E8" w:rsidRDefault="00BA3B13" w:rsidP="00BA3B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13E8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BA3B13" w:rsidRPr="00E913E8" w:rsidRDefault="00BA3B13" w:rsidP="00BA3B1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rPr>
          <w:rFonts w:eastAsiaTheme="minorHAnsi"/>
          <w:lang w:eastAsia="en-US"/>
        </w:rPr>
      </w:pPr>
      <w:r w:rsidRPr="00E913E8">
        <w:rPr>
          <w:rFonts w:eastAsiaTheme="minorHAnsi"/>
          <w:lang w:eastAsia="en-US"/>
        </w:rPr>
        <w:t>креативно мыслить, проявлять инициативу, находчивость;</w:t>
      </w:r>
    </w:p>
    <w:p w:rsidR="00BA3B13" w:rsidRPr="00E913E8" w:rsidRDefault="00BA3B13" w:rsidP="00BA3B1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rPr>
          <w:rFonts w:eastAsiaTheme="minorHAnsi"/>
          <w:lang w:eastAsia="en-US"/>
        </w:rPr>
      </w:pPr>
      <w:r w:rsidRPr="00E913E8">
        <w:rPr>
          <w:rFonts w:eastAsiaTheme="minorHAnsi"/>
          <w:lang w:eastAsia="en-US"/>
        </w:rPr>
        <w:t>быть патриотом своей Родины и одновременно быть причастными к общечеловеческим проблемам;</w:t>
      </w:r>
    </w:p>
    <w:p w:rsidR="00BA3B13" w:rsidRPr="00E913E8" w:rsidRDefault="00BA3B13" w:rsidP="00BA3B1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rPr>
          <w:rFonts w:eastAsiaTheme="minorHAnsi"/>
          <w:lang w:eastAsia="en-US"/>
        </w:rPr>
      </w:pPr>
      <w:r w:rsidRPr="00E913E8">
        <w:rPr>
          <w:rFonts w:eastAsiaTheme="minorHAnsi"/>
          <w:lang w:eastAsia="en-US"/>
        </w:rPr>
        <w:t>вступить в диалог с представителями других культур.</w:t>
      </w:r>
    </w:p>
    <w:p w:rsidR="00BA3B13" w:rsidRPr="00E913E8" w:rsidRDefault="00BA3B13" w:rsidP="00BA3B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A3B13" w:rsidRPr="00E913E8" w:rsidRDefault="00BA3B13" w:rsidP="00BA3B1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13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метапредметные </w:t>
      </w:r>
    </w:p>
    <w:p w:rsidR="00BA3B13" w:rsidRPr="00E913E8" w:rsidRDefault="00BA3B13" w:rsidP="00BA3B13">
      <w:pPr>
        <w:pStyle w:val="Style8"/>
        <w:widowControl/>
        <w:tabs>
          <w:tab w:val="left" w:pos="624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  <w:r w:rsidRPr="00E913E8">
        <w:rPr>
          <w:rFonts w:ascii="Times New Roman" w:hAnsi="Times New Roman" w:cs="Times New Roman"/>
        </w:rPr>
        <w:t>У обучающегося  будут сформированы: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умение планировать своё речевое и неречевое поведение;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коммуникативная компетенция, включая умение взаимодейство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с окружающими, выполняя разные социальные роли;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сация информации;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умение смыслового чтения, включая умение определять тему, прогнозиро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содержание текста по заголовку/по ключевым словам, выделять основ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ную мысль, главные факты, опуская второстепенные, устанавливать логиче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скую последовательность основных фактов;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 работать в соответст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вии с намеченным планом;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BA3B13" w:rsidRPr="00E913E8" w:rsidRDefault="00BA3B13" w:rsidP="00BA3B1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A3B13" w:rsidRPr="00E913E8" w:rsidRDefault="00BA3B13" w:rsidP="00BA3B13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13E8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BA3B13" w:rsidRPr="00E913E8" w:rsidRDefault="00BA3B13" w:rsidP="00BA3B13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13E8">
        <w:rPr>
          <w:rFonts w:ascii="Times New Roman" w:hAnsi="Times New Roman" w:cs="Times New Roman"/>
          <w:sz w:val="24"/>
          <w:szCs w:val="24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BA3B13" w:rsidRPr="00E913E8" w:rsidRDefault="00BA3B13" w:rsidP="00BA3B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A3B13" w:rsidRPr="00E913E8" w:rsidRDefault="00BA3B13" w:rsidP="00BA3B1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13E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- предметные результаты </w:t>
      </w:r>
    </w:p>
    <w:p w:rsidR="00BA3B13" w:rsidRPr="00E913E8" w:rsidRDefault="00BA3B13" w:rsidP="00BA3B13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E913E8">
        <w:rPr>
          <w:rStyle w:val="FontStyle65"/>
          <w:rFonts w:ascii="Times New Roman" w:hAnsi="Times New Roman" w:cs="Times New Roman"/>
        </w:rPr>
        <w:t xml:space="preserve">А. </w:t>
      </w:r>
      <w:r w:rsidRPr="00E913E8">
        <w:rPr>
          <w:rStyle w:val="FontStyle55"/>
          <w:rFonts w:ascii="Times New Roman" w:hAnsi="Times New Roman" w:cs="Times New Roman"/>
        </w:rPr>
        <w:t xml:space="preserve">В </w:t>
      </w:r>
      <w:r w:rsidRPr="00E913E8">
        <w:rPr>
          <w:rStyle w:val="FontStyle54"/>
          <w:rFonts w:ascii="Times New Roman" w:hAnsi="Times New Roman" w:cs="Times New Roman"/>
        </w:rPr>
        <w:t>коммуникативной сфере</w:t>
      </w:r>
    </w:p>
    <w:p w:rsidR="00BA3B13" w:rsidRPr="00E913E8" w:rsidRDefault="00BA3B13" w:rsidP="00BA3B13">
      <w:pPr>
        <w:pStyle w:val="Style5"/>
        <w:widowControl/>
        <w:spacing w:line="276" w:lineRule="auto"/>
        <w:ind w:firstLine="709"/>
      </w:pPr>
    </w:p>
    <w:p w:rsidR="00BA3B13" w:rsidRPr="00E913E8" w:rsidRDefault="00BA3B13" w:rsidP="00BA3B13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E913E8">
        <w:rPr>
          <w:rStyle w:val="FontStyle53"/>
          <w:rFonts w:ascii="Times New Roman" w:hAnsi="Times New Roman" w:cs="Times New Roman"/>
        </w:rPr>
        <w:t>Речевая компетенция</w:t>
      </w:r>
    </w:p>
    <w:p w:rsidR="00BA3B13" w:rsidRPr="00E913E8" w:rsidRDefault="00BA3B13" w:rsidP="00BA3B13">
      <w:pPr>
        <w:pStyle w:val="Style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 xml:space="preserve">(овладение видами речевой деятельности): </w:t>
      </w:r>
      <w:r w:rsidRPr="00E913E8">
        <w:rPr>
          <w:rStyle w:val="FontStyle54"/>
          <w:rFonts w:ascii="Times New Roman" w:hAnsi="Times New Roman" w:cs="Times New Roman"/>
        </w:rPr>
        <w:t xml:space="preserve">в </w:t>
      </w:r>
      <w:r w:rsidRPr="00E913E8">
        <w:rPr>
          <w:rStyle w:val="FontStyle50"/>
          <w:rFonts w:ascii="Times New Roman" w:hAnsi="Times New Roman" w:cs="Times New Roman"/>
          <w:sz w:val="24"/>
          <w:szCs w:val="24"/>
        </w:rPr>
        <w:t>области говорения: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ние, просьбу, отвечать на предложение собеседника согласием/отказом в преде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лах изученной тематики и усвоенного лексико-грамматического материала;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сообщать краткие сведения о своём городе/селе, своей стране и странах изу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танному/услышанному, давать краткую характеристику персонажей;</w:t>
      </w:r>
    </w:p>
    <w:p w:rsidR="00BA3B13" w:rsidRPr="00E913E8" w:rsidRDefault="00BA3B13" w:rsidP="00BA3B13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E913E8">
        <w:rPr>
          <w:rStyle w:val="FontStyle54"/>
          <w:rFonts w:ascii="Times New Roman" w:hAnsi="Times New Roman" w:cs="Times New Roman"/>
        </w:rPr>
        <w:t xml:space="preserve">в </w:t>
      </w:r>
      <w:r w:rsidRPr="00E913E8">
        <w:rPr>
          <w:rStyle w:val="FontStyle50"/>
          <w:rFonts w:ascii="Times New Roman" w:hAnsi="Times New Roman" w:cs="Times New Roman"/>
          <w:sz w:val="24"/>
          <w:szCs w:val="24"/>
        </w:rPr>
        <w:t>области аудирования: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тексты, выделяя значимую/нужную/необходимую информацию;</w:t>
      </w:r>
    </w:p>
    <w:p w:rsidR="00BA3B13" w:rsidRPr="00E913E8" w:rsidRDefault="00BA3B13" w:rsidP="00BA3B13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E913E8">
        <w:rPr>
          <w:rStyle w:val="FontStyle54"/>
          <w:rFonts w:ascii="Times New Roman" w:hAnsi="Times New Roman" w:cs="Times New Roman"/>
        </w:rPr>
        <w:t xml:space="preserve">в </w:t>
      </w:r>
      <w:r w:rsidRPr="00E913E8">
        <w:rPr>
          <w:rStyle w:val="FontStyle50"/>
          <w:rFonts w:ascii="Times New Roman" w:hAnsi="Times New Roman" w:cs="Times New Roman"/>
          <w:sz w:val="24"/>
          <w:szCs w:val="24"/>
        </w:rPr>
        <w:t>области чтения: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ниманием основного содержания;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ным пониманием содержания и с использованием различных приёмов смысло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ной/интересующей информации;</w:t>
      </w:r>
    </w:p>
    <w:p w:rsidR="00BA3B13" w:rsidRPr="00E913E8" w:rsidRDefault="00BA3B13" w:rsidP="00BA3B13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E913E8">
        <w:rPr>
          <w:rStyle w:val="FontStyle54"/>
          <w:rFonts w:ascii="Times New Roman" w:hAnsi="Times New Roman" w:cs="Times New Roman"/>
        </w:rPr>
        <w:t xml:space="preserve">в </w:t>
      </w:r>
      <w:r w:rsidRPr="00E913E8">
        <w:rPr>
          <w:rStyle w:val="FontStyle50"/>
          <w:rFonts w:ascii="Times New Roman" w:hAnsi="Times New Roman" w:cs="Times New Roman"/>
          <w:sz w:val="24"/>
          <w:szCs w:val="24"/>
        </w:rPr>
        <w:t>области письменной речи: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образец, употребляя фор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мулы речевого этикета, принятые в стране/странах изучаемого языка;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гать результаты проектной деятельности.</w:t>
      </w:r>
    </w:p>
    <w:p w:rsidR="00BA3B13" w:rsidRPr="00E913E8" w:rsidRDefault="00BA3B13" w:rsidP="00BA3B13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E913E8">
        <w:rPr>
          <w:rStyle w:val="FontStyle53"/>
          <w:rFonts w:ascii="Times New Roman" w:hAnsi="Times New Roman" w:cs="Times New Roman"/>
        </w:rPr>
        <w:t>Языковая компетенция</w:t>
      </w:r>
    </w:p>
    <w:p w:rsidR="00BA3B13" w:rsidRPr="00E913E8" w:rsidRDefault="00BA3B13" w:rsidP="00BA3B13">
      <w:pPr>
        <w:pStyle w:val="Style43"/>
        <w:widowControl/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(владение языковыми средствами):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ческих единиц (слов, словосочетаний, реплик-клише речевого этикета);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ка, синонимии, антонимии и лексической сочетаемости;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знаков изученных грамматических явлений (видо-временных форм глаго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ных, предлогов);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BA3B13" w:rsidRPr="00E913E8" w:rsidRDefault="00BA3B13" w:rsidP="00BA3B13">
      <w:pPr>
        <w:pStyle w:val="Style5"/>
        <w:widowControl/>
        <w:spacing w:line="276" w:lineRule="auto"/>
        <w:ind w:firstLine="709"/>
      </w:pPr>
    </w:p>
    <w:p w:rsidR="00BA3B13" w:rsidRPr="00E913E8" w:rsidRDefault="00BA3B13" w:rsidP="00BA3B13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E913E8">
        <w:rPr>
          <w:rStyle w:val="FontStyle53"/>
          <w:rFonts w:ascii="Times New Roman" w:hAnsi="Times New Roman" w:cs="Times New Roman"/>
        </w:rPr>
        <w:t>Социокультурная компетенция: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сики), принятых в странах изучаемого языка;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го языка, некоторых распространённых образцов фольклора (скороговорки, поговорки, пословицы);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лярной литературы;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мого языка (всемирно известных достопримечательностях, выдающихся лю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дях и их вкладе в мировую культуру);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 страны и стран изу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BA3B13" w:rsidRPr="00E913E8" w:rsidRDefault="00BA3B13" w:rsidP="00BA3B13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E913E8">
        <w:rPr>
          <w:rStyle w:val="FontStyle53"/>
          <w:rFonts w:ascii="Times New Roman" w:hAnsi="Times New Roman" w:cs="Times New Roman"/>
        </w:rPr>
        <w:t>Компенсаторная компетенция:</w:t>
      </w:r>
    </w:p>
    <w:p w:rsidR="00BA3B13" w:rsidRPr="00E913E8" w:rsidRDefault="00BA3B13" w:rsidP="00BA3B13">
      <w:pPr>
        <w:pStyle w:val="Style8"/>
        <w:widowControl/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ab/>
        <w:t>умение выходить из трудного положения в условиях дефицита языковых средств при получении и приёме информации за счёт использования контек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стуальной догадки, игнорирования языковых трудностей, переспроса, сло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варных замен, жестов, мимики.</w:t>
      </w:r>
    </w:p>
    <w:p w:rsidR="00BA3B13" w:rsidRPr="00E913E8" w:rsidRDefault="00BA3B13" w:rsidP="00BA3B13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BA3B13" w:rsidRPr="00E913E8" w:rsidRDefault="00BA3B13" w:rsidP="00BA3B13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E913E8">
        <w:rPr>
          <w:rStyle w:val="FontStyle53"/>
          <w:rFonts w:ascii="Times New Roman" w:hAnsi="Times New Roman" w:cs="Times New Roman"/>
        </w:rPr>
        <w:t xml:space="preserve">Б. </w:t>
      </w:r>
      <w:r w:rsidRPr="00E913E8">
        <w:rPr>
          <w:rStyle w:val="FontStyle55"/>
          <w:rFonts w:ascii="Times New Roman" w:hAnsi="Times New Roman" w:cs="Times New Roman"/>
        </w:rPr>
        <w:t xml:space="preserve">В </w:t>
      </w:r>
      <w:r w:rsidRPr="00E913E8">
        <w:rPr>
          <w:rStyle w:val="FontStyle54"/>
          <w:rFonts w:ascii="Times New Roman" w:hAnsi="Times New Roman" w:cs="Times New Roman"/>
        </w:rPr>
        <w:t>познавательной сфере: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жений;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владение приёмами работы с текстом,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умение пользоваться справочным материалом (грамматическими и лингво-страноведческим справочниками, двуязычным и толковым словарями, муль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тимедийными средствами);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BA3B13" w:rsidRPr="00E913E8" w:rsidRDefault="00BA3B13" w:rsidP="00BA3B13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BA3B13" w:rsidRPr="00E913E8" w:rsidRDefault="00BA3B13" w:rsidP="00BA3B13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E913E8">
        <w:rPr>
          <w:rStyle w:val="FontStyle65"/>
          <w:rFonts w:ascii="Times New Roman" w:hAnsi="Times New Roman" w:cs="Times New Roman"/>
        </w:rPr>
        <w:t xml:space="preserve">В. </w:t>
      </w:r>
      <w:r w:rsidRPr="00E913E8">
        <w:rPr>
          <w:rStyle w:val="FontStyle55"/>
          <w:rFonts w:ascii="Times New Roman" w:hAnsi="Times New Roman" w:cs="Times New Roman"/>
        </w:rPr>
        <w:t xml:space="preserve">В </w:t>
      </w:r>
      <w:r w:rsidRPr="00E913E8">
        <w:rPr>
          <w:rStyle w:val="FontStyle54"/>
          <w:rFonts w:ascii="Times New Roman" w:hAnsi="Times New Roman" w:cs="Times New Roman"/>
        </w:rPr>
        <w:t>ценностно-ориентационной сфере: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туры мышления;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культурных контактов в доступных пределах;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ния, познания, самореализации и социальной адаптации;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ции на иностранном языке (в том числе мультимедийные), так и через непо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средственное участие в школьных обменах, туристических поездках, моло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дёжных форумах.</w:t>
      </w:r>
    </w:p>
    <w:p w:rsidR="00BA3B13" w:rsidRPr="00E913E8" w:rsidRDefault="00BA3B13" w:rsidP="00BA3B13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BA3B13" w:rsidRPr="00E913E8" w:rsidRDefault="00BA3B13" w:rsidP="00BA3B13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E913E8">
        <w:rPr>
          <w:rStyle w:val="FontStyle65"/>
          <w:rFonts w:ascii="Times New Roman" w:hAnsi="Times New Roman" w:cs="Times New Roman"/>
        </w:rPr>
        <w:t xml:space="preserve">Г. </w:t>
      </w:r>
      <w:r w:rsidRPr="00E913E8">
        <w:rPr>
          <w:rStyle w:val="FontStyle55"/>
          <w:rFonts w:ascii="Times New Roman" w:hAnsi="Times New Roman" w:cs="Times New Roman"/>
        </w:rPr>
        <w:t xml:space="preserve">В </w:t>
      </w:r>
      <w:r w:rsidRPr="00E913E8">
        <w:rPr>
          <w:rStyle w:val="FontStyle54"/>
          <w:rFonts w:ascii="Times New Roman" w:hAnsi="Times New Roman" w:cs="Times New Roman"/>
        </w:rPr>
        <w:t>эстетической сфере:</w:t>
      </w:r>
    </w:p>
    <w:p w:rsidR="00BA3B13" w:rsidRPr="00E913E8" w:rsidRDefault="00BA3B13" w:rsidP="00BA3B13">
      <w:pPr>
        <w:pStyle w:val="Style8"/>
        <w:widowControl/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странном языке;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638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странном языке и средствами иностранного языка;</w:t>
      </w:r>
    </w:p>
    <w:p w:rsidR="00BA3B13" w:rsidRPr="00E913E8" w:rsidRDefault="00BA3B13" w:rsidP="00BA3B13">
      <w:pPr>
        <w:pStyle w:val="Style8"/>
        <w:widowControl/>
        <w:numPr>
          <w:ilvl w:val="0"/>
          <w:numId w:val="4"/>
        </w:numPr>
        <w:tabs>
          <w:tab w:val="left" w:pos="638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softHyphen/>
        <w:t>ций в живописи, музыке, литературе.</w:t>
      </w:r>
    </w:p>
    <w:p w:rsidR="00BA3B13" w:rsidRPr="00E913E8" w:rsidRDefault="00BA3B13" w:rsidP="00BA3B13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BA3B13" w:rsidRPr="00E913E8" w:rsidRDefault="00BA3B13" w:rsidP="00BA3B13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E913E8">
        <w:rPr>
          <w:rStyle w:val="FontStyle53"/>
          <w:rFonts w:ascii="Times New Roman" w:hAnsi="Times New Roman" w:cs="Times New Roman"/>
        </w:rPr>
        <w:t xml:space="preserve">Д. </w:t>
      </w:r>
      <w:r w:rsidRPr="00E913E8">
        <w:rPr>
          <w:rStyle w:val="FontStyle55"/>
          <w:rFonts w:ascii="Times New Roman" w:hAnsi="Times New Roman" w:cs="Times New Roman"/>
        </w:rPr>
        <w:t xml:space="preserve">В </w:t>
      </w:r>
      <w:r w:rsidRPr="00E913E8">
        <w:rPr>
          <w:rStyle w:val="FontStyle54"/>
          <w:rFonts w:ascii="Times New Roman" w:hAnsi="Times New Roman" w:cs="Times New Roman"/>
        </w:rPr>
        <w:t>сфере физической деятельности:</w:t>
      </w:r>
    </w:p>
    <w:p w:rsidR="00BA3B13" w:rsidRPr="00E913E8" w:rsidRDefault="00BA3B13" w:rsidP="00BA3B13">
      <w:pPr>
        <w:pStyle w:val="Style8"/>
        <w:widowControl/>
        <w:tabs>
          <w:tab w:val="left" w:pos="638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E913E8">
        <w:rPr>
          <w:rStyle w:val="FontStyle48"/>
          <w:rFonts w:ascii="Times New Roman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BA3B13" w:rsidRPr="00E913E8" w:rsidRDefault="00BA3B13" w:rsidP="00BA3B13">
      <w:pPr>
        <w:rPr>
          <w:rFonts w:ascii="Times New Roman" w:hAnsi="Times New Roman" w:cs="Times New Roman"/>
          <w:sz w:val="24"/>
          <w:szCs w:val="24"/>
        </w:rPr>
      </w:pPr>
    </w:p>
    <w:p w:rsidR="00BA3B13" w:rsidRPr="00E913E8" w:rsidRDefault="00563963" w:rsidP="00BA3B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3E8">
        <w:rPr>
          <w:rFonts w:ascii="Times New Roman" w:hAnsi="Times New Roman" w:cs="Times New Roman"/>
          <w:b/>
          <w:sz w:val="24"/>
          <w:szCs w:val="24"/>
        </w:rPr>
        <w:t>4. Тематическое планирование.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23"/>
        <w:gridCol w:w="3333"/>
        <w:gridCol w:w="5608"/>
      </w:tblGrid>
      <w:tr w:rsidR="00563963" w:rsidRPr="00E913E8" w:rsidTr="00563963">
        <w:trPr>
          <w:trHeight w:val="5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тем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63963" w:rsidRPr="00E913E8" w:rsidRDefault="00563963" w:rsidP="00461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63963" w:rsidRPr="00E913E8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Pr="00E913E8" w:rsidRDefault="00563963" w:rsidP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3963" w:rsidRPr="00E913E8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Pr="00E913E8" w:rsidRDefault="00563963" w:rsidP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3963" w:rsidRPr="00E913E8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Pr="00E913E8" w:rsidRDefault="00563963" w:rsidP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3963" w:rsidRPr="00E913E8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Pr="00E913E8" w:rsidRDefault="00563963" w:rsidP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вдохновения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963" w:rsidRPr="00E913E8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Pr="00E913E8" w:rsidRDefault="00563963" w:rsidP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eastAsia="Calibri" w:hAnsi="Times New Roman" w:cs="Times New Roman"/>
                <w:sz w:val="24"/>
                <w:szCs w:val="24"/>
              </w:rPr>
              <w:t>Нет места лучше дома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963" w:rsidRPr="00E913E8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Pr="00E913E8" w:rsidRDefault="00563963" w:rsidP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eastAsia="Calibri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3963" w:rsidRPr="00E913E8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Pr="00E913E8" w:rsidRDefault="00563963" w:rsidP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eastAsia="Calibri" w:hAnsi="Times New Roman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963" w:rsidRPr="00E913E8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Pr="00E913E8" w:rsidRDefault="00563963" w:rsidP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Работа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3963" w:rsidRPr="00E913E8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Pr="00E913E8" w:rsidRDefault="00563963" w:rsidP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отношений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963" w:rsidRPr="00E913E8" w:rsidTr="005639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Pr="00E913E8" w:rsidRDefault="00563963" w:rsidP="00563963">
            <w:pPr>
              <w:pStyle w:val="a4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3" w:rsidRPr="00E913E8" w:rsidRDefault="00563963" w:rsidP="0046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63963" w:rsidRPr="00E913E8" w:rsidRDefault="00563963" w:rsidP="00563963">
      <w:pPr>
        <w:rPr>
          <w:rFonts w:ascii="Times New Roman" w:hAnsi="Times New Roman" w:cs="Times New Roman"/>
          <w:sz w:val="24"/>
          <w:szCs w:val="24"/>
        </w:rPr>
      </w:pPr>
    </w:p>
    <w:p w:rsidR="00563963" w:rsidRDefault="00563963" w:rsidP="00BA3B1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63963">
          <w:pgSz w:w="11906" w:h="16838"/>
          <w:pgMar w:top="1134" w:right="850" w:bottom="1134" w:left="1701" w:header="708" w:footer="708" w:gutter="0"/>
          <w:cols w:space="720"/>
        </w:sectPr>
      </w:pPr>
    </w:p>
    <w:p w:rsidR="005E4FBA" w:rsidRPr="005E4FBA" w:rsidRDefault="005E4FBA" w:rsidP="005E4F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F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для 8 класса </w:t>
      </w:r>
      <w:r w:rsidRPr="005E4FBA">
        <w:rPr>
          <w:rFonts w:ascii="Times New Roman" w:hAnsi="Times New Roman" w:cs="Times New Roman"/>
          <w:b/>
          <w:sz w:val="24"/>
          <w:szCs w:val="24"/>
          <w:lang w:val="en-US"/>
        </w:rPr>
        <w:t>FORWARD</w:t>
      </w:r>
    </w:p>
    <w:p w:rsidR="005E4FBA" w:rsidRPr="005E4FBA" w:rsidRDefault="005E4FBA" w:rsidP="005E4F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0"/>
        <w:gridCol w:w="708"/>
        <w:gridCol w:w="1428"/>
        <w:gridCol w:w="273"/>
        <w:gridCol w:w="993"/>
        <w:gridCol w:w="236"/>
        <w:gridCol w:w="8414"/>
        <w:gridCol w:w="142"/>
        <w:gridCol w:w="139"/>
        <w:gridCol w:w="853"/>
      </w:tblGrid>
      <w:tr w:rsidR="005E4FBA" w:rsidRPr="005E4FBA" w:rsidTr="00517CAE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Раз№ урока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tabs>
                <w:tab w:val="left" w:pos="62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(дом.з.)</w:t>
            </w:r>
          </w:p>
        </w:tc>
      </w:tr>
      <w:tr w:rsidR="005E4FBA" w:rsidRPr="005E4FBA" w:rsidTr="005C6245">
        <w:trPr>
          <w:trHeight w:val="4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C6245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C62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FBA" w:rsidRPr="005E4FBA" w:rsidTr="00517CAE">
        <w:trPr>
          <w:trHeight w:val="5070"/>
        </w:trPr>
        <w:tc>
          <w:tcPr>
            <w:tcW w:w="16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Планируемые результаты: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 закрепление мотивации изучения английского языка и стремление к совершенствованию в образовательной области «Иностранный язык»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 осознание возможностей самореализации средствами иностранного языка,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 дальнейшее развитие коммуникативной компетенции в межкультурной и межэтнической коммуникации,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 развитие общекультурной и этнической идентичности как составляющих гражданской идентичности личности,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 стремление к лучшему осознанию культуры своего народа и готовность содействию ознакомления с ней представителей других народов, толерантное отношение к проявлениям иной культуры, осознание себя гражданином своей страны и мира,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 готовность отстаивать национальные и общечеловеческие ценности, свою гражданскую позицию.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дальнейшее развитие умения планировать свое речевое и неречевое поведение,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 развитие коммуникативной компетенции,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 развитие исследовательских учебных действий,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 развитие смыслового чтения,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развитие умения рационально планировать свой учебный труд,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 осушествление регулятивных действий самонаблюдения, самоконтроля, самооценки в процессе коммуникативной деятельности на английском языке.</w:t>
            </w:r>
          </w:p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FBA" w:rsidRPr="005E4FBA" w:rsidTr="00517CAE">
        <w:trPr>
          <w:trHeight w:val="1170"/>
        </w:trPr>
        <w:tc>
          <w:tcPr>
            <w:tcW w:w="16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четверть.</w:t>
            </w:r>
          </w:p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Кто я?</w:t>
            </w:r>
          </w:p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 xml:space="preserve"> Говорим о личности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научатся: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FBA" w:rsidRPr="005E4FBA" w:rsidRDefault="005E4FBA" w:rsidP="005E4FBA">
            <w:pPr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 вести д</w:t>
            </w: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иалог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этикетный: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 начинать, поддерживать и заканчивать разговор; д</w:t>
            </w: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иалог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расспрос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: сообщать фактическую информацию (кто, что, как, где, куда, когда, с кем, почему), отвечать на вопросы разных видов, самостоятельно запрашивать информацию.</w:t>
            </w:r>
          </w:p>
          <w:p w:rsidR="005E4FBA" w:rsidRPr="005E4FBA" w:rsidRDefault="005E4FBA" w:rsidP="005E4FBA">
            <w:pPr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 делать сообщение на заданную тему на основе прочитанного, передавать содержание, основную мысль прочитанного с опорой на текст.</w:t>
            </w:r>
          </w:p>
          <w:p w:rsidR="005E4FBA" w:rsidRPr="005E4FBA" w:rsidRDefault="005E4FBA" w:rsidP="005E4FBA">
            <w:pPr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 в целом речь учителя по ведению урока.</w:t>
            </w:r>
          </w:p>
          <w:p w:rsidR="005E4FBA" w:rsidRPr="005E4FBA" w:rsidRDefault="005E4FBA" w:rsidP="005E4FBA">
            <w:pPr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содержание диалога </w:t>
            </w:r>
          </w:p>
          <w:p w:rsidR="005E4FBA" w:rsidRPr="005E4FBA" w:rsidRDefault="005E4FBA" w:rsidP="005E4FBA">
            <w:pPr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 уметь прогнозировать содержание текста на основе иллюстраций, игнорировать незнакомые слова, не мешающие понимать основное содержание текста; переводить отдельные фрагменты текста.</w:t>
            </w:r>
          </w:p>
          <w:p w:rsidR="005E4FBA" w:rsidRPr="005E4FBA" w:rsidRDefault="005E4FBA" w:rsidP="005E4FBA">
            <w:pPr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уметь в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ыбирать необходимую информацию.</w:t>
            </w:r>
          </w:p>
          <w:p w:rsidR="005E4FBA" w:rsidRPr="005E4FBA" w:rsidRDefault="005E4FBA" w:rsidP="005E4FBA">
            <w:pPr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Выбирать нужное значение многозначного слова.</w:t>
            </w:r>
          </w:p>
          <w:p w:rsidR="005E4FBA" w:rsidRPr="005E4FBA" w:rsidRDefault="005E4FBA" w:rsidP="005E4FBA">
            <w:pPr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Опираться на языковую догадку в процессе чтения и аудиро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(интернациональные слова, слова, образованные путём словосложения).</w:t>
            </w:r>
          </w:p>
          <w:p w:rsidR="005E4FBA" w:rsidRPr="005E4FBA" w:rsidRDefault="005E4FBA" w:rsidP="005E4FBA">
            <w:pPr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Сопоставлять глаголы в Present Simple Tense и Present Continuous в действительном залоге в изъявительном наклонении.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Упр.3,4 стр 7</w:t>
            </w:r>
          </w:p>
        </w:tc>
      </w:tr>
      <w:tr w:rsidR="005E4FBA" w:rsidRPr="005E4FBA" w:rsidTr="005C6245">
        <w:trPr>
          <w:trHeight w:val="1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Что я знаю о себе: Мои интересы и увлечения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12 стр 7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и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Россия: разнообразие национальностей и культур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Упр10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8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Урок -контроль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Мой друг и его увлечения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6 стр11</w:t>
            </w:r>
          </w:p>
        </w:tc>
      </w:tr>
      <w:tr w:rsidR="005E4FBA" w:rsidRPr="005E4FBA" w:rsidTr="005C6245">
        <w:trPr>
          <w:trHeight w:val="2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Проект по теме: Кто мы?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Упр8 стр13</w:t>
            </w:r>
          </w:p>
        </w:tc>
      </w:tr>
      <w:tr w:rsidR="005E4FBA" w:rsidRPr="005E4FBA" w:rsidTr="00517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Глобальная спешка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Путешествия: планы на будущее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Учащиеся научатся: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</w:t>
            </w: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 xml:space="preserve">  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вести диалог-расспрос (сообщать фактическую информацию, отвечать на вопросы разных видов, самостоятельно запрашивать информацию). 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– вести Комбинированный диалог (сообщать информацию и выражать своё мнение).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- д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елать сообщение на заданную тему на основе прочитанного, передавать содержание, основную мысль прочитанного с опорой на текст. 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  понимать в целом речь учителя по ведению урока.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-выборочно понимать необходимую информацию в сообще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softHyphen/>
              <w:t xml:space="preserve">ниях прагматического характера с опорой на контекст. 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- зрительно воспринимать текст, понимать основное содержание текстов 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разных жанров и стилей, прогнозировать содержание текста на основе иллюстраций.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 xml:space="preserve"> - 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читать аутентичные тексты, полно и точно понимая текст на основе его информационной переработки: анализировать смысл отдельных частей текста; переводить отдельные фрагменты текста.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 xml:space="preserve"> - 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выбирать необходимую/интересующую информацию, просмотрев один текст или несколько коротких текстов.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 находить значение отдельных незнакомых слов в двуязычном словаре учебника..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 применять основные правила чтения и орфографии.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 соблюдать правильное ударение в изолированном слове, фразе, оазличать коммуникативный тип предложения по его интона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softHyphen/>
              <w:t>ции, корректно произносить предложения с точки зрения их ритмико-интонационных особенностей (побудительное предложение; общий, специальный вопросы).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 употреблять слова, словосочетания, синонимы, антонимы адекватно ситуации общения.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Воспроизводить основные коммуникативные типы предложений на основе моделей/речевых образцов.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порядок слов в предложении.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</w:t>
            </w:r>
            <w:r w:rsidRPr="005E4FBA">
              <w:rPr>
                <w:rFonts w:ascii="Times New Roman" w:eastAsia="Calibri" w:hAnsi="Times New Roman" w:cs="Times New Roman"/>
                <w:sz w:val="24"/>
                <w:szCs w:val="24"/>
              </w:rPr>
              <w:t>оспроизводить основные коммуникативные типы предложе</w:t>
            </w:r>
            <w:r w:rsidRPr="005E4FB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на основе моделей/речевых образцов.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sz w:val="24"/>
                <w:szCs w:val="24"/>
              </w:rPr>
              <w:t>-понимать при чтении и на слух известные глаголы в изъявительном наклонении в действительном залоге в </w:t>
            </w:r>
            <w:r w:rsidRPr="005E4F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</w:t>
            </w:r>
            <w:r w:rsidRPr="005E4F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resent</w:t>
            </w:r>
            <w:r w:rsidRPr="005E4F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E4F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Continious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E4F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конструкции to be going to для описания будущих действий.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-употреблять в устных высказываниях и письменных произведениях глаголы в </w:t>
            </w:r>
            <w:r w:rsidRPr="005E4F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5E4F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resent</w:t>
            </w:r>
            <w:r w:rsidRPr="005E4F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E4F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Continious</w:t>
            </w:r>
            <w:r w:rsidRPr="005E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E4F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конструкции to be going to для описания будущих действий.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15, задание 8 (рассказ о своих планах на будущее, 5 – 6 предложений)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>Благотворительность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с. 17, задания 5, 6,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Планируем свой отдых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с. 18, задание 6 (составить рассказ на основе вопросов, 5–6 предложений)</w:t>
            </w:r>
          </w:p>
        </w:tc>
      </w:tr>
      <w:tr w:rsidR="005E4FBA" w:rsidRPr="005E4FBA" w:rsidTr="005C6245">
        <w:trPr>
          <w:trHeight w:val="2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Каникулы с пользой: выбираем по объявлению</w:t>
            </w: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с. 19, задания 7, 8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>Отправляем письмо другу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7стр21</w:t>
            </w:r>
          </w:p>
        </w:tc>
      </w:tr>
      <w:tr w:rsidR="005E4FBA" w:rsidRPr="005E4FBA" w:rsidTr="005C6245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>Проект: планируем путешествие по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8 стр 21</w:t>
            </w:r>
          </w:p>
        </w:tc>
      </w:tr>
      <w:tr w:rsidR="005E4FBA" w:rsidRPr="005E4FBA" w:rsidTr="00517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Мы вырастаем</w:t>
            </w:r>
          </w:p>
        </w:tc>
      </w:tr>
      <w:tr w:rsidR="005E4FBA" w:rsidRPr="005E4FBA" w:rsidTr="005C6245">
        <w:trPr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Воспоминания из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Учащиеся научатся: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 сообщать фактическую информацию (кто, что, как, где, куда, когда, с кем, почему), отвечать на вопросы разных видов, самостоятельно запрашивать информацию.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-прогнозировать содержание текста на основе заголовка, иллюстраций.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-выбирать необходимую/интересующую информацию, просмотрев один текст или несколько коротких текстов.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-в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оспроизводить основные коммуникативные типы предложе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softHyphen/>
              <w:t>ний на основе моделей/речевых образцов.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-понимать при чтении и на слух известные глаголы в изъявительном наклонении в действительном залоге в 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t xml:space="preserve"> Past Simple Tense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-употреблять в устных высказываниях и письменных произведениях глаголы в 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Распознавать по формальным признакам при чтении и понимать значение неличных форм глагола (инфинитива, отглагольного существительного) без различения их функций.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E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E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r w:rsidRPr="005E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E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5E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5E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4F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be/get used to sth; be/get used to doing sth.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научатся: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--прогнозировать содержание текста на основе заголовка, иллюстраций.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текста; переводить отдельные фрагменты текста.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ыбирать необходимую/интересующую информацию, просмотрев один текст или несколько коротких текстов.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-находить значение отдельных незнакомых слов в двуязычном словаре учебника.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оотносить графический образ слова с его звуковым образом.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-сравнивать и анализировать буквосочетания и их транскрип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softHyphen/>
              <w:t>цию.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-вставлять пропущенные слова.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-применять основные правила чтения и орфографии.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 2 стр 23</w:t>
            </w:r>
          </w:p>
        </w:tc>
      </w:tr>
      <w:tr w:rsidR="005E4FBA" w:rsidRPr="005E4FBA" w:rsidTr="005C6245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Лучшие дни твоей жизни</w:t>
            </w: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>Жизнь знаменитостей: дар или проклятие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10 стр 25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Предпочтения в детстве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5 стр26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>Воспоминания о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9 стр 27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>Проект: проблемы в школе у известных людей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7 стр 29</w:t>
            </w:r>
          </w:p>
        </w:tc>
      </w:tr>
      <w:tr w:rsidR="005E4FBA" w:rsidRPr="005E4FBA" w:rsidTr="005C6245">
        <w:trPr>
          <w:trHeight w:val="20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>Стратегия – экзамен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 105</w:t>
            </w:r>
          </w:p>
        </w:tc>
      </w:tr>
      <w:tr w:rsidR="005E4FBA" w:rsidRPr="005E4FBA" w:rsidTr="005C6245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 30 упр 5</w:t>
            </w:r>
          </w:p>
        </w:tc>
      </w:tr>
      <w:tr w:rsidR="005E4FBA" w:rsidRPr="005E4FBA" w:rsidTr="005C6245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 xml:space="preserve">Стратегия – экзамен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 xml:space="preserve">Контрольная </w:t>
            </w:r>
          </w:p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>работа №1» Письменная часть.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Урок -контроль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 xml:space="preserve">Контрольная </w:t>
            </w:r>
          </w:p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 xml:space="preserve">работа №1» Устная часть.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Урок -контроль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 xml:space="preserve">Анализ контрольной.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 97 упр 5-6</w:t>
            </w:r>
          </w:p>
        </w:tc>
      </w:tr>
      <w:tr w:rsidR="005E4FBA" w:rsidRPr="005E4FBA" w:rsidTr="005C6245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 xml:space="preserve">Диалог культур.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 31 упр 1-2</w:t>
            </w:r>
          </w:p>
        </w:tc>
      </w:tr>
      <w:tr w:rsidR="005E4FBA" w:rsidRPr="005E4FBA" w:rsidTr="00517CAE">
        <w:trPr>
          <w:trHeight w:val="330"/>
        </w:trPr>
        <w:tc>
          <w:tcPr>
            <w:tcW w:w="2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FBA" w:rsidRPr="005E4FBA" w:rsidRDefault="005E4FBA" w:rsidP="005E4FBA">
            <w:pPr>
              <w:pStyle w:val="af0"/>
              <w:snapToGrid w:val="0"/>
              <w:rPr>
                <w:b/>
                <w:szCs w:val="24"/>
              </w:rPr>
            </w:pPr>
          </w:p>
          <w:p w:rsidR="005E4FBA" w:rsidRPr="005E4FBA" w:rsidRDefault="005E4FBA" w:rsidP="005E4FBA">
            <w:pPr>
              <w:pStyle w:val="af0"/>
              <w:snapToGrid w:val="0"/>
              <w:rPr>
                <w:b/>
                <w:szCs w:val="24"/>
              </w:rPr>
            </w:pPr>
            <w:r w:rsidRPr="005E4FBA">
              <w:rPr>
                <w:b/>
                <w:szCs w:val="24"/>
              </w:rPr>
              <w:lastRenderedPageBreak/>
              <w:t>2 четверть.</w:t>
            </w:r>
          </w:p>
        </w:tc>
        <w:tc>
          <w:tcPr>
            <w:tcW w:w="1318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17CAE"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Викторина на тему: «Вдохновение».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>Моменты вдохновения</w:t>
            </w:r>
          </w:p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Учащиеся научатся: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-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сообщать фактическую информацию (кто, что, как, где, куда, когда, с кем, почему), самостоятельно запрашивать информацию.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-использовать контекстуальную или языковую догадку.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-вербально или невербально реагировать на услышанное.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-выборочно понимать необходимую информацию в сообще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softHyphen/>
              <w:t>ниях прагматического характера с опорой на контекст.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игнорировать неизвестный языковой материал, несуществен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softHyphen/>
              <w:t>ный для понимания основного содержания.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-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выбирать необходимую/интересующую информацию, просмотрев один текст или несколько коротких текстов.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-находить значение отдельных незнакомых слов в двуязычном словаре учебника.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-Различать на слух и адекватно произносить все звуки англий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языка.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-соблюдать нормы произношения звуков английского языка в чтении вслух и в устной речи.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-понимать при чтении и на слух известные глаголы в изъявительном наклонении в действительном залоге в 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t xml:space="preserve"> Past Simple Tense - 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  <w:lang w:val="en-US"/>
              </w:rPr>
              <w:t>Continuous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-употреблять в устных высказываниях и письменных произведениях глаголы в 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lastRenderedPageBreak/>
              <w:t xml:space="preserve">Past Simple Tense - 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  <w:lang w:val="en-US"/>
              </w:rPr>
              <w:t>Past Continuous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 8-9 стр33</w:t>
            </w:r>
          </w:p>
        </w:tc>
      </w:tr>
      <w:tr w:rsidR="005E4FBA" w:rsidRPr="005E4FBA" w:rsidTr="005C6245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>Сон – это лучшее лекарство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6 стр 35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 xml:space="preserve">Незабываемые дни в моей жизни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Упр6 стр 36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pStyle w:val="af0"/>
              <w:snapToGrid w:val="0"/>
              <w:rPr>
                <w:szCs w:val="24"/>
              </w:rPr>
            </w:pPr>
            <w:r w:rsidRPr="005E4FBA">
              <w:rPr>
                <w:szCs w:val="24"/>
              </w:rPr>
              <w:t>Известные поэты.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6 стр37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Изобретение телевизора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5стр39</w:t>
            </w:r>
          </w:p>
        </w:tc>
      </w:tr>
      <w:tr w:rsidR="005E4FBA" w:rsidRPr="005E4FBA" w:rsidTr="005C6245">
        <w:trPr>
          <w:trHeight w:val="1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Проект «Необычные истории изобретений»</w:t>
            </w: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6 тр 39</w:t>
            </w:r>
          </w:p>
        </w:tc>
      </w:tr>
      <w:tr w:rsidR="005E4FBA" w:rsidRPr="005E4FBA" w:rsidTr="00517CA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Нет лучше дома</w:t>
            </w:r>
          </w:p>
        </w:tc>
      </w:tr>
      <w:tr w:rsidR="005E4FBA" w:rsidRPr="005E4FBA" w:rsidTr="005C6245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Проблемы с соседями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Учащиеся научатся: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 употреблять их в рецептивной и продуктивной речи.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-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сообщать фактическую информацию (кто, что, как, где, куда, когда, с кем, почему), самостоятельно запрашивать информацию.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-использовать контекстуальную или языковую догадку.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-вербально или невербально реагировать на услышанное.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-выборочно понимать необходимую информацию в сообще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softHyphen/>
              <w:t>ниях прагматического характера с опорой на контекст.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игнорировать неизвестный языковой материал, несуществен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softHyphen/>
              <w:t>ный для понимания основного содержания.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lastRenderedPageBreak/>
              <w:t>-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выбирать необходимую/интересующую информацию, просмотрев один текст или несколько коротких текстов.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-находить значение отдельных незнакомых слов в двуязычном словаре учебника.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 8-9 стр 41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дому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11стр43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4-5 стр 45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Моя любимая комната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5 стр 45</w:t>
            </w:r>
          </w:p>
        </w:tc>
      </w:tr>
      <w:tr w:rsidR="005E4FBA" w:rsidRPr="005E4FBA" w:rsidTr="005C624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Дома будущего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4 стр 46</w:t>
            </w:r>
          </w:p>
        </w:tc>
      </w:tr>
      <w:tr w:rsidR="005E4FBA" w:rsidRPr="005E4FBA" w:rsidTr="005C624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Дом моей мечты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1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Проектная работа: «Умные дома»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10 стр47</w:t>
            </w:r>
          </w:p>
        </w:tc>
      </w:tr>
      <w:tr w:rsidR="005E4FBA" w:rsidRPr="005E4FBA" w:rsidTr="005C6245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Стратегия –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5 стр 48</w:t>
            </w:r>
          </w:p>
        </w:tc>
      </w:tr>
      <w:tr w:rsidR="005E4FBA" w:rsidRPr="005E4FBA" w:rsidTr="005C624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Стратегия –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1 стр 49</w:t>
            </w:r>
          </w:p>
        </w:tc>
      </w:tr>
      <w:tr w:rsidR="005E4FBA" w:rsidRPr="005E4FBA" w:rsidTr="005C6245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Стратегия –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1 говорение стр 49</w:t>
            </w:r>
          </w:p>
        </w:tc>
      </w:tr>
      <w:tr w:rsidR="005E4FBA" w:rsidRPr="005E4FBA" w:rsidTr="005C6245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Письменная часть.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Урок -контроль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работа Письменная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Анализ контрольной.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3 стр 99</w:t>
            </w:r>
          </w:p>
        </w:tc>
      </w:tr>
      <w:tr w:rsidR="005E4FBA" w:rsidRPr="005E4FBA" w:rsidTr="005C6245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4 стр 99</w:t>
            </w:r>
          </w:p>
        </w:tc>
      </w:tr>
      <w:tr w:rsidR="005E4FBA" w:rsidRPr="005E4FBA" w:rsidTr="005C6245">
        <w:trPr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«Вдохновение».</w:t>
            </w: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 108</w:t>
            </w:r>
          </w:p>
        </w:tc>
      </w:tr>
      <w:tr w:rsidR="005E4FBA" w:rsidRPr="005E4FBA" w:rsidTr="005C6245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Нет лучше дома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Урок -контроль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17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3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Ешьте на здоровье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Питание: наши предпочтения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Учащиеся научатся: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Сообщать фактическую информацию (кто, что, как, где, куда, когда, с кем, почему).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разных видов.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Самостоятельно запрашивать информацию.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Делать сообщение на заданную тему на основе прочитанного.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содержание, основную мысль прочитанного с опорой на текст.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-Выбирать необходимую/интересующую информацию, просмотрев один текст или несколько коротких текстов.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Выслушивать сообщения/мнение партнёра.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согласие/несогласие с мнением партнёра.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 Сообщать информацию и выражать своё мнение.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Делать сообщение на заданную тему на основе прочитанного.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содержание, основную мысль прочитанного с опорой на текст.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-Выборочно понимать необходимую информацию в сообще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прагматического характера с опорой на контекст.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 3 стр 50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Говорим о диетах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Упр8 стр 51</w:t>
            </w:r>
          </w:p>
        </w:tc>
      </w:tr>
      <w:tr w:rsidR="005E4FBA" w:rsidRPr="005E4FBA" w:rsidTr="005C624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Вегетарианство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6-7 стр53</w:t>
            </w:r>
          </w:p>
        </w:tc>
      </w:tr>
      <w:tr w:rsidR="005E4FBA" w:rsidRPr="005E4FBA" w:rsidTr="005C624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Мои любимые блюда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Где можно покушать?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6 стр55</w:t>
            </w:r>
          </w:p>
        </w:tc>
      </w:tr>
      <w:tr w:rsidR="005E4FBA" w:rsidRPr="005E4FBA" w:rsidTr="005C6245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Принимаем участие в опросах о питании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Упр5 стр57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Проект по теме «Здоровое питание»</w:t>
            </w: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Упр6 стр 57</w:t>
            </w:r>
          </w:p>
        </w:tc>
      </w:tr>
      <w:tr w:rsidR="005E4FBA" w:rsidRPr="005E4FBA" w:rsidTr="00517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Взгляд</w:t>
            </w:r>
            <w:r w:rsidRPr="005E4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4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будущее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Предсказание будущего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Учащиеся научатся: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-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Сообщать информацию и выражать своё мнение.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-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Делать сообщение на заданную тему на основе прочитанного.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 Передавать содержание, основную мысль прочитанного с опорой на текст.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-Выборочно понимать необходимую информацию в сообще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softHyphen/>
              <w:t>ниях прагматического характера с опорой на контекст.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текста; переводить отдельные фрагменты текста.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 Выбирать необходимую/интересующую информацию, просмотрев один текст или несколько коротких текстов.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Выслушивать сообщения/мнение партнёра.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Выражать согласие/несогласие с мнением партнёра.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 Сообщать информацию и выражать своё мнение.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Делать сообщение на заданную тему на основе прочитанного.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содержание, основную мысль прочитанного с опорой на текст.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-Выборочно понимать необходимую информацию в сообще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прагматического характера с опорой на контекст.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 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на основе заголовка, иллюстраций.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 8 стр 59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Говорим о возможных событиях.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7 стр 61</w:t>
            </w:r>
          </w:p>
        </w:tc>
      </w:tr>
      <w:tr w:rsidR="005E4FBA" w:rsidRPr="005E4FBA" w:rsidTr="005C6245">
        <w:trPr>
          <w:trHeight w:val="18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Технологии будущего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4 стр 61</w:t>
            </w:r>
          </w:p>
        </w:tc>
      </w:tr>
      <w:tr w:rsidR="005E4FBA" w:rsidRPr="005E4FBA" w:rsidTr="005C6245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8 стр 63</w:t>
            </w:r>
          </w:p>
        </w:tc>
      </w:tr>
      <w:tr w:rsidR="005E4FBA" w:rsidRPr="005E4FBA" w:rsidTr="005C62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Участвуем в выборах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4 стр 64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Жизнь Нострадамуса</w:t>
            </w: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7 стр 65</w:t>
            </w:r>
          </w:p>
        </w:tc>
      </w:tr>
      <w:tr w:rsidR="005E4FBA" w:rsidRPr="005E4FBA" w:rsidTr="005C6245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Проектная работа: «Будущее моего города».</w:t>
            </w: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8 стр 65</w:t>
            </w:r>
          </w:p>
        </w:tc>
      </w:tr>
      <w:tr w:rsidR="005E4FBA" w:rsidRPr="005E4FBA" w:rsidTr="00517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 w:rsidRPr="005E4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труда 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Лучшая работа для тебя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Учащиеся научатся: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-Узнавать в рецептивной и употреблять в продуктивной речи некоторые наречия времени и образа действия.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 Порядок следования определений в простом распространенном предложении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 Делать сообщение на заданную тему на основе прочитанного.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содержание, основную мысль прочитанного с опорой на текст.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на основе заголовка, иллюстраций.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необходимую/интересующую информацию, просмотрев один текст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несколько коротких текстов.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Сообщать информацию и выражать своё мнение.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Делать сообщение на заданную тему на основе прочитанного.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содержание, основную мысль прочитанного с опорой на текст.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 - Распозновать по формальным признакам при чтении и 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 9 стр67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Разные профессии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10 стр 69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Необычные профессии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5 стр 70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Устраиваемся на работу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8 стр 71</w:t>
            </w:r>
          </w:p>
        </w:tc>
      </w:tr>
      <w:tr w:rsidR="005E4FBA" w:rsidRPr="005E4FBA" w:rsidTr="005C624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резюме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5 стр 73</w:t>
            </w:r>
          </w:p>
        </w:tc>
      </w:tr>
      <w:tr w:rsidR="005E4FBA" w:rsidRPr="005E4FBA" w:rsidTr="005C6245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6стр73</w:t>
            </w:r>
          </w:p>
        </w:tc>
      </w:tr>
      <w:tr w:rsidR="005E4FBA" w:rsidRPr="005E4FBA" w:rsidTr="005C6245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Пишем заявление о приеме на работу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Пишем письмо другу о будущей профессии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7 стр73</w:t>
            </w:r>
          </w:p>
        </w:tc>
      </w:tr>
      <w:tr w:rsidR="005E4FBA" w:rsidRPr="005E4FBA" w:rsidTr="005C6245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Повторение по теме мир труда.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Упр5стр 74</w:t>
            </w:r>
          </w:p>
        </w:tc>
      </w:tr>
      <w:tr w:rsidR="005E4FBA" w:rsidRPr="005E4FBA" w:rsidTr="00517CAE">
        <w:trPr>
          <w:trHeight w:val="74"/>
        </w:trPr>
        <w:tc>
          <w:tcPr>
            <w:tcW w:w="16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1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– экзамен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Учащиеся научатся: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на основе заголовка, иллюстраций.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необходимую/интересующую информацию, просмотрев один текст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несколько коротких текстов.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Сообщать информацию и выражать своё мнение.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 2 стр 74</w:t>
            </w:r>
          </w:p>
        </w:tc>
      </w:tr>
      <w:tr w:rsidR="005E4FBA" w:rsidRPr="005E4FBA" w:rsidTr="005C6245">
        <w:trPr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Стратегия –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Стр110</w:t>
            </w:r>
          </w:p>
        </w:tc>
      </w:tr>
      <w:tr w:rsidR="005E4FBA" w:rsidRPr="005E4FBA" w:rsidTr="005C6245">
        <w:trPr>
          <w:trHeight w:val="1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Стратегия –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Диалог культур.</w:t>
            </w: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 100</w:t>
            </w:r>
          </w:p>
        </w:tc>
      </w:tr>
      <w:tr w:rsidR="005E4FBA" w:rsidRPr="005E4FBA" w:rsidTr="005C6245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работаПисьменная часть.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Урок -контроль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Устная часть.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Урок -контроль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Повторение по теме Взгляд в будущее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17CAE">
        <w:tc>
          <w:tcPr>
            <w:tcW w:w="16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Любовь и доверие.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Отношения в семье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Учащиеся научатся: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-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Делать сообщение на заданную тему на основе прочитанного.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Передавать содержание, основную мысль прочитанного с опорой на текст.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-Выборочно понимать необходимую информацию в сообще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softHyphen/>
              <w:t>ниях прагматического характера с опорой на контекст.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-Читать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текста; переводить отдельные фрагменты текста.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-Выбирать необходимую/интересующую информацию, просмотрев один текст или несколько коротких текстов.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-Употреблять в устных высказываниях и письменных произведениях сложноподчинённые предложения с придаточными времени (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t>when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); места (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t>where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); причины 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t>because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Различать условные предложения реального и нереального характера.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Различать типы вопросительных предложений (общий, специальный вопросы) в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t xml:space="preserve"> Past Simple Tense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t xml:space="preserve">Present 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  <w:lang w:val="en-US"/>
              </w:rPr>
              <w:t>Perfect</w:t>
            </w:r>
            <w:r w:rsidRPr="005E4FB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</w:rPr>
              <w:t xml:space="preserve"> Tense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 8 стр77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Годовщина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свадьбы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Упр 4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стр78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Отношения между людьми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4 стр 79</w:t>
            </w:r>
          </w:p>
        </w:tc>
      </w:tr>
      <w:tr w:rsidR="005E4FBA" w:rsidRPr="005E4FBA" w:rsidTr="005C6245">
        <w:trPr>
          <w:trHeight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Истории любви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1 стр 80</w:t>
            </w:r>
          </w:p>
        </w:tc>
      </w:tr>
      <w:tr w:rsidR="005E4FBA" w:rsidRPr="005E4FBA" w:rsidTr="005C6245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7 стр 80</w:t>
            </w:r>
          </w:p>
        </w:tc>
      </w:tr>
      <w:tr w:rsidR="005E4FBA" w:rsidRPr="005E4FBA" w:rsidTr="005C6245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Семейные истории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6 стр82</w:t>
            </w:r>
          </w:p>
        </w:tc>
      </w:tr>
      <w:tr w:rsidR="005E4FBA" w:rsidRPr="005E4FBA" w:rsidTr="005C6245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Увлечения подростков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7 стр 82</w:t>
            </w:r>
          </w:p>
        </w:tc>
      </w:tr>
      <w:tr w:rsidR="005E4FBA" w:rsidRPr="005E4FBA" w:rsidTr="005C6245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Отношения родителей и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Пишем сообщение другу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65стр 83</w:t>
            </w:r>
          </w:p>
        </w:tc>
      </w:tr>
      <w:tr w:rsidR="005E4FBA" w:rsidRPr="005E4FBA" w:rsidTr="005C6245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Проект по теме «Идеальная семья»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6 стр 83</w:t>
            </w:r>
          </w:p>
        </w:tc>
      </w:tr>
      <w:tr w:rsidR="005E4FBA" w:rsidRPr="005E4FBA" w:rsidTr="00517C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СМИ.</w:t>
            </w:r>
          </w:p>
        </w:tc>
      </w:tr>
      <w:tr w:rsidR="005E4FBA" w:rsidRPr="005E4FBA" w:rsidTr="005C6245">
        <w:trPr>
          <w:trHeight w:val="1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Виды газет и журналов</w:t>
            </w: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Учащиеся научатся: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разных видов.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Самостоятельно запрашивать информацию.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несложных аутентичных текстов в рамках тем, отобранных для основной школы.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Выборочно понимать необходимую информацию в сообще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прагматического характера с опорой на контекст.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-Выбирать необходимую/интересующую информацию, просмотрев один текст или несколько коротких текстов.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-Узнавать в рецептивной и употреблять в продуктивной речи некоторые наречия времени и образа действия.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 Порядок следования определений в простом распространенном предложении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 Делать сообщение на заданную тему на основе прочитанного.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содержание, основную мысль прочитанного с опорой на текст.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на основе заголовка, иллюстраций.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-Выбирать необходимую/интересующую информацию, просмотрев один текст или несколько коротких текстов.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Сообщать информацию и выражать своё мнение.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Делать сообщение на заданную тему на основе прочитанного.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содержание, основную мысль прочитанного с опорой на текст.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7-8 стр85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Телевидение: за и против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5 стр87</w:t>
            </w:r>
          </w:p>
        </w:tc>
      </w:tr>
      <w:tr w:rsidR="005E4FBA" w:rsidRPr="005E4FBA" w:rsidTr="005C6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Виды телепередач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1 стр 87</w:t>
            </w:r>
          </w:p>
        </w:tc>
      </w:tr>
      <w:tr w:rsidR="005E4FBA" w:rsidRPr="005E4FBA" w:rsidTr="005C6245">
        <w:trPr>
          <w:trHeight w:val="1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Мои любимые передачи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3 стр 88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7 стр 88</w:t>
            </w:r>
          </w:p>
        </w:tc>
      </w:tr>
      <w:tr w:rsidR="005E4FBA" w:rsidRPr="005E4FBA" w:rsidTr="005C624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Слушаем радиопередачу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Предпочтения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4 стр89</w:t>
            </w:r>
          </w:p>
        </w:tc>
      </w:tr>
      <w:tr w:rsidR="005E4FBA" w:rsidRPr="005E4FBA" w:rsidTr="005C6245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Пишем письмо в журнал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Упр4 стр 91</w:t>
            </w:r>
          </w:p>
        </w:tc>
      </w:tr>
      <w:tr w:rsidR="005E4FBA" w:rsidRPr="005E4FBA" w:rsidTr="005C6245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6 стр 91</w:t>
            </w:r>
          </w:p>
        </w:tc>
      </w:tr>
      <w:tr w:rsidR="005E4FBA" w:rsidRPr="005E4FBA" w:rsidTr="005C624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теме: «Вред 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Стратегия –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Учащиеся научатся:</w:t>
            </w: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разных видов.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Самостоятельно запрашивать информацию.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несложных аутентичных текстов в рамках тем, отобранных для основной школы.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Выборочно понимать необходимую информацию в сообще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прагматического характера с опорой на контекст.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-Выбирать необходимую/интересующую информацию, просмотрев один текст или несколько коротких текстов.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5 стр 92</w:t>
            </w:r>
          </w:p>
        </w:tc>
      </w:tr>
      <w:tr w:rsidR="005E4FBA" w:rsidRPr="005E4FBA" w:rsidTr="005C62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Стратегия –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1 стр93</w:t>
            </w:r>
          </w:p>
        </w:tc>
      </w:tr>
      <w:tr w:rsidR="005E4FBA" w:rsidRPr="005E4FBA" w:rsidTr="005C624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Стратегия –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4 стр94</w:t>
            </w:r>
          </w:p>
        </w:tc>
      </w:tr>
      <w:tr w:rsidR="005E4FBA" w:rsidRPr="005E4FBA" w:rsidTr="005C624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 Письменная часть.</w:t>
            </w: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Урок -контроль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 Устная часть.</w:t>
            </w: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Урок -контроль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-Узнавать в рецептивной и употреблять в продуктивной речи некоторые наречия времени и образа действия.</w:t>
            </w:r>
          </w:p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4FBA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 Порядок следования определений в простом распространенном предложении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 Делать сообщение на заданную тему на основе прочитанного.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содержание, основную мысль прочитанного с опорой на текст.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- -Выбирать необходимую/интересующую информацию, просмотрев один текст или несколько коротких текстов.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Сообщать информацию и выражать своё мнение.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Делать сообщение на заданную тему на основе прочитанного.</w:t>
            </w:r>
          </w:p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содержание, основную мысль прочитанного с опорой на текст.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Анализ контрольной.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autoSpaceDE w:val="0"/>
              <w:autoSpaceDN w:val="0"/>
              <w:adjustRightInd w:val="0"/>
              <w:spacing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C6245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 103 упр4</w:t>
            </w:r>
          </w:p>
        </w:tc>
      </w:tr>
      <w:tr w:rsidR="005E4FBA" w:rsidRPr="005E4FBA" w:rsidTr="005C6245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Упр 5 стр103</w:t>
            </w:r>
          </w:p>
        </w:tc>
      </w:tr>
      <w:tr w:rsidR="005E4FBA" w:rsidRPr="005E4FBA" w:rsidTr="005C624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любовь и доверие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Стр 111</w:t>
            </w:r>
          </w:p>
        </w:tc>
      </w:tr>
      <w:tr w:rsidR="005E4FBA" w:rsidRPr="005E4FBA" w:rsidTr="005C6245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СМИ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A" w:rsidRPr="005E4FBA" w:rsidRDefault="005E4FBA" w:rsidP="005E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A" w:rsidRPr="005E4FBA" w:rsidTr="00517CAE">
        <w:trPr>
          <w:gridBefore w:val="1"/>
          <w:wBefore w:w="709" w:type="dxa"/>
          <w:trHeight w:val="1288"/>
        </w:trPr>
        <w:tc>
          <w:tcPr>
            <w:tcW w:w="154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4FBA" w:rsidRPr="005E4FBA" w:rsidRDefault="005E4FBA" w:rsidP="005E4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FBA" w:rsidRPr="005E4FBA" w:rsidRDefault="005E4FBA" w:rsidP="005E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FBA" w:rsidRPr="005E4FBA" w:rsidRDefault="005E4FBA" w:rsidP="005E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FBA" w:rsidRPr="005E4FBA" w:rsidRDefault="005E4FBA" w:rsidP="005E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FBA" w:rsidRPr="005E4FBA" w:rsidRDefault="005E4FBA" w:rsidP="005E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FBA" w:rsidRPr="005E4FBA" w:rsidRDefault="005E4FBA" w:rsidP="005E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FBA" w:rsidRDefault="005E4FBA" w:rsidP="00BA3B13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4FBA" w:rsidSect="005E4FBA">
      <w:pgSz w:w="16838" w:h="11906" w:orient="landscape"/>
      <w:pgMar w:top="1134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F625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11A64D73"/>
    <w:multiLevelType w:val="hybridMultilevel"/>
    <w:tmpl w:val="D1E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1493"/>
    <w:multiLevelType w:val="hybridMultilevel"/>
    <w:tmpl w:val="9B1E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D43CE"/>
    <w:multiLevelType w:val="hybridMultilevel"/>
    <w:tmpl w:val="F3DA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01C27"/>
    <w:multiLevelType w:val="hybridMultilevel"/>
    <w:tmpl w:val="F0C2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64C5D"/>
    <w:multiLevelType w:val="hybridMultilevel"/>
    <w:tmpl w:val="B332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60640"/>
    <w:multiLevelType w:val="hybridMultilevel"/>
    <w:tmpl w:val="7304EE4C"/>
    <w:lvl w:ilvl="0" w:tplc="7B3AEC9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23AC9"/>
    <w:multiLevelType w:val="multilevel"/>
    <w:tmpl w:val="07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13"/>
    <w:rsid w:val="000D35E0"/>
    <w:rsid w:val="00563963"/>
    <w:rsid w:val="005C6245"/>
    <w:rsid w:val="005E4FBA"/>
    <w:rsid w:val="006E2103"/>
    <w:rsid w:val="009D0EF6"/>
    <w:rsid w:val="00BA3B13"/>
    <w:rsid w:val="00D93293"/>
    <w:rsid w:val="00E913E8"/>
    <w:rsid w:val="00FC74CC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1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E4F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B13"/>
    <w:pPr>
      <w:ind w:left="720"/>
      <w:contextualSpacing/>
    </w:pPr>
  </w:style>
  <w:style w:type="paragraph" w:customStyle="1" w:styleId="Style8">
    <w:name w:val="Style8"/>
    <w:basedOn w:val="a"/>
    <w:uiPriority w:val="99"/>
    <w:rsid w:val="00BA3B13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3B13"/>
    <w:pPr>
      <w:widowControl w:val="0"/>
      <w:autoSpaceDE w:val="0"/>
      <w:autoSpaceDN w:val="0"/>
      <w:adjustRightInd w:val="0"/>
      <w:spacing w:after="0" w:line="432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3B1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A3B1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A3B1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A3B13"/>
    <w:rPr>
      <w:rFonts w:ascii="Bookman Old Style" w:hAnsi="Bookman Old Style" w:cs="Bookman Old Style" w:hint="default"/>
      <w:sz w:val="20"/>
      <w:szCs w:val="20"/>
    </w:rPr>
  </w:style>
  <w:style w:type="character" w:customStyle="1" w:styleId="FontStyle50">
    <w:name w:val="Font Style50"/>
    <w:basedOn w:val="a0"/>
    <w:uiPriority w:val="99"/>
    <w:rsid w:val="00BA3B13"/>
    <w:rPr>
      <w:rFonts w:ascii="Bookman Old Style" w:hAnsi="Bookman Old Style" w:cs="Bookman Old Style" w:hint="default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BA3B13"/>
    <w:rPr>
      <w:rFonts w:ascii="Trebuchet MS" w:hAnsi="Trebuchet MS" w:cs="Trebuchet MS" w:hint="default"/>
      <w:sz w:val="24"/>
      <w:szCs w:val="24"/>
    </w:rPr>
  </w:style>
  <w:style w:type="character" w:customStyle="1" w:styleId="FontStyle54">
    <w:name w:val="Font Style54"/>
    <w:basedOn w:val="a0"/>
    <w:uiPriority w:val="99"/>
    <w:rsid w:val="00BA3B13"/>
    <w:rPr>
      <w:rFonts w:ascii="Bookman Old Style" w:hAnsi="Bookman Old Style" w:cs="Bookman Old Style" w:hint="default"/>
      <w:b/>
      <w:bCs/>
      <w:i/>
      <w:iCs/>
      <w:sz w:val="24"/>
      <w:szCs w:val="24"/>
    </w:rPr>
  </w:style>
  <w:style w:type="character" w:customStyle="1" w:styleId="FontStyle55">
    <w:name w:val="Font Style55"/>
    <w:basedOn w:val="a0"/>
    <w:uiPriority w:val="99"/>
    <w:rsid w:val="00BA3B13"/>
    <w:rPr>
      <w:rFonts w:ascii="Bookman Old Style" w:hAnsi="Bookman Old Style" w:cs="Bookman Old Style" w:hint="default"/>
      <w:b/>
      <w:bCs/>
      <w:i/>
      <w:iCs/>
      <w:sz w:val="24"/>
      <w:szCs w:val="24"/>
    </w:rPr>
  </w:style>
  <w:style w:type="character" w:customStyle="1" w:styleId="FontStyle65">
    <w:name w:val="Font Style65"/>
    <w:basedOn w:val="a0"/>
    <w:uiPriority w:val="99"/>
    <w:rsid w:val="00BA3B13"/>
    <w:rPr>
      <w:rFonts w:ascii="Trebuchet MS" w:hAnsi="Trebuchet MS" w:cs="Trebuchet MS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BA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4F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rmal0">
    <w:name w:val="msonormal"/>
    <w:basedOn w:val="a"/>
    <w:rsid w:val="005E4FBA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E4F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4FB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E4F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4FB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5E4FBA"/>
    <w:pPr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character" w:customStyle="1" w:styleId="ab">
    <w:name w:val="Основной текст Знак"/>
    <w:basedOn w:val="a0"/>
    <w:link w:val="aa"/>
    <w:semiHidden/>
    <w:rsid w:val="005E4FBA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5E4FBA"/>
    <w:pPr>
      <w:widowControl w:val="0"/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4FBA"/>
    <w:rPr>
      <w:rFonts w:ascii="Tahoma" w:eastAsia="Times New Roman" w:hAnsi="Tahoma" w:cs="Times New Roman"/>
      <w:sz w:val="16"/>
      <w:szCs w:val="16"/>
    </w:rPr>
  </w:style>
  <w:style w:type="paragraph" w:customStyle="1" w:styleId="ConsTitle">
    <w:name w:val="ConsTitle"/>
    <w:rsid w:val="005E4FB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ae">
    <w:name w:val="А_основной Знак"/>
    <w:link w:val="af"/>
    <w:locked/>
    <w:rsid w:val="005E4FBA"/>
    <w:rPr>
      <w:rFonts w:ascii="Arial" w:hAnsi="Arial" w:cs="Arial"/>
      <w:sz w:val="28"/>
    </w:rPr>
  </w:style>
  <w:style w:type="paragraph" w:customStyle="1" w:styleId="af">
    <w:name w:val="А_основной"/>
    <w:basedOn w:val="a"/>
    <w:link w:val="ae"/>
    <w:qFormat/>
    <w:rsid w:val="005E4FB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customStyle="1" w:styleId="af0">
    <w:name w:val="Содержимое таблицы"/>
    <w:basedOn w:val="a"/>
    <w:rsid w:val="005E4F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5E4FBA"/>
    <w:pPr>
      <w:widowControl w:val="0"/>
      <w:snapToGrid w:val="0"/>
      <w:spacing w:before="20" w:after="0" w:line="240" w:lineRule="auto"/>
      <w:jc w:val="center"/>
    </w:pPr>
    <w:rPr>
      <w:rFonts w:ascii="Times New Roman" w:eastAsia="Times New Roman" w:hAnsi="Times New Roman" w:cs="Times New Roman"/>
      <w:sz w:val="1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1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E4F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B13"/>
    <w:pPr>
      <w:ind w:left="720"/>
      <w:contextualSpacing/>
    </w:pPr>
  </w:style>
  <w:style w:type="paragraph" w:customStyle="1" w:styleId="Style8">
    <w:name w:val="Style8"/>
    <w:basedOn w:val="a"/>
    <w:uiPriority w:val="99"/>
    <w:rsid w:val="00BA3B13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3B13"/>
    <w:pPr>
      <w:widowControl w:val="0"/>
      <w:autoSpaceDE w:val="0"/>
      <w:autoSpaceDN w:val="0"/>
      <w:adjustRightInd w:val="0"/>
      <w:spacing w:after="0" w:line="432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3B1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A3B1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A3B1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A3B13"/>
    <w:rPr>
      <w:rFonts w:ascii="Bookman Old Style" w:hAnsi="Bookman Old Style" w:cs="Bookman Old Style" w:hint="default"/>
      <w:sz w:val="20"/>
      <w:szCs w:val="20"/>
    </w:rPr>
  </w:style>
  <w:style w:type="character" w:customStyle="1" w:styleId="FontStyle50">
    <w:name w:val="Font Style50"/>
    <w:basedOn w:val="a0"/>
    <w:uiPriority w:val="99"/>
    <w:rsid w:val="00BA3B13"/>
    <w:rPr>
      <w:rFonts w:ascii="Bookman Old Style" w:hAnsi="Bookman Old Style" w:cs="Bookman Old Style" w:hint="default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BA3B13"/>
    <w:rPr>
      <w:rFonts w:ascii="Trebuchet MS" w:hAnsi="Trebuchet MS" w:cs="Trebuchet MS" w:hint="default"/>
      <w:sz w:val="24"/>
      <w:szCs w:val="24"/>
    </w:rPr>
  </w:style>
  <w:style w:type="character" w:customStyle="1" w:styleId="FontStyle54">
    <w:name w:val="Font Style54"/>
    <w:basedOn w:val="a0"/>
    <w:uiPriority w:val="99"/>
    <w:rsid w:val="00BA3B13"/>
    <w:rPr>
      <w:rFonts w:ascii="Bookman Old Style" w:hAnsi="Bookman Old Style" w:cs="Bookman Old Style" w:hint="default"/>
      <w:b/>
      <w:bCs/>
      <w:i/>
      <w:iCs/>
      <w:sz w:val="24"/>
      <w:szCs w:val="24"/>
    </w:rPr>
  </w:style>
  <w:style w:type="character" w:customStyle="1" w:styleId="FontStyle55">
    <w:name w:val="Font Style55"/>
    <w:basedOn w:val="a0"/>
    <w:uiPriority w:val="99"/>
    <w:rsid w:val="00BA3B13"/>
    <w:rPr>
      <w:rFonts w:ascii="Bookman Old Style" w:hAnsi="Bookman Old Style" w:cs="Bookman Old Style" w:hint="default"/>
      <w:b/>
      <w:bCs/>
      <w:i/>
      <w:iCs/>
      <w:sz w:val="24"/>
      <w:szCs w:val="24"/>
    </w:rPr>
  </w:style>
  <w:style w:type="character" w:customStyle="1" w:styleId="FontStyle65">
    <w:name w:val="Font Style65"/>
    <w:basedOn w:val="a0"/>
    <w:uiPriority w:val="99"/>
    <w:rsid w:val="00BA3B13"/>
    <w:rPr>
      <w:rFonts w:ascii="Trebuchet MS" w:hAnsi="Trebuchet MS" w:cs="Trebuchet MS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BA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4F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rmal0">
    <w:name w:val="msonormal"/>
    <w:basedOn w:val="a"/>
    <w:rsid w:val="005E4FBA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E4F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4FB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E4F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4FB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5E4FBA"/>
    <w:pPr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character" w:customStyle="1" w:styleId="ab">
    <w:name w:val="Основной текст Знак"/>
    <w:basedOn w:val="a0"/>
    <w:link w:val="aa"/>
    <w:semiHidden/>
    <w:rsid w:val="005E4FBA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5E4FBA"/>
    <w:pPr>
      <w:widowControl w:val="0"/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4FBA"/>
    <w:rPr>
      <w:rFonts w:ascii="Tahoma" w:eastAsia="Times New Roman" w:hAnsi="Tahoma" w:cs="Times New Roman"/>
      <w:sz w:val="16"/>
      <w:szCs w:val="16"/>
    </w:rPr>
  </w:style>
  <w:style w:type="paragraph" w:customStyle="1" w:styleId="ConsTitle">
    <w:name w:val="ConsTitle"/>
    <w:rsid w:val="005E4FB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ae">
    <w:name w:val="А_основной Знак"/>
    <w:link w:val="af"/>
    <w:locked/>
    <w:rsid w:val="005E4FBA"/>
    <w:rPr>
      <w:rFonts w:ascii="Arial" w:hAnsi="Arial" w:cs="Arial"/>
      <w:sz w:val="28"/>
    </w:rPr>
  </w:style>
  <w:style w:type="paragraph" w:customStyle="1" w:styleId="af">
    <w:name w:val="А_основной"/>
    <w:basedOn w:val="a"/>
    <w:link w:val="ae"/>
    <w:qFormat/>
    <w:rsid w:val="005E4FB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customStyle="1" w:styleId="af0">
    <w:name w:val="Содержимое таблицы"/>
    <w:basedOn w:val="a"/>
    <w:rsid w:val="005E4F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5E4FBA"/>
    <w:pPr>
      <w:widowControl w:val="0"/>
      <w:snapToGrid w:val="0"/>
      <w:spacing w:before="20" w:after="0" w:line="240" w:lineRule="auto"/>
      <w:jc w:val="center"/>
    </w:pPr>
    <w:rPr>
      <w:rFonts w:ascii="Times New Roman" w:eastAsia="Times New Roman" w:hAnsi="Times New Roman" w:cs="Times New Roman"/>
      <w:sz w:val="1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5952</Words>
  <Characters>33927</Characters>
  <Application>Microsoft Office Word</Application>
  <DocSecurity>0</DocSecurity>
  <Lines>282</Lines>
  <Paragraphs>79</Paragraphs>
  <ScaleCrop>false</ScaleCrop>
  <Company/>
  <LinksUpToDate>false</LinksUpToDate>
  <CharactersWithSpaces>39800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</cp:revision>
  <dcterms:created xsi:type="dcterms:W3CDTF">2018-06-13T15:39:00Z</dcterms:created>
  <dcterms:modified xsi:type="dcterms:W3CDTF">2021-03-02T12:08:00Z</dcterms:modified>
</cp:coreProperties>
</file>