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21" w:rsidRPr="00A834A7" w:rsidRDefault="005A0721" w:rsidP="00A834A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A0721" w:rsidRPr="00A834A7" w:rsidRDefault="005A0721" w:rsidP="00A834A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A0721" w:rsidRPr="00A834A7" w:rsidRDefault="005A0721" w:rsidP="00A834A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95499" w:rsidRPr="00A834A7" w:rsidRDefault="006860D5" w:rsidP="00A834A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834A7">
        <w:rPr>
          <w:b/>
          <w:noProof/>
          <w:sz w:val="28"/>
          <w:szCs w:val="28"/>
        </w:rPr>
        <w:drawing>
          <wp:inline distT="0" distB="0" distL="0" distR="0" wp14:anchorId="5493BB44" wp14:editId="4283FA97">
            <wp:extent cx="5940425" cy="8153525"/>
            <wp:effectExtent l="0" t="0" r="0" b="0"/>
            <wp:docPr id="1" name="Рисунок 1" descr="C:\Users\Adobe\Desktop\2018-2019программа сережа\сережа титульники 2018\9 искус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2018-2019программа сережа\сережа титульники 2018\9 искусств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99" w:rsidRPr="00A834A7" w:rsidRDefault="00C95499" w:rsidP="00A834A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95499" w:rsidRPr="00A834A7" w:rsidRDefault="00C95499" w:rsidP="00A834A7">
      <w:pPr>
        <w:spacing w:line="276" w:lineRule="auto"/>
        <w:rPr>
          <w:b/>
          <w:sz w:val="28"/>
          <w:szCs w:val="28"/>
        </w:rPr>
      </w:pPr>
    </w:p>
    <w:p w:rsidR="00814EFE" w:rsidRPr="002F55C7" w:rsidRDefault="002F55C7" w:rsidP="002F55C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814EFE" w:rsidRPr="002F55C7">
        <w:rPr>
          <w:b/>
          <w:sz w:val="28"/>
          <w:szCs w:val="28"/>
        </w:rPr>
        <w:t>Пояснительная записка</w:t>
      </w:r>
    </w:p>
    <w:p w:rsidR="006860D5" w:rsidRPr="00A834A7" w:rsidRDefault="006860D5" w:rsidP="00A834A7">
      <w:pPr>
        <w:spacing w:line="276" w:lineRule="auto"/>
        <w:ind w:left="567" w:firstLine="141"/>
        <w:jc w:val="both"/>
        <w:rPr>
          <w:kern w:val="1"/>
          <w:sz w:val="28"/>
          <w:szCs w:val="28"/>
          <w:lang w:eastAsia="hi-IN" w:bidi="hi-IN"/>
        </w:rPr>
      </w:pPr>
      <w:r w:rsidRPr="00A834A7">
        <w:rPr>
          <w:sz w:val="28"/>
          <w:szCs w:val="28"/>
        </w:rPr>
        <w:t xml:space="preserve">Данная рабочая программа по изобразительному искусству для 5 класса составлена на основе авторской программы </w:t>
      </w:r>
      <w:r w:rsidR="00A834A7" w:rsidRPr="00A834A7">
        <w:rPr>
          <w:bCs/>
          <w:iCs/>
          <w:color w:val="000000"/>
          <w:sz w:val="28"/>
          <w:szCs w:val="28"/>
        </w:rPr>
        <w:t>Г. П. Серге</w:t>
      </w:r>
      <w:r w:rsidR="00A834A7" w:rsidRPr="00A834A7">
        <w:rPr>
          <w:bCs/>
          <w:iCs/>
          <w:color w:val="000000"/>
          <w:sz w:val="28"/>
          <w:szCs w:val="28"/>
        </w:rPr>
        <w:softHyphen/>
        <w:t xml:space="preserve">ева, И. Э. </w:t>
      </w:r>
      <w:proofErr w:type="spellStart"/>
      <w:r w:rsidR="00A834A7" w:rsidRPr="00A834A7">
        <w:rPr>
          <w:bCs/>
          <w:iCs/>
          <w:color w:val="000000"/>
          <w:sz w:val="28"/>
          <w:szCs w:val="28"/>
        </w:rPr>
        <w:t>Кашекова</w:t>
      </w:r>
      <w:proofErr w:type="spellEnd"/>
      <w:r w:rsidR="00A834A7" w:rsidRPr="00A834A7">
        <w:rPr>
          <w:bCs/>
          <w:iCs/>
          <w:color w:val="000000"/>
          <w:sz w:val="28"/>
          <w:szCs w:val="28"/>
        </w:rPr>
        <w:t>, Е. Д. Критская.</w:t>
      </w:r>
      <w:r w:rsidR="00A834A7" w:rsidRPr="00A834A7">
        <w:rPr>
          <w:sz w:val="28"/>
          <w:szCs w:val="28"/>
        </w:rPr>
        <w:t xml:space="preserve"> </w:t>
      </w:r>
      <w:r w:rsidR="00A834A7" w:rsidRPr="00A834A7">
        <w:rPr>
          <w:sz w:val="28"/>
          <w:szCs w:val="28"/>
        </w:rPr>
        <w:t>«Искусство»</w:t>
      </w:r>
      <w:r w:rsidR="00A834A7" w:rsidRPr="00A834A7">
        <w:rPr>
          <w:color w:val="000000"/>
          <w:sz w:val="28"/>
          <w:szCs w:val="28"/>
        </w:rPr>
        <w:t xml:space="preserve"> </w:t>
      </w:r>
      <w:r w:rsidR="00A834A7" w:rsidRPr="00A834A7">
        <w:rPr>
          <w:color w:val="000000"/>
          <w:sz w:val="28"/>
          <w:szCs w:val="28"/>
        </w:rPr>
        <w:t>Москва,  Просвещение,  2013 год.</w:t>
      </w:r>
    </w:p>
    <w:p w:rsidR="00A834A7" w:rsidRPr="00A834A7" w:rsidRDefault="00A834A7" w:rsidP="00A834A7">
      <w:pPr>
        <w:spacing w:line="276" w:lineRule="auto"/>
        <w:ind w:firstLine="360"/>
        <w:jc w:val="both"/>
        <w:rPr>
          <w:spacing w:val="-3"/>
          <w:sz w:val="28"/>
          <w:szCs w:val="28"/>
        </w:rPr>
      </w:pPr>
      <w:r w:rsidRPr="00A834A7">
        <w:rPr>
          <w:spacing w:val="-3"/>
          <w:sz w:val="28"/>
          <w:szCs w:val="28"/>
        </w:rPr>
        <w:t>Преподавание предмета в</w:t>
      </w:r>
      <w:r w:rsidRPr="00A834A7">
        <w:rPr>
          <w:spacing w:val="-3"/>
          <w:sz w:val="28"/>
          <w:szCs w:val="28"/>
        </w:rPr>
        <w:t xml:space="preserve"> </w:t>
      </w:r>
      <w:r w:rsidRPr="00A834A7">
        <w:rPr>
          <w:spacing w:val="-3"/>
          <w:sz w:val="28"/>
          <w:szCs w:val="28"/>
        </w:rPr>
        <w:t xml:space="preserve">2018-2019 учебном году ведется в соответствии со следующими нормативными и </w:t>
      </w:r>
      <w:proofErr w:type="spellStart"/>
      <w:r w:rsidRPr="00A834A7">
        <w:rPr>
          <w:spacing w:val="-3"/>
          <w:sz w:val="28"/>
          <w:szCs w:val="28"/>
        </w:rPr>
        <w:t>рапорядительными</w:t>
      </w:r>
      <w:proofErr w:type="spellEnd"/>
      <w:r w:rsidRPr="00A834A7">
        <w:rPr>
          <w:spacing w:val="-3"/>
          <w:sz w:val="28"/>
          <w:szCs w:val="28"/>
        </w:rPr>
        <w:t xml:space="preserve"> документами:</w:t>
      </w:r>
    </w:p>
    <w:p w:rsidR="00A834A7" w:rsidRPr="00A834A7" w:rsidRDefault="00A834A7" w:rsidP="00A834A7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A834A7">
        <w:rPr>
          <w:sz w:val="28"/>
          <w:szCs w:val="28"/>
        </w:rPr>
        <w:t>Федеральный закон от 29.12.2012 года № 273-ФЗ «Об  образовании в Российской Федерации»;</w:t>
      </w:r>
    </w:p>
    <w:p w:rsidR="00A834A7" w:rsidRPr="00A834A7" w:rsidRDefault="00A834A7" w:rsidP="00A834A7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A834A7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A834A7">
        <w:rPr>
          <w:sz w:val="28"/>
          <w:szCs w:val="28"/>
        </w:rPr>
        <w:t>Каяльской</w:t>
      </w:r>
      <w:proofErr w:type="spellEnd"/>
      <w:r w:rsidRPr="00A834A7">
        <w:rPr>
          <w:sz w:val="28"/>
          <w:szCs w:val="28"/>
        </w:rPr>
        <w:t xml:space="preserve"> средней общеобразовательной школы;</w:t>
      </w:r>
    </w:p>
    <w:p w:rsidR="00A834A7" w:rsidRPr="00A834A7" w:rsidRDefault="00A834A7" w:rsidP="00A834A7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A834A7">
        <w:rPr>
          <w:sz w:val="28"/>
          <w:szCs w:val="28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A834A7">
        <w:rPr>
          <w:sz w:val="28"/>
          <w:szCs w:val="28"/>
        </w:rPr>
        <w:t>Каяльской</w:t>
      </w:r>
      <w:proofErr w:type="spellEnd"/>
      <w:r w:rsidRPr="00A834A7">
        <w:rPr>
          <w:sz w:val="28"/>
          <w:szCs w:val="28"/>
        </w:rPr>
        <w:t xml:space="preserve"> средней общеобразовательной школы для 9 класса на  2018-2019 учебный год;</w:t>
      </w:r>
    </w:p>
    <w:p w:rsidR="00A834A7" w:rsidRPr="00A834A7" w:rsidRDefault="00A834A7" w:rsidP="00A834A7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A834A7">
        <w:rPr>
          <w:sz w:val="28"/>
          <w:szCs w:val="28"/>
        </w:rPr>
        <w:t xml:space="preserve">Положение о рабочей программе учителя МБОУ </w:t>
      </w:r>
      <w:proofErr w:type="spellStart"/>
      <w:r w:rsidRPr="00A834A7">
        <w:rPr>
          <w:sz w:val="28"/>
          <w:szCs w:val="28"/>
        </w:rPr>
        <w:t>Каяльской</w:t>
      </w:r>
      <w:proofErr w:type="spellEnd"/>
      <w:r w:rsidRPr="00A834A7">
        <w:rPr>
          <w:sz w:val="28"/>
          <w:szCs w:val="28"/>
        </w:rPr>
        <w:t xml:space="preserve"> СОШ;</w:t>
      </w:r>
    </w:p>
    <w:p w:rsidR="00A834A7" w:rsidRPr="00A834A7" w:rsidRDefault="00A834A7" w:rsidP="00A834A7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A834A7">
        <w:rPr>
          <w:sz w:val="28"/>
          <w:szCs w:val="28"/>
        </w:rPr>
        <w:t xml:space="preserve">Учебный план МБОУ </w:t>
      </w:r>
      <w:proofErr w:type="spellStart"/>
      <w:r w:rsidRPr="00A834A7">
        <w:rPr>
          <w:sz w:val="28"/>
          <w:szCs w:val="28"/>
        </w:rPr>
        <w:t>Каяльской</w:t>
      </w:r>
      <w:proofErr w:type="spellEnd"/>
      <w:r w:rsidRPr="00A834A7">
        <w:rPr>
          <w:sz w:val="28"/>
          <w:szCs w:val="28"/>
        </w:rPr>
        <w:t xml:space="preserve"> СОШ;</w:t>
      </w:r>
    </w:p>
    <w:p w:rsidR="006860D5" w:rsidRPr="00A834A7" w:rsidRDefault="00A834A7" w:rsidP="00A834A7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A834A7">
        <w:rPr>
          <w:sz w:val="28"/>
          <w:szCs w:val="28"/>
        </w:rPr>
        <w:t xml:space="preserve">Календарный учебный график МБОУ </w:t>
      </w:r>
      <w:proofErr w:type="spellStart"/>
      <w:r w:rsidRPr="00A834A7">
        <w:rPr>
          <w:sz w:val="28"/>
          <w:szCs w:val="28"/>
        </w:rPr>
        <w:t>Каяльской</w:t>
      </w:r>
      <w:proofErr w:type="spellEnd"/>
      <w:r w:rsidRPr="00A834A7">
        <w:rPr>
          <w:sz w:val="28"/>
          <w:szCs w:val="28"/>
        </w:rPr>
        <w:t xml:space="preserve"> СОШ на 2018-2019 учебный год.</w:t>
      </w:r>
    </w:p>
    <w:p w:rsidR="00814EFE" w:rsidRPr="00A834A7" w:rsidRDefault="00A834A7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b/>
          <w:bCs/>
          <w:color w:val="000000"/>
          <w:sz w:val="28"/>
          <w:szCs w:val="28"/>
        </w:rPr>
        <w:t>Цель</w:t>
      </w:r>
      <w:r w:rsidR="00814EFE" w:rsidRPr="00A834A7">
        <w:rPr>
          <w:b/>
          <w:bCs/>
          <w:color w:val="000000"/>
          <w:sz w:val="28"/>
          <w:szCs w:val="28"/>
        </w:rPr>
        <w:t xml:space="preserve"> </w:t>
      </w:r>
      <w:r w:rsidR="00814EFE" w:rsidRPr="00A834A7">
        <w:rPr>
          <w:color w:val="000000"/>
          <w:sz w:val="28"/>
          <w:szCs w:val="28"/>
        </w:rPr>
        <w:t>— развитие опыта эмоционально-цен</w:t>
      </w:r>
      <w:r w:rsidR="00814EFE" w:rsidRPr="00A834A7">
        <w:rPr>
          <w:color w:val="000000"/>
          <w:sz w:val="28"/>
          <w:szCs w:val="2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814EFE" w:rsidRPr="00A834A7" w:rsidRDefault="00814EFE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b/>
          <w:bCs/>
          <w:i/>
          <w:iCs/>
          <w:color w:val="000000"/>
          <w:sz w:val="28"/>
          <w:szCs w:val="28"/>
        </w:rPr>
        <w:t xml:space="preserve">Задачи реализации данного </w:t>
      </w:r>
      <w:r w:rsidR="007549DD" w:rsidRPr="00A834A7">
        <w:rPr>
          <w:b/>
          <w:bCs/>
          <w:i/>
          <w:iCs/>
          <w:color w:val="000000"/>
          <w:sz w:val="28"/>
          <w:szCs w:val="28"/>
        </w:rPr>
        <w:t>предмета</w:t>
      </w:r>
      <w:r w:rsidRPr="00A834A7">
        <w:rPr>
          <w:b/>
          <w:bCs/>
          <w:i/>
          <w:iCs/>
          <w:color w:val="000000"/>
          <w:sz w:val="28"/>
          <w:szCs w:val="28"/>
        </w:rPr>
        <w:t>:</w:t>
      </w:r>
    </w:p>
    <w:p w:rsidR="00814EFE" w:rsidRPr="00A834A7" w:rsidRDefault="00814EFE" w:rsidP="00A834A7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814EFE" w:rsidRPr="00A834A7" w:rsidRDefault="00814EFE" w:rsidP="00A834A7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 xml:space="preserve">воспитание художественного </w:t>
      </w:r>
      <w:r w:rsidRPr="00A834A7">
        <w:rPr>
          <w:color w:val="000000"/>
          <w:sz w:val="28"/>
          <w:szCs w:val="28"/>
        </w:rPr>
        <w:t>вкуса;</w:t>
      </w:r>
    </w:p>
    <w:p w:rsidR="00814EFE" w:rsidRPr="00A834A7" w:rsidRDefault="00814EFE" w:rsidP="00A834A7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обобщение основных понятий в процессе актуализации имеющегося у учащихся опыта общения с искусством;</w:t>
      </w:r>
    </w:p>
    <w:p w:rsidR="00814EFE" w:rsidRPr="00A834A7" w:rsidRDefault="00814EFE" w:rsidP="00A834A7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приобретение культурно-познавательной, коммуника</w:t>
      </w:r>
      <w:r w:rsidRPr="00A834A7">
        <w:rPr>
          <w:color w:val="000000"/>
          <w:sz w:val="28"/>
          <w:szCs w:val="28"/>
        </w:rPr>
        <w:softHyphen/>
        <w:t>тивной и социально-эстетической компетентности;</w:t>
      </w:r>
    </w:p>
    <w:p w:rsidR="00814EFE" w:rsidRPr="00A834A7" w:rsidRDefault="00814EFE" w:rsidP="00A834A7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культурная адаптация школьников в современном ин</w:t>
      </w:r>
      <w:r w:rsidRPr="00A834A7">
        <w:rPr>
          <w:color w:val="000000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814EFE" w:rsidRPr="00A834A7" w:rsidRDefault="00814EFE" w:rsidP="00A834A7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A834A7">
        <w:rPr>
          <w:color w:val="000000"/>
          <w:sz w:val="28"/>
          <w:szCs w:val="28"/>
        </w:rPr>
        <w:softHyphen/>
        <w:t>ростков;</w:t>
      </w:r>
    </w:p>
    <w:p w:rsidR="00814EFE" w:rsidRPr="00A834A7" w:rsidRDefault="00814EFE" w:rsidP="00A834A7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актуализация имеющегося у учащихся опыта общения с искусством;</w:t>
      </w:r>
    </w:p>
    <w:p w:rsidR="00814EFE" w:rsidRPr="00A834A7" w:rsidRDefault="00814EFE" w:rsidP="00A834A7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A834A7">
        <w:rPr>
          <w:color w:val="000000"/>
          <w:sz w:val="28"/>
          <w:szCs w:val="28"/>
        </w:rPr>
        <w:t>углубление интереса и развитие стремления к художественному самообразованию и художественно-творческой деятельности в каком-либо виде искусства.</w:t>
      </w:r>
    </w:p>
    <w:p w:rsidR="00814EFE" w:rsidRPr="00A834A7" w:rsidRDefault="00814EFE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lastRenderedPageBreak/>
        <w:t>Особое значение в организации урочных и внеурочных форм работы с учащимися должны приобрести информацион</w:t>
      </w:r>
      <w:r w:rsidRPr="00A834A7">
        <w:rPr>
          <w:color w:val="000000"/>
          <w:sz w:val="28"/>
          <w:szCs w:val="28"/>
        </w:rPr>
        <w:softHyphen/>
        <w:t>ные и компьютерные технологии, аудио- и видеоматериалы.</w:t>
      </w:r>
    </w:p>
    <w:p w:rsidR="007549DD" w:rsidRPr="00A834A7" w:rsidRDefault="00814EFE" w:rsidP="00851A7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При изучении отдельных тем программы большое значе</w:t>
      </w:r>
      <w:r w:rsidRPr="00A834A7">
        <w:rPr>
          <w:color w:val="000000"/>
          <w:sz w:val="28"/>
          <w:szCs w:val="28"/>
        </w:rPr>
        <w:softHyphen/>
        <w:t xml:space="preserve">ние имеет установление </w:t>
      </w:r>
      <w:proofErr w:type="spellStart"/>
      <w:r w:rsidRPr="00A834A7">
        <w:rPr>
          <w:i/>
          <w:iCs/>
          <w:color w:val="000000"/>
          <w:sz w:val="28"/>
          <w:szCs w:val="28"/>
        </w:rPr>
        <w:t>межпредметных</w:t>
      </w:r>
      <w:proofErr w:type="spellEnd"/>
      <w:r w:rsidRPr="00A834A7">
        <w:rPr>
          <w:i/>
          <w:iCs/>
          <w:color w:val="000000"/>
          <w:sz w:val="28"/>
          <w:szCs w:val="28"/>
        </w:rPr>
        <w:t xml:space="preserve"> связей </w:t>
      </w:r>
      <w:r w:rsidRPr="00A834A7">
        <w:rPr>
          <w:color w:val="000000"/>
          <w:sz w:val="28"/>
          <w:szCs w:val="28"/>
        </w:rPr>
        <w:t>с уроками литературы, истории, биологии, математики, физики, техно</w:t>
      </w:r>
      <w:r w:rsidRPr="00A834A7">
        <w:rPr>
          <w:color w:val="000000"/>
          <w:sz w:val="28"/>
          <w:szCs w:val="28"/>
        </w:rPr>
        <w:softHyphen/>
        <w:t>логии, информатики.</w:t>
      </w:r>
      <w:r w:rsidR="007549DD" w:rsidRPr="00A834A7">
        <w:rPr>
          <w:color w:val="000000"/>
          <w:sz w:val="28"/>
          <w:szCs w:val="28"/>
        </w:rPr>
        <w:t xml:space="preserve"> </w:t>
      </w:r>
      <w:proofErr w:type="gramStart"/>
      <w:r w:rsidRPr="00A834A7">
        <w:rPr>
          <w:color w:val="000000"/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A834A7">
        <w:rPr>
          <w:color w:val="000000"/>
          <w:sz w:val="28"/>
          <w:szCs w:val="28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A834A7">
        <w:rPr>
          <w:color w:val="000000"/>
          <w:sz w:val="28"/>
          <w:szCs w:val="28"/>
        </w:rPr>
        <w:t xml:space="preserve"> анализировать содержание, образный язык произведений разных видов и жанров искус</w:t>
      </w:r>
      <w:r w:rsidRPr="00A834A7">
        <w:rPr>
          <w:color w:val="000000"/>
          <w:sz w:val="28"/>
          <w:szCs w:val="28"/>
        </w:rPr>
        <w:softHyphen/>
        <w:t>ства; применять художественно-выразительные средства раз</w:t>
      </w:r>
      <w:r w:rsidRPr="00A834A7">
        <w:rPr>
          <w:color w:val="000000"/>
          <w:sz w:val="28"/>
          <w:szCs w:val="28"/>
        </w:rPr>
        <w:softHyphen/>
        <w:t>ных иску</w:t>
      </w:r>
      <w:proofErr w:type="gramStart"/>
      <w:r w:rsidRPr="00A834A7">
        <w:rPr>
          <w:color w:val="000000"/>
          <w:sz w:val="28"/>
          <w:szCs w:val="28"/>
        </w:rPr>
        <w:t>сств в св</w:t>
      </w:r>
      <w:proofErr w:type="gramEnd"/>
      <w:r w:rsidRPr="00A834A7">
        <w:rPr>
          <w:color w:val="000000"/>
          <w:sz w:val="28"/>
          <w:szCs w:val="28"/>
        </w:rPr>
        <w:t>оем творчестве.</w:t>
      </w:r>
    </w:p>
    <w:p w:rsidR="002F55C7" w:rsidRPr="002F55C7" w:rsidRDefault="002F55C7" w:rsidP="002F55C7">
      <w:pPr>
        <w:spacing w:after="200"/>
        <w:ind w:firstLine="567"/>
        <w:jc w:val="both"/>
        <w:rPr>
          <w:sz w:val="28"/>
          <w:szCs w:val="28"/>
        </w:rPr>
      </w:pPr>
      <w:r w:rsidRPr="002F55C7">
        <w:rPr>
          <w:rFonts w:eastAsia="Calibri"/>
          <w:sz w:val="28"/>
          <w:szCs w:val="28"/>
          <w:lang w:eastAsia="en-US"/>
        </w:rPr>
        <w:t>Тематическ</w:t>
      </w:r>
      <w:r w:rsidRPr="00CB139E">
        <w:rPr>
          <w:rFonts w:eastAsia="Calibri"/>
          <w:sz w:val="28"/>
          <w:szCs w:val="28"/>
          <w:lang w:eastAsia="en-US"/>
        </w:rPr>
        <w:t xml:space="preserve">ое планирование рассчитано на </w:t>
      </w:r>
      <w:r w:rsidR="00CB139E">
        <w:rPr>
          <w:rFonts w:eastAsia="Calibri"/>
          <w:sz w:val="28"/>
          <w:szCs w:val="28"/>
          <w:lang w:eastAsia="en-US"/>
        </w:rPr>
        <w:t>3</w:t>
      </w:r>
      <w:r w:rsidR="00CB139E" w:rsidRPr="00CB139E">
        <w:rPr>
          <w:rFonts w:eastAsia="Calibri"/>
          <w:sz w:val="28"/>
          <w:szCs w:val="28"/>
          <w:lang w:eastAsia="en-US"/>
        </w:rPr>
        <w:t>3</w:t>
      </w:r>
      <w:r w:rsidRPr="00CB139E">
        <w:rPr>
          <w:rFonts w:eastAsia="Calibri"/>
          <w:sz w:val="28"/>
          <w:szCs w:val="28"/>
          <w:lang w:eastAsia="en-US"/>
        </w:rPr>
        <w:t xml:space="preserve"> часа</w:t>
      </w:r>
      <w:r w:rsidR="00CB139E">
        <w:rPr>
          <w:rFonts w:eastAsia="Calibri"/>
          <w:sz w:val="28"/>
          <w:szCs w:val="28"/>
          <w:lang w:eastAsia="en-US"/>
        </w:rPr>
        <w:t xml:space="preserve"> с учетом того, что </w:t>
      </w:r>
      <w:r w:rsidR="00CB139E" w:rsidRPr="00CB139E">
        <w:rPr>
          <w:rFonts w:eastAsia="Calibri"/>
          <w:sz w:val="28"/>
          <w:szCs w:val="28"/>
          <w:lang w:eastAsia="en-US"/>
        </w:rPr>
        <w:t>1</w:t>
      </w:r>
      <w:r w:rsidR="00CB139E">
        <w:rPr>
          <w:rFonts w:eastAsia="Calibri"/>
          <w:sz w:val="28"/>
          <w:szCs w:val="28"/>
          <w:lang w:eastAsia="en-US"/>
        </w:rPr>
        <w:t xml:space="preserve"> час в году выпада</w:t>
      </w:r>
      <w:proofErr w:type="gramStart"/>
      <w:r w:rsidR="00CB139E">
        <w:rPr>
          <w:rFonts w:eastAsia="Calibri"/>
          <w:sz w:val="28"/>
          <w:szCs w:val="28"/>
          <w:lang w:val="en-US" w:eastAsia="en-US"/>
        </w:rPr>
        <w:t>t</w:t>
      </w:r>
      <w:proofErr w:type="gramEnd"/>
      <w:r w:rsidR="00CB139E">
        <w:rPr>
          <w:rFonts w:eastAsia="Calibri"/>
          <w:sz w:val="28"/>
          <w:szCs w:val="28"/>
          <w:lang w:eastAsia="en-US"/>
        </w:rPr>
        <w:t>т на праздничный день: 5 ноября – 1 час.</w:t>
      </w:r>
    </w:p>
    <w:p w:rsidR="00814EFE" w:rsidRPr="00A834A7" w:rsidRDefault="002F55C7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Планируемые р</w:t>
      </w:r>
      <w:r w:rsidR="00814EFE" w:rsidRPr="00A834A7">
        <w:rPr>
          <w:b/>
          <w:bCs/>
          <w:color w:val="000000"/>
          <w:sz w:val="28"/>
          <w:szCs w:val="28"/>
        </w:rPr>
        <w:t>езультат</w:t>
      </w:r>
      <w:r>
        <w:rPr>
          <w:b/>
          <w:bCs/>
          <w:color w:val="000000"/>
          <w:sz w:val="28"/>
          <w:szCs w:val="28"/>
        </w:rPr>
        <w:t xml:space="preserve">ы </w:t>
      </w:r>
    </w:p>
    <w:p w:rsidR="00814EFE" w:rsidRPr="00A834A7" w:rsidRDefault="00814EFE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Изучение искусства и организация учебной, художествен</w:t>
      </w:r>
      <w:r w:rsidRPr="00A834A7">
        <w:rPr>
          <w:color w:val="000000"/>
          <w:sz w:val="28"/>
          <w:szCs w:val="28"/>
        </w:rPr>
        <w:softHyphen/>
        <w:t>но-творческой деятельности в процессе обучения обеспечива</w:t>
      </w:r>
      <w:r w:rsidRPr="00A834A7">
        <w:rPr>
          <w:color w:val="000000"/>
          <w:sz w:val="28"/>
          <w:szCs w:val="28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A834A7">
        <w:rPr>
          <w:color w:val="000000"/>
          <w:sz w:val="28"/>
          <w:szCs w:val="28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A834A7">
        <w:rPr>
          <w:color w:val="000000"/>
          <w:sz w:val="28"/>
          <w:szCs w:val="28"/>
        </w:rPr>
        <w:softHyphen/>
        <w:t>ние, образное и ассоциативное мышление, стремление прини</w:t>
      </w:r>
      <w:r w:rsidRPr="00A834A7">
        <w:rPr>
          <w:color w:val="000000"/>
          <w:sz w:val="28"/>
          <w:szCs w:val="28"/>
        </w:rPr>
        <w:softHyphen/>
        <w:t>мать участие в социально значимой деятельности, в художест</w:t>
      </w:r>
      <w:r w:rsidRPr="00A834A7">
        <w:rPr>
          <w:color w:val="000000"/>
          <w:sz w:val="28"/>
          <w:szCs w:val="28"/>
        </w:rPr>
        <w:softHyphen/>
        <w:t>венных проектах школы, культурных событиях региона и др.</w:t>
      </w:r>
    </w:p>
    <w:p w:rsidR="00814EFE" w:rsidRPr="00A834A7" w:rsidRDefault="00814EFE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В результате освоения содержания курса происходит гар</w:t>
      </w:r>
      <w:r w:rsidRPr="00A834A7">
        <w:rPr>
          <w:color w:val="000000"/>
          <w:sz w:val="28"/>
          <w:szCs w:val="28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A834A7">
        <w:rPr>
          <w:color w:val="000000"/>
          <w:sz w:val="28"/>
          <w:szCs w:val="28"/>
        </w:rPr>
        <w:softHyphen/>
        <w:t>ние о мире, развивается образное восприятие и через эстети</w:t>
      </w:r>
      <w:r w:rsidRPr="00A834A7">
        <w:rPr>
          <w:color w:val="000000"/>
          <w:sz w:val="28"/>
          <w:szCs w:val="28"/>
        </w:rPr>
        <w:softHyphen/>
        <w:t>ческое переживание и освоение способов творческого само</w:t>
      </w:r>
      <w:r w:rsidRPr="00A834A7">
        <w:rPr>
          <w:color w:val="000000"/>
          <w:sz w:val="28"/>
          <w:szCs w:val="28"/>
        </w:rPr>
        <w:softHyphen/>
        <w:t>выражения осуществляется познание и самопознание.</w:t>
      </w:r>
    </w:p>
    <w:p w:rsidR="00814EFE" w:rsidRPr="00A834A7" w:rsidRDefault="00814EFE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A834A7">
        <w:rPr>
          <w:color w:val="000000"/>
          <w:sz w:val="28"/>
          <w:szCs w:val="28"/>
        </w:rPr>
        <w:t>занятий по программе «Ис</w:t>
      </w:r>
      <w:r w:rsidRPr="00A834A7">
        <w:rPr>
          <w:color w:val="000000"/>
          <w:sz w:val="28"/>
          <w:szCs w:val="28"/>
        </w:rPr>
        <w:softHyphen/>
        <w:t>кусство» являются:</w:t>
      </w:r>
    </w:p>
    <w:p w:rsidR="00814EFE" w:rsidRPr="00A834A7" w:rsidRDefault="00814EFE" w:rsidP="00A834A7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освоение/присвоение художественных произведений как духовного опыта поколений; понимание значимости ис</w:t>
      </w:r>
      <w:r w:rsidRPr="00A834A7">
        <w:rPr>
          <w:color w:val="000000"/>
          <w:sz w:val="28"/>
          <w:szCs w:val="28"/>
        </w:rPr>
        <w:softHyphen/>
        <w:t>кусства, его места и роли в жизни человека; уважение куль</w:t>
      </w:r>
      <w:r w:rsidRPr="00A834A7">
        <w:rPr>
          <w:color w:val="000000"/>
          <w:sz w:val="28"/>
          <w:szCs w:val="28"/>
        </w:rPr>
        <w:softHyphen/>
        <w:t>туры другого народа;</w:t>
      </w:r>
    </w:p>
    <w:p w:rsidR="00814EFE" w:rsidRPr="00A834A7" w:rsidRDefault="00814EFE" w:rsidP="00A834A7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lastRenderedPageBreak/>
        <w:t>знание основных закономерностей искусства; усвоение специфики художественного образа, особенностей средств ху</w:t>
      </w:r>
      <w:r w:rsidRPr="00A834A7">
        <w:rPr>
          <w:color w:val="000000"/>
          <w:sz w:val="28"/>
          <w:szCs w:val="28"/>
        </w:rPr>
        <w:softHyphen/>
        <w:t>дожественной выразительности, языка разных видов искусства;</w:t>
      </w:r>
    </w:p>
    <w:p w:rsidR="00814EFE" w:rsidRPr="00A834A7" w:rsidRDefault="00814EFE" w:rsidP="00A834A7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устойчивый интерес к различным видам учебно-твор</w:t>
      </w:r>
      <w:r w:rsidRPr="00A834A7">
        <w:rPr>
          <w:color w:val="000000"/>
          <w:sz w:val="28"/>
          <w:szCs w:val="28"/>
        </w:rPr>
        <w:softHyphen/>
        <w:t>ческой деятельности, художественным традициям своего на</w:t>
      </w:r>
      <w:r w:rsidRPr="00A834A7">
        <w:rPr>
          <w:color w:val="000000"/>
          <w:sz w:val="28"/>
          <w:szCs w:val="28"/>
        </w:rPr>
        <w:softHyphen/>
        <w:t>рода и достижениям мировой культуры.</w:t>
      </w:r>
    </w:p>
    <w:p w:rsidR="00814EFE" w:rsidRPr="00A834A7" w:rsidRDefault="00814EFE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b/>
          <w:bCs/>
          <w:i/>
          <w:iCs/>
          <w:color w:val="000000"/>
          <w:sz w:val="28"/>
          <w:szCs w:val="28"/>
        </w:rPr>
        <w:t>Выпускники основной школы научатся:</w:t>
      </w:r>
    </w:p>
    <w:p w:rsidR="00814EFE" w:rsidRPr="00A834A7" w:rsidRDefault="00814EFE" w:rsidP="00A834A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A834A7">
        <w:rPr>
          <w:color w:val="000000"/>
          <w:sz w:val="28"/>
          <w:szCs w:val="28"/>
        </w:rPr>
        <w:softHyphen/>
        <w:t>ства;</w:t>
      </w:r>
    </w:p>
    <w:p w:rsidR="00814EFE" w:rsidRPr="00A834A7" w:rsidRDefault="00814EFE" w:rsidP="00A834A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понимать и интерпретировать художественные образы, ориентироваться в системе нравственных ценностей, пред</w:t>
      </w:r>
      <w:r w:rsidRPr="00A834A7">
        <w:rPr>
          <w:color w:val="000000"/>
          <w:sz w:val="28"/>
          <w:szCs w:val="28"/>
        </w:rPr>
        <w:softHyphen/>
        <w:t>ставленных в произведениях искусства, делать выводы и умо</w:t>
      </w:r>
      <w:r w:rsidRPr="00A834A7">
        <w:rPr>
          <w:color w:val="000000"/>
          <w:sz w:val="28"/>
          <w:szCs w:val="28"/>
        </w:rPr>
        <w:softHyphen/>
        <w:t>заключения;</w:t>
      </w:r>
    </w:p>
    <w:p w:rsidR="00814EFE" w:rsidRPr="00A834A7" w:rsidRDefault="00814EFE" w:rsidP="00A834A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описывать явления музыкальной, художественной куль</w:t>
      </w:r>
      <w:r w:rsidRPr="00A834A7">
        <w:rPr>
          <w:color w:val="000000"/>
          <w:sz w:val="28"/>
          <w:szCs w:val="28"/>
        </w:rPr>
        <w:softHyphen/>
        <w:t>туры, используя для этого соответствующую терминологию;</w:t>
      </w:r>
    </w:p>
    <w:p w:rsidR="00814EFE" w:rsidRPr="00A834A7" w:rsidRDefault="00814EFE" w:rsidP="00A834A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структурировать изученный материал и информацию, полученную из других источников; применять умения и на</w:t>
      </w:r>
      <w:r w:rsidRPr="00A834A7">
        <w:rPr>
          <w:color w:val="000000"/>
          <w:sz w:val="28"/>
          <w:szCs w:val="28"/>
        </w:rPr>
        <w:softHyphen/>
        <w:t>выки в каком-либо виде художественной деятельности; ре</w:t>
      </w:r>
      <w:r w:rsidRPr="00A834A7">
        <w:rPr>
          <w:color w:val="000000"/>
          <w:sz w:val="28"/>
          <w:szCs w:val="28"/>
        </w:rPr>
        <w:softHyphen/>
        <w:t>шать творческие проблемы.</w:t>
      </w:r>
    </w:p>
    <w:p w:rsidR="00814EFE" w:rsidRPr="00A834A7" w:rsidRDefault="00814EFE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34A7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A834A7">
        <w:rPr>
          <w:b/>
          <w:bCs/>
          <w:color w:val="000000"/>
          <w:sz w:val="28"/>
          <w:szCs w:val="28"/>
        </w:rPr>
        <w:t xml:space="preserve"> результатами </w:t>
      </w:r>
      <w:r w:rsidRPr="00A834A7">
        <w:rPr>
          <w:color w:val="000000"/>
          <w:sz w:val="28"/>
          <w:szCs w:val="28"/>
        </w:rPr>
        <w:t>изучения искусства яв</w:t>
      </w:r>
      <w:r w:rsidRPr="00A834A7">
        <w:rPr>
          <w:color w:val="000000"/>
          <w:sz w:val="28"/>
          <w:szCs w:val="28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814EFE" w:rsidRPr="00A834A7" w:rsidRDefault="00814EFE" w:rsidP="00A834A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сравнение, анализ, обобщение, установление связей и отношений между явлениями культуры;</w:t>
      </w:r>
    </w:p>
    <w:p w:rsidR="00814EFE" w:rsidRPr="00A834A7" w:rsidRDefault="00814EFE" w:rsidP="00A834A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работа с разными источниками информации, стремле</w:t>
      </w:r>
      <w:r w:rsidRPr="00A834A7">
        <w:rPr>
          <w:color w:val="000000"/>
          <w:sz w:val="28"/>
          <w:szCs w:val="28"/>
        </w:rPr>
        <w:softHyphen/>
        <w:t>ние к самостоятельному общению с искусством и художест</w:t>
      </w:r>
      <w:r w:rsidRPr="00A834A7">
        <w:rPr>
          <w:color w:val="000000"/>
          <w:sz w:val="28"/>
          <w:szCs w:val="28"/>
        </w:rPr>
        <w:softHyphen/>
        <w:t>венному самообразованию;</w:t>
      </w:r>
    </w:p>
    <w:p w:rsidR="00B77B5D" w:rsidRPr="00CB139E" w:rsidRDefault="00814EFE" w:rsidP="00A834A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культурно-познавательная, коммуникативная и соци</w:t>
      </w:r>
      <w:r w:rsidRPr="00A834A7">
        <w:rPr>
          <w:color w:val="000000"/>
          <w:sz w:val="28"/>
          <w:szCs w:val="28"/>
        </w:rPr>
        <w:softHyphen/>
        <w:t>ально-эстетическая компетентности.</w:t>
      </w:r>
    </w:p>
    <w:p w:rsidR="008B293B" w:rsidRPr="00A834A7" w:rsidRDefault="008B293B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A834A7">
        <w:rPr>
          <w:b/>
          <w:color w:val="000000"/>
          <w:sz w:val="28"/>
          <w:szCs w:val="28"/>
        </w:rPr>
        <w:t>изучения искусства являются:</w:t>
      </w:r>
    </w:p>
    <w:p w:rsidR="008B293B" w:rsidRPr="00A834A7" w:rsidRDefault="008B293B" w:rsidP="00A834A7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i/>
          <w:sz w:val="28"/>
          <w:szCs w:val="28"/>
        </w:rPr>
      </w:pPr>
      <w:r w:rsidRPr="00A834A7">
        <w:rPr>
          <w:color w:val="000000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8B293B" w:rsidRPr="00A834A7" w:rsidRDefault="008B293B" w:rsidP="00A834A7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i/>
          <w:sz w:val="28"/>
          <w:szCs w:val="28"/>
        </w:rPr>
      </w:pPr>
      <w:r w:rsidRPr="00A834A7">
        <w:rPr>
          <w:color w:val="000000"/>
          <w:sz w:val="28"/>
          <w:szCs w:val="28"/>
        </w:rPr>
        <w:t>реализация творческого потенциала в процессе коллек</w:t>
      </w:r>
      <w:r w:rsidRPr="00A834A7">
        <w:rPr>
          <w:color w:val="000000"/>
          <w:sz w:val="28"/>
          <w:szCs w:val="28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A834A7">
        <w:rPr>
          <w:color w:val="000000"/>
          <w:sz w:val="28"/>
          <w:szCs w:val="28"/>
        </w:rPr>
        <w:softHyphen/>
        <w:t>разов;</w:t>
      </w:r>
    </w:p>
    <w:p w:rsidR="008B293B" w:rsidRPr="00A834A7" w:rsidRDefault="008B293B" w:rsidP="00A834A7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i/>
          <w:sz w:val="28"/>
          <w:szCs w:val="28"/>
        </w:rPr>
      </w:pPr>
      <w:r w:rsidRPr="00A834A7">
        <w:rPr>
          <w:color w:val="000000"/>
          <w:sz w:val="28"/>
          <w:szCs w:val="28"/>
        </w:rPr>
        <w:t>оценка и самооценка художественно-творческих воз</w:t>
      </w:r>
      <w:r w:rsidRPr="00A834A7">
        <w:rPr>
          <w:color w:val="000000"/>
          <w:sz w:val="28"/>
          <w:szCs w:val="28"/>
        </w:rPr>
        <w:softHyphen/>
        <w:t>можностей; умение вести диалог, аргументировать свою по</w:t>
      </w:r>
      <w:r w:rsidRPr="00A834A7">
        <w:rPr>
          <w:color w:val="000000"/>
          <w:sz w:val="28"/>
          <w:szCs w:val="28"/>
        </w:rPr>
        <w:softHyphen/>
        <w:t>зицию.</w:t>
      </w:r>
    </w:p>
    <w:p w:rsidR="008B293B" w:rsidRPr="00A834A7" w:rsidRDefault="008B293B" w:rsidP="00A834A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b/>
          <w:bCs/>
          <w:i/>
          <w:iCs/>
          <w:color w:val="000000"/>
          <w:sz w:val="28"/>
          <w:szCs w:val="28"/>
        </w:rPr>
        <w:t>Выпускники научатся:</w:t>
      </w:r>
    </w:p>
    <w:p w:rsidR="008B293B" w:rsidRPr="00A834A7" w:rsidRDefault="008B293B" w:rsidP="00A834A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аккумулировать, создавать и транслировать ценности ис</w:t>
      </w:r>
      <w:r w:rsidRPr="00A834A7">
        <w:rPr>
          <w:color w:val="000000"/>
          <w:sz w:val="28"/>
          <w:szCs w:val="28"/>
        </w:rPr>
        <w:softHyphen/>
        <w:t xml:space="preserve">кусства и культуры (обогащая свой личный опыт эмоциями и переживаниями, </w:t>
      </w:r>
      <w:r w:rsidRPr="00A834A7">
        <w:rPr>
          <w:color w:val="000000"/>
          <w:sz w:val="28"/>
          <w:szCs w:val="28"/>
        </w:rPr>
        <w:lastRenderedPageBreak/>
        <w:t>связанными с восприятием, исполнением произведений искусства); чувствовать и понимать свою со</w:t>
      </w:r>
      <w:r w:rsidRPr="00A834A7">
        <w:rPr>
          <w:color w:val="000000"/>
          <w:sz w:val="28"/>
          <w:szCs w:val="28"/>
        </w:rPr>
        <w:softHyphen/>
        <w:t>причастность окружающему миру;</w:t>
      </w:r>
    </w:p>
    <w:p w:rsidR="008B293B" w:rsidRPr="00A834A7" w:rsidRDefault="008B293B" w:rsidP="00A834A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A834A7">
        <w:rPr>
          <w:color w:val="000000"/>
          <w:sz w:val="28"/>
          <w:szCs w:val="28"/>
        </w:rPr>
        <w:softHyphen/>
        <w:t>лей; проявлять толерантность в совместной деятельности;</w:t>
      </w:r>
    </w:p>
    <w:p w:rsidR="008B293B" w:rsidRPr="00A834A7" w:rsidRDefault="008B293B" w:rsidP="00A834A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color w:val="000000"/>
          <w:sz w:val="28"/>
          <w:szCs w:val="28"/>
        </w:rPr>
        <w:t>участвовать в художественной жизни класса, школы, села, го</w:t>
      </w:r>
      <w:r w:rsidRPr="00A834A7">
        <w:rPr>
          <w:color w:val="000000"/>
          <w:sz w:val="28"/>
          <w:szCs w:val="28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A834A7">
        <w:rPr>
          <w:color w:val="000000"/>
          <w:sz w:val="28"/>
          <w:szCs w:val="28"/>
        </w:rPr>
        <w:softHyphen/>
        <w:t>дачей.</w:t>
      </w:r>
    </w:p>
    <w:p w:rsidR="00814EFE" w:rsidRPr="00A834A7" w:rsidRDefault="00814EFE" w:rsidP="00A834A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834A7">
        <w:rPr>
          <w:b/>
          <w:sz w:val="28"/>
          <w:szCs w:val="28"/>
        </w:rPr>
        <w:t>Отличительные особенности программы</w:t>
      </w:r>
    </w:p>
    <w:p w:rsidR="00814EFE" w:rsidRPr="00A834A7" w:rsidRDefault="00814EFE" w:rsidP="00A834A7">
      <w:pPr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sz w:val="28"/>
          <w:szCs w:val="28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A834A7">
        <w:rPr>
          <w:sz w:val="28"/>
          <w:szCs w:val="28"/>
        </w:rPr>
        <w:t>Д.С.Лихачева</w:t>
      </w:r>
      <w:proofErr w:type="spellEnd"/>
      <w:r w:rsidRPr="00A834A7">
        <w:rPr>
          <w:sz w:val="28"/>
          <w:szCs w:val="28"/>
        </w:rPr>
        <w:t>, «в преодолении времени».</w:t>
      </w:r>
    </w:p>
    <w:p w:rsidR="00814EFE" w:rsidRPr="00A834A7" w:rsidRDefault="00814EFE" w:rsidP="00A834A7">
      <w:pPr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sz w:val="28"/>
          <w:szCs w:val="28"/>
        </w:rPr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814EFE" w:rsidRPr="00A834A7" w:rsidRDefault="00814EFE" w:rsidP="00A834A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34A7">
        <w:rPr>
          <w:b/>
          <w:sz w:val="28"/>
          <w:szCs w:val="28"/>
        </w:rPr>
        <w:t>Межпредметные</w:t>
      </w:r>
      <w:proofErr w:type="spellEnd"/>
      <w:r w:rsidRPr="00A834A7">
        <w:rPr>
          <w:b/>
          <w:sz w:val="28"/>
          <w:szCs w:val="28"/>
        </w:rPr>
        <w:t xml:space="preserve">   связи</w:t>
      </w:r>
    </w:p>
    <w:p w:rsidR="00814EFE" w:rsidRPr="00A834A7" w:rsidRDefault="00814EFE" w:rsidP="00A834A7">
      <w:pPr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sz w:val="28"/>
          <w:szCs w:val="28"/>
        </w:rPr>
        <w:t xml:space="preserve">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A834A7">
        <w:rPr>
          <w:i/>
          <w:sz w:val="28"/>
          <w:szCs w:val="28"/>
        </w:rPr>
        <w:t>литературы</w:t>
      </w:r>
      <w:r w:rsidRPr="00A834A7">
        <w:rPr>
          <w:sz w:val="28"/>
          <w:szCs w:val="28"/>
        </w:rPr>
        <w:t xml:space="preserve"> - прозы и поэзии, </w:t>
      </w:r>
      <w:r w:rsidRPr="00A834A7">
        <w:rPr>
          <w:i/>
          <w:sz w:val="28"/>
          <w:szCs w:val="28"/>
        </w:rPr>
        <w:t>изобразительного искусства</w:t>
      </w:r>
      <w:r w:rsidRPr="00A834A7">
        <w:rPr>
          <w:sz w:val="28"/>
          <w:szCs w:val="28"/>
        </w:rPr>
        <w:t xml:space="preserve"> - живописи и скульптуры, архитектуры и графики, книжных иллюстраций и др.,</w:t>
      </w:r>
      <w:r w:rsidRPr="00A834A7">
        <w:rPr>
          <w:i/>
          <w:sz w:val="28"/>
          <w:szCs w:val="28"/>
        </w:rPr>
        <w:t xml:space="preserve"> театра</w:t>
      </w:r>
      <w:r w:rsidRPr="00A834A7">
        <w:rPr>
          <w:sz w:val="28"/>
          <w:szCs w:val="28"/>
        </w:rPr>
        <w:t xml:space="preserve"> – оперы и балета, оперетты и мюзикла, рок - оперы, а так же </w:t>
      </w:r>
      <w:r w:rsidRPr="00A834A7">
        <w:rPr>
          <w:i/>
          <w:sz w:val="28"/>
          <w:szCs w:val="28"/>
        </w:rPr>
        <w:t>кино.</w:t>
      </w:r>
    </w:p>
    <w:p w:rsidR="00814EFE" w:rsidRPr="00A834A7" w:rsidRDefault="00814EFE" w:rsidP="00A834A7">
      <w:pPr>
        <w:spacing w:line="276" w:lineRule="auto"/>
        <w:ind w:firstLine="709"/>
        <w:jc w:val="both"/>
        <w:rPr>
          <w:sz w:val="28"/>
          <w:szCs w:val="28"/>
        </w:rPr>
      </w:pPr>
      <w:r w:rsidRPr="00A834A7">
        <w:rPr>
          <w:b/>
          <w:i/>
          <w:sz w:val="28"/>
          <w:szCs w:val="28"/>
        </w:rPr>
        <w:t>Виды организации учебной деятельности:</w:t>
      </w:r>
    </w:p>
    <w:p w:rsidR="00814EFE" w:rsidRPr="00A834A7" w:rsidRDefault="00814EFE" w:rsidP="00A834A7">
      <w:pPr>
        <w:pStyle w:val="a4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самостоятельная работа</w:t>
      </w:r>
    </w:p>
    <w:p w:rsidR="00814EFE" w:rsidRPr="00A834A7" w:rsidRDefault="00814EFE" w:rsidP="00A834A7">
      <w:pPr>
        <w:pStyle w:val="a4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творческая работа</w:t>
      </w:r>
    </w:p>
    <w:p w:rsidR="00814EFE" w:rsidRPr="00A834A7" w:rsidRDefault="00814EFE" w:rsidP="00A834A7">
      <w:pPr>
        <w:pStyle w:val="a4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конкурс</w:t>
      </w:r>
    </w:p>
    <w:p w:rsidR="00814EFE" w:rsidRPr="00A834A7" w:rsidRDefault="00814EFE" w:rsidP="00A834A7">
      <w:pPr>
        <w:pStyle w:val="a4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викторина</w:t>
      </w:r>
    </w:p>
    <w:p w:rsidR="00814EFE" w:rsidRPr="00A834A7" w:rsidRDefault="00814EFE" w:rsidP="00A834A7">
      <w:pPr>
        <w:pStyle w:val="a4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b/>
          <w:i/>
          <w:sz w:val="28"/>
          <w:szCs w:val="28"/>
        </w:rPr>
        <w:t>Основные виды контроля при организации контроля работы:</w:t>
      </w:r>
    </w:p>
    <w:p w:rsidR="00814EFE" w:rsidRPr="00A834A7" w:rsidRDefault="00814EFE" w:rsidP="00A834A7">
      <w:pPr>
        <w:pStyle w:val="a4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вводный</w:t>
      </w:r>
    </w:p>
    <w:p w:rsidR="00814EFE" w:rsidRPr="00A834A7" w:rsidRDefault="00814EFE" w:rsidP="00A834A7">
      <w:pPr>
        <w:pStyle w:val="a4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текущий</w:t>
      </w:r>
    </w:p>
    <w:p w:rsidR="00814EFE" w:rsidRPr="00A834A7" w:rsidRDefault="00814EFE" w:rsidP="00A834A7">
      <w:pPr>
        <w:pStyle w:val="a4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итоговый</w:t>
      </w:r>
    </w:p>
    <w:p w:rsidR="00814EFE" w:rsidRPr="00A834A7" w:rsidRDefault="00814EFE" w:rsidP="00A834A7">
      <w:pPr>
        <w:pStyle w:val="a4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lastRenderedPageBreak/>
        <w:t>индивидуальный</w:t>
      </w:r>
    </w:p>
    <w:p w:rsidR="00814EFE" w:rsidRPr="00A834A7" w:rsidRDefault="00814EFE" w:rsidP="00A834A7">
      <w:pPr>
        <w:pStyle w:val="a4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письменный</w:t>
      </w:r>
    </w:p>
    <w:p w:rsidR="00814EFE" w:rsidRPr="00A834A7" w:rsidRDefault="00814EFE" w:rsidP="00A834A7">
      <w:pPr>
        <w:pStyle w:val="a4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контроль учителя</w:t>
      </w:r>
    </w:p>
    <w:p w:rsidR="00814EFE" w:rsidRPr="00A834A7" w:rsidRDefault="00814EFE" w:rsidP="00A834A7">
      <w:pPr>
        <w:pStyle w:val="a4"/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b/>
          <w:i/>
          <w:sz w:val="28"/>
          <w:szCs w:val="28"/>
        </w:rPr>
        <w:t>Формы контроля:</w:t>
      </w:r>
    </w:p>
    <w:p w:rsidR="00814EFE" w:rsidRPr="00A834A7" w:rsidRDefault="00814EFE" w:rsidP="00A834A7">
      <w:pPr>
        <w:pStyle w:val="a4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наблюдение</w:t>
      </w:r>
    </w:p>
    <w:p w:rsidR="008B293B" w:rsidRPr="00840EC8" w:rsidRDefault="00814EFE" w:rsidP="00840EC8">
      <w:pPr>
        <w:pStyle w:val="a4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834A7">
        <w:rPr>
          <w:sz w:val="28"/>
          <w:szCs w:val="28"/>
        </w:rPr>
        <w:t>самостоятельная работа</w:t>
      </w:r>
    </w:p>
    <w:p w:rsidR="005B2704" w:rsidRPr="00A834A7" w:rsidRDefault="005B2704" w:rsidP="00840EC8">
      <w:pPr>
        <w:spacing w:line="276" w:lineRule="auto"/>
        <w:rPr>
          <w:b/>
          <w:sz w:val="28"/>
          <w:szCs w:val="28"/>
        </w:rPr>
      </w:pPr>
    </w:p>
    <w:p w:rsidR="005B2704" w:rsidRPr="00A834A7" w:rsidRDefault="00840EC8" w:rsidP="00A834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5B2704" w:rsidRPr="00A834A7">
        <w:rPr>
          <w:b/>
          <w:sz w:val="28"/>
          <w:szCs w:val="28"/>
        </w:rPr>
        <w:t>Содержание учебного предмета</w:t>
      </w:r>
    </w:p>
    <w:p w:rsidR="005B2704" w:rsidRPr="00A834A7" w:rsidRDefault="005B2704" w:rsidP="00A834A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834A7">
        <w:rPr>
          <w:rStyle w:val="c5"/>
          <w:b/>
          <w:bCs/>
          <w:color w:val="000000"/>
          <w:sz w:val="28"/>
          <w:szCs w:val="28"/>
        </w:rPr>
        <w:t>Раздел 1. Воздейс</w:t>
      </w:r>
      <w:r w:rsidR="00840EC8">
        <w:rPr>
          <w:rStyle w:val="c5"/>
          <w:b/>
          <w:bCs/>
          <w:color w:val="000000"/>
          <w:sz w:val="28"/>
          <w:szCs w:val="28"/>
        </w:rPr>
        <w:t>твующая сила искусства (9</w:t>
      </w:r>
      <w:r w:rsidRPr="00A834A7">
        <w:rPr>
          <w:rStyle w:val="c5"/>
          <w:b/>
          <w:bCs/>
          <w:color w:val="000000"/>
          <w:sz w:val="28"/>
          <w:szCs w:val="28"/>
        </w:rPr>
        <w:t xml:space="preserve"> часов)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  <w:r w:rsidRPr="00A834A7">
        <w:rPr>
          <w:rStyle w:val="c5"/>
          <w:b/>
          <w:bCs/>
          <w:color w:val="000000"/>
          <w:sz w:val="28"/>
          <w:szCs w:val="28"/>
        </w:rPr>
        <w:t>Примерный художественный материал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Протест против идеологии социалистического строя в авторской песне, рок-музыке.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b/>
          <w:bCs/>
          <w:i/>
          <w:iCs/>
          <w:color w:val="000000"/>
          <w:sz w:val="28"/>
          <w:szCs w:val="28"/>
        </w:rPr>
        <w:t>Изобразительное искусство</w:t>
      </w:r>
      <w:r w:rsidRPr="00A834A7">
        <w:rPr>
          <w:rStyle w:val="c5"/>
          <w:color w:val="000000"/>
          <w:sz w:val="28"/>
          <w:szCs w:val="28"/>
        </w:rPr>
        <w:t>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Наскальная живопись, языческие идолы, амулеты.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Храмовый синтез искусств.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Триумфальные арки, монументальная скульптура, архитектура и др.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Искусство Великой Отечественной войны (живопись </w:t>
      </w:r>
      <w:proofErr w:type="spellStart"/>
      <w:r w:rsidRPr="00A834A7">
        <w:rPr>
          <w:rStyle w:val="c5"/>
          <w:color w:val="000000"/>
          <w:sz w:val="28"/>
          <w:szCs w:val="28"/>
        </w:rPr>
        <w:t>А.Дейнеки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, П. </w:t>
      </w:r>
      <w:proofErr w:type="spellStart"/>
      <w:r w:rsidRPr="00A834A7">
        <w:rPr>
          <w:rStyle w:val="c5"/>
          <w:color w:val="000000"/>
          <w:sz w:val="28"/>
          <w:szCs w:val="28"/>
        </w:rPr>
        <w:t>Корина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др., плакаты И. </w:t>
      </w:r>
      <w:proofErr w:type="spellStart"/>
      <w:r w:rsidRPr="00A834A7">
        <w:rPr>
          <w:rStyle w:val="c5"/>
          <w:color w:val="000000"/>
          <w:sz w:val="28"/>
          <w:szCs w:val="28"/>
        </w:rPr>
        <w:t>Тоидзе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др.).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Реклама (рекламные плакаты, листовки, клипы), настенная живопись (панно, мозаика, граффити).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Музыка.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Языческая культура дохристианской эпохи (ритуальные действа, народные обряды, посвященные основным вехам жизни человека).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Духовная музыка «Литургия», «Всенощное бдение», «Месса» и др.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Музыкальная классика и массовые жанры (</w:t>
      </w:r>
      <w:proofErr w:type="spellStart"/>
      <w:r w:rsidRPr="00A834A7">
        <w:rPr>
          <w:rStyle w:val="c5"/>
          <w:color w:val="000000"/>
          <w:sz w:val="28"/>
          <w:szCs w:val="28"/>
        </w:rPr>
        <w:t>Л.Бетховен</w:t>
      </w:r>
      <w:proofErr w:type="spellEnd"/>
      <w:r w:rsidRPr="00A834A7">
        <w:rPr>
          <w:rStyle w:val="c5"/>
          <w:color w:val="000000"/>
          <w:sz w:val="28"/>
          <w:szCs w:val="28"/>
        </w:rPr>
        <w:t>, П. Чайковский, А. Скрябин, С. Прокофьев, массовые песни).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Песни военных лет и песни на военную тему.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lastRenderedPageBreak/>
        <w:t>Музыка к кинофильмам (И. Дунаевский, Д. Шостакович, С. Прокофьев, А. Рыбников и др.)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Компенсаторная функция джаза (Дж. Гершвин, Э. Фицджеральд, Л. Утесов, А. </w:t>
      </w:r>
      <w:proofErr w:type="spellStart"/>
      <w:r w:rsidRPr="00A834A7">
        <w:rPr>
          <w:rStyle w:val="c5"/>
          <w:color w:val="000000"/>
          <w:sz w:val="28"/>
          <w:szCs w:val="28"/>
        </w:rPr>
        <w:t>Цфасман</w:t>
      </w:r>
      <w:proofErr w:type="spellEnd"/>
      <w:r w:rsidRPr="00A834A7">
        <w:rPr>
          <w:rStyle w:val="c5"/>
          <w:color w:val="000000"/>
          <w:sz w:val="28"/>
          <w:szCs w:val="28"/>
        </w:rPr>
        <w:t>, Л. Чижик, А. Козлов и др.).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Литература.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Произведения поэтов и писателей 19-20 вв.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Поэзия В. Маяковского.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Стихи поэтов-фронтовиков, поэтов-песенников.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Экранные искусства, театр.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Рекламные видеоклипы.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Кинофильмы 40-50-х гг. ХХ </w:t>
      </w:r>
      <w:proofErr w:type="gramStart"/>
      <w:r w:rsidRPr="00A834A7">
        <w:rPr>
          <w:rStyle w:val="c5"/>
          <w:color w:val="000000"/>
          <w:sz w:val="28"/>
          <w:szCs w:val="28"/>
        </w:rPr>
        <w:t>в</w:t>
      </w:r>
      <w:proofErr w:type="gramEnd"/>
      <w:r w:rsidRPr="00A834A7">
        <w:rPr>
          <w:rStyle w:val="c5"/>
          <w:color w:val="000000"/>
          <w:sz w:val="28"/>
          <w:szCs w:val="28"/>
        </w:rPr>
        <w:t>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Экранизации опер, балетов, мюзиклов (по выбору учителя).</w:t>
      </w: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  <w:r w:rsidRPr="00A834A7">
        <w:rPr>
          <w:rStyle w:val="c5"/>
          <w:b/>
          <w:bCs/>
          <w:color w:val="000000"/>
          <w:sz w:val="28"/>
          <w:szCs w:val="28"/>
        </w:rPr>
        <w:t>Художественно-творческая деятельность учащихся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Создавать эскизы для граффити, сценария клипа, </w:t>
      </w:r>
      <w:proofErr w:type="spellStart"/>
      <w:r w:rsidRPr="00A834A7">
        <w:rPr>
          <w:rStyle w:val="c5"/>
          <w:color w:val="000000"/>
          <w:sz w:val="28"/>
          <w:szCs w:val="28"/>
        </w:rPr>
        <w:t>раскадровки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мультфильма рекламно-внушающего характера.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rStyle w:val="c5"/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834A7">
        <w:rPr>
          <w:rStyle w:val="c7"/>
          <w:b/>
          <w:bCs/>
          <w:color w:val="000000"/>
          <w:sz w:val="28"/>
          <w:szCs w:val="28"/>
        </w:rPr>
        <w:t>Раздел 2. Искусство п</w:t>
      </w:r>
      <w:r w:rsidR="00840EC8">
        <w:rPr>
          <w:rStyle w:val="c7"/>
          <w:b/>
          <w:bCs/>
          <w:color w:val="000000"/>
          <w:sz w:val="28"/>
          <w:szCs w:val="28"/>
        </w:rPr>
        <w:t>редвосхищает будущее (6</w:t>
      </w:r>
      <w:r w:rsidRPr="00A834A7">
        <w:rPr>
          <w:rStyle w:val="c7"/>
          <w:b/>
          <w:bCs/>
          <w:color w:val="000000"/>
          <w:sz w:val="28"/>
          <w:szCs w:val="28"/>
        </w:rPr>
        <w:t xml:space="preserve"> часов)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  <w:r w:rsidRPr="00A834A7">
        <w:rPr>
          <w:rStyle w:val="c5"/>
          <w:b/>
          <w:bCs/>
          <w:color w:val="000000"/>
          <w:sz w:val="28"/>
          <w:szCs w:val="28"/>
        </w:rPr>
        <w:t>Примерный художественный материал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lastRenderedPageBreak/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Изобразительное искусство.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«Купание красного коня» К. Петров-Водкин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«Большевик» </w:t>
      </w:r>
      <w:proofErr w:type="spellStart"/>
      <w:r w:rsidRPr="00A834A7">
        <w:rPr>
          <w:rStyle w:val="c5"/>
          <w:color w:val="000000"/>
          <w:sz w:val="28"/>
          <w:szCs w:val="28"/>
        </w:rPr>
        <w:t>Б.Кустодиев</w:t>
      </w:r>
      <w:proofErr w:type="spellEnd"/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«Рождение новой планеты» К. </w:t>
      </w:r>
      <w:proofErr w:type="spellStart"/>
      <w:r w:rsidRPr="00A834A7">
        <w:rPr>
          <w:rStyle w:val="c5"/>
          <w:color w:val="000000"/>
          <w:sz w:val="28"/>
          <w:szCs w:val="28"/>
        </w:rPr>
        <w:t>Юон</w:t>
      </w:r>
      <w:proofErr w:type="spellEnd"/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«Черный квадрат» К. Малевич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«</w:t>
      </w:r>
      <w:proofErr w:type="spellStart"/>
      <w:r w:rsidRPr="00A834A7">
        <w:rPr>
          <w:rStyle w:val="c5"/>
          <w:color w:val="000000"/>
          <w:sz w:val="28"/>
          <w:szCs w:val="28"/>
        </w:rPr>
        <w:t>Герника</w:t>
      </w:r>
      <w:proofErr w:type="spellEnd"/>
      <w:r w:rsidRPr="00A834A7">
        <w:rPr>
          <w:rStyle w:val="c5"/>
          <w:color w:val="000000"/>
          <w:sz w:val="28"/>
          <w:szCs w:val="28"/>
        </w:rPr>
        <w:t>» П. Пикассо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Произведения Р. </w:t>
      </w:r>
      <w:proofErr w:type="gramStart"/>
      <w:r w:rsidRPr="00A834A7">
        <w:rPr>
          <w:rStyle w:val="c5"/>
          <w:color w:val="000000"/>
          <w:sz w:val="28"/>
          <w:szCs w:val="28"/>
        </w:rPr>
        <w:t>Делоне</w:t>
      </w:r>
      <w:proofErr w:type="gramEnd"/>
      <w:r w:rsidRPr="00A834A7">
        <w:rPr>
          <w:rStyle w:val="c5"/>
          <w:color w:val="000000"/>
          <w:sz w:val="28"/>
          <w:szCs w:val="28"/>
        </w:rPr>
        <w:t xml:space="preserve">, У. </w:t>
      </w:r>
      <w:proofErr w:type="spellStart"/>
      <w:r w:rsidRPr="00A834A7">
        <w:rPr>
          <w:rStyle w:val="c5"/>
          <w:color w:val="000000"/>
          <w:sz w:val="28"/>
          <w:szCs w:val="28"/>
        </w:rPr>
        <w:t>Боччони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, д. Балла, Д. </w:t>
      </w:r>
      <w:proofErr w:type="spellStart"/>
      <w:r w:rsidRPr="00A834A7">
        <w:rPr>
          <w:rStyle w:val="c5"/>
          <w:color w:val="000000"/>
          <w:sz w:val="28"/>
          <w:szCs w:val="28"/>
        </w:rPr>
        <w:t>Северини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др.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Живопись символистов (У. Блейк, К. Фридрих и др.).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Музыка.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Сочинения С. Прокофьева, Д. Шостаковича, А. </w:t>
      </w:r>
      <w:proofErr w:type="spellStart"/>
      <w:r w:rsidRPr="00A834A7">
        <w:rPr>
          <w:rStyle w:val="c5"/>
          <w:color w:val="000000"/>
          <w:sz w:val="28"/>
          <w:szCs w:val="28"/>
        </w:rPr>
        <w:t>Шнитке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др.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Музыкальные инструменты (</w:t>
      </w:r>
      <w:proofErr w:type="spellStart"/>
      <w:r w:rsidRPr="00A834A7">
        <w:rPr>
          <w:rStyle w:val="c5"/>
          <w:color w:val="000000"/>
          <w:sz w:val="28"/>
          <w:szCs w:val="28"/>
        </w:rPr>
        <w:t>терменвокс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, волны </w:t>
      </w:r>
      <w:proofErr w:type="spellStart"/>
      <w:r w:rsidRPr="00A834A7">
        <w:rPr>
          <w:rStyle w:val="c5"/>
          <w:color w:val="000000"/>
          <w:sz w:val="28"/>
          <w:szCs w:val="28"/>
        </w:rPr>
        <w:t>Мартено</w:t>
      </w:r>
      <w:proofErr w:type="spellEnd"/>
      <w:r w:rsidRPr="00A834A7">
        <w:rPr>
          <w:rStyle w:val="c5"/>
          <w:color w:val="000000"/>
          <w:sz w:val="28"/>
          <w:szCs w:val="28"/>
        </w:rPr>
        <w:t>, синтезатор).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A834A7">
        <w:rPr>
          <w:rStyle w:val="c5"/>
          <w:color w:val="000000"/>
          <w:sz w:val="28"/>
          <w:szCs w:val="28"/>
        </w:rPr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A834A7">
        <w:rPr>
          <w:rStyle w:val="c5"/>
          <w:color w:val="000000"/>
          <w:sz w:val="28"/>
          <w:szCs w:val="28"/>
        </w:rPr>
        <w:t>Жарр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др.).</w:t>
      </w:r>
      <w:proofErr w:type="gramEnd"/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Авангардная музыка: </w:t>
      </w:r>
      <w:proofErr w:type="spellStart"/>
      <w:r w:rsidRPr="00A834A7">
        <w:rPr>
          <w:rStyle w:val="c5"/>
          <w:color w:val="000000"/>
          <w:sz w:val="28"/>
          <w:szCs w:val="28"/>
        </w:rPr>
        <w:t>додекофония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, серийная, конкретная музыка, алеаторика (А. Шенберг, К. </w:t>
      </w:r>
      <w:proofErr w:type="spellStart"/>
      <w:r w:rsidRPr="00A834A7">
        <w:rPr>
          <w:rStyle w:val="c5"/>
          <w:color w:val="000000"/>
          <w:sz w:val="28"/>
          <w:szCs w:val="28"/>
        </w:rPr>
        <w:t>Штокхаузен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, Ч. </w:t>
      </w:r>
      <w:proofErr w:type="spellStart"/>
      <w:r w:rsidRPr="00A834A7">
        <w:rPr>
          <w:rStyle w:val="c5"/>
          <w:color w:val="000000"/>
          <w:sz w:val="28"/>
          <w:szCs w:val="28"/>
        </w:rPr>
        <w:t>Айвз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др.).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Рок-музыка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Литература.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Произведения Р. </w:t>
      </w:r>
      <w:proofErr w:type="spellStart"/>
      <w:r w:rsidRPr="00A834A7">
        <w:rPr>
          <w:rStyle w:val="c5"/>
          <w:color w:val="000000"/>
          <w:sz w:val="28"/>
          <w:szCs w:val="28"/>
        </w:rPr>
        <w:t>Брэдбери</w:t>
      </w:r>
      <w:proofErr w:type="spellEnd"/>
      <w:r w:rsidRPr="00A834A7">
        <w:rPr>
          <w:rStyle w:val="c5"/>
          <w:color w:val="000000"/>
          <w:sz w:val="28"/>
          <w:szCs w:val="28"/>
        </w:rPr>
        <w:t>, братьев Стругацких, А. Беляева, И. Ефремова и др. (по выбору учителя).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Экранные искусства, театр.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Кинофильмы: «Воспоминания о будущем» Х. </w:t>
      </w:r>
      <w:proofErr w:type="spellStart"/>
      <w:r w:rsidRPr="00A834A7">
        <w:rPr>
          <w:rStyle w:val="c5"/>
          <w:color w:val="000000"/>
          <w:sz w:val="28"/>
          <w:szCs w:val="28"/>
        </w:rPr>
        <w:t>Райнла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, «Гарри Поттер» К. </w:t>
      </w:r>
      <w:proofErr w:type="spellStart"/>
      <w:r w:rsidRPr="00A834A7">
        <w:rPr>
          <w:rStyle w:val="c5"/>
          <w:color w:val="000000"/>
          <w:sz w:val="28"/>
          <w:szCs w:val="28"/>
        </w:rPr>
        <w:t>Коламбуса</w:t>
      </w:r>
      <w:proofErr w:type="spellEnd"/>
      <w:r w:rsidRPr="00A834A7">
        <w:rPr>
          <w:rStyle w:val="c5"/>
          <w:color w:val="000000"/>
          <w:sz w:val="28"/>
          <w:szCs w:val="28"/>
        </w:rPr>
        <w:t>, «Пятый элемент» Л. Бессонна, «</w:t>
      </w:r>
      <w:proofErr w:type="spellStart"/>
      <w:r w:rsidRPr="00A834A7">
        <w:rPr>
          <w:rStyle w:val="c5"/>
          <w:color w:val="000000"/>
          <w:sz w:val="28"/>
          <w:szCs w:val="28"/>
        </w:rPr>
        <w:t>Солярис</w:t>
      </w:r>
      <w:proofErr w:type="spellEnd"/>
      <w:r w:rsidRPr="00A834A7">
        <w:rPr>
          <w:rStyle w:val="c5"/>
          <w:color w:val="000000"/>
          <w:sz w:val="28"/>
          <w:szCs w:val="28"/>
        </w:rPr>
        <w:t>» А. Тарковского, «Капитан Немо» В. Левина и др. (по выбору учителя).</w:t>
      </w: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  <w:r w:rsidRPr="00A834A7">
        <w:rPr>
          <w:rStyle w:val="c5"/>
          <w:b/>
          <w:bCs/>
          <w:color w:val="000000"/>
          <w:sz w:val="28"/>
          <w:szCs w:val="28"/>
        </w:rPr>
        <w:t>Художественно-творческая деятельность учащихся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Составление собственного прогноза будущего средствами какого-либо вида искусства.</w:t>
      </w:r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rStyle w:val="c5"/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834A7">
        <w:rPr>
          <w:rStyle w:val="c7"/>
          <w:b/>
          <w:bCs/>
          <w:color w:val="000000"/>
          <w:sz w:val="28"/>
          <w:szCs w:val="28"/>
        </w:rPr>
        <w:t>Раздел 3. Дар созидания. Практическая функция. (10 часов)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lastRenderedPageBreak/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A834A7">
        <w:rPr>
          <w:rStyle w:val="c5"/>
          <w:color w:val="000000"/>
          <w:sz w:val="28"/>
          <w:szCs w:val="28"/>
        </w:rPr>
        <w:t>Эстетизация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A834A7">
        <w:rPr>
          <w:rStyle w:val="c5"/>
          <w:color w:val="000000"/>
          <w:sz w:val="28"/>
          <w:szCs w:val="28"/>
        </w:rPr>
        <w:t>Монтажность</w:t>
      </w:r>
      <w:proofErr w:type="spellEnd"/>
      <w:r w:rsidRPr="00A834A7">
        <w:rPr>
          <w:rStyle w:val="c5"/>
          <w:color w:val="000000"/>
          <w:sz w:val="28"/>
          <w:szCs w:val="28"/>
        </w:rPr>
        <w:t>, «</w:t>
      </w:r>
      <w:proofErr w:type="spellStart"/>
      <w:r w:rsidRPr="00A834A7">
        <w:rPr>
          <w:rStyle w:val="c5"/>
          <w:color w:val="000000"/>
          <w:sz w:val="28"/>
          <w:szCs w:val="28"/>
        </w:rPr>
        <w:t>клиповость</w:t>
      </w:r>
      <w:proofErr w:type="spellEnd"/>
      <w:r w:rsidRPr="00A834A7">
        <w:rPr>
          <w:rStyle w:val="c5"/>
          <w:color w:val="000000"/>
          <w:sz w:val="28"/>
          <w:szCs w:val="28"/>
        </w:rPr>
        <w:t>» современного художественного мышления. Массовые и общедоступные искусства.</w:t>
      </w: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834A7">
        <w:rPr>
          <w:rStyle w:val="c5"/>
          <w:b/>
          <w:bCs/>
          <w:color w:val="000000"/>
          <w:sz w:val="28"/>
          <w:szCs w:val="28"/>
        </w:rPr>
        <w:t>Примерный художественный материал</w:t>
      </w:r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Изобразительное искусство.</w:t>
      </w:r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 w:rsidRPr="00A834A7">
        <w:rPr>
          <w:rStyle w:val="c5"/>
          <w:color w:val="000000"/>
          <w:sz w:val="28"/>
          <w:szCs w:val="28"/>
        </w:rPr>
        <w:t>Гаттамелата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» Донателло, «Медный всадник» Э. </w:t>
      </w:r>
      <w:proofErr w:type="spellStart"/>
      <w:r w:rsidRPr="00A834A7">
        <w:rPr>
          <w:rStyle w:val="c5"/>
          <w:color w:val="000000"/>
          <w:sz w:val="28"/>
          <w:szCs w:val="28"/>
        </w:rPr>
        <w:t>Фальоне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др.); предметы мебели и посуды.</w:t>
      </w:r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Дизайн современной среды (интерьер, ландшафтный дизайн).</w:t>
      </w:r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Музыка.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Музыка в окружающей жизни, быту.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Музыка как знак, фон, способ релаксации; сигнальная функция музыки и др.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Музыка в звуковом и немом кино.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Музыка в театре, на телевидении, в кино (на материале знакомых учащимся классических музыкальных произведений – по выбору учителя).</w:t>
      </w:r>
    </w:p>
    <w:p w:rsidR="005B2704" w:rsidRPr="00A834A7" w:rsidRDefault="005B2704" w:rsidP="00A834A7">
      <w:pPr>
        <w:pStyle w:val="c10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Литература.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A834A7">
        <w:rPr>
          <w:rStyle w:val="c5"/>
          <w:color w:val="000000"/>
          <w:sz w:val="28"/>
          <w:szCs w:val="28"/>
        </w:rPr>
        <w:t xml:space="preserve">Произведения русских и зарубежных писателей (А. Пушкин, Н. Гоголь, </w:t>
      </w:r>
      <w:proofErr w:type="spellStart"/>
      <w:r w:rsidRPr="00A834A7">
        <w:rPr>
          <w:rStyle w:val="c5"/>
          <w:color w:val="000000"/>
          <w:sz w:val="28"/>
          <w:szCs w:val="28"/>
        </w:rPr>
        <w:t>М.Салтыков</w:t>
      </w:r>
      <w:proofErr w:type="spellEnd"/>
      <w:r w:rsidRPr="00A834A7">
        <w:rPr>
          <w:rStyle w:val="c5"/>
          <w:color w:val="000000"/>
          <w:sz w:val="28"/>
          <w:szCs w:val="28"/>
        </w:rPr>
        <w:t>-Щедрин, Н. лесков, П. Толстой, А. Чехов, С. Есенин и др.; У. Шекспир, Дж. Свифт, В. Скотт, Ж.Б. Мольер и др.) (из программы по литературе – по выбору учителя).</w:t>
      </w:r>
      <w:proofErr w:type="gramEnd"/>
    </w:p>
    <w:p w:rsidR="005B2704" w:rsidRPr="00A834A7" w:rsidRDefault="005B2704" w:rsidP="00A834A7">
      <w:pPr>
        <w:pStyle w:val="c16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Экранные виды искусства, театр.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Кинофильмы: «Доживем до понедельника» С. </w:t>
      </w:r>
      <w:proofErr w:type="spellStart"/>
      <w:r w:rsidRPr="00A834A7">
        <w:rPr>
          <w:rStyle w:val="c5"/>
          <w:color w:val="000000"/>
          <w:sz w:val="28"/>
          <w:szCs w:val="28"/>
        </w:rPr>
        <w:t>Ростоцкого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, «Малыш и </w:t>
      </w:r>
      <w:proofErr w:type="spellStart"/>
      <w:r w:rsidRPr="00A834A7">
        <w:rPr>
          <w:rStyle w:val="c5"/>
          <w:color w:val="000000"/>
          <w:sz w:val="28"/>
          <w:szCs w:val="28"/>
        </w:rPr>
        <w:t>Карлсон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, который живет на крыше» В. </w:t>
      </w:r>
      <w:proofErr w:type="spellStart"/>
      <w:r w:rsidRPr="00A834A7">
        <w:rPr>
          <w:rStyle w:val="c5"/>
          <w:color w:val="000000"/>
          <w:sz w:val="28"/>
          <w:szCs w:val="28"/>
        </w:rPr>
        <w:t>Плучека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М. </w:t>
      </w:r>
      <w:proofErr w:type="spellStart"/>
      <w:r w:rsidRPr="00A834A7">
        <w:rPr>
          <w:rStyle w:val="c5"/>
          <w:color w:val="000000"/>
          <w:sz w:val="28"/>
          <w:szCs w:val="28"/>
        </w:rPr>
        <w:t>Микаэляна</w:t>
      </w:r>
      <w:proofErr w:type="spellEnd"/>
      <w:r w:rsidRPr="00A834A7">
        <w:rPr>
          <w:rStyle w:val="c5"/>
          <w:color w:val="000000"/>
          <w:sz w:val="28"/>
          <w:szCs w:val="28"/>
        </w:rPr>
        <w:t>, «</w:t>
      </w:r>
      <w:proofErr w:type="spellStart"/>
      <w:r w:rsidRPr="00A834A7">
        <w:rPr>
          <w:rStyle w:val="c5"/>
          <w:color w:val="000000"/>
          <w:sz w:val="28"/>
          <w:szCs w:val="28"/>
        </w:rPr>
        <w:t>Шербургские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зонтики» Ж. </w:t>
      </w:r>
      <w:proofErr w:type="spellStart"/>
      <w:r w:rsidRPr="00A834A7">
        <w:rPr>
          <w:rStyle w:val="c5"/>
          <w:color w:val="000000"/>
          <w:sz w:val="28"/>
          <w:szCs w:val="28"/>
        </w:rPr>
        <w:t>Деми</w:t>
      </w:r>
      <w:proofErr w:type="spellEnd"/>
      <w:r w:rsidRPr="00A834A7">
        <w:rPr>
          <w:rStyle w:val="c5"/>
          <w:color w:val="000000"/>
          <w:sz w:val="28"/>
          <w:szCs w:val="28"/>
        </w:rPr>
        <w:t>, «Человек дождя» Б. Левинсона, «</w:t>
      </w:r>
      <w:proofErr w:type="spellStart"/>
      <w:r w:rsidRPr="00A834A7">
        <w:rPr>
          <w:rStyle w:val="c5"/>
          <w:color w:val="000000"/>
          <w:sz w:val="28"/>
          <w:szCs w:val="28"/>
        </w:rPr>
        <w:t>Мулен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Руж» Б. </w:t>
      </w:r>
      <w:proofErr w:type="spellStart"/>
      <w:r w:rsidRPr="00A834A7">
        <w:rPr>
          <w:rStyle w:val="c5"/>
          <w:color w:val="000000"/>
          <w:sz w:val="28"/>
          <w:szCs w:val="28"/>
        </w:rPr>
        <w:t>Лурмэна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др. (по выбору учителя).</w:t>
      </w: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  <w:r w:rsidRPr="00A834A7">
        <w:rPr>
          <w:rStyle w:val="c5"/>
          <w:b/>
          <w:bCs/>
          <w:color w:val="000000"/>
          <w:sz w:val="28"/>
          <w:szCs w:val="28"/>
        </w:rPr>
        <w:t>Художественно-творческая деятельность учащихся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lastRenderedPageBreak/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0"/>
          <w:color w:val="000000"/>
          <w:sz w:val="28"/>
          <w:szCs w:val="28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rStyle w:val="c5"/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Проведение исследования на тему «Влияние классической/популярной музыки на состояние комнатных растений и домашних животных».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834A7">
        <w:rPr>
          <w:rStyle w:val="c7"/>
          <w:b/>
          <w:bCs/>
          <w:color w:val="000000"/>
          <w:sz w:val="28"/>
          <w:szCs w:val="28"/>
        </w:rPr>
        <w:t>Раздел 4. Искусство и открытие мира для себя. (8 часов)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 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5B2704" w:rsidRPr="00A834A7" w:rsidRDefault="005B2704" w:rsidP="00A834A7">
      <w:pPr>
        <w:pStyle w:val="c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834A7">
        <w:rPr>
          <w:rStyle w:val="c5"/>
          <w:b/>
          <w:bCs/>
          <w:color w:val="000000"/>
          <w:sz w:val="28"/>
          <w:szCs w:val="28"/>
        </w:rPr>
        <w:t>Примерный художественный материал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Изобразительное искусство.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Примеры симметрии и асимметрии в искусстве и науке.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Примеры понимания красоты в искусстве и науке: общее и особенное.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Геометрические построения в искусстве (примеры золотого сечения в разных видах искусства).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Изображения различных представлений о  системе мира в графике.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Декоративные композиции М. </w:t>
      </w:r>
      <w:proofErr w:type="spellStart"/>
      <w:r w:rsidRPr="00A834A7">
        <w:rPr>
          <w:rStyle w:val="c5"/>
          <w:color w:val="000000"/>
          <w:sz w:val="28"/>
          <w:szCs w:val="28"/>
        </w:rPr>
        <w:t>Эшера</w:t>
      </w:r>
      <w:proofErr w:type="spellEnd"/>
      <w:r w:rsidRPr="00A834A7">
        <w:rPr>
          <w:rStyle w:val="c5"/>
          <w:color w:val="000000"/>
          <w:sz w:val="28"/>
          <w:szCs w:val="28"/>
        </w:rPr>
        <w:t>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Музыка.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Миниатюры, произведения крупной формы.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Вокально-хоровая, инструментально-симфоническая, сценическая музыка различных стилей и направлений (по выбору учителя).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i/>
          <w:iCs/>
          <w:color w:val="000000"/>
          <w:sz w:val="28"/>
          <w:szCs w:val="28"/>
        </w:rPr>
        <w:lastRenderedPageBreak/>
        <w:t>Искусство в жизни выдающихся людей науки и культуры</w:t>
      </w:r>
      <w:r w:rsidRPr="00A834A7">
        <w:rPr>
          <w:rStyle w:val="c5"/>
          <w:color w:val="000000"/>
          <w:sz w:val="28"/>
          <w:szCs w:val="28"/>
        </w:rPr>
        <w:t> (А. Бородин, М. Чюрленис, С. Рихтер, В. Наумов, С. Юдин, А. Эйнштейн и др.).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Литература.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 по выбору учителя).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17"/>
          <w:b/>
          <w:bCs/>
          <w:i/>
          <w:iCs/>
          <w:color w:val="000000"/>
          <w:sz w:val="28"/>
          <w:szCs w:val="28"/>
        </w:rPr>
        <w:t>Экранные искусства, театр.</w:t>
      </w:r>
    </w:p>
    <w:p w:rsidR="005B2704" w:rsidRPr="00A834A7" w:rsidRDefault="005B2704" w:rsidP="00A834A7">
      <w:pPr>
        <w:pStyle w:val="c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834A7">
        <w:rPr>
          <w:rStyle w:val="c5"/>
          <w:color w:val="000000"/>
          <w:sz w:val="28"/>
          <w:szCs w:val="28"/>
        </w:rPr>
        <w:t xml:space="preserve">Кинофильмы: </w:t>
      </w:r>
      <w:proofErr w:type="gramStart"/>
      <w:r w:rsidRPr="00A834A7">
        <w:rPr>
          <w:rStyle w:val="c5"/>
          <w:color w:val="000000"/>
          <w:sz w:val="28"/>
          <w:szCs w:val="28"/>
        </w:rPr>
        <w:t>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A834A7">
        <w:rPr>
          <w:rStyle w:val="c5"/>
          <w:color w:val="000000"/>
          <w:sz w:val="28"/>
          <w:szCs w:val="28"/>
        </w:rPr>
        <w:t>Кончаловского</w:t>
      </w:r>
      <w:proofErr w:type="spellEnd"/>
      <w:r w:rsidRPr="00A834A7">
        <w:rPr>
          <w:rStyle w:val="c5"/>
          <w:color w:val="000000"/>
          <w:sz w:val="28"/>
          <w:szCs w:val="28"/>
        </w:rPr>
        <w:t>, «</w:t>
      </w:r>
      <w:proofErr w:type="spellStart"/>
      <w:r w:rsidRPr="00A834A7">
        <w:rPr>
          <w:rStyle w:val="c5"/>
          <w:color w:val="000000"/>
          <w:sz w:val="28"/>
          <w:szCs w:val="28"/>
        </w:rPr>
        <w:t>Вестсайдская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история» Д. </w:t>
      </w:r>
      <w:proofErr w:type="spellStart"/>
      <w:r w:rsidRPr="00A834A7">
        <w:rPr>
          <w:rStyle w:val="c5"/>
          <w:color w:val="000000"/>
          <w:sz w:val="28"/>
          <w:szCs w:val="28"/>
        </w:rPr>
        <w:t>Роббинса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 и Р. </w:t>
      </w:r>
      <w:proofErr w:type="spellStart"/>
      <w:r w:rsidRPr="00A834A7">
        <w:rPr>
          <w:rStyle w:val="c5"/>
          <w:color w:val="000000"/>
          <w:sz w:val="28"/>
          <w:szCs w:val="28"/>
        </w:rPr>
        <w:t>Уайза</w:t>
      </w:r>
      <w:proofErr w:type="spellEnd"/>
      <w:r w:rsidRPr="00A834A7">
        <w:rPr>
          <w:rStyle w:val="c5"/>
          <w:color w:val="000000"/>
          <w:sz w:val="28"/>
          <w:szCs w:val="28"/>
        </w:rPr>
        <w:t xml:space="preserve">, «Страсти Христовы» М. </w:t>
      </w:r>
      <w:proofErr w:type="spellStart"/>
      <w:r w:rsidRPr="00A834A7">
        <w:rPr>
          <w:rStyle w:val="c5"/>
          <w:color w:val="000000"/>
          <w:sz w:val="28"/>
          <w:szCs w:val="28"/>
        </w:rPr>
        <w:t>Гиббсона</w:t>
      </w:r>
      <w:proofErr w:type="spellEnd"/>
      <w:r w:rsidRPr="00A834A7">
        <w:rPr>
          <w:rStyle w:val="c5"/>
          <w:color w:val="000000"/>
          <w:sz w:val="28"/>
          <w:szCs w:val="28"/>
        </w:rPr>
        <w:t>, «Призрак оперы» Д. Шумахера и др. (по выбору учителя.</w:t>
      </w:r>
      <w:proofErr w:type="gramEnd"/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rPr>
          <w:b/>
          <w:sz w:val="28"/>
          <w:szCs w:val="28"/>
        </w:rPr>
      </w:pPr>
    </w:p>
    <w:p w:rsidR="005B2704" w:rsidRPr="00A834A7" w:rsidRDefault="005B2704" w:rsidP="00A834A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E30AD" w:rsidRPr="00A834A7" w:rsidRDefault="007E30AD" w:rsidP="00A834A7">
      <w:pPr>
        <w:spacing w:line="276" w:lineRule="auto"/>
        <w:rPr>
          <w:sz w:val="28"/>
          <w:szCs w:val="28"/>
        </w:rPr>
        <w:sectPr w:rsidR="007E30AD" w:rsidRPr="00A834A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0AD" w:rsidRPr="00840EC8" w:rsidRDefault="007E30AD" w:rsidP="00A834A7">
      <w:pPr>
        <w:spacing w:line="276" w:lineRule="auto"/>
        <w:jc w:val="center"/>
        <w:rPr>
          <w:b/>
          <w:sz w:val="27"/>
          <w:szCs w:val="27"/>
        </w:rPr>
      </w:pPr>
      <w:r w:rsidRPr="00840EC8">
        <w:rPr>
          <w:b/>
          <w:sz w:val="27"/>
          <w:szCs w:val="27"/>
        </w:rPr>
        <w:lastRenderedPageBreak/>
        <w:t>Календарно - тематическое планирование</w:t>
      </w:r>
    </w:p>
    <w:p w:rsidR="00BF3AAF" w:rsidRPr="00840EC8" w:rsidRDefault="00BF3AAF" w:rsidP="00A834A7">
      <w:pPr>
        <w:spacing w:line="276" w:lineRule="auto"/>
        <w:jc w:val="center"/>
        <w:rPr>
          <w:b/>
          <w:sz w:val="27"/>
          <w:szCs w:val="27"/>
        </w:rPr>
      </w:pPr>
    </w:p>
    <w:tbl>
      <w:tblPr>
        <w:tblStyle w:val="a7"/>
        <w:tblW w:w="14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39"/>
        <w:gridCol w:w="3119"/>
        <w:gridCol w:w="688"/>
        <w:gridCol w:w="4982"/>
        <w:gridCol w:w="992"/>
        <w:gridCol w:w="23"/>
        <w:gridCol w:w="119"/>
        <w:gridCol w:w="1134"/>
      </w:tblGrid>
      <w:tr w:rsidR="007E30AD" w:rsidRPr="00840EC8" w:rsidTr="00FA38E3">
        <w:trPr>
          <w:trHeight w:val="302"/>
          <w:tblHeader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№</w:t>
            </w:r>
          </w:p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proofErr w:type="gramStart"/>
            <w:r w:rsidRPr="00840EC8">
              <w:rPr>
                <w:sz w:val="27"/>
                <w:szCs w:val="27"/>
              </w:rPr>
              <w:t>п</w:t>
            </w:r>
            <w:proofErr w:type="gramEnd"/>
            <w:r w:rsidRPr="00840EC8">
              <w:rPr>
                <w:sz w:val="27"/>
                <w:szCs w:val="27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Вид занятия</w:t>
            </w:r>
          </w:p>
        </w:tc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322DF8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Кол.</w:t>
            </w:r>
          </w:p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часов</w:t>
            </w:r>
          </w:p>
        </w:tc>
        <w:tc>
          <w:tcPr>
            <w:tcW w:w="4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Вид самостоятельной работы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Дата проведения занятия</w:t>
            </w:r>
          </w:p>
        </w:tc>
      </w:tr>
      <w:tr w:rsidR="007E30AD" w:rsidRPr="00840EC8" w:rsidTr="00FA38E3">
        <w:trPr>
          <w:trHeight w:val="181"/>
          <w:tblHeader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фактическая</w:t>
            </w:r>
          </w:p>
        </w:tc>
      </w:tr>
      <w:tr w:rsidR="007E30AD" w:rsidRPr="00840EC8" w:rsidTr="00FA38E3">
        <w:trPr>
          <w:trHeight w:val="267"/>
        </w:trPr>
        <w:tc>
          <w:tcPr>
            <w:tcW w:w="149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840EC8">
              <w:rPr>
                <w:b/>
                <w:sz w:val="27"/>
                <w:szCs w:val="27"/>
              </w:rPr>
              <w:t xml:space="preserve"> «Воздействующая сила искусства</w:t>
            </w:r>
            <w:r w:rsidR="00022AB6" w:rsidRPr="00840EC8">
              <w:rPr>
                <w:b/>
                <w:sz w:val="27"/>
                <w:szCs w:val="27"/>
              </w:rPr>
              <w:t>» - 8</w:t>
            </w:r>
            <w:r w:rsidRPr="00840EC8">
              <w:rPr>
                <w:b/>
                <w:sz w:val="27"/>
                <w:szCs w:val="27"/>
              </w:rPr>
              <w:t xml:space="preserve"> часов</w:t>
            </w:r>
          </w:p>
        </w:tc>
      </w:tr>
      <w:tr w:rsidR="00BF3AAF" w:rsidRPr="00840EC8" w:rsidTr="00FA38E3">
        <w:trPr>
          <w:trHeight w:val="1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3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Искусство и власть.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b/>
                <w:bCs/>
                <w:i/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Урок обобщения и систематизации знаний.</w:t>
            </w:r>
          </w:p>
        </w:tc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3</w:t>
            </w:r>
          </w:p>
        </w:tc>
        <w:tc>
          <w:tcPr>
            <w:tcW w:w="4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bCs/>
                <w:iCs/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Анализ художественного образа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F3AAF" w:rsidRPr="00840EC8" w:rsidTr="00FA38E3">
        <w:trPr>
          <w:trHeight w:val="1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62C64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</w:t>
            </w:r>
          </w:p>
        </w:tc>
        <w:tc>
          <w:tcPr>
            <w:tcW w:w="3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b/>
                <w:bCs/>
                <w:i/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F3AAF" w:rsidRPr="00840EC8" w:rsidTr="00FA38E3">
        <w:trPr>
          <w:trHeight w:val="1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3</w:t>
            </w:r>
          </w:p>
        </w:tc>
        <w:tc>
          <w:tcPr>
            <w:tcW w:w="313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b/>
                <w:bCs/>
                <w:i/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3AAF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F3AAF" w:rsidRPr="00840EC8" w:rsidTr="00FA38E3">
        <w:trPr>
          <w:trHeight w:val="5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4</w:t>
            </w:r>
          </w:p>
        </w:tc>
        <w:tc>
          <w:tcPr>
            <w:tcW w:w="3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Какими средствами воздействует искусство?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Интегрированный</w:t>
            </w:r>
          </w:p>
        </w:tc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E3151C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</w:t>
            </w:r>
          </w:p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bCs/>
                <w:iCs/>
                <w:sz w:val="27"/>
                <w:szCs w:val="27"/>
              </w:rPr>
            </w:pPr>
            <w:r w:rsidRPr="00840EC8">
              <w:rPr>
                <w:rFonts w:eastAsia="Calibri"/>
                <w:sz w:val="27"/>
                <w:szCs w:val="27"/>
                <w:lang w:eastAsia="en-US"/>
              </w:rPr>
              <w:t xml:space="preserve">Слушание музыкального произведения, анализ </w:t>
            </w:r>
            <w:r w:rsidR="00E3151C" w:rsidRPr="00840EC8">
              <w:rPr>
                <w:bCs/>
                <w:iCs/>
                <w:sz w:val="27"/>
                <w:szCs w:val="27"/>
              </w:rPr>
              <w:t>художественного образа.</w:t>
            </w:r>
            <w:r w:rsidR="00A0730D" w:rsidRPr="00840EC8">
              <w:rPr>
                <w:bCs/>
                <w:iCs/>
                <w:sz w:val="27"/>
                <w:szCs w:val="27"/>
              </w:rPr>
              <w:t xml:space="preserve"> </w:t>
            </w:r>
            <w:r w:rsidR="00E3151C" w:rsidRPr="00840EC8">
              <w:rPr>
                <w:bCs/>
                <w:iCs/>
                <w:sz w:val="27"/>
                <w:szCs w:val="27"/>
              </w:rPr>
              <w:t>Изображение графически композиционного построения картины.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F3AAF" w:rsidRPr="00840EC8" w:rsidTr="00FA38E3">
        <w:trPr>
          <w:trHeight w:val="5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5</w:t>
            </w:r>
          </w:p>
        </w:tc>
        <w:tc>
          <w:tcPr>
            <w:tcW w:w="313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E3151C" w:rsidRPr="00840EC8" w:rsidTr="00FA38E3">
        <w:trPr>
          <w:trHeight w:val="4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1C" w:rsidRPr="00840EC8" w:rsidRDefault="00E3151C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6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151C" w:rsidRPr="00840EC8" w:rsidRDefault="00E3151C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Храмовый синтез искусств.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151C" w:rsidRPr="00840EC8" w:rsidRDefault="00E3151C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Урок обобщения и систематизации знаний.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51C" w:rsidRPr="00840EC8" w:rsidRDefault="00E3151C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151C" w:rsidRPr="00840EC8" w:rsidRDefault="00E3151C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художественного и музыкального произведения. Презентация:</w:t>
            </w:r>
            <w:r w:rsidR="00A0730D" w:rsidRPr="00840EC8">
              <w:rPr>
                <w:sz w:val="27"/>
                <w:szCs w:val="27"/>
              </w:rPr>
              <w:t xml:space="preserve"> </w:t>
            </w:r>
            <w:r w:rsidRPr="00840EC8">
              <w:rPr>
                <w:sz w:val="27"/>
                <w:szCs w:val="27"/>
              </w:rPr>
              <w:t>«Храмов</w:t>
            </w:r>
            <w:r w:rsidR="00D9025F" w:rsidRPr="00840EC8">
              <w:rPr>
                <w:sz w:val="27"/>
                <w:szCs w:val="27"/>
              </w:rPr>
              <w:t>ые</w:t>
            </w:r>
            <w:r w:rsidRPr="00840EC8">
              <w:rPr>
                <w:sz w:val="27"/>
                <w:szCs w:val="27"/>
              </w:rPr>
              <w:t xml:space="preserve"> </w:t>
            </w:r>
            <w:r w:rsidR="00D9025F" w:rsidRPr="00840EC8">
              <w:rPr>
                <w:sz w:val="27"/>
                <w:szCs w:val="27"/>
              </w:rPr>
              <w:t>постройки разных религий</w:t>
            </w:r>
            <w:r w:rsidRPr="00840EC8"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1C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1C" w:rsidRPr="00840EC8" w:rsidRDefault="00E3151C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E3151C" w:rsidRPr="00840EC8" w:rsidTr="00FA38E3">
        <w:trPr>
          <w:trHeight w:val="1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1C" w:rsidRPr="00840EC8" w:rsidRDefault="00E3151C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7</w:t>
            </w:r>
          </w:p>
        </w:tc>
        <w:tc>
          <w:tcPr>
            <w:tcW w:w="3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51C" w:rsidRPr="00840EC8" w:rsidRDefault="00E3151C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51C" w:rsidRPr="00840EC8" w:rsidRDefault="00E3151C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51C" w:rsidRPr="00840EC8" w:rsidRDefault="00E3151C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51C" w:rsidRPr="00840EC8" w:rsidRDefault="00E3151C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1C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1C" w:rsidRPr="00840EC8" w:rsidRDefault="00E3151C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F3AAF" w:rsidRPr="00840EC8" w:rsidTr="00FA38E3">
        <w:trPr>
          <w:trHeight w:val="5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8</w:t>
            </w:r>
          </w:p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Синтез иску</w:t>
            </w:r>
            <w:proofErr w:type="gramStart"/>
            <w:r w:rsidRPr="00840EC8">
              <w:rPr>
                <w:sz w:val="27"/>
                <w:szCs w:val="27"/>
              </w:rPr>
              <w:t>сств в т</w:t>
            </w:r>
            <w:proofErr w:type="gramEnd"/>
            <w:r w:rsidRPr="00840EC8">
              <w:rPr>
                <w:sz w:val="27"/>
                <w:szCs w:val="27"/>
              </w:rPr>
              <w:t>еатре, кино, на телевидении.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Интегрированный</w:t>
            </w:r>
          </w:p>
        </w:tc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840EC8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4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 xml:space="preserve">Создание эскизов для граффити, сценария клипа, </w:t>
            </w:r>
            <w:proofErr w:type="spellStart"/>
            <w:r w:rsidRPr="00840EC8">
              <w:rPr>
                <w:sz w:val="27"/>
                <w:szCs w:val="27"/>
              </w:rPr>
              <w:t>раскадровки</w:t>
            </w:r>
            <w:proofErr w:type="spellEnd"/>
            <w:r w:rsidRPr="00840EC8">
              <w:rPr>
                <w:sz w:val="27"/>
                <w:szCs w:val="27"/>
              </w:rPr>
              <w:t xml:space="preserve"> </w:t>
            </w:r>
          </w:p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мультфильма рекламно-внушающего характера.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3AAF" w:rsidRPr="00840EC8" w:rsidRDefault="002F55C7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F3AAF" w:rsidRPr="00840EC8" w:rsidTr="00FA38E3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9</w:t>
            </w:r>
          </w:p>
        </w:tc>
        <w:tc>
          <w:tcPr>
            <w:tcW w:w="3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AF" w:rsidRPr="00840EC8" w:rsidRDefault="00BF3AAF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2F55C7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AF" w:rsidRPr="00840EC8" w:rsidRDefault="00BF3AAF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FA38E3" w:rsidRPr="00840EC8" w:rsidTr="00FA38E3">
        <w:trPr>
          <w:trHeight w:val="307"/>
        </w:trPr>
        <w:tc>
          <w:tcPr>
            <w:tcW w:w="149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38E3" w:rsidRPr="00840EC8" w:rsidRDefault="00FA38E3" w:rsidP="00A834A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840EC8">
              <w:rPr>
                <w:b/>
                <w:sz w:val="27"/>
                <w:szCs w:val="27"/>
              </w:rPr>
              <w:t>«Иску</w:t>
            </w:r>
            <w:r w:rsidR="002F55C7" w:rsidRPr="00840EC8">
              <w:rPr>
                <w:b/>
                <w:sz w:val="27"/>
                <w:szCs w:val="27"/>
              </w:rPr>
              <w:t>сство предвосхищает будущее» - 6</w:t>
            </w:r>
            <w:r w:rsidRPr="00840EC8">
              <w:rPr>
                <w:b/>
                <w:sz w:val="27"/>
                <w:szCs w:val="27"/>
              </w:rPr>
              <w:t xml:space="preserve"> часов</w:t>
            </w:r>
          </w:p>
        </w:tc>
      </w:tr>
      <w:tr w:rsidR="007E30AD" w:rsidRPr="00840EC8" w:rsidTr="00FA38E3">
        <w:trPr>
          <w:trHeight w:val="5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B62C64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10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 xml:space="preserve">Дар предвосхищения.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 xml:space="preserve">Изучение нового </w:t>
            </w:r>
            <w:r w:rsidR="006A574D" w:rsidRPr="00840EC8">
              <w:rPr>
                <w:bCs/>
                <w:iCs/>
                <w:sz w:val="27"/>
                <w:szCs w:val="27"/>
              </w:rPr>
              <w:t>материала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0AD" w:rsidRPr="00840EC8" w:rsidRDefault="006A574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 xml:space="preserve">Анализ художественного </w:t>
            </w:r>
            <w:r w:rsidR="006A574D" w:rsidRPr="00840EC8">
              <w:rPr>
                <w:sz w:val="27"/>
                <w:szCs w:val="27"/>
              </w:rPr>
              <w:t>произведения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FA38E3">
        <w:trPr>
          <w:trHeight w:val="5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022AB6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B8366A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Какие знания дает искусство?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6A574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Урок обобщения и систематизации знаний.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6A574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 xml:space="preserve">1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D9025F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Размышление о соотношении науки и искусства.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FA38E3">
        <w:trPr>
          <w:trHeight w:val="3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022AB6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Предсказание в искусстве.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Урок обобщения и систематизации знаний.</w:t>
            </w:r>
            <w:r w:rsidR="00DE193C" w:rsidRPr="00840EC8">
              <w:rPr>
                <w:sz w:val="27"/>
                <w:szCs w:val="27"/>
              </w:rPr>
              <w:t xml:space="preserve"> Контрольное тестирование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93C" w:rsidRPr="00840EC8" w:rsidRDefault="007E30AD" w:rsidP="00A834A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художественно</w:t>
            </w:r>
            <w:r w:rsidR="00DE193C" w:rsidRPr="00840EC8">
              <w:rPr>
                <w:sz w:val="27"/>
                <w:szCs w:val="27"/>
              </w:rPr>
              <w:t>го образа.</w:t>
            </w:r>
          </w:p>
          <w:p w:rsidR="007E30AD" w:rsidRPr="00840EC8" w:rsidRDefault="00D9025F" w:rsidP="00A834A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и оценка результатов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DE193C" w:rsidRPr="00840EC8" w:rsidTr="00022AB6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93C" w:rsidRPr="00840EC8" w:rsidRDefault="00022AB6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13</w:t>
            </w:r>
          </w:p>
        </w:tc>
        <w:tc>
          <w:tcPr>
            <w:tcW w:w="3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193C" w:rsidRPr="00840EC8" w:rsidRDefault="00DE193C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Художественное мышление в авангарде науки.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193C" w:rsidRPr="00840EC8" w:rsidRDefault="00DE193C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Изучение нового материала</w:t>
            </w:r>
          </w:p>
        </w:tc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193C" w:rsidRPr="00840EC8" w:rsidRDefault="00DE193C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</w:t>
            </w:r>
          </w:p>
        </w:tc>
        <w:tc>
          <w:tcPr>
            <w:tcW w:w="4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193C" w:rsidRPr="00840EC8" w:rsidRDefault="00DE193C" w:rsidP="00A834A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Поиск новых выразительных возможностей языка искусства. Защита рефератов.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93C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93C" w:rsidRPr="00840EC8" w:rsidRDefault="00DE193C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DE193C" w:rsidRPr="00840EC8" w:rsidTr="00FA38E3">
        <w:trPr>
          <w:trHeight w:val="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B6" w:rsidRPr="00840EC8" w:rsidRDefault="00022AB6" w:rsidP="00A834A7">
            <w:pPr>
              <w:spacing w:line="276" w:lineRule="auto"/>
              <w:rPr>
                <w:sz w:val="27"/>
                <w:szCs w:val="27"/>
              </w:rPr>
            </w:pPr>
          </w:p>
          <w:p w:rsidR="00DE193C" w:rsidRPr="00840EC8" w:rsidRDefault="00022AB6" w:rsidP="00022AB6">
            <w:pPr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14</w:t>
            </w:r>
          </w:p>
        </w:tc>
        <w:tc>
          <w:tcPr>
            <w:tcW w:w="3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93C" w:rsidRPr="00840EC8" w:rsidRDefault="00DE193C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3C" w:rsidRPr="00840EC8" w:rsidRDefault="00DE193C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3C" w:rsidRPr="00840EC8" w:rsidRDefault="00DE193C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3C" w:rsidRPr="00840EC8" w:rsidRDefault="00DE193C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3C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3C" w:rsidRPr="00840EC8" w:rsidRDefault="00DE193C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F55C7" w:rsidRPr="00840EC8" w:rsidTr="00022AB6">
        <w:trPr>
          <w:trHeight w:val="14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55C7" w:rsidRPr="00840EC8" w:rsidRDefault="00022AB6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15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5C7" w:rsidRPr="00840EC8" w:rsidRDefault="002F55C7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Художник и ученый.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5C7" w:rsidRPr="00840EC8" w:rsidRDefault="002F55C7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Интегрированный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C7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C7" w:rsidRPr="00840EC8" w:rsidRDefault="002F55C7" w:rsidP="00A834A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 xml:space="preserve">Создавать цветовую палитру музыкального </w:t>
            </w:r>
            <w:proofErr w:type="spellStart"/>
            <w:r w:rsidRPr="00840EC8">
              <w:rPr>
                <w:sz w:val="27"/>
                <w:szCs w:val="27"/>
              </w:rPr>
              <w:t>фрагмента</w:t>
            </w:r>
            <w:proofErr w:type="gramStart"/>
            <w:r w:rsidRPr="00840EC8">
              <w:rPr>
                <w:sz w:val="27"/>
                <w:szCs w:val="27"/>
              </w:rPr>
              <w:t>.У</w:t>
            </w:r>
            <w:proofErr w:type="gramEnd"/>
            <w:r w:rsidRPr="00840EC8">
              <w:rPr>
                <w:sz w:val="27"/>
                <w:szCs w:val="27"/>
              </w:rPr>
              <w:t>частие</w:t>
            </w:r>
            <w:proofErr w:type="spellEnd"/>
            <w:r w:rsidRPr="00840EC8">
              <w:rPr>
                <w:sz w:val="27"/>
                <w:szCs w:val="27"/>
              </w:rPr>
              <w:t xml:space="preserve"> в создании средствами искусства композиции.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55C7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55C7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FA38E3">
        <w:trPr>
          <w:trHeight w:val="321"/>
        </w:trPr>
        <w:tc>
          <w:tcPr>
            <w:tcW w:w="149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479" w:rsidRPr="00840EC8" w:rsidRDefault="007E30AD" w:rsidP="00A834A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840EC8">
              <w:rPr>
                <w:b/>
                <w:sz w:val="27"/>
                <w:szCs w:val="27"/>
              </w:rPr>
              <w:t xml:space="preserve"> «Дар созидания. Практическая функция» - 10 часов</w:t>
            </w:r>
          </w:p>
        </w:tc>
      </w:tr>
      <w:tr w:rsidR="007E30AD" w:rsidRPr="00840EC8" w:rsidTr="00022AB6">
        <w:trPr>
          <w:trHeight w:val="1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16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Эстетическое формирование искусством окружающей среды.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Урок обобщения и систематизации знаний.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Составление музыкально-литературной композиции для презентации.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14.01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1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17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Архитектура исторического города.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Изучение нового материала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both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  <w:r w:rsidRPr="00840EC8">
              <w:rPr>
                <w:sz w:val="27"/>
                <w:szCs w:val="27"/>
              </w:rPr>
              <w:t>Уметь соотносить современные архитектурные постройки с их функциями в городском ландшафте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21.01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1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18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 xml:space="preserve">Архитектура современного города.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Урок обобщения и систематизации знаний.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вырази</w:t>
            </w:r>
            <w:r w:rsidR="00322DF8" w:rsidRPr="00840EC8">
              <w:rPr>
                <w:sz w:val="27"/>
                <w:szCs w:val="27"/>
              </w:rPr>
              <w:t xml:space="preserve">тельных средств </w:t>
            </w:r>
            <w:proofErr w:type="spellStart"/>
            <w:r w:rsidR="00322DF8" w:rsidRPr="00840EC8">
              <w:rPr>
                <w:sz w:val="27"/>
                <w:szCs w:val="27"/>
              </w:rPr>
              <w:t>худ</w:t>
            </w:r>
            <w:proofErr w:type="gramStart"/>
            <w:r w:rsidR="00322DF8" w:rsidRPr="00840EC8">
              <w:rPr>
                <w:sz w:val="27"/>
                <w:szCs w:val="27"/>
              </w:rPr>
              <w:t>.</w:t>
            </w:r>
            <w:r w:rsidRPr="00840EC8">
              <w:rPr>
                <w:sz w:val="27"/>
                <w:szCs w:val="27"/>
              </w:rPr>
              <w:t>п</w:t>
            </w:r>
            <w:proofErr w:type="gramEnd"/>
            <w:r w:rsidRPr="00840EC8">
              <w:rPr>
                <w:sz w:val="27"/>
                <w:szCs w:val="27"/>
              </w:rPr>
              <w:t>роизведения</w:t>
            </w:r>
            <w:proofErr w:type="spellEnd"/>
            <w:r w:rsidR="00DE193C" w:rsidRPr="00840EC8">
              <w:rPr>
                <w:sz w:val="27"/>
                <w:szCs w:val="27"/>
              </w:rPr>
              <w:t>. Презентация «Архитектура современного города»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28.01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3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lastRenderedPageBreak/>
              <w:t>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Специфика изображений в полиграфии.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Изучение нового материала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выразительных средств художественного произведения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04.02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1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Развитие дизайна и его значение в жизни современного общества.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Изучение нового материала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выразительных средств художественного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11.02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59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Декоративно-прикладное искусство.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bCs/>
                <w:iCs/>
                <w:sz w:val="27"/>
                <w:szCs w:val="27"/>
              </w:rPr>
              <w:t>Урок обобщения и систематизации знаний.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выразительных средств художественного произведения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18.02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3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22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 xml:space="preserve">Музыка в быту.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Интегрированный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Слушание музыкального материала. Определение музыкальной принадлежности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25.02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4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23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Массовые, общедоступные искусства.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Интегрированный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i/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Слушание музыкального материала. Анализировать и соотносить средства анимации и музыки мультфильма.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04.03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5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24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Изобразительная природа кино. Музыка в кино.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Интегрированный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Слушание музыкального материала. Анализ художественного образа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11.03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5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25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Тайные</w:t>
            </w:r>
            <w:r w:rsidR="0003395C" w:rsidRPr="00840EC8">
              <w:rPr>
                <w:sz w:val="27"/>
                <w:szCs w:val="27"/>
              </w:rPr>
              <w:t xml:space="preserve"> смыслы образов искусства, или з</w:t>
            </w:r>
            <w:r w:rsidRPr="00840EC8">
              <w:rPr>
                <w:sz w:val="27"/>
                <w:szCs w:val="27"/>
              </w:rPr>
              <w:t>агадки музыкальных хитов.</w:t>
            </w:r>
          </w:p>
          <w:p w:rsidR="00FA38E3" w:rsidRPr="00840EC8" w:rsidRDefault="00FA38E3" w:rsidP="00A834A7">
            <w:pPr>
              <w:spacing w:line="276" w:lineRule="auto"/>
              <w:rPr>
                <w:sz w:val="27"/>
                <w:szCs w:val="27"/>
              </w:rPr>
            </w:pPr>
          </w:p>
          <w:p w:rsidR="00FA38E3" w:rsidRPr="00840EC8" w:rsidRDefault="00FA38E3" w:rsidP="00A834A7">
            <w:pPr>
              <w:spacing w:line="276" w:lineRule="auto"/>
              <w:rPr>
                <w:sz w:val="27"/>
                <w:szCs w:val="27"/>
              </w:rPr>
            </w:pPr>
          </w:p>
          <w:p w:rsidR="00FA38E3" w:rsidRPr="00840EC8" w:rsidRDefault="00FA38E3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Интегрированный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средств художественной выразительности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18.03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FA38E3">
        <w:trPr>
          <w:trHeight w:val="334"/>
        </w:trPr>
        <w:tc>
          <w:tcPr>
            <w:tcW w:w="149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479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b/>
                <w:sz w:val="27"/>
                <w:szCs w:val="27"/>
              </w:rPr>
              <w:t xml:space="preserve"> «Искусст</w:t>
            </w:r>
            <w:r w:rsidR="00B77B5D" w:rsidRPr="00840EC8">
              <w:rPr>
                <w:b/>
                <w:sz w:val="27"/>
                <w:szCs w:val="27"/>
              </w:rPr>
              <w:t>во и открытие мира для себя» - 8</w:t>
            </w:r>
            <w:r w:rsidRPr="00840EC8">
              <w:rPr>
                <w:b/>
                <w:sz w:val="27"/>
                <w:szCs w:val="27"/>
              </w:rPr>
              <w:t xml:space="preserve"> часов</w:t>
            </w:r>
          </w:p>
        </w:tc>
      </w:tr>
      <w:tr w:rsidR="007E30AD" w:rsidRPr="00840EC8" w:rsidTr="00022AB6">
        <w:trPr>
          <w:trHeight w:val="2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lastRenderedPageBreak/>
              <w:t>26</w:t>
            </w:r>
          </w:p>
        </w:tc>
        <w:tc>
          <w:tcPr>
            <w:tcW w:w="313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Вопрос себе как первый шаг к творчеству.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Интегрированный</w:t>
            </w:r>
          </w:p>
        </w:tc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</w:t>
            </w:r>
          </w:p>
        </w:tc>
        <w:tc>
          <w:tcPr>
            <w:tcW w:w="4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Размышлять о произведениях различных видов искусства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01.04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1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27</w:t>
            </w:r>
          </w:p>
        </w:tc>
        <w:tc>
          <w:tcPr>
            <w:tcW w:w="31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08.04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E30AD" w:rsidRPr="00840EC8" w:rsidTr="00022AB6">
        <w:trPr>
          <w:trHeight w:val="4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Литературные страницы.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Урок-закрепление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AD" w:rsidRPr="00840EC8" w:rsidRDefault="007E30A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Размышлять о произведениях различных видов искусства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15.04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AD" w:rsidRPr="00840EC8" w:rsidRDefault="007E30A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549DD" w:rsidRPr="00840EC8" w:rsidTr="00FA38E3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9DD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9DD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 xml:space="preserve">Промежуточная аттестация. Тестирование. </w:t>
            </w:r>
            <w:r w:rsidR="007549DD" w:rsidRPr="00840EC8">
              <w:rPr>
                <w:sz w:val="27"/>
                <w:szCs w:val="27"/>
              </w:rPr>
              <w:t>Искусство и открытие мира для себя.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9DD" w:rsidRPr="00840EC8" w:rsidRDefault="008B293B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Контрольное т</w:t>
            </w:r>
            <w:r w:rsidR="007549DD" w:rsidRPr="00840EC8">
              <w:rPr>
                <w:sz w:val="27"/>
                <w:szCs w:val="27"/>
              </w:rPr>
              <w:t>естирование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9DD" w:rsidRPr="00840EC8" w:rsidRDefault="007549D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9DD" w:rsidRPr="00840EC8" w:rsidRDefault="007549D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и оценка результатов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9DD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22.04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9DD" w:rsidRPr="00840EC8" w:rsidRDefault="007549D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D7CEA" w:rsidRPr="00840EC8" w:rsidTr="00022AB6">
        <w:trPr>
          <w:trHeight w:val="2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7CEA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30</w:t>
            </w:r>
          </w:p>
        </w:tc>
        <w:tc>
          <w:tcPr>
            <w:tcW w:w="3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Исследовательский проект   «Пушкин – наше все»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Интегрированный. Заключительный урок</w:t>
            </w:r>
          </w:p>
        </w:tc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4</w:t>
            </w:r>
          </w:p>
        </w:tc>
        <w:tc>
          <w:tcPr>
            <w:tcW w:w="4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Анализ и оценка процесса и результатов собственного художественного творчества.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7CEA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29.04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7CEA" w:rsidRPr="00840EC8" w:rsidRDefault="007D7CEA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D7CEA" w:rsidRPr="00840EC8" w:rsidTr="00022AB6">
        <w:trPr>
          <w:trHeight w:val="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A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31</w:t>
            </w:r>
          </w:p>
        </w:tc>
        <w:tc>
          <w:tcPr>
            <w:tcW w:w="3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7CEA" w:rsidRPr="00840EC8" w:rsidRDefault="002F55C7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06.05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7CEA" w:rsidRPr="00840EC8" w:rsidRDefault="007D7CEA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D7CEA" w:rsidRPr="00840EC8" w:rsidTr="00022AB6">
        <w:trPr>
          <w:trHeight w:val="2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7CEA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32</w:t>
            </w:r>
          </w:p>
        </w:tc>
        <w:tc>
          <w:tcPr>
            <w:tcW w:w="3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7CEA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13.05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7CEA" w:rsidRPr="00840EC8" w:rsidRDefault="007D7CEA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D7CEA" w:rsidRPr="00840EC8" w:rsidTr="00FA38E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A" w:rsidRPr="00840EC8" w:rsidRDefault="00022AB6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33</w:t>
            </w:r>
          </w:p>
        </w:tc>
        <w:tc>
          <w:tcPr>
            <w:tcW w:w="3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CEA" w:rsidRPr="00840EC8" w:rsidRDefault="007D7CEA" w:rsidP="00A834A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A" w:rsidRPr="00840EC8" w:rsidRDefault="002F55C7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20.05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A" w:rsidRPr="00840EC8" w:rsidRDefault="007D7CEA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A0730D" w:rsidRPr="00840EC8" w:rsidTr="00FA38E3">
        <w:trPr>
          <w:trHeight w:val="383"/>
        </w:trPr>
        <w:tc>
          <w:tcPr>
            <w:tcW w:w="69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30D" w:rsidRPr="00840EC8" w:rsidRDefault="00A0730D" w:rsidP="00A834A7">
            <w:pPr>
              <w:spacing w:line="276" w:lineRule="auto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D" w:rsidRPr="00840EC8" w:rsidRDefault="00840EC8" w:rsidP="00A834A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840EC8">
              <w:rPr>
                <w:sz w:val="27"/>
                <w:szCs w:val="27"/>
              </w:rPr>
              <w:t>33</w:t>
            </w:r>
          </w:p>
        </w:tc>
        <w:tc>
          <w:tcPr>
            <w:tcW w:w="72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30D" w:rsidRPr="00840EC8" w:rsidRDefault="00A0730D" w:rsidP="00A834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2"/>
        <w:gridCol w:w="6983"/>
      </w:tblGrid>
      <w:tr w:rsidR="00840EC8" w:rsidRPr="00840EC8" w:rsidTr="00840EC8">
        <w:tc>
          <w:tcPr>
            <w:tcW w:w="3632" w:type="dxa"/>
          </w:tcPr>
          <w:p w:rsidR="00840EC8" w:rsidRPr="00840EC8" w:rsidRDefault="00840EC8" w:rsidP="00840EC8">
            <w:pPr>
              <w:spacing w:line="276" w:lineRule="auto"/>
              <w:ind w:left="567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40EC8">
              <w:rPr>
                <w:rFonts w:eastAsia="Calibri"/>
                <w:sz w:val="27"/>
                <w:szCs w:val="27"/>
                <w:lang w:eastAsia="en-US"/>
              </w:rPr>
              <w:t xml:space="preserve">«Рассмотрено» </w:t>
            </w:r>
          </w:p>
          <w:p w:rsidR="00840EC8" w:rsidRPr="00840EC8" w:rsidRDefault="00840EC8" w:rsidP="00840EC8">
            <w:pPr>
              <w:spacing w:line="276" w:lineRule="auto"/>
              <w:ind w:left="567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40EC8">
              <w:rPr>
                <w:rFonts w:eastAsia="Calibri"/>
                <w:sz w:val="27"/>
                <w:szCs w:val="27"/>
                <w:lang w:eastAsia="en-US"/>
              </w:rPr>
              <w:t>на заседании МО</w:t>
            </w:r>
          </w:p>
          <w:p w:rsidR="00840EC8" w:rsidRPr="00840EC8" w:rsidRDefault="00840EC8" w:rsidP="00840EC8">
            <w:pPr>
              <w:spacing w:line="276" w:lineRule="auto"/>
              <w:ind w:left="567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40EC8">
              <w:rPr>
                <w:rFonts w:eastAsia="Calibri"/>
                <w:sz w:val="27"/>
                <w:szCs w:val="27"/>
                <w:lang w:eastAsia="en-US"/>
              </w:rPr>
              <w:t>учителей гуманитарного цикла</w:t>
            </w:r>
          </w:p>
          <w:p w:rsidR="00840EC8" w:rsidRPr="00840EC8" w:rsidRDefault="00840EC8" w:rsidP="00840EC8">
            <w:pPr>
              <w:spacing w:line="276" w:lineRule="auto"/>
              <w:ind w:left="567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40EC8">
              <w:rPr>
                <w:rFonts w:eastAsia="Calibri"/>
                <w:sz w:val="27"/>
                <w:szCs w:val="27"/>
                <w:lang w:eastAsia="en-US"/>
              </w:rPr>
              <w:t>«30» августа 2018 г.</w:t>
            </w:r>
          </w:p>
          <w:p w:rsidR="00840EC8" w:rsidRPr="00840EC8" w:rsidRDefault="00840EC8" w:rsidP="00840EC8">
            <w:pPr>
              <w:spacing w:line="276" w:lineRule="auto"/>
              <w:ind w:left="567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40EC8">
              <w:rPr>
                <w:rFonts w:eastAsia="Calibri"/>
                <w:sz w:val="27"/>
                <w:szCs w:val="27"/>
                <w:lang w:eastAsia="en-US"/>
              </w:rPr>
              <w:t>Руководитель:________</w:t>
            </w:r>
          </w:p>
          <w:p w:rsidR="00840EC8" w:rsidRPr="00840EC8" w:rsidRDefault="00840EC8" w:rsidP="00840EC8">
            <w:pPr>
              <w:spacing w:line="276" w:lineRule="auto"/>
              <w:ind w:left="567"/>
              <w:jc w:val="both"/>
              <w:rPr>
                <w:rFonts w:eastAsia="Calibri"/>
                <w:sz w:val="27"/>
                <w:szCs w:val="27"/>
                <w:u w:val="single"/>
                <w:lang w:eastAsia="en-US"/>
              </w:rPr>
            </w:pPr>
            <w:r w:rsidRPr="00840EC8">
              <w:rPr>
                <w:rFonts w:eastAsia="Calibri"/>
                <w:sz w:val="27"/>
                <w:szCs w:val="27"/>
                <w:u w:val="single"/>
                <w:lang w:eastAsia="en-US"/>
              </w:rPr>
              <w:t>Жуковская А.И.</w:t>
            </w:r>
          </w:p>
          <w:p w:rsidR="00840EC8" w:rsidRPr="00840EC8" w:rsidRDefault="00840EC8" w:rsidP="00840EC8">
            <w:pPr>
              <w:spacing w:line="276" w:lineRule="auto"/>
              <w:ind w:left="567"/>
              <w:jc w:val="both"/>
              <w:rPr>
                <w:rFonts w:eastAsia="Calibri"/>
                <w:sz w:val="27"/>
                <w:szCs w:val="27"/>
                <w:u w:val="single"/>
                <w:lang w:eastAsia="en-US"/>
              </w:rPr>
            </w:pPr>
            <w:r w:rsidRPr="00840EC8">
              <w:rPr>
                <w:rFonts w:eastAsia="Calibri"/>
                <w:sz w:val="27"/>
                <w:szCs w:val="27"/>
                <w:u w:val="single"/>
                <w:lang w:eastAsia="en-US"/>
              </w:rPr>
              <w:t xml:space="preserve">Протокол №  1    </w:t>
            </w:r>
            <w:proofErr w:type="gramStart"/>
            <w:r w:rsidRPr="00840EC8">
              <w:rPr>
                <w:rFonts w:eastAsia="Calibri"/>
                <w:sz w:val="27"/>
                <w:szCs w:val="27"/>
                <w:u w:val="single"/>
                <w:lang w:eastAsia="en-US"/>
              </w:rPr>
              <w:t>от</w:t>
            </w:r>
            <w:proofErr w:type="gramEnd"/>
            <w:r w:rsidRPr="00840EC8">
              <w:rPr>
                <w:rFonts w:eastAsia="Calibri"/>
                <w:sz w:val="27"/>
                <w:szCs w:val="27"/>
                <w:u w:val="single"/>
                <w:lang w:eastAsia="en-US"/>
              </w:rPr>
              <w:t xml:space="preserve">  </w:t>
            </w:r>
          </w:p>
          <w:p w:rsidR="00840EC8" w:rsidRPr="00840EC8" w:rsidRDefault="00840EC8" w:rsidP="00840EC8">
            <w:pPr>
              <w:spacing w:line="276" w:lineRule="auto"/>
              <w:ind w:left="567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40EC8">
              <w:rPr>
                <w:rFonts w:eastAsia="Calibri"/>
                <w:sz w:val="27"/>
                <w:szCs w:val="27"/>
                <w:u w:val="single"/>
                <w:lang w:eastAsia="en-US"/>
              </w:rPr>
              <w:t>«30» августа 2018 г.</w:t>
            </w:r>
          </w:p>
        </w:tc>
        <w:tc>
          <w:tcPr>
            <w:tcW w:w="6983" w:type="dxa"/>
          </w:tcPr>
          <w:p w:rsidR="00840EC8" w:rsidRPr="00840EC8" w:rsidRDefault="00840EC8" w:rsidP="00840EC8">
            <w:pPr>
              <w:spacing w:line="276" w:lineRule="auto"/>
              <w:ind w:left="567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840EC8" w:rsidRPr="00840EC8" w:rsidRDefault="00840EC8" w:rsidP="00840EC8">
      <w:pPr>
        <w:spacing w:line="276" w:lineRule="auto"/>
        <w:ind w:left="567"/>
        <w:jc w:val="both"/>
        <w:rPr>
          <w:rFonts w:eastAsia="Calibri"/>
          <w:sz w:val="27"/>
          <w:szCs w:val="27"/>
          <w:lang w:eastAsia="en-US"/>
        </w:rPr>
      </w:pPr>
      <w:r w:rsidRPr="00840EC8">
        <w:rPr>
          <w:rFonts w:eastAsia="Calibri"/>
          <w:sz w:val="27"/>
          <w:szCs w:val="27"/>
          <w:lang w:eastAsia="en-US"/>
        </w:rPr>
        <w:t>«Согласовано»</w:t>
      </w:r>
    </w:p>
    <w:p w:rsidR="00840EC8" w:rsidRPr="00840EC8" w:rsidRDefault="00840EC8" w:rsidP="00840EC8">
      <w:pPr>
        <w:spacing w:line="276" w:lineRule="auto"/>
        <w:ind w:left="567"/>
        <w:jc w:val="both"/>
        <w:rPr>
          <w:rFonts w:eastAsia="Calibri"/>
          <w:sz w:val="27"/>
          <w:szCs w:val="27"/>
          <w:lang w:eastAsia="en-US"/>
        </w:rPr>
      </w:pPr>
      <w:r w:rsidRPr="00840EC8">
        <w:rPr>
          <w:rFonts w:eastAsia="Calibri"/>
          <w:sz w:val="27"/>
          <w:szCs w:val="27"/>
          <w:lang w:eastAsia="en-US"/>
        </w:rPr>
        <w:t>Зам. директора по УВР</w:t>
      </w:r>
    </w:p>
    <w:p w:rsidR="00840EC8" w:rsidRPr="00840EC8" w:rsidRDefault="00840EC8" w:rsidP="00840EC8">
      <w:pPr>
        <w:spacing w:line="276" w:lineRule="auto"/>
        <w:ind w:left="567"/>
        <w:jc w:val="both"/>
        <w:rPr>
          <w:b/>
          <w:sz w:val="27"/>
          <w:szCs w:val="27"/>
          <w:lang w:eastAsia="ar-SA"/>
        </w:rPr>
      </w:pPr>
      <w:r w:rsidRPr="00840EC8">
        <w:rPr>
          <w:rFonts w:eastAsia="Calibri"/>
          <w:sz w:val="27"/>
          <w:szCs w:val="27"/>
          <w:lang w:eastAsia="en-US"/>
        </w:rPr>
        <w:t xml:space="preserve">_________Я.А. </w:t>
      </w:r>
      <w:proofErr w:type="spellStart"/>
      <w:r w:rsidRPr="00840EC8">
        <w:rPr>
          <w:rFonts w:eastAsia="Calibri"/>
          <w:sz w:val="27"/>
          <w:szCs w:val="27"/>
          <w:lang w:eastAsia="en-US"/>
        </w:rPr>
        <w:t>Ведута</w:t>
      </w:r>
      <w:proofErr w:type="spellEnd"/>
    </w:p>
    <w:p w:rsidR="00840EC8" w:rsidRPr="00840EC8" w:rsidRDefault="00840EC8" w:rsidP="00840EC8">
      <w:pPr>
        <w:spacing w:line="276" w:lineRule="auto"/>
        <w:ind w:left="567"/>
        <w:jc w:val="both"/>
        <w:rPr>
          <w:b/>
          <w:sz w:val="27"/>
          <w:szCs w:val="27"/>
          <w:lang w:eastAsia="ar-SA"/>
        </w:rPr>
      </w:pPr>
    </w:p>
    <w:p w:rsidR="007E30AD" w:rsidRPr="00A834A7" w:rsidRDefault="007E30AD" w:rsidP="00A834A7">
      <w:pPr>
        <w:spacing w:line="276" w:lineRule="auto"/>
        <w:rPr>
          <w:b/>
          <w:sz w:val="28"/>
          <w:szCs w:val="28"/>
        </w:rPr>
        <w:sectPr w:rsidR="007E30AD" w:rsidRPr="00A834A7" w:rsidSect="00840EC8">
          <w:pgSz w:w="16838" w:h="11906" w:orient="landscape"/>
          <w:pgMar w:top="851" w:right="1134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30327" w:rsidRPr="00A834A7" w:rsidRDefault="00030327" w:rsidP="00840EC8">
      <w:pPr>
        <w:pStyle w:val="a3"/>
        <w:suppressAutoHyphens/>
        <w:spacing w:line="276" w:lineRule="auto"/>
        <w:jc w:val="both"/>
        <w:rPr>
          <w:sz w:val="28"/>
          <w:szCs w:val="28"/>
        </w:rPr>
      </w:pPr>
    </w:p>
    <w:sectPr w:rsidR="00030327" w:rsidRPr="00A834A7" w:rsidSect="002C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90" w:rsidRDefault="00336390" w:rsidP="007E30AD">
      <w:r>
        <w:separator/>
      </w:r>
    </w:p>
  </w:endnote>
  <w:endnote w:type="continuationSeparator" w:id="0">
    <w:p w:rsidR="00336390" w:rsidRDefault="00336390" w:rsidP="007E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51106"/>
      <w:docPartObj>
        <w:docPartGallery w:val="Page Numbers (Bottom of Page)"/>
        <w:docPartUnique/>
      </w:docPartObj>
    </w:sdtPr>
    <w:sdtEndPr/>
    <w:sdtContent>
      <w:p w:rsidR="00D9025F" w:rsidRDefault="00631A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C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9025F" w:rsidRDefault="00D902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90" w:rsidRDefault="00336390" w:rsidP="007E30AD">
      <w:r>
        <w:separator/>
      </w:r>
    </w:p>
  </w:footnote>
  <w:footnote w:type="continuationSeparator" w:id="0">
    <w:p w:rsidR="00336390" w:rsidRDefault="00336390" w:rsidP="007E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9A7"/>
    <w:multiLevelType w:val="hybridMultilevel"/>
    <w:tmpl w:val="975E7DBC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F3D"/>
    <w:multiLevelType w:val="hybridMultilevel"/>
    <w:tmpl w:val="29B0B5D8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8FF"/>
    <w:multiLevelType w:val="hybridMultilevel"/>
    <w:tmpl w:val="3C10B16E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2C99"/>
    <w:multiLevelType w:val="hybridMultilevel"/>
    <w:tmpl w:val="3AE6DD14"/>
    <w:lvl w:ilvl="0" w:tplc="E240676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F1CA8"/>
    <w:multiLevelType w:val="hybridMultilevel"/>
    <w:tmpl w:val="FA22A660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62DBA"/>
    <w:multiLevelType w:val="hybridMultilevel"/>
    <w:tmpl w:val="00A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E129E"/>
    <w:multiLevelType w:val="hybridMultilevel"/>
    <w:tmpl w:val="D2E4EB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C60F9"/>
    <w:multiLevelType w:val="hybridMultilevel"/>
    <w:tmpl w:val="FF16878C"/>
    <w:lvl w:ilvl="0" w:tplc="66D43B6E">
      <w:start w:val="1"/>
      <w:numFmt w:val="decimal"/>
      <w:lvlText w:val="%1."/>
      <w:lvlJc w:val="left"/>
      <w:pPr>
        <w:ind w:left="11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9">
    <w:nsid w:val="2BB21707"/>
    <w:multiLevelType w:val="hybridMultilevel"/>
    <w:tmpl w:val="19F89E42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58BC"/>
    <w:multiLevelType w:val="hybridMultilevel"/>
    <w:tmpl w:val="CC5EBEBC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30C7B"/>
    <w:multiLevelType w:val="hybridMultilevel"/>
    <w:tmpl w:val="09BE17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3CEE3514"/>
    <w:multiLevelType w:val="hybridMultilevel"/>
    <w:tmpl w:val="04A21AD4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E0702"/>
    <w:multiLevelType w:val="hybridMultilevel"/>
    <w:tmpl w:val="F04E6208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14DA4"/>
    <w:multiLevelType w:val="hybridMultilevel"/>
    <w:tmpl w:val="FAE6D7B0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369CD"/>
    <w:multiLevelType w:val="hybridMultilevel"/>
    <w:tmpl w:val="5C802194"/>
    <w:lvl w:ilvl="0" w:tplc="9C2A8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D6316"/>
    <w:multiLevelType w:val="hybridMultilevel"/>
    <w:tmpl w:val="3668A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605B2B"/>
    <w:multiLevelType w:val="hybridMultilevel"/>
    <w:tmpl w:val="068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0088F"/>
    <w:multiLevelType w:val="hybridMultilevel"/>
    <w:tmpl w:val="11ECCF68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C3C85"/>
    <w:multiLevelType w:val="hybridMultilevel"/>
    <w:tmpl w:val="1250F96A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A77FC7"/>
    <w:multiLevelType w:val="hybridMultilevel"/>
    <w:tmpl w:val="8E0CE01C"/>
    <w:lvl w:ilvl="0" w:tplc="B5ECD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2B1E"/>
    <w:multiLevelType w:val="hybridMultilevel"/>
    <w:tmpl w:val="CDAE3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4"/>
  </w:num>
  <w:num w:numId="17">
    <w:abstractNumId w:val="6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C"/>
    <w:rsid w:val="00000630"/>
    <w:rsid w:val="00000F64"/>
    <w:rsid w:val="000015AA"/>
    <w:rsid w:val="0000444A"/>
    <w:rsid w:val="00004D36"/>
    <w:rsid w:val="00011022"/>
    <w:rsid w:val="00011201"/>
    <w:rsid w:val="000113CB"/>
    <w:rsid w:val="00013566"/>
    <w:rsid w:val="00013B34"/>
    <w:rsid w:val="00013BDF"/>
    <w:rsid w:val="00014C54"/>
    <w:rsid w:val="000153AC"/>
    <w:rsid w:val="00015D2E"/>
    <w:rsid w:val="00016764"/>
    <w:rsid w:val="00020BA5"/>
    <w:rsid w:val="00020D26"/>
    <w:rsid w:val="00020FAA"/>
    <w:rsid w:val="0002296C"/>
    <w:rsid w:val="00022AB6"/>
    <w:rsid w:val="00023DDF"/>
    <w:rsid w:val="00024194"/>
    <w:rsid w:val="00024943"/>
    <w:rsid w:val="000257D0"/>
    <w:rsid w:val="00025933"/>
    <w:rsid w:val="000261EB"/>
    <w:rsid w:val="00026AC7"/>
    <w:rsid w:val="00026D74"/>
    <w:rsid w:val="00027E24"/>
    <w:rsid w:val="00030327"/>
    <w:rsid w:val="000303A0"/>
    <w:rsid w:val="00030729"/>
    <w:rsid w:val="00031870"/>
    <w:rsid w:val="00031F44"/>
    <w:rsid w:val="00032A2F"/>
    <w:rsid w:val="00032BD6"/>
    <w:rsid w:val="0003395C"/>
    <w:rsid w:val="00035658"/>
    <w:rsid w:val="0003611C"/>
    <w:rsid w:val="00036B42"/>
    <w:rsid w:val="00037EB0"/>
    <w:rsid w:val="00040501"/>
    <w:rsid w:val="000412AB"/>
    <w:rsid w:val="000417FF"/>
    <w:rsid w:val="000437AB"/>
    <w:rsid w:val="00043C55"/>
    <w:rsid w:val="0004468F"/>
    <w:rsid w:val="0004537F"/>
    <w:rsid w:val="0004573A"/>
    <w:rsid w:val="00045A65"/>
    <w:rsid w:val="00046A68"/>
    <w:rsid w:val="00050A62"/>
    <w:rsid w:val="00050EF1"/>
    <w:rsid w:val="000532A7"/>
    <w:rsid w:val="00055E33"/>
    <w:rsid w:val="00056D8D"/>
    <w:rsid w:val="00057853"/>
    <w:rsid w:val="00057B1E"/>
    <w:rsid w:val="00061559"/>
    <w:rsid w:val="00061A5B"/>
    <w:rsid w:val="00062514"/>
    <w:rsid w:val="00063E3E"/>
    <w:rsid w:val="00064E73"/>
    <w:rsid w:val="000651F4"/>
    <w:rsid w:val="00065479"/>
    <w:rsid w:val="00066F30"/>
    <w:rsid w:val="00067699"/>
    <w:rsid w:val="00067BF7"/>
    <w:rsid w:val="000704B3"/>
    <w:rsid w:val="00070582"/>
    <w:rsid w:val="00070E33"/>
    <w:rsid w:val="000729C6"/>
    <w:rsid w:val="000747FF"/>
    <w:rsid w:val="000749AD"/>
    <w:rsid w:val="00074AB6"/>
    <w:rsid w:val="00076673"/>
    <w:rsid w:val="00076C50"/>
    <w:rsid w:val="00077EDE"/>
    <w:rsid w:val="0008008B"/>
    <w:rsid w:val="00081D0C"/>
    <w:rsid w:val="000822FE"/>
    <w:rsid w:val="00086807"/>
    <w:rsid w:val="00093529"/>
    <w:rsid w:val="0009470A"/>
    <w:rsid w:val="00094A6D"/>
    <w:rsid w:val="00095295"/>
    <w:rsid w:val="00095BA4"/>
    <w:rsid w:val="0009632D"/>
    <w:rsid w:val="00096E25"/>
    <w:rsid w:val="00097125"/>
    <w:rsid w:val="000974DD"/>
    <w:rsid w:val="00097D75"/>
    <w:rsid w:val="000A1DB1"/>
    <w:rsid w:val="000A22B5"/>
    <w:rsid w:val="000A4DF9"/>
    <w:rsid w:val="000A54EC"/>
    <w:rsid w:val="000A5AA9"/>
    <w:rsid w:val="000A64AF"/>
    <w:rsid w:val="000A73B6"/>
    <w:rsid w:val="000A7C9C"/>
    <w:rsid w:val="000A7EAA"/>
    <w:rsid w:val="000B222F"/>
    <w:rsid w:val="000B2570"/>
    <w:rsid w:val="000B27B1"/>
    <w:rsid w:val="000B32E3"/>
    <w:rsid w:val="000B3527"/>
    <w:rsid w:val="000B3EB6"/>
    <w:rsid w:val="000B6B6E"/>
    <w:rsid w:val="000B7091"/>
    <w:rsid w:val="000C011E"/>
    <w:rsid w:val="000C0687"/>
    <w:rsid w:val="000C0B69"/>
    <w:rsid w:val="000C1FBA"/>
    <w:rsid w:val="000C2DFF"/>
    <w:rsid w:val="000C30AE"/>
    <w:rsid w:val="000C31D3"/>
    <w:rsid w:val="000C34DF"/>
    <w:rsid w:val="000C44C8"/>
    <w:rsid w:val="000C51F1"/>
    <w:rsid w:val="000C5591"/>
    <w:rsid w:val="000C5B65"/>
    <w:rsid w:val="000C7F34"/>
    <w:rsid w:val="000D0306"/>
    <w:rsid w:val="000D0DC9"/>
    <w:rsid w:val="000D3165"/>
    <w:rsid w:val="000D316C"/>
    <w:rsid w:val="000D44A8"/>
    <w:rsid w:val="000D4E27"/>
    <w:rsid w:val="000D502A"/>
    <w:rsid w:val="000D7849"/>
    <w:rsid w:val="000E02CB"/>
    <w:rsid w:val="000E09E3"/>
    <w:rsid w:val="000E2F31"/>
    <w:rsid w:val="000E32EE"/>
    <w:rsid w:val="000E403E"/>
    <w:rsid w:val="000E4E97"/>
    <w:rsid w:val="000E4EBB"/>
    <w:rsid w:val="000E5452"/>
    <w:rsid w:val="000E700E"/>
    <w:rsid w:val="000E731F"/>
    <w:rsid w:val="000F01B3"/>
    <w:rsid w:val="000F0BA1"/>
    <w:rsid w:val="000F2ADC"/>
    <w:rsid w:val="000F3FFE"/>
    <w:rsid w:val="000F57BF"/>
    <w:rsid w:val="000F655B"/>
    <w:rsid w:val="00100B17"/>
    <w:rsid w:val="00101EDA"/>
    <w:rsid w:val="001027CC"/>
    <w:rsid w:val="00102C11"/>
    <w:rsid w:val="00103E6E"/>
    <w:rsid w:val="00103EF3"/>
    <w:rsid w:val="00104240"/>
    <w:rsid w:val="00107111"/>
    <w:rsid w:val="00107BA6"/>
    <w:rsid w:val="00110983"/>
    <w:rsid w:val="00110BEF"/>
    <w:rsid w:val="00111BA0"/>
    <w:rsid w:val="00112BE2"/>
    <w:rsid w:val="0011495A"/>
    <w:rsid w:val="00115552"/>
    <w:rsid w:val="00115EAD"/>
    <w:rsid w:val="001166C5"/>
    <w:rsid w:val="00120D38"/>
    <w:rsid w:val="001212E7"/>
    <w:rsid w:val="00121E92"/>
    <w:rsid w:val="0012247F"/>
    <w:rsid w:val="00123906"/>
    <w:rsid w:val="00124F58"/>
    <w:rsid w:val="00125388"/>
    <w:rsid w:val="00125B05"/>
    <w:rsid w:val="0012688A"/>
    <w:rsid w:val="00126D79"/>
    <w:rsid w:val="001276AB"/>
    <w:rsid w:val="0012785A"/>
    <w:rsid w:val="001309FD"/>
    <w:rsid w:val="00131521"/>
    <w:rsid w:val="00131F8E"/>
    <w:rsid w:val="00134C69"/>
    <w:rsid w:val="001355EE"/>
    <w:rsid w:val="00135D67"/>
    <w:rsid w:val="00135FD0"/>
    <w:rsid w:val="001362A2"/>
    <w:rsid w:val="001366FD"/>
    <w:rsid w:val="00136801"/>
    <w:rsid w:val="00136871"/>
    <w:rsid w:val="00136AB0"/>
    <w:rsid w:val="0014076C"/>
    <w:rsid w:val="00141296"/>
    <w:rsid w:val="00141D3A"/>
    <w:rsid w:val="00142336"/>
    <w:rsid w:val="00142E86"/>
    <w:rsid w:val="00143FAD"/>
    <w:rsid w:val="00144ACD"/>
    <w:rsid w:val="001456B0"/>
    <w:rsid w:val="00146701"/>
    <w:rsid w:val="00147402"/>
    <w:rsid w:val="00147797"/>
    <w:rsid w:val="00150126"/>
    <w:rsid w:val="00150D50"/>
    <w:rsid w:val="0015112D"/>
    <w:rsid w:val="0015146F"/>
    <w:rsid w:val="001514BA"/>
    <w:rsid w:val="00151B32"/>
    <w:rsid w:val="00152BC0"/>
    <w:rsid w:val="00152C8B"/>
    <w:rsid w:val="00152E9B"/>
    <w:rsid w:val="00153DBF"/>
    <w:rsid w:val="001555E2"/>
    <w:rsid w:val="00156361"/>
    <w:rsid w:val="001571F3"/>
    <w:rsid w:val="001612C6"/>
    <w:rsid w:val="001660DF"/>
    <w:rsid w:val="001661C2"/>
    <w:rsid w:val="00166C08"/>
    <w:rsid w:val="001714E1"/>
    <w:rsid w:val="001723C2"/>
    <w:rsid w:val="001725BA"/>
    <w:rsid w:val="001733EE"/>
    <w:rsid w:val="00174D61"/>
    <w:rsid w:val="00176839"/>
    <w:rsid w:val="001771B0"/>
    <w:rsid w:val="001811E7"/>
    <w:rsid w:val="00182590"/>
    <w:rsid w:val="00182F88"/>
    <w:rsid w:val="0018306D"/>
    <w:rsid w:val="00183867"/>
    <w:rsid w:val="00184A8D"/>
    <w:rsid w:val="00184F62"/>
    <w:rsid w:val="001861DA"/>
    <w:rsid w:val="00186EF4"/>
    <w:rsid w:val="00191172"/>
    <w:rsid w:val="00191987"/>
    <w:rsid w:val="00191CB9"/>
    <w:rsid w:val="00192568"/>
    <w:rsid w:val="00192B30"/>
    <w:rsid w:val="00192DF4"/>
    <w:rsid w:val="0019461C"/>
    <w:rsid w:val="00194A59"/>
    <w:rsid w:val="00194B1E"/>
    <w:rsid w:val="00195A99"/>
    <w:rsid w:val="00195B29"/>
    <w:rsid w:val="00195F10"/>
    <w:rsid w:val="00195F1B"/>
    <w:rsid w:val="00196360"/>
    <w:rsid w:val="001966A3"/>
    <w:rsid w:val="001A038D"/>
    <w:rsid w:val="001A1D3D"/>
    <w:rsid w:val="001A3F52"/>
    <w:rsid w:val="001A54C4"/>
    <w:rsid w:val="001A56CE"/>
    <w:rsid w:val="001A5DD6"/>
    <w:rsid w:val="001A6518"/>
    <w:rsid w:val="001A6639"/>
    <w:rsid w:val="001A7D93"/>
    <w:rsid w:val="001B0CF6"/>
    <w:rsid w:val="001B2334"/>
    <w:rsid w:val="001B2EBD"/>
    <w:rsid w:val="001B42A1"/>
    <w:rsid w:val="001B655E"/>
    <w:rsid w:val="001B682B"/>
    <w:rsid w:val="001C0856"/>
    <w:rsid w:val="001C0AD2"/>
    <w:rsid w:val="001C3630"/>
    <w:rsid w:val="001C4113"/>
    <w:rsid w:val="001C4827"/>
    <w:rsid w:val="001C4D95"/>
    <w:rsid w:val="001C52D0"/>
    <w:rsid w:val="001C6CFD"/>
    <w:rsid w:val="001C72C0"/>
    <w:rsid w:val="001C76CC"/>
    <w:rsid w:val="001C7771"/>
    <w:rsid w:val="001C7AC1"/>
    <w:rsid w:val="001D14A5"/>
    <w:rsid w:val="001D1556"/>
    <w:rsid w:val="001D2093"/>
    <w:rsid w:val="001D2CFC"/>
    <w:rsid w:val="001D41C5"/>
    <w:rsid w:val="001D461A"/>
    <w:rsid w:val="001D4A09"/>
    <w:rsid w:val="001D4D70"/>
    <w:rsid w:val="001D5328"/>
    <w:rsid w:val="001D5584"/>
    <w:rsid w:val="001D63DD"/>
    <w:rsid w:val="001D6446"/>
    <w:rsid w:val="001D66D3"/>
    <w:rsid w:val="001D7399"/>
    <w:rsid w:val="001E180C"/>
    <w:rsid w:val="001E203C"/>
    <w:rsid w:val="001E2C2F"/>
    <w:rsid w:val="001E412F"/>
    <w:rsid w:val="001F0793"/>
    <w:rsid w:val="001F23E1"/>
    <w:rsid w:val="001F3B98"/>
    <w:rsid w:val="001F3FB3"/>
    <w:rsid w:val="001F6229"/>
    <w:rsid w:val="001F72AC"/>
    <w:rsid w:val="001F7DC4"/>
    <w:rsid w:val="002018F9"/>
    <w:rsid w:val="00202171"/>
    <w:rsid w:val="00203354"/>
    <w:rsid w:val="0020542C"/>
    <w:rsid w:val="00205F9B"/>
    <w:rsid w:val="0020706E"/>
    <w:rsid w:val="00207C88"/>
    <w:rsid w:val="002135B3"/>
    <w:rsid w:val="002139A4"/>
    <w:rsid w:val="00213D69"/>
    <w:rsid w:val="00214AFB"/>
    <w:rsid w:val="00214B08"/>
    <w:rsid w:val="00214DF8"/>
    <w:rsid w:val="0021535F"/>
    <w:rsid w:val="0021632F"/>
    <w:rsid w:val="00221184"/>
    <w:rsid w:val="0022159E"/>
    <w:rsid w:val="00221C6E"/>
    <w:rsid w:val="0022217C"/>
    <w:rsid w:val="00223258"/>
    <w:rsid w:val="002233BC"/>
    <w:rsid w:val="002238D6"/>
    <w:rsid w:val="00223B34"/>
    <w:rsid w:val="002260D7"/>
    <w:rsid w:val="002264AB"/>
    <w:rsid w:val="0022703C"/>
    <w:rsid w:val="002271FC"/>
    <w:rsid w:val="00227EA1"/>
    <w:rsid w:val="002315A5"/>
    <w:rsid w:val="002317F2"/>
    <w:rsid w:val="0023226B"/>
    <w:rsid w:val="0023449E"/>
    <w:rsid w:val="00234A79"/>
    <w:rsid w:val="002357E2"/>
    <w:rsid w:val="0023604F"/>
    <w:rsid w:val="00236DFE"/>
    <w:rsid w:val="002375FE"/>
    <w:rsid w:val="00241BB4"/>
    <w:rsid w:val="00241C84"/>
    <w:rsid w:val="00242A02"/>
    <w:rsid w:val="00243213"/>
    <w:rsid w:val="002436F6"/>
    <w:rsid w:val="00243AD8"/>
    <w:rsid w:val="00244767"/>
    <w:rsid w:val="00245EBF"/>
    <w:rsid w:val="00250DDB"/>
    <w:rsid w:val="00251C0E"/>
    <w:rsid w:val="00252BD9"/>
    <w:rsid w:val="002530E0"/>
    <w:rsid w:val="00253EB9"/>
    <w:rsid w:val="00254983"/>
    <w:rsid w:val="00254E9C"/>
    <w:rsid w:val="002552FF"/>
    <w:rsid w:val="0025585B"/>
    <w:rsid w:val="00256010"/>
    <w:rsid w:val="0025677D"/>
    <w:rsid w:val="00256AC8"/>
    <w:rsid w:val="00256DE1"/>
    <w:rsid w:val="00256E5E"/>
    <w:rsid w:val="00256F26"/>
    <w:rsid w:val="0026198C"/>
    <w:rsid w:val="00262EAE"/>
    <w:rsid w:val="0026320A"/>
    <w:rsid w:val="0026592F"/>
    <w:rsid w:val="00265CFF"/>
    <w:rsid w:val="00266040"/>
    <w:rsid w:val="00267742"/>
    <w:rsid w:val="002707CF"/>
    <w:rsid w:val="0027113E"/>
    <w:rsid w:val="002714BC"/>
    <w:rsid w:val="00271B09"/>
    <w:rsid w:val="00271CDC"/>
    <w:rsid w:val="00272291"/>
    <w:rsid w:val="002733FE"/>
    <w:rsid w:val="002739AD"/>
    <w:rsid w:val="00274574"/>
    <w:rsid w:val="00274ADF"/>
    <w:rsid w:val="00277387"/>
    <w:rsid w:val="002778EB"/>
    <w:rsid w:val="00277ED7"/>
    <w:rsid w:val="00277F2E"/>
    <w:rsid w:val="002809EF"/>
    <w:rsid w:val="00282D6F"/>
    <w:rsid w:val="002846B8"/>
    <w:rsid w:val="00285525"/>
    <w:rsid w:val="002859A3"/>
    <w:rsid w:val="00286B45"/>
    <w:rsid w:val="002873E4"/>
    <w:rsid w:val="00287C47"/>
    <w:rsid w:val="00290342"/>
    <w:rsid w:val="00290FC6"/>
    <w:rsid w:val="002918BE"/>
    <w:rsid w:val="0029191E"/>
    <w:rsid w:val="00291F06"/>
    <w:rsid w:val="00292FFA"/>
    <w:rsid w:val="0029307C"/>
    <w:rsid w:val="00293E38"/>
    <w:rsid w:val="00295370"/>
    <w:rsid w:val="00295813"/>
    <w:rsid w:val="002958E5"/>
    <w:rsid w:val="00295EA5"/>
    <w:rsid w:val="00296B30"/>
    <w:rsid w:val="00296E70"/>
    <w:rsid w:val="0029731A"/>
    <w:rsid w:val="00297B90"/>
    <w:rsid w:val="002A08C2"/>
    <w:rsid w:val="002A1903"/>
    <w:rsid w:val="002A26B4"/>
    <w:rsid w:val="002A2F35"/>
    <w:rsid w:val="002A2F41"/>
    <w:rsid w:val="002A37B4"/>
    <w:rsid w:val="002A4C61"/>
    <w:rsid w:val="002A5C77"/>
    <w:rsid w:val="002A6769"/>
    <w:rsid w:val="002B0041"/>
    <w:rsid w:val="002B1259"/>
    <w:rsid w:val="002B1B2E"/>
    <w:rsid w:val="002B1B95"/>
    <w:rsid w:val="002B34E0"/>
    <w:rsid w:val="002B34ED"/>
    <w:rsid w:val="002B35C5"/>
    <w:rsid w:val="002B44EB"/>
    <w:rsid w:val="002B5365"/>
    <w:rsid w:val="002B594D"/>
    <w:rsid w:val="002B6695"/>
    <w:rsid w:val="002B7A86"/>
    <w:rsid w:val="002B7C55"/>
    <w:rsid w:val="002C0413"/>
    <w:rsid w:val="002C0494"/>
    <w:rsid w:val="002C0E6B"/>
    <w:rsid w:val="002C23A4"/>
    <w:rsid w:val="002C2AAC"/>
    <w:rsid w:val="002C30AB"/>
    <w:rsid w:val="002C5018"/>
    <w:rsid w:val="002C556A"/>
    <w:rsid w:val="002C5CEF"/>
    <w:rsid w:val="002C6BED"/>
    <w:rsid w:val="002C6E6D"/>
    <w:rsid w:val="002D15A3"/>
    <w:rsid w:val="002D2A09"/>
    <w:rsid w:val="002D3618"/>
    <w:rsid w:val="002D3B23"/>
    <w:rsid w:val="002D4323"/>
    <w:rsid w:val="002D43C6"/>
    <w:rsid w:val="002D4587"/>
    <w:rsid w:val="002D4B6E"/>
    <w:rsid w:val="002D4F99"/>
    <w:rsid w:val="002E1AB6"/>
    <w:rsid w:val="002E1B9C"/>
    <w:rsid w:val="002E3793"/>
    <w:rsid w:val="002E4508"/>
    <w:rsid w:val="002E49F5"/>
    <w:rsid w:val="002E5623"/>
    <w:rsid w:val="002E572A"/>
    <w:rsid w:val="002E59EC"/>
    <w:rsid w:val="002F359E"/>
    <w:rsid w:val="002F553E"/>
    <w:rsid w:val="002F55C7"/>
    <w:rsid w:val="002F7314"/>
    <w:rsid w:val="0030178D"/>
    <w:rsid w:val="00301A90"/>
    <w:rsid w:val="00302F6B"/>
    <w:rsid w:val="00303992"/>
    <w:rsid w:val="00304CC2"/>
    <w:rsid w:val="00304DE5"/>
    <w:rsid w:val="00304FAE"/>
    <w:rsid w:val="0030580A"/>
    <w:rsid w:val="00311065"/>
    <w:rsid w:val="00311E88"/>
    <w:rsid w:val="00313B7F"/>
    <w:rsid w:val="00313E89"/>
    <w:rsid w:val="0031460F"/>
    <w:rsid w:val="00314EAD"/>
    <w:rsid w:val="00315098"/>
    <w:rsid w:val="00315290"/>
    <w:rsid w:val="003153C5"/>
    <w:rsid w:val="00316D86"/>
    <w:rsid w:val="00320633"/>
    <w:rsid w:val="00320645"/>
    <w:rsid w:val="003212FD"/>
    <w:rsid w:val="00321DA7"/>
    <w:rsid w:val="00322277"/>
    <w:rsid w:val="0032290E"/>
    <w:rsid w:val="00322D14"/>
    <w:rsid w:val="00322D34"/>
    <w:rsid w:val="00322DF8"/>
    <w:rsid w:val="0032405D"/>
    <w:rsid w:val="003246A9"/>
    <w:rsid w:val="0032588A"/>
    <w:rsid w:val="0032667A"/>
    <w:rsid w:val="00326949"/>
    <w:rsid w:val="003273BE"/>
    <w:rsid w:val="00327764"/>
    <w:rsid w:val="00330C2D"/>
    <w:rsid w:val="00331E0A"/>
    <w:rsid w:val="00332994"/>
    <w:rsid w:val="0033307F"/>
    <w:rsid w:val="00334426"/>
    <w:rsid w:val="00335259"/>
    <w:rsid w:val="00336390"/>
    <w:rsid w:val="00336D8F"/>
    <w:rsid w:val="00337299"/>
    <w:rsid w:val="00340E9A"/>
    <w:rsid w:val="00342E3E"/>
    <w:rsid w:val="00343CBC"/>
    <w:rsid w:val="0034579B"/>
    <w:rsid w:val="00346357"/>
    <w:rsid w:val="00347060"/>
    <w:rsid w:val="00347E52"/>
    <w:rsid w:val="00350F27"/>
    <w:rsid w:val="003556C8"/>
    <w:rsid w:val="003608DE"/>
    <w:rsid w:val="00361233"/>
    <w:rsid w:val="003619F2"/>
    <w:rsid w:val="00361A72"/>
    <w:rsid w:val="00361E9B"/>
    <w:rsid w:val="00362501"/>
    <w:rsid w:val="00362E5E"/>
    <w:rsid w:val="00363B27"/>
    <w:rsid w:val="003648A1"/>
    <w:rsid w:val="00366A30"/>
    <w:rsid w:val="00367A8B"/>
    <w:rsid w:val="00370E4D"/>
    <w:rsid w:val="003741E1"/>
    <w:rsid w:val="003748D3"/>
    <w:rsid w:val="00375F88"/>
    <w:rsid w:val="00376B7C"/>
    <w:rsid w:val="003775BE"/>
    <w:rsid w:val="00377859"/>
    <w:rsid w:val="00377E90"/>
    <w:rsid w:val="00380E03"/>
    <w:rsid w:val="003820F9"/>
    <w:rsid w:val="00383159"/>
    <w:rsid w:val="00383456"/>
    <w:rsid w:val="00383F97"/>
    <w:rsid w:val="003848AF"/>
    <w:rsid w:val="003849B0"/>
    <w:rsid w:val="00385ABD"/>
    <w:rsid w:val="00385B9A"/>
    <w:rsid w:val="00385C69"/>
    <w:rsid w:val="00386CC9"/>
    <w:rsid w:val="0039031F"/>
    <w:rsid w:val="003908CA"/>
    <w:rsid w:val="00391263"/>
    <w:rsid w:val="00391353"/>
    <w:rsid w:val="00392322"/>
    <w:rsid w:val="00392BEB"/>
    <w:rsid w:val="003932CF"/>
    <w:rsid w:val="00393B70"/>
    <w:rsid w:val="00395AFF"/>
    <w:rsid w:val="00396B70"/>
    <w:rsid w:val="00397F7B"/>
    <w:rsid w:val="003A0C67"/>
    <w:rsid w:val="003A0EF1"/>
    <w:rsid w:val="003A2909"/>
    <w:rsid w:val="003A2AA5"/>
    <w:rsid w:val="003A2BB3"/>
    <w:rsid w:val="003A32A7"/>
    <w:rsid w:val="003A3F70"/>
    <w:rsid w:val="003A4768"/>
    <w:rsid w:val="003A4D14"/>
    <w:rsid w:val="003A6C19"/>
    <w:rsid w:val="003A7202"/>
    <w:rsid w:val="003A767D"/>
    <w:rsid w:val="003B0280"/>
    <w:rsid w:val="003B0341"/>
    <w:rsid w:val="003B06CD"/>
    <w:rsid w:val="003B148E"/>
    <w:rsid w:val="003B249D"/>
    <w:rsid w:val="003B27AE"/>
    <w:rsid w:val="003B2C1A"/>
    <w:rsid w:val="003B3401"/>
    <w:rsid w:val="003B4721"/>
    <w:rsid w:val="003B49E4"/>
    <w:rsid w:val="003B4FEB"/>
    <w:rsid w:val="003B57B3"/>
    <w:rsid w:val="003B6AE9"/>
    <w:rsid w:val="003B73AE"/>
    <w:rsid w:val="003C2EF7"/>
    <w:rsid w:val="003C4A9F"/>
    <w:rsid w:val="003C65DE"/>
    <w:rsid w:val="003D0E19"/>
    <w:rsid w:val="003D1272"/>
    <w:rsid w:val="003D166C"/>
    <w:rsid w:val="003D1ACC"/>
    <w:rsid w:val="003D1F94"/>
    <w:rsid w:val="003D23C9"/>
    <w:rsid w:val="003D375B"/>
    <w:rsid w:val="003D3969"/>
    <w:rsid w:val="003D3C20"/>
    <w:rsid w:val="003D3D5F"/>
    <w:rsid w:val="003D466F"/>
    <w:rsid w:val="003D719D"/>
    <w:rsid w:val="003D78A4"/>
    <w:rsid w:val="003E0853"/>
    <w:rsid w:val="003E22A7"/>
    <w:rsid w:val="003E339B"/>
    <w:rsid w:val="003E4BD9"/>
    <w:rsid w:val="003E5FC8"/>
    <w:rsid w:val="003E7037"/>
    <w:rsid w:val="003E7080"/>
    <w:rsid w:val="003E70FB"/>
    <w:rsid w:val="003E7579"/>
    <w:rsid w:val="003E7714"/>
    <w:rsid w:val="003F013D"/>
    <w:rsid w:val="003F0772"/>
    <w:rsid w:val="003F37BF"/>
    <w:rsid w:val="003F4E5F"/>
    <w:rsid w:val="003F5491"/>
    <w:rsid w:val="003F766C"/>
    <w:rsid w:val="003F7E9A"/>
    <w:rsid w:val="00400DDE"/>
    <w:rsid w:val="00401182"/>
    <w:rsid w:val="00401BFC"/>
    <w:rsid w:val="00402314"/>
    <w:rsid w:val="004025AC"/>
    <w:rsid w:val="00404BE3"/>
    <w:rsid w:val="00405C91"/>
    <w:rsid w:val="00406736"/>
    <w:rsid w:val="00407280"/>
    <w:rsid w:val="004074A1"/>
    <w:rsid w:val="00407DBE"/>
    <w:rsid w:val="0041077D"/>
    <w:rsid w:val="00412956"/>
    <w:rsid w:val="00412C73"/>
    <w:rsid w:val="00413605"/>
    <w:rsid w:val="00413794"/>
    <w:rsid w:val="004137D6"/>
    <w:rsid w:val="00413DC3"/>
    <w:rsid w:val="00415426"/>
    <w:rsid w:val="00415F23"/>
    <w:rsid w:val="004164E8"/>
    <w:rsid w:val="0041679B"/>
    <w:rsid w:val="00416DC7"/>
    <w:rsid w:val="0042005E"/>
    <w:rsid w:val="00420125"/>
    <w:rsid w:val="004212CB"/>
    <w:rsid w:val="004223CF"/>
    <w:rsid w:val="0042292C"/>
    <w:rsid w:val="00422B24"/>
    <w:rsid w:val="004230AB"/>
    <w:rsid w:val="004230D0"/>
    <w:rsid w:val="004231CA"/>
    <w:rsid w:val="004237B9"/>
    <w:rsid w:val="0042419A"/>
    <w:rsid w:val="00424F09"/>
    <w:rsid w:val="00425EDD"/>
    <w:rsid w:val="00427435"/>
    <w:rsid w:val="00427FA2"/>
    <w:rsid w:val="00433E8C"/>
    <w:rsid w:val="0043407E"/>
    <w:rsid w:val="0043506E"/>
    <w:rsid w:val="00435A32"/>
    <w:rsid w:val="00435C86"/>
    <w:rsid w:val="00435D6D"/>
    <w:rsid w:val="004368C9"/>
    <w:rsid w:val="00436F83"/>
    <w:rsid w:val="00437622"/>
    <w:rsid w:val="0043776F"/>
    <w:rsid w:val="00437793"/>
    <w:rsid w:val="00437F5F"/>
    <w:rsid w:val="00440AEE"/>
    <w:rsid w:val="00441A2C"/>
    <w:rsid w:val="00444D72"/>
    <w:rsid w:val="00445977"/>
    <w:rsid w:val="00445E7D"/>
    <w:rsid w:val="00446838"/>
    <w:rsid w:val="00446DBF"/>
    <w:rsid w:val="00447EE5"/>
    <w:rsid w:val="0045231B"/>
    <w:rsid w:val="004526A0"/>
    <w:rsid w:val="00453052"/>
    <w:rsid w:val="004537A0"/>
    <w:rsid w:val="00454666"/>
    <w:rsid w:val="004560C0"/>
    <w:rsid w:val="00456B8E"/>
    <w:rsid w:val="00456C6D"/>
    <w:rsid w:val="004575E6"/>
    <w:rsid w:val="00460705"/>
    <w:rsid w:val="004613A5"/>
    <w:rsid w:val="00463582"/>
    <w:rsid w:val="00463AF0"/>
    <w:rsid w:val="00463E3A"/>
    <w:rsid w:val="004644EB"/>
    <w:rsid w:val="00464D0C"/>
    <w:rsid w:val="00465A9E"/>
    <w:rsid w:val="004665AF"/>
    <w:rsid w:val="0046719C"/>
    <w:rsid w:val="00470F3D"/>
    <w:rsid w:val="00470FAC"/>
    <w:rsid w:val="004715CC"/>
    <w:rsid w:val="00471A13"/>
    <w:rsid w:val="00472D64"/>
    <w:rsid w:val="0047358D"/>
    <w:rsid w:val="004756A9"/>
    <w:rsid w:val="00475716"/>
    <w:rsid w:val="00476316"/>
    <w:rsid w:val="00477BFD"/>
    <w:rsid w:val="00477D0A"/>
    <w:rsid w:val="00480184"/>
    <w:rsid w:val="00481B44"/>
    <w:rsid w:val="00481D89"/>
    <w:rsid w:val="0048288B"/>
    <w:rsid w:val="0048321B"/>
    <w:rsid w:val="00484DED"/>
    <w:rsid w:val="00485229"/>
    <w:rsid w:val="0048651F"/>
    <w:rsid w:val="00490C8B"/>
    <w:rsid w:val="00491326"/>
    <w:rsid w:val="0049333D"/>
    <w:rsid w:val="00493F6E"/>
    <w:rsid w:val="004941D3"/>
    <w:rsid w:val="00494490"/>
    <w:rsid w:val="0049486E"/>
    <w:rsid w:val="004956A4"/>
    <w:rsid w:val="00495D4D"/>
    <w:rsid w:val="00496EF3"/>
    <w:rsid w:val="004978B1"/>
    <w:rsid w:val="004A0995"/>
    <w:rsid w:val="004A16DF"/>
    <w:rsid w:val="004A207E"/>
    <w:rsid w:val="004A22D1"/>
    <w:rsid w:val="004A2832"/>
    <w:rsid w:val="004A3685"/>
    <w:rsid w:val="004A38DC"/>
    <w:rsid w:val="004A4BAA"/>
    <w:rsid w:val="004A5A89"/>
    <w:rsid w:val="004A64C3"/>
    <w:rsid w:val="004A7C7B"/>
    <w:rsid w:val="004B046A"/>
    <w:rsid w:val="004B1568"/>
    <w:rsid w:val="004B20DD"/>
    <w:rsid w:val="004B3DC3"/>
    <w:rsid w:val="004B5778"/>
    <w:rsid w:val="004B5A3B"/>
    <w:rsid w:val="004C1DB3"/>
    <w:rsid w:val="004C1F63"/>
    <w:rsid w:val="004C325B"/>
    <w:rsid w:val="004C4D6D"/>
    <w:rsid w:val="004C4E2D"/>
    <w:rsid w:val="004C5037"/>
    <w:rsid w:val="004C5DF5"/>
    <w:rsid w:val="004C5EAB"/>
    <w:rsid w:val="004C60AA"/>
    <w:rsid w:val="004C747E"/>
    <w:rsid w:val="004D0148"/>
    <w:rsid w:val="004D06A6"/>
    <w:rsid w:val="004D06CA"/>
    <w:rsid w:val="004D0A8F"/>
    <w:rsid w:val="004D0E46"/>
    <w:rsid w:val="004D1276"/>
    <w:rsid w:val="004D1EB8"/>
    <w:rsid w:val="004D2C5C"/>
    <w:rsid w:val="004D3115"/>
    <w:rsid w:val="004D3365"/>
    <w:rsid w:val="004D3A99"/>
    <w:rsid w:val="004D3CBC"/>
    <w:rsid w:val="004D3FBC"/>
    <w:rsid w:val="004D6637"/>
    <w:rsid w:val="004E01DE"/>
    <w:rsid w:val="004E1C8F"/>
    <w:rsid w:val="004E2E74"/>
    <w:rsid w:val="004E377A"/>
    <w:rsid w:val="004E38B3"/>
    <w:rsid w:val="004E48FC"/>
    <w:rsid w:val="004E639D"/>
    <w:rsid w:val="004F05FF"/>
    <w:rsid w:val="004F1456"/>
    <w:rsid w:val="004F21F9"/>
    <w:rsid w:val="004F28B5"/>
    <w:rsid w:val="004F3082"/>
    <w:rsid w:val="004F4E05"/>
    <w:rsid w:val="004F6596"/>
    <w:rsid w:val="005008C1"/>
    <w:rsid w:val="00500D7F"/>
    <w:rsid w:val="00502867"/>
    <w:rsid w:val="005032C4"/>
    <w:rsid w:val="0050339B"/>
    <w:rsid w:val="00503EA1"/>
    <w:rsid w:val="00504707"/>
    <w:rsid w:val="00506B66"/>
    <w:rsid w:val="0051123E"/>
    <w:rsid w:val="005114BE"/>
    <w:rsid w:val="0051218A"/>
    <w:rsid w:val="00514AD4"/>
    <w:rsid w:val="00514DF3"/>
    <w:rsid w:val="00515AAF"/>
    <w:rsid w:val="00516A56"/>
    <w:rsid w:val="00517BC6"/>
    <w:rsid w:val="00520224"/>
    <w:rsid w:val="0052092C"/>
    <w:rsid w:val="00522479"/>
    <w:rsid w:val="005243D7"/>
    <w:rsid w:val="0052442B"/>
    <w:rsid w:val="005259F1"/>
    <w:rsid w:val="00525AB1"/>
    <w:rsid w:val="005272A2"/>
    <w:rsid w:val="005276AF"/>
    <w:rsid w:val="005301D6"/>
    <w:rsid w:val="00530775"/>
    <w:rsid w:val="005312EF"/>
    <w:rsid w:val="00532415"/>
    <w:rsid w:val="00532E20"/>
    <w:rsid w:val="005332E5"/>
    <w:rsid w:val="00534AFA"/>
    <w:rsid w:val="00536525"/>
    <w:rsid w:val="005365BE"/>
    <w:rsid w:val="005366B1"/>
    <w:rsid w:val="00536705"/>
    <w:rsid w:val="00537FC6"/>
    <w:rsid w:val="00540B04"/>
    <w:rsid w:val="00542E5B"/>
    <w:rsid w:val="005469D0"/>
    <w:rsid w:val="00550C4E"/>
    <w:rsid w:val="005517C0"/>
    <w:rsid w:val="00551B01"/>
    <w:rsid w:val="00551CC5"/>
    <w:rsid w:val="00552168"/>
    <w:rsid w:val="00552496"/>
    <w:rsid w:val="00552CFB"/>
    <w:rsid w:val="00552D62"/>
    <w:rsid w:val="005546BD"/>
    <w:rsid w:val="00554CDA"/>
    <w:rsid w:val="0055759A"/>
    <w:rsid w:val="005608E1"/>
    <w:rsid w:val="00560E10"/>
    <w:rsid w:val="005610D5"/>
    <w:rsid w:val="00561266"/>
    <w:rsid w:val="00562C68"/>
    <w:rsid w:val="00563E77"/>
    <w:rsid w:val="00564D41"/>
    <w:rsid w:val="00565A96"/>
    <w:rsid w:val="00567327"/>
    <w:rsid w:val="00567AC8"/>
    <w:rsid w:val="005702A6"/>
    <w:rsid w:val="00570898"/>
    <w:rsid w:val="00571C15"/>
    <w:rsid w:val="00571F6C"/>
    <w:rsid w:val="005721E6"/>
    <w:rsid w:val="00573ADD"/>
    <w:rsid w:val="00574EA7"/>
    <w:rsid w:val="00575679"/>
    <w:rsid w:val="00575E95"/>
    <w:rsid w:val="005769F4"/>
    <w:rsid w:val="0057797F"/>
    <w:rsid w:val="00577F58"/>
    <w:rsid w:val="005808B4"/>
    <w:rsid w:val="005817ED"/>
    <w:rsid w:val="0058189F"/>
    <w:rsid w:val="0058192A"/>
    <w:rsid w:val="00581A6E"/>
    <w:rsid w:val="00581E59"/>
    <w:rsid w:val="00581F2D"/>
    <w:rsid w:val="005825B6"/>
    <w:rsid w:val="00583DBA"/>
    <w:rsid w:val="00584EE9"/>
    <w:rsid w:val="005856B4"/>
    <w:rsid w:val="00586D2B"/>
    <w:rsid w:val="00587D17"/>
    <w:rsid w:val="00587FDE"/>
    <w:rsid w:val="005902A7"/>
    <w:rsid w:val="00591E17"/>
    <w:rsid w:val="00592148"/>
    <w:rsid w:val="005924E5"/>
    <w:rsid w:val="00595BED"/>
    <w:rsid w:val="00596DFC"/>
    <w:rsid w:val="005A0721"/>
    <w:rsid w:val="005A10C2"/>
    <w:rsid w:val="005A1927"/>
    <w:rsid w:val="005A2078"/>
    <w:rsid w:val="005A222C"/>
    <w:rsid w:val="005A26B2"/>
    <w:rsid w:val="005A27AB"/>
    <w:rsid w:val="005A2F52"/>
    <w:rsid w:val="005A3EE5"/>
    <w:rsid w:val="005A605D"/>
    <w:rsid w:val="005A745C"/>
    <w:rsid w:val="005A79E8"/>
    <w:rsid w:val="005B21FF"/>
    <w:rsid w:val="005B2704"/>
    <w:rsid w:val="005B2715"/>
    <w:rsid w:val="005B2B21"/>
    <w:rsid w:val="005B2BBD"/>
    <w:rsid w:val="005B3597"/>
    <w:rsid w:val="005B3AC1"/>
    <w:rsid w:val="005B4F21"/>
    <w:rsid w:val="005B528B"/>
    <w:rsid w:val="005B56F6"/>
    <w:rsid w:val="005B6F39"/>
    <w:rsid w:val="005C0514"/>
    <w:rsid w:val="005C13C0"/>
    <w:rsid w:val="005C17AF"/>
    <w:rsid w:val="005C6218"/>
    <w:rsid w:val="005C6C4C"/>
    <w:rsid w:val="005C6D20"/>
    <w:rsid w:val="005C7F5B"/>
    <w:rsid w:val="005D06DE"/>
    <w:rsid w:val="005D157A"/>
    <w:rsid w:val="005D1A23"/>
    <w:rsid w:val="005D1A34"/>
    <w:rsid w:val="005D1FC0"/>
    <w:rsid w:val="005D75D6"/>
    <w:rsid w:val="005D7861"/>
    <w:rsid w:val="005D7DD2"/>
    <w:rsid w:val="005E05E9"/>
    <w:rsid w:val="005E0A7D"/>
    <w:rsid w:val="005E0B4D"/>
    <w:rsid w:val="005E0DAA"/>
    <w:rsid w:val="005E23CE"/>
    <w:rsid w:val="005E28C5"/>
    <w:rsid w:val="005E2A05"/>
    <w:rsid w:val="005E2D68"/>
    <w:rsid w:val="005E2F76"/>
    <w:rsid w:val="005E3F76"/>
    <w:rsid w:val="005E4790"/>
    <w:rsid w:val="005E48D8"/>
    <w:rsid w:val="005E51BE"/>
    <w:rsid w:val="005E5B2E"/>
    <w:rsid w:val="005E6F7A"/>
    <w:rsid w:val="005E75DB"/>
    <w:rsid w:val="005E7F1F"/>
    <w:rsid w:val="005F157F"/>
    <w:rsid w:val="005F3916"/>
    <w:rsid w:val="005F3D7F"/>
    <w:rsid w:val="005F3E00"/>
    <w:rsid w:val="005F4F5D"/>
    <w:rsid w:val="005F51CE"/>
    <w:rsid w:val="005F54AC"/>
    <w:rsid w:val="005F5827"/>
    <w:rsid w:val="005F69FF"/>
    <w:rsid w:val="005F6C9E"/>
    <w:rsid w:val="005F6EE7"/>
    <w:rsid w:val="005F7031"/>
    <w:rsid w:val="00601C76"/>
    <w:rsid w:val="00601F25"/>
    <w:rsid w:val="00601FB0"/>
    <w:rsid w:val="00603F50"/>
    <w:rsid w:val="00605AE6"/>
    <w:rsid w:val="00605D39"/>
    <w:rsid w:val="00606FA9"/>
    <w:rsid w:val="00610992"/>
    <w:rsid w:val="00612824"/>
    <w:rsid w:val="00612A6F"/>
    <w:rsid w:val="0061308D"/>
    <w:rsid w:val="006139FD"/>
    <w:rsid w:val="00615F1B"/>
    <w:rsid w:val="00616137"/>
    <w:rsid w:val="00616286"/>
    <w:rsid w:val="006163D8"/>
    <w:rsid w:val="00616FEF"/>
    <w:rsid w:val="0061781D"/>
    <w:rsid w:val="006202DD"/>
    <w:rsid w:val="0062091F"/>
    <w:rsid w:val="00621EF4"/>
    <w:rsid w:val="00622849"/>
    <w:rsid w:val="00625B2C"/>
    <w:rsid w:val="00625E6D"/>
    <w:rsid w:val="00626B01"/>
    <w:rsid w:val="00626C3F"/>
    <w:rsid w:val="006307DE"/>
    <w:rsid w:val="0063097F"/>
    <w:rsid w:val="00631474"/>
    <w:rsid w:val="00631A0F"/>
    <w:rsid w:val="0063464C"/>
    <w:rsid w:val="00634FAC"/>
    <w:rsid w:val="006367E8"/>
    <w:rsid w:val="00636951"/>
    <w:rsid w:val="00636B6E"/>
    <w:rsid w:val="006375FC"/>
    <w:rsid w:val="00637A4A"/>
    <w:rsid w:val="00637DC2"/>
    <w:rsid w:val="00640518"/>
    <w:rsid w:val="006411D1"/>
    <w:rsid w:val="00643079"/>
    <w:rsid w:val="006438C6"/>
    <w:rsid w:val="00644177"/>
    <w:rsid w:val="00644715"/>
    <w:rsid w:val="00644913"/>
    <w:rsid w:val="00644B9A"/>
    <w:rsid w:val="006459A9"/>
    <w:rsid w:val="00645DF5"/>
    <w:rsid w:val="00646F89"/>
    <w:rsid w:val="00650ABA"/>
    <w:rsid w:val="006515B7"/>
    <w:rsid w:val="00651ABF"/>
    <w:rsid w:val="00651E82"/>
    <w:rsid w:val="0065252D"/>
    <w:rsid w:val="00654919"/>
    <w:rsid w:val="00654EE9"/>
    <w:rsid w:val="00655A94"/>
    <w:rsid w:val="00655CFC"/>
    <w:rsid w:val="006568A6"/>
    <w:rsid w:val="0065774B"/>
    <w:rsid w:val="00660E91"/>
    <w:rsid w:val="006615ED"/>
    <w:rsid w:val="006618D4"/>
    <w:rsid w:val="00661C16"/>
    <w:rsid w:val="00662E79"/>
    <w:rsid w:val="006637AA"/>
    <w:rsid w:val="00664301"/>
    <w:rsid w:val="00665D63"/>
    <w:rsid w:val="006669E1"/>
    <w:rsid w:val="00667078"/>
    <w:rsid w:val="00667080"/>
    <w:rsid w:val="006677A7"/>
    <w:rsid w:val="00673A1D"/>
    <w:rsid w:val="00673C1A"/>
    <w:rsid w:val="00675573"/>
    <w:rsid w:val="00676A07"/>
    <w:rsid w:val="00681B0C"/>
    <w:rsid w:val="006829F3"/>
    <w:rsid w:val="00682E05"/>
    <w:rsid w:val="00682E1F"/>
    <w:rsid w:val="006842F3"/>
    <w:rsid w:val="006860D5"/>
    <w:rsid w:val="00687C2D"/>
    <w:rsid w:val="00690EA2"/>
    <w:rsid w:val="00691158"/>
    <w:rsid w:val="00691689"/>
    <w:rsid w:val="006917EF"/>
    <w:rsid w:val="006920F3"/>
    <w:rsid w:val="00693B6D"/>
    <w:rsid w:val="006942C8"/>
    <w:rsid w:val="006950F2"/>
    <w:rsid w:val="0069551B"/>
    <w:rsid w:val="00697D7D"/>
    <w:rsid w:val="006A0590"/>
    <w:rsid w:val="006A0BBF"/>
    <w:rsid w:val="006A0E07"/>
    <w:rsid w:val="006A11A3"/>
    <w:rsid w:val="006A15CA"/>
    <w:rsid w:val="006A17F1"/>
    <w:rsid w:val="006A1999"/>
    <w:rsid w:val="006A1BAB"/>
    <w:rsid w:val="006A2196"/>
    <w:rsid w:val="006A2313"/>
    <w:rsid w:val="006A3667"/>
    <w:rsid w:val="006A4C4B"/>
    <w:rsid w:val="006A4F80"/>
    <w:rsid w:val="006A574D"/>
    <w:rsid w:val="006A6CB5"/>
    <w:rsid w:val="006A7024"/>
    <w:rsid w:val="006B1F0D"/>
    <w:rsid w:val="006B2172"/>
    <w:rsid w:val="006B446B"/>
    <w:rsid w:val="006B5600"/>
    <w:rsid w:val="006B6837"/>
    <w:rsid w:val="006B7177"/>
    <w:rsid w:val="006C0D76"/>
    <w:rsid w:val="006C0F65"/>
    <w:rsid w:val="006C2A79"/>
    <w:rsid w:val="006C2BFA"/>
    <w:rsid w:val="006C3DC0"/>
    <w:rsid w:val="006C41E5"/>
    <w:rsid w:val="006C4226"/>
    <w:rsid w:val="006C4B24"/>
    <w:rsid w:val="006C5CB4"/>
    <w:rsid w:val="006C5CD9"/>
    <w:rsid w:val="006C7760"/>
    <w:rsid w:val="006D03CF"/>
    <w:rsid w:val="006D06CF"/>
    <w:rsid w:val="006D080E"/>
    <w:rsid w:val="006D0BD6"/>
    <w:rsid w:val="006D1150"/>
    <w:rsid w:val="006D35F9"/>
    <w:rsid w:val="006D4121"/>
    <w:rsid w:val="006D4D92"/>
    <w:rsid w:val="006D4F92"/>
    <w:rsid w:val="006D5534"/>
    <w:rsid w:val="006D66E4"/>
    <w:rsid w:val="006D78E6"/>
    <w:rsid w:val="006E0425"/>
    <w:rsid w:val="006E0CBC"/>
    <w:rsid w:val="006E27A7"/>
    <w:rsid w:val="006E534A"/>
    <w:rsid w:val="006E535E"/>
    <w:rsid w:val="006E55B3"/>
    <w:rsid w:val="006E7F0B"/>
    <w:rsid w:val="006F24FB"/>
    <w:rsid w:val="006F2B56"/>
    <w:rsid w:val="006F354D"/>
    <w:rsid w:val="006F559A"/>
    <w:rsid w:val="006F5EDB"/>
    <w:rsid w:val="006F639E"/>
    <w:rsid w:val="006F7045"/>
    <w:rsid w:val="006F77EE"/>
    <w:rsid w:val="00700A30"/>
    <w:rsid w:val="00700D15"/>
    <w:rsid w:val="00701FD5"/>
    <w:rsid w:val="0070237A"/>
    <w:rsid w:val="00703054"/>
    <w:rsid w:val="0070334C"/>
    <w:rsid w:val="007066B6"/>
    <w:rsid w:val="00706AEA"/>
    <w:rsid w:val="00707267"/>
    <w:rsid w:val="007133A9"/>
    <w:rsid w:val="00713A1E"/>
    <w:rsid w:val="007143DA"/>
    <w:rsid w:val="0071443E"/>
    <w:rsid w:val="0071502C"/>
    <w:rsid w:val="007153E0"/>
    <w:rsid w:val="0071621D"/>
    <w:rsid w:val="00717E28"/>
    <w:rsid w:val="00720193"/>
    <w:rsid w:val="0072034D"/>
    <w:rsid w:val="00720C15"/>
    <w:rsid w:val="00721427"/>
    <w:rsid w:val="00722A87"/>
    <w:rsid w:val="0072422F"/>
    <w:rsid w:val="007245AD"/>
    <w:rsid w:val="00727B53"/>
    <w:rsid w:val="00731738"/>
    <w:rsid w:val="00731B7A"/>
    <w:rsid w:val="00732B21"/>
    <w:rsid w:val="00733007"/>
    <w:rsid w:val="00733603"/>
    <w:rsid w:val="007350D7"/>
    <w:rsid w:val="0073676E"/>
    <w:rsid w:val="0074137C"/>
    <w:rsid w:val="00741AEA"/>
    <w:rsid w:val="00741BCD"/>
    <w:rsid w:val="007437F0"/>
    <w:rsid w:val="00744557"/>
    <w:rsid w:val="007448E0"/>
    <w:rsid w:val="00744BFC"/>
    <w:rsid w:val="00744CA8"/>
    <w:rsid w:val="00745750"/>
    <w:rsid w:val="00745806"/>
    <w:rsid w:val="007461AE"/>
    <w:rsid w:val="00746A2A"/>
    <w:rsid w:val="00746AE5"/>
    <w:rsid w:val="0074705C"/>
    <w:rsid w:val="00747BB8"/>
    <w:rsid w:val="00750B25"/>
    <w:rsid w:val="00751B3B"/>
    <w:rsid w:val="007520F4"/>
    <w:rsid w:val="0075232E"/>
    <w:rsid w:val="00753302"/>
    <w:rsid w:val="007538F6"/>
    <w:rsid w:val="00753DEC"/>
    <w:rsid w:val="00754752"/>
    <w:rsid w:val="007549DD"/>
    <w:rsid w:val="00754C61"/>
    <w:rsid w:val="00757205"/>
    <w:rsid w:val="00757246"/>
    <w:rsid w:val="00760C37"/>
    <w:rsid w:val="00761876"/>
    <w:rsid w:val="007619CA"/>
    <w:rsid w:val="00764A20"/>
    <w:rsid w:val="0076589B"/>
    <w:rsid w:val="00766B37"/>
    <w:rsid w:val="0077084F"/>
    <w:rsid w:val="00771E49"/>
    <w:rsid w:val="00772316"/>
    <w:rsid w:val="00774002"/>
    <w:rsid w:val="00774BC8"/>
    <w:rsid w:val="007757BB"/>
    <w:rsid w:val="00776D54"/>
    <w:rsid w:val="00776FFE"/>
    <w:rsid w:val="00777C29"/>
    <w:rsid w:val="007829F0"/>
    <w:rsid w:val="00784891"/>
    <w:rsid w:val="007856F6"/>
    <w:rsid w:val="00785EAC"/>
    <w:rsid w:val="00785F3E"/>
    <w:rsid w:val="0078709D"/>
    <w:rsid w:val="007876CD"/>
    <w:rsid w:val="00790389"/>
    <w:rsid w:val="00790EEA"/>
    <w:rsid w:val="00791620"/>
    <w:rsid w:val="00793946"/>
    <w:rsid w:val="00793C68"/>
    <w:rsid w:val="00794A29"/>
    <w:rsid w:val="007950E3"/>
    <w:rsid w:val="00795D86"/>
    <w:rsid w:val="007A1601"/>
    <w:rsid w:val="007A267D"/>
    <w:rsid w:val="007A3614"/>
    <w:rsid w:val="007A3A5F"/>
    <w:rsid w:val="007A3DF1"/>
    <w:rsid w:val="007A63DF"/>
    <w:rsid w:val="007A6657"/>
    <w:rsid w:val="007A6E5F"/>
    <w:rsid w:val="007A7042"/>
    <w:rsid w:val="007A73B7"/>
    <w:rsid w:val="007A787C"/>
    <w:rsid w:val="007A7992"/>
    <w:rsid w:val="007A7F9F"/>
    <w:rsid w:val="007B0CA7"/>
    <w:rsid w:val="007B1D4D"/>
    <w:rsid w:val="007B2AB7"/>
    <w:rsid w:val="007B2AEF"/>
    <w:rsid w:val="007B46F0"/>
    <w:rsid w:val="007B4B28"/>
    <w:rsid w:val="007B4C87"/>
    <w:rsid w:val="007B5043"/>
    <w:rsid w:val="007B5B86"/>
    <w:rsid w:val="007B6DDB"/>
    <w:rsid w:val="007C0D3A"/>
    <w:rsid w:val="007C10CF"/>
    <w:rsid w:val="007C2EC2"/>
    <w:rsid w:val="007C3282"/>
    <w:rsid w:val="007C3C31"/>
    <w:rsid w:val="007C52FD"/>
    <w:rsid w:val="007C6C1D"/>
    <w:rsid w:val="007D2608"/>
    <w:rsid w:val="007D2A86"/>
    <w:rsid w:val="007D3353"/>
    <w:rsid w:val="007D577E"/>
    <w:rsid w:val="007D6DE8"/>
    <w:rsid w:val="007D7CEA"/>
    <w:rsid w:val="007E042E"/>
    <w:rsid w:val="007E0D62"/>
    <w:rsid w:val="007E30AD"/>
    <w:rsid w:val="007E3613"/>
    <w:rsid w:val="007E68F5"/>
    <w:rsid w:val="007F2CA2"/>
    <w:rsid w:val="007F66DC"/>
    <w:rsid w:val="007F7580"/>
    <w:rsid w:val="007F76D8"/>
    <w:rsid w:val="00800128"/>
    <w:rsid w:val="00800387"/>
    <w:rsid w:val="00802C9C"/>
    <w:rsid w:val="008041FE"/>
    <w:rsid w:val="008046A5"/>
    <w:rsid w:val="00804C33"/>
    <w:rsid w:val="008065C7"/>
    <w:rsid w:val="0081132D"/>
    <w:rsid w:val="00812494"/>
    <w:rsid w:val="0081393C"/>
    <w:rsid w:val="00814EC8"/>
    <w:rsid w:val="00814EFE"/>
    <w:rsid w:val="00817B21"/>
    <w:rsid w:val="0082043C"/>
    <w:rsid w:val="008206DD"/>
    <w:rsid w:val="008207BE"/>
    <w:rsid w:val="00820E47"/>
    <w:rsid w:val="008222A8"/>
    <w:rsid w:val="0082324B"/>
    <w:rsid w:val="00823C23"/>
    <w:rsid w:val="00824568"/>
    <w:rsid w:val="00825A75"/>
    <w:rsid w:val="00826533"/>
    <w:rsid w:val="008270F2"/>
    <w:rsid w:val="00827340"/>
    <w:rsid w:val="008273DC"/>
    <w:rsid w:val="00827649"/>
    <w:rsid w:val="00831678"/>
    <w:rsid w:val="0083476F"/>
    <w:rsid w:val="008347DF"/>
    <w:rsid w:val="00836413"/>
    <w:rsid w:val="00836560"/>
    <w:rsid w:val="00836BE8"/>
    <w:rsid w:val="00836FBD"/>
    <w:rsid w:val="00837377"/>
    <w:rsid w:val="00837817"/>
    <w:rsid w:val="008407F1"/>
    <w:rsid w:val="00840EC8"/>
    <w:rsid w:val="00841236"/>
    <w:rsid w:val="008414CB"/>
    <w:rsid w:val="008443D2"/>
    <w:rsid w:val="00844504"/>
    <w:rsid w:val="00844CF1"/>
    <w:rsid w:val="00844ED8"/>
    <w:rsid w:val="00845AE8"/>
    <w:rsid w:val="00845CF1"/>
    <w:rsid w:val="00845F4E"/>
    <w:rsid w:val="00846F68"/>
    <w:rsid w:val="0084776D"/>
    <w:rsid w:val="0084785F"/>
    <w:rsid w:val="00851A70"/>
    <w:rsid w:val="00851FCD"/>
    <w:rsid w:val="008520F5"/>
    <w:rsid w:val="008524CA"/>
    <w:rsid w:val="008525A7"/>
    <w:rsid w:val="008535F9"/>
    <w:rsid w:val="0085374E"/>
    <w:rsid w:val="0085435F"/>
    <w:rsid w:val="008548EF"/>
    <w:rsid w:val="00854D6C"/>
    <w:rsid w:val="008555F9"/>
    <w:rsid w:val="00857240"/>
    <w:rsid w:val="008578A9"/>
    <w:rsid w:val="0086096D"/>
    <w:rsid w:val="008628F3"/>
    <w:rsid w:val="00863C49"/>
    <w:rsid w:val="00864125"/>
    <w:rsid w:val="00864228"/>
    <w:rsid w:val="00864330"/>
    <w:rsid w:val="008643EE"/>
    <w:rsid w:val="00864E6C"/>
    <w:rsid w:val="00870F20"/>
    <w:rsid w:val="00870FF9"/>
    <w:rsid w:val="00871866"/>
    <w:rsid w:val="00872503"/>
    <w:rsid w:val="00876A4B"/>
    <w:rsid w:val="008771AD"/>
    <w:rsid w:val="008776C9"/>
    <w:rsid w:val="00877EEB"/>
    <w:rsid w:val="00880395"/>
    <w:rsid w:val="008806A3"/>
    <w:rsid w:val="00880ADD"/>
    <w:rsid w:val="00881194"/>
    <w:rsid w:val="00881C31"/>
    <w:rsid w:val="008823DD"/>
    <w:rsid w:val="0088241C"/>
    <w:rsid w:val="00882E58"/>
    <w:rsid w:val="0088505D"/>
    <w:rsid w:val="008851BD"/>
    <w:rsid w:val="008857A8"/>
    <w:rsid w:val="00885D10"/>
    <w:rsid w:val="00887034"/>
    <w:rsid w:val="00890235"/>
    <w:rsid w:val="00890586"/>
    <w:rsid w:val="008909AF"/>
    <w:rsid w:val="00890AC6"/>
    <w:rsid w:val="0089114D"/>
    <w:rsid w:val="008948D2"/>
    <w:rsid w:val="00894908"/>
    <w:rsid w:val="00894AD5"/>
    <w:rsid w:val="008978DD"/>
    <w:rsid w:val="00897F8F"/>
    <w:rsid w:val="008A0992"/>
    <w:rsid w:val="008A0F4A"/>
    <w:rsid w:val="008A1B4B"/>
    <w:rsid w:val="008A1D63"/>
    <w:rsid w:val="008A299B"/>
    <w:rsid w:val="008A4171"/>
    <w:rsid w:val="008A4513"/>
    <w:rsid w:val="008A4C2F"/>
    <w:rsid w:val="008A4C36"/>
    <w:rsid w:val="008A5301"/>
    <w:rsid w:val="008A5CCE"/>
    <w:rsid w:val="008B0E94"/>
    <w:rsid w:val="008B1157"/>
    <w:rsid w:val="008B2244"/>
    <w:rsid w:val="008B293B"/>
    <w:rsid w:val="008B6620"/>
    <w:rsid w:val="008B6AD8"/>
    <w:rsid w:val="008B7C9A"/>
    <w:rsid w:val="008C01E6"/>
    <w:rsid w:val="008C02AD"/>
    <w:rsid w:val="008C11DC"/>
    <w:rsid w:val="008C13EE"/>
    <w:rsid w:val="008C16DD"/>
    <w:rsid w:val="008C2271"/>
    <w:rsid w:val="008C2ECF"/>
    <w:rsid w:val="008C3C0B"/>
    <w:rsid w:val="008C575C"/>
    <w:rsid w:val="008C59DE"/>
    <w:rsid w:val="008C5BFD"/>
    <w:rsid w:val="008C6839"/>
    <w:rsid w:val="008C734A"/>
    <w:rsid w:val="008D03FE"/>
    <w:rsid w:val="008D0769"/>
    <w:rsid w:val="008D0B4C"/>
    <w:rsid w:val="008D0DDD"/>
    <w:rsid w:val="008D1AEA"/>
    <w:rsid w:val="008D2726"/>
    <w:rsid w:val="008D3138"/>
    <w:rsid w:val="008D3439"/>
    <w:rsid w:val="008D3983"/>
    <w:rsid w:val="008D3CDD"/>
    <w:rsid w:val="008D54CA"/>
    <w:rsid w:val="008E0994"/>
    <w:rsid w:val="008E0A2F"/>
    <w:rsid w:val="008E16A1"/>
    <w:rsid w:val="008E2AFB"/>
    <w:rsid w:val="008E2D05"/>
    <w:rsid w:val="008E2D09"/>
    <w:rsid w:val="008E2E81"/>
    <w:rsid w:val="008E30EB"/>
    <w:rsid w:val="008E485D"/>
    <w:rsid w:val="008E5147"/>
    <w:rsid w:val="008E52B5"/>
    <w:rsid w:val="008E5559"/>
    <w:rsid w:val="008E6A57"/>
    <w:rsid w:val="008E7AF5"/>
    <w:rsid w:val="008F00CC"/>
    <w:rsid w:val="008F33D4"/>
    <w:rsid w:val="008F3571"/>
    <w:rsid w:val="008F4BE2"/>
    <w:rsid w:val="008F5246"/>
    <w:rsid w:val="008F77AD"/>
    <w:rsid w:val="00902E3A"/>
    <w:rsid w:val="009035F4"/>
    <w:rsid w:val="00904F83"/>
    <w:rsid w:val="00906454"/>
    <w:rsid w:val="009068FF"/>
    <w:rsid w:val="00907AAD"/>
    <w:rsid w:val="00910C52"/>
    <w:rsid w:val="009119CC"/>
    <w:rsid w:val="00911B5B"/>
    <w:rsid w:val="009120D5"/>
    <w:rsid w:val="00912661"/>
    <w:rsid w:val="009149B1"/>
    <w:rsid w:val="00914A43"/>
    <w:rsid w:val="009160A5"/>
    <w:rsid w:val="00916413"/>
    <w:rsid w:val="00916A37"/>
    <w:rsid w:val="00916F9F"/>
    <w:rsid w:val="00920BB9"/>
    <w:rsid w:val="009214F4"/>
    <w:rsid w:val="00921E1E"/>
    <w:rsid w:val="00922BE9"/>
    <w:rsid w:val="00925248"/>
    <w:rsid w:val="00926C0C"/>
    <w:rsid w:val="00926DA2"/>
    <w:rsid w:val="00930D13"/>
    <w:rsid w:val="009315C9"/>
    <w:rsid w:val="00932921"/>
    <w:rsid w:val="00933204"/>
    <w:rsid w:val="0093357B"/>
    <w:rsid w:val="00934FCC"/>
    <w:rsid w:val="00936A7B"/>
    <w:rsid w:val="00936CF8"/>
    <w:rsid w:val="009372CC"/>
    <w:rsid w:val="00937431"/>
    <w:rsid w:val="009378BA"/>
    <w:rsid w:val="00940D9D"/>
    <w:rsid w:val="00940DDF"/>
    <w:rsid w:val="00942819"/>
    <w:rsid w:val="00943567"/>
    <w:rsid w:val="009436DF"/>
    <w:rsid w:val="009438B3"/>
    <w:rsid w:val="00944010"/>
    <w:rsid w:val="009447B8"/>
    <w:rsid w:val="00944B68"/>
    <w:rsid w:val="00944DD2"/>
    <w:rsid w:val="00944F42"/>
    <w:rsid w:val="00945404"/>
    <w:rsid w:val="00945E70"/>
    <w:rsid w:val="00945E8E"/>
    <w:rsid w:val="009505F4"/>
    <w:rsid w:val="00950908"/>
    <w:rsid w:val="0095116D"/>
    <w:rsid w:val="00951E76"/>
    <w:rsid w:val="00952254"/>
    <w:rsid w:val="00952C90"/>
    <w:rsid w:val="00952E4C"/>
    <w:rsid w:val="0095456F"/>
    <w:rsid w:val="009565AE"/>
    <w:rsid w:val="00957994"/>
    <w:rsid w:val="00960CF2"/>
    <w:rsid w:val="00960E84"/>
    <w:rsid w:val="00960F55"/>
    <w:rsid w:val="009612DE"/>
    <w:rsid w:val="009614A6"/>
    <w:rsid w:val="00961828"/>
    <w:rsid w:val="00961B3C"/>
    <w:rsid w:val="00962158"/>
    <w:rsid w:val="00962275"/>
    <w:rsid w:val="0096307B"/>
    <w:rsid w:val="00963C3A"/>
    <w:rsid w:val="00964B63"/>
    <w:rsid w:val="00965464"/>
    <w:rsid w:val="009658AB"/>
    <w:rsid w:val="009659B7"/>
    <w:rsid w:val="009667A6"/>
    <w:rsid w:val="009667B7"/>
    <w:rsid w:val="00967367"/>
    <w:rsid w:val="00967D75"/>
    <w:rsid w:val="00967E03"/>
    <w:rsid w:val="009714AE"/>
    <w:rsid w:val="00971702"/>
    <w:rsid w:val="009719E4"/>
    <w:rsid w:val="00971FA4"/>
    <w:rsid w:val="009728F9"/>
    <w:rsid w:val="00972B76"/>
    <w:rsid w:val="00973485"/>
    <w:rsid w:val="009736AB"/>
    <w:rsid w:val="00973AD6"/>
    <w:rsid w:val="00973D34"/>
    <w:rsid w:val="00974B4B"/>
    <w:rsid w:val="0097719E"/>
    <w:rsid w:val="009813A3"/>
    <w:rsid w:val="00982854"/>
    <w:rsid w:val="0098340C"/>
    <w:rsid w:val="00983FF5"/>
    <w:rsid w:val="00984B39"/>
    <w:rsid w:val="00984F31"/>
    <w:rsid w:val="009856B4"/>
    <w:rsid w:val="009865DD"/>
    <w:rsid w:val="00986C9A"/>
    <w:rsid w:val="00987ECF"/>
    <w:rsid w:val="009901B8"/>
    <w:rsid w:val="00990FF4"/>
    <w:rsid w:val="00991718"/>
    <w:rsid w:val="00991956"/>
    <w:rsid w:val="00991CD4"/>
    <w:rsid w:val="0099219E"/>
    <w:rsid w:val="00992BFB"/>
    <w:rsid w:val="0099307B"/>
    <w:rsid w:val="009945E4"/>
    <w:rsid w:val="0099558C"/>
    <w:rsid w:val="00996A51"/>
    <w:rsid w:val="00996A6B"/>
    <w:rsid w:val="00997C09"/>
    <w:rsid w:val="009A0A63"/>
    <w:rsid w:val="009A2073"/>
    <w:rsid w:val="009A2158"/>
    <w:rsid w:val="009A2545"/>
    <w:rsid w:val="009A26A1"/>
    <w:rsid w:val="009A3A64"/>
    <w:rsid w:val="009A7455"/>
    <w:rsid w:val="009B0954"/>
    <w:rsid w:val="009B1A2A"/>
    <w:rsid w:val="009B2A1F"/>
    <w:rsid w:val="009B2C07"/>
    <w:rsid w:val="009B34F8"/>
    <w:rsid w:val="009B36B0"/>
    <w:rsid w:val="009B3FD0"/>
    <w:rsid w:val="009B5071"/>
    <w:rsid w:val="009B585D"/>
    <w:rsid w:val="009B5A12"/>
    <w:rsid w:val="009B7770"/>
    <w:rsid w:val="009B785B"/>
    <w:rsid w:val="009C0C5C"/>
    <w:rsid w:val="009C0D34"/>
    <w:rsid w:val="009C0D89"/>
    <w:rsid w:val="009C18BC"/>
    <w:rsid w:val="009C1CA9"/>
    <w:rsid w:val="009C2CE6"/>
    <w:rsid w:val="009C510E"/>
    <w:rsid w:val="009C5C02"/>
    <w:rsid w:val="009C6045"/>
    <w:rsid w:val="009C677A"/>
    <w:rsid w:val="009C694D"/>
    <w:rsid w:val="009D27A2"/>
    <w:rsid w:val="009D3B03"/>
    <w:rsid w:val="009D495A"/>
    <w:rsid w:val="009D4FCC"/>
    <w:rsid w:val="009D5776"/>
    <w:rsid w:val="009D591B"/>
    <w:rsid w:val="009D73A9"/>
    <w:rsid w:val="009D7401"/>
    <w:rsid w:val="009D7739"/>
    <w:rsid w:val="009E0D3D"/>
    <w:rsid w:val="009E14C3"/>
    <w:rsid w:val="009E1C93"/>
    <w:rsid w:val="009E2913"/>
    <w:rsid w:val="009E3643"/>
    <w:rsid w:val="009E479C"/>
    <w:rsid w:val="009E4B4A"/>
    <w:rsid w:val="009E57DB"/>
    <w:rsid w:val="009E5987"/>
    <w:rsid w:val="009E5B46"/>
    <w:rsid w:val="009E75F1"/>
    <w:rsid w:val="009F25CD"/>
    <w:rsid w:val="009F2842"/>
    <w:rsid w:val="009F33B0"/>
    <w:rsid w:val="009F3F0D"/>
    <w:rsid w:val="009F4C72"/>
    <w:rsid w:val="009F4E92"/>
    <w:rsid w:val="009F598F"/>
    <w:rsid w:val="009F64CD"/>
    <w:rsid w:val="00A004A3"/>
    <w:rsid w:val="00A01FF8"/>
    <w:rsid w:val="00A02FD1"/>
    <w:rsid w:val="00A03C42"/>
    <w:rsid w:val="00A04A21"/>
    <w:rsid w:val="00A04C9C"/>
    <w:rsid w:val="00A050DA"/>
    <w:rsid w:val="00A059AD"/>
    <w:rsid w:val="00A0667F"/>
    <w:rsid w:val="00A06F5E"/>
    <w:rsid w:val="00A0730D"/>
    <w:rsid w:val="00A10A21"/>
    <w:rsid w:val="00A1141F"/>
    <w:rsid w:val="00A14887"/>
    <w:rsid w:val="00A1771C"/>
    <w:rsid w:val="00A20648"/>
    <w:rsid w:val="00A2068E"/>
    <w:rsid w:val="00A21C8B"/>
    <w:rsid w:val="00A23559"/>
    <w:rsid w:val="00A24624"/>
    <w:rsid w:val="00A24CBF"/>
    <w:rsid w:val="00A24D26"/>
    <w:rsid w:val="00A253D3"/>
    <w:rsid w:val="00A2687C"/>
    <w:rsid w:val="00A26B32"/>
    <w:rsid w:val="00A2705A"/>
    <w:rsid w:val="00A27D05"/>
    <w:rsid w:val="00A27D39"/>
    <w:rsid w:val="00A27F2E"/>
    <w:rsid w:val="00A27FAD"/>
    <w:rsid w:val="00A30BA4"/>
    <w:rsid w:val="00A316C5"/>
    <w:rsid w:val="00A325E9"/>
    <w:rsid w:val="00A33149"/>
    <w:rsid w:val="00A349E6"/>
    <w:rsid w:val="00A357CD"/>
    <w:rsid w:val="00A36DCF"/>
    <w:rsid w:val="00A36F51"/>
    <w:rsid w:val="00A37865"/>
    <w:rsid w:val="00A41203"/>
    <w:rsid w:val="00A4178C"/>
    <w:rsid w:val="00A43B71"/>
    <w:rsid w:val="00A4599D"/>
    <w:rsid w:val="00A45DA0"/>
    <w:rsid w:val="00A46E69"/>
    <w:rsid w:val="00A4794F"/>
    <w:rsid w:val="00A47B67"/>
    <w:rsid w:val="00A51A0C"/>
    <w:rsid w:val="00A51C4D"/>
    <w:rsid w:val="00A549AF"/>
    <w:rsid w:val="00A5592E"/>
    <w:rsid w:val="00A56647"/>
    <w:rsid w:val="00A60306"/>
    <w:rsid w:val="00A60569"/>
    <w:rsid w:val="00A60963"/>
    <w:rsid w:val="00A611F1"/>
    <w:rsid w:val="00A6129E"/>
    <w:rsid w:val="00A61821"/>
    <w:rsid w:val="00A6392B"/>
    <w:rsid w:val="00A63D1E"/>
    <w:rsid w:val="00A63D34"/>
    <w:rsid w:val="00A64030"/>
    <w:rsid w:val="00A6458C"/>
    <w:rsid w:val="00A66E6D"/>
    <w:rsid w:val="00A67A7F"/>
    <w:rsid w:val="00A67DE1"/>
    <w:rsid w:val="00A70ECC"/>
    <w:rsid w:val="00A721E5"/>
    <w:rsid w:val="00A72FD2"/>
    <w:rsid w:val="00A73283"/>
    <w:rsid w:val="00A73506"/>
    <w:rsid w:val="00A73D6F"/>
    <w:rsid w:val="00A75F2F"/>
    <w:rsid w:val="00A772DF"/>
    <w:rsid w:val="00A8020D"/>
    <w:rsid w:val="00A834A7"/>
    <w:rsid w:val="00A83F41"/>
    <w:rsid w:val="00A842E9"/>
    <w:rsid w:val="00A848C7"/>
    <w:rsid w:val="00A84AA7"/>
    <w:rsid w:val="00A8559F"/>
    <w:rsid w:val="00A8560B"/>
    <w:rsid w:val="00A87E9B"/>
    <w:rsid w:val="00A91746"/>
    <w:rsid w:val="00A93322"/>
    <w:rsid w:val="00A95529"/>
    <w:rsid w:val="00A95D26"/>
    <w:rsid w:val="00A96E25"/>
    <w:rsid w:val="00A97DD0"/>
    <w:rsid w:val="00AA06B8"/>
    <w:rsid w:val="00AA1421"/>
    <w:rsid w:val="00AA235D"/>
    <w:rsid w:val="00AA2D28"/>
    <w:rsid w:val="00AA3AFD"/>
    <w:rsid w:val="00AA51CB"/>
    <w:rsid w:val="00AA55FB"/>
    <w:rsid w:val="00AA726D"/>
    <w:rsid w:val="00AA77E3"/>
    <w:rsid w:val="00AB3A68"/>
    <w:rsid w:val="00AB4EA5"/>
    <w:rsid w:val="00AB65C6"/>
    <w:rsid w:val="00AB6CE0"/>
    <w:rsid w:val="00AB7231"/>
    <w:rsid w:val="00AC0350"/>
    <w:rsid w:val="00AC0724"/>
    <w:rsid w:val="00AC125D"/>
    <w:rsid w:val="00AC1CAA"/>
    <w:rsid w:val="00AC2806"/>
    <w:rsid w:val="00AC2C11"/>
    <w:rsid w:val="00AC2D10"/>
    <w:rsid w:val="00AC34ED"/>
    <w:rsid w:val="00AC5B55"/>
    <w:rsid w:val="00AC62F7"/>
    <w:rsid w:val="00AC6E11"/>
    <w:rsid w:val="00AC7E08"/>
    <w:rsid w:val="00AD0A8A"/>
    <w:rsid w:val="00AD241A"/>
    <w:rsid w:val="00AD25C4"/>
    <w:rsid w:val="00AD278F"/>
    <w:rsid w:val="00AD2BAF"/>
    <w:rsid w:val="00AD2FC5"/>
    <w:rsid w:val="00AD4254"/>
    <w:rsid w:val="00AD55CB"/>
    <w:rsid w:val="00AD64BF"/>
    <w:rsid w:val="00AD6AC9"/>
    <w:rsid w:val="00AE06A8"/>
    <w:rsid w:val="00AE0FEC"/>
    <w:rsid w:val="00AE1A1B"/>
    <w:rsid w:val="00AE3D41"/>
    <w:rsid w:val="00AE4306"/>
    <w:rsid w:val="00AE4BF5"/>
    <w:rsid w:val="00AE4DBD"/>
    <w:rsid w:val="00AE5DF3"/>
    <w:rsid w:val="00AE601C"/>
    <w:rsid w:val="00AE6D72"/>
    <w:rsid w:val="00AE7538"/>
    <w:rsid w:val="00AE7ED3"/>
    <w:rsid w:val="00AF0F31"/>
    <w:rsid w:val="00AF14C4"/>
    <w:rsid w:val="00AF1573"/>
    <w:rsid w:val="00AF3CB2"/>
    <w:rsid w:val="00AF4C6B"/>
    <w:rsid w:val="00AF6B47"/>
    <w:rsid w:val="00B004DD"/>
    <w:rsid w:val="00B00564"/>
    <w:rsid w:val="00B007A1"/>
    <w:rsid w:val="00B00B19"/>
    <w:rsid w:val="00B00DAF"/>
    <w:rsid w:val="00B0166D"/>
    <w:rsid w:val="00B05107"/>
    <w:rsid w:val="00B05B42"/>
    <w:rsid w:val="00B07268"/>
    <w:rsid w:val="00B074C0"/>
    <w:rsid w:val="00B115B5"/>
    <w:rsid w:val="00B11DDF"/>
    <w:rsid w:val="00B12078"/>
    <w:rsid w:val="00B136CF"/>
    <w:rsid w:val="00B139F6"/>
    <w:rsid w:val="00B14D79"/>
    <w:rsid w:val="00B15BDA"/>
    <w:rsid w:val="00B16A17"/>
    <w:rsid w:val="00B16BED"/>
    <w:rsid w:val="00B1724D"/>
    <w:rsid w:val="00B179F8"/>
    <w:rsid w:val="00B20014"/>
    <w:rsid w:val="00B2082C"/>
    <w:rsid w:val="00B2161E"/>
    <w:rsid w:val="00B2174B"/>
    <w:rsid w:val="00B21CF8"/>
    <w:rsid w:val="00B21E9A"/>
    <w:rsid w:val="00B22288"/>
    <w:rsid w:val="00B22767"/>
    <w:rsid w:val="00B23149"/>
    <w:rsid w:val="00B2332D"/>
    <w:rsid w:val="00B23342"/>
    <w:rsid w:val="00B23682"/>
    <w:rsid w:val="00B257AF"/>
    <w:rsid w:val="00B330C2"/>
    <w:rsid w:val="00B331E9"/>
    <w:rsid w:val="00B3384A"/>
    <w:rsid w:val="00B343E9"/>
    <w:rsid w:val="00B3509D"/>
    <w:rsid w:val="00B3528B"/>
    <w:rsid w:val="00B35EC5"/>
    <w:rsid w:val="00B3601A"/>
    <w:rsid w:val="00B37113"/>
    <w:rsid w:val="00B402B2"/>
    <w:rsid w:val="00B4057E"/>
    <w:rsid w:val="00B424B8"/>
    <w:rsid w:val="00B425C6"/>
    <w:rsid w:val="00B429EE"/>
    <w:rsid w:val="00B44038"/>
    <w:rsid w:val="00B45759"/>
    <w:rsid w:val="00B46029"/>
    <w:rsid w:val="00B5021C"/>
    <w:rsid w:val="00B508D5"/>
    <w:rsid w:val="00B51AD5"/>
    <w:rsid w:val="00B51F35"/>
    <w:rsid w:val="00B5604E"/>
    <w:rsid w:val="00B57A21"/>
    <w:rsid w:val="00B57C1B"/>
    <w:rsid w:val="00B60547"/>
    <w:rsid w:val="00B6188F"/>
    <w:rsid w:val="00B618FB"/>
    <w:rsid w:val="00B62190"/>
    <w:rsid w:val="00B62C64"/>
    <w:rsid w:val="00B64C50"/>
    <w:rsid w:val="00B660BF"/>
    <w:rsid w:val="00B66718"/>
    <w:rsid w:val="00B66B3B"/>
    <w:rsid w:val="00B66E93"/>
    <w:rsid w:val="00B6791D"/>
    <w:rsid w:val="00B701D6"/>
    <w:rsid w:val="00B70BD7"/>
    <w:rsid w:val="00B71E5F"/>
    <w:rsid w:val="00B733F5"/>
    <w:rsid w:val="00B7453A"/>
    <w:rsid w:val="00B74969"/>
    <w:rsid w:val="00B74A15"/>
    <w:rsid w:val="00B751B1"/>
    <w:rsid w:val="00B75379"/>
    <w:rsid w:val="00B7570D"/>
    <w:rsid w:val="00B76A9F"/>
    <w:rsid w:val="00B76BC6"/>
    <w:rsid w:val="00B76BE8"/>
    <w:rsid w:val="00B76F24"/>
    <w:rsid w:val="00B77004"/>
    <w:rsid w:val="00B77B5D"/>
    <w:rsid w:val="00B80BB8"/>
    <w:rsid w:val="00B81847"/>
    <w:rsid w:val="00B81CD6"/>
    <w:rsid w:val="00B8227D"/>
    <w:rsid w:val="00B82823"/>
    <w:rsid w:val="00B8366A"/>
    <w:rsid w:val="00B84042"/>
    <w:rsid w:val="00B850F4"/>
    <w:rsid w:val="00B852FA"/>
    <w:rsid w:val="00B86A2A"/>
    <w:rsid w:val="00B871E9"/>
    <w:rsid w:val="00B8733E"/>
    <w:rsid w:val="00B906B0"/>
    <w:rsid w:val="00B90FA9"/>
    <w:rsid w:val="00B9109F"/>
    <w:rsid w:val="00B92978"/>
    <w:rsid w:val="00B92CD5"/>
    <w:rsid w:val="00B9338D"/>
    <w:rsid w:val="00B956C9"/>
    <w:rsid w:val="00B95811"/>
    <w:rsid w:val="00B96AA9"/>
    <w:rsid w:val="00B96DE2"/>
    <w:rsid w:val="00B976F0"/>
    <w:rsid w:val="00B97EDD"/>
    <w:rsid w:val="00BA0632"/>
    <w:rsid w:val="00BA0788"/>
    <w:rsid w:val="00BA1046"/>
    <w:rsid w:val="00BA2738"/>
    <w:rsid w:val="00BA386B"/>
    <w:rsid w:val="00BA44AA"/>
    <w:rsid w:val="00BA4E10"/>
    <w:rsid w:val="00BA64EC"/>
    <w:rsid w:val="00BA76BB"/>
    <w:rsid w:val="00BB044C"/>
    <w:rsid w:val="00BB062C"/>
    <w:rsid w:val="00BB0BA0"/>
    <w:rsid w:val="00BB2333"/>
    <w:rsid w:val="00BB2830"/>
    <w:rsid w:val="00BB436D"/>
    <w:rsid w:val="00BB4B5C"/>
    <w:rsid w:val="00BB6B9A"/>
    <w:rsid w:val="00BC03CC"/>
    <w:rsid w:val="00BC08A9"/>
    <w:rsid w:val="00BC0D67"/>
    <w:rsid w:val="00BC2650"/>
    <w:rsid w:val="00BC2A67"/>
    <w:rsid w:val="00BC3975"/>
    <w:rsid w:val="00BC3C0B"/>
    <w:rsid w:val="00BC4E52"/>
    <w:rsid w:val="00BC5250"/>
    <w:rsid w:val="00BC578B"/>
    <w:rsid w:val="00BC6621"/>
    <w:rsid w:val="00BD0948"/>
    <w:rsid w:val="00BD0EC2"/>
    <w:rsid w:val="00BD1722"/>
    <w:rsid w:val="00BD1A7B"/>
    <w:rsid w:val="00BD3FB7"/>
    <w:rsid w:val="00BD5EAE"/>
    <w:rsid w:val="00BD70FA"/>
    <w:rsid w:val="00BE02B4"/>
    <w:rsid w:val="00BE03C6"/>
    <w:rsid w:val="00BE07F6"/>
    <w:rsid w:val="00BE18AB"/>
    <w:rsid w:val="00BE1FA1"/>
    <w:rsid w:val="00BE2976"/>
    <w:rsid w:val="00BE45C8"/>
    <w:rsid w:val="00BE46BB"/>
    <w:rsid w:val="00BE527F"/>
    <w:rsid w:val="00BE7098"/>
    <w:rsid w:val="00BE71D0"/>
    <w:rsid w:val="00BF1F9A"/>
    <w:rsid w:val="00BF23E1"/>
    <w:rsid w:val="00BF3AAF"/>
    <w:rsid w:val="00BF3F24"/>
    <w:rsid w:val="00BF4CA7"/>
    <w:rsid w:val="00BF648C"/>
    <w:rsid w:val="00BF6E18"/>
    <w:rsid w:val="00BF7FB6"/>
    <w:rsid w:val="00C00BE7"/>
    <w:rsid w:val="00C00E0E"/>
    <w:rsid w:val="00C02B34"/>
    <w:rsid w:val="00C05168"/>
    <w:rsid w:val="00C0662D"/>
    <w:rsid w:val="00C06B88"/>
    <w:rsid w:val="00C078D3"/>
    <w:rsid w:val="00C07AEA"/>
    <w:rsid w:val="00C10664"/>
    <w:rsid w:val="00C10BE1"/>
    <w:rsid w:val="00C124C2"/>
    <w:rsid w:val="00C13188"/>
    <w:rsid w:val="00C14E0E"/>
    <w:rsid w:val="00C15CE8"/>
    <w:rsid w:val="00C176F3"/>
    <w:rsid w:val="00C17CEB"/>
    <w:rsid w:val="00C2242F"/>
    <w:rsid w:val="00C22576"/>
    <w:rsid w:val="00C22BD4"/>
    <w:rsid w:val="00C232EB"/>
    <w:rsid w:val="00C247AA"/>
    <w:rsid w:val="00C247FF"/>
    <w:rsid w:val="00C257B1"/>
    <w:rsid w:val="00C26307"/>
    <w:rsid w:val="00C265A4"/>
    <w:rsid w:val="00C277A7"/>
    <w:rsid w:val="00C3012D"/>
    <w:rsid w:val="00C31A46"/>
    <w:rsid w:val="00C3259F"/>
    <w:rsid w:val="00C3288A"/>
    <w:rsid w:val="00C32C3E"/>
    <w:rsid w:val="00C36163"/>
    <w:rsid w:val="00C364E0"/>
    <w:rsid w:val="00C376B6"/>
    <w:rsid w:val="00C41AB5"/>
    <w:rsid w:val="00C41C4D"/>
    <w:rsid w:val="00C41E39"/>
    <w:rsid w:val="00C45B50"/>
    <w:rsid w:val="00C462B2"/>
    <w:rsid w:val="00C46E85"/>
    <w:rsid w:val="00C507AB"/>
    <w:rsid w:val="00C51ECB"/>
    <w:rsid w:val="00C52497"/>
    <w:rsid w:val="00C527D1"/>
    <w:rsid w:val="00C52885"/>
    <w:rsid w:val="00C53B21"/>
    <w:rsid w:val="00C555D3"/>
    <w:rsid w:val="00C56CA7"/>
    <w:rsid w:val="00C57B31"/>
    <w:rsid w:val="00C60127"/>
    <w:rsid w:val="00C60574"/>
    <w:rsid w:val="00C61F93"/>
    <w:rsid w:val="00C628FA"/>
    <w:rsid w:val="00C63846"/>
    <w:rsid w:val="00C63943"/>
    <w:rsid w:val="00C64292"/>
    <w:rsid w:val="00C644E9"/>
    <w:rsid w:val="00C6458F"/>
    <w:rsid w:val="00C65037"/>
    <w:rsid w:val="00C654E9"/>
    <w:rsid w:val="00C6590A"/>
    <w:rsid w:val="00C6632E"/>
    <w:rsid w:val="00C666E1"/>
    <w:rsid w:val="00C67479"/>
    <w:rsid w:val="00C70247"/>
    <w:rsid w:val="00C70565"/>
    <w:rsid w:val="00C71F0E"/>
    <w:rsid w:val="00C72743"/>
    <w:rsid w:val="00C7306D"/>
    <w:rsid w:val="00C7368C"/>
    <w:rsid w:val="00C743F1"/>
    <w:rsid w:val="00C75AE6"/>
    <w:rsid w:val="00C809C5"/>
    <w:rsid w:val="00C80B28"/>
    <w:rsid w:val="00C81485"/>
    <w:rsid w:val="00C84907"/>
    <w:rsid w:val="00C84991"/>
    <w:rsid w:val="00C860D5"/>
    <w:rsid w:val="00C863F7"/>
    <w:rsid w:val="00C87095"/>
    <w:rsid w:val="00C871E0"/>
    <w:rsid w:val="00C87275"/>
    <w:rsid w:val="00C90FD6"/>
    <w:rsid w:val="00C90FFB"/>
    <w:rsid w:val="00C91470"/>
    <w:rsid w:val="00C9236D"/>
    <w:rsid w:val="00C95499"/>
    <w:rsid w:val="00C9550E"/>
    <w:rsid w:val="00C9581D"/>
    <w:rsid w:val="00C965D6"/>
    <w:rsid w:val="00C96A36"/>
    <w:rsid w:val="00C96F9F"/>
    <w:rsid w:val="00C9716E"/>
    <w:rsid w:val="00C973DD"/>
    <w:rsid w:val="00C974F4"/>
    <w:rsid w:val="00CA033D"/>
    <w:rsid w:val="00CA0506"/>
    <w:rsid w:val="00CA2800"/>
    <w:rsid w:val="00CA2901"/>
    <w:rsid w:val="00CA3934"/>
    <w:rsid w:val="00CA4140"/>
    <w:rsid w:val="00CA463B"/>
    <w:rsid w:val="00CA4696"/>
    <w:rsid w:val="00CA4BFC"/>
    <w:rsid w:val="00CA5131"/>
    <w:rsid w:val="00CA54AA"/>
    <w:rsid w:val="00CA6F3F"/>
    <w:rsid w:val="00CA7920"/>
    <w:rsid w:val="00CB0EA7"/>
    <w:rsid w:val="00CB139E"/>
    <w:rsid w:val="00CB28C8"/>
    <w:rsid w:val="00CB2C66"/>
    <w:rsid w:val="00CB3B65"/>
    <w:rsid w:val="00CB61A4"/>
    <w:rsid w:val="00CC0008"/>
    <w:rsid w:val="00CC0D24"/>
    <w:rsid w:val="00CC1A40"/>
    <w:rsid w:val="00CC1E5D"/>
    <w:rsid w:val="00CC3688"/>
    <w:rsid w:val="00CC39C7"/>
    <w:rsid w:val="00CC3D72"/>
    <w:rsid w:val="00CC468F"/>
    <w:rsid w:val="00CC489A"/>
    <w:rsid w:val="00CC56A0"/>
    <w:rsid w:val="00CC579F"/>
    <w:rsid w:val="00CC607A"/>
    <w:rsid w:val="00CC6DCF"/>
    <w:rsid w:val="00CC74F0"/>
    <w:rsid w:val="00CC76C1"/>
    <w:rsid w:val="00CC78B9"/>
    <w:rsid w:val="00CC79D3"/>
    <w:rsid w:val="00CD0386"/>
    <w:rsid w:val="00CD0676"/>
    <w:rsid w:val="00CD0F7C"/>
    <w:rsid w:val="00CD3676"/>
    <w:rsid w:val="00CD60DD"/>
    <w:rsid w:val="00CD67B5"/>
    <w:rsid w:val="00CD7D48"/>
    <w:rsid w:val="00CE0EE7"/>
    <w:rsid w:val="00CE11DB"/>
    <w:rsid w:val="00CE1C51"/>
    <w:rsid w:val="00CE1D63"/>
    <w:rsid w:val="00CE2C55"/>
    <w:rsid w:val="00CE2F48"/>
    <w:rsid w:val="00CE2F73"/>
    <w:rsid w:val="00CE3086"/>
    <w:rsid w:val="00CE5DCD"/>
    <w:rsid w:val="00CE68CE"/>
    <w:rsid w:val="00CE7456"/>
    <w:rsid w:val="00CE77B6"/>
    <w:rsid w:val="00CF3050"/>
    <w:rsid w:val="00CF4024"/>
    <w:rsid w:val="00CF644A"/>
    <w:rsid w:val="00CF7E88"/>
    <w:rsid w:val="00D019FF"/>
    <w:rsid w:val="00D02E74"/>
    <w:rsid w:val="00D033B9"/>
    <w:rsid w:val="00D03716"/>
    <w:rsid w:val="00D04700"/>
    <w:rsid w:val="00D06929"/>
    <w:rsid w:val="00D0774D"/>
    <w:rsid w:val="00D11BFC"/>
    <w:rsid w:val="00D12152"/>
    <w:rsid w:val="00D1265C"/>
    <w:rsid w:val="00D126E5"/>
    <w:rsid w:val="00D12FB8"/>
    <w:rsid w:val="00D13412"/>
    <w:rsid w:val="00D13A94"/>
    <w:rsid w:val="00D150D0"/>
    <w:rsid w:val="00D20E57"/>
    <w:rsid w:val="00D22824"/>
    <w:rsid w:val="00D22898"/>
    <w:rsid w:val="00D22BC4"/>
    <w:rsid w:val="00D233EE"/>
    <w:rsid w:val="00D23F04"/>
    <w:rsid w:val="00D2486A"/>
    <w:rsid w:val="00D25616"/>
    <w:rsid w:val="00D2609E"/>
    <w:rsid w:val="00D30BED"/>
    <w:rsid w:val="00D3196E"/>
    <w:rsid w:val="00D32075"/>
    <w:rsid w:val="00D329DD"/>
    <w:rsid w:val="00D33FDC"/>
    <w:rsid w:val="00D346A0"/>
    <w:rsid w:val="00D35EE5"/>
    <w:rsid w:val="00D36DFB"/>
    <w:rsid w:val="00D36E0D"/>
    <w:rsid w:val="00D37459"/>
    <w:rsid w:val="00D402ED"/>
    <w:rsid w:val="00D41026"/>
    <w:rsid w:val="00D4217E"/>
    <w:rsid w:val="00D4462F"/>
    <w:rsid w:val="00D45836"/>
    <w:rsid w:val="00D47081"/>
    <w:rsid w:val="00D470D5"/>
    <w:rsid w:val="00D47BDA"/>
    <w:rsid w:val="00D5026F"/>
    <w:rsid w:val="00D50610"/>
    <w:rsid w:val="00D513FF"/>
    <w:rsid w:val="00D535DE"/>
    <w:rsid w:val="00D5381C"/>
    <w:rsid w:val="00D53CEB"/>
    <w:rsid w:val="00D53DF6"/>
    <w:rsid w:val="00D55491"/>
    <w:rsid w:val="00D5591B"/>
    <w:rsid w:val="00D55949"/>
    <w:rsid w:val="00D5694D"/>
    <w:rsid w:val="00D6049D"/>
    <w:rsid w:val="00D60EDB"/>
    <w:rsid w:val="00D6131F"/>
    <w:rsid w:val="00D614ED"/>
    <w:rsid w:val="00D6563B"/>
    <w:rsid w:val="00D65801"/>
    <w:rsid w:val="00D65BAD"/>
    <w:rsid w:val="00D675EE"/>
    <w:rsid w:val="00D70322"/>
    <w:rsid w:val="00D704B4"/>
    <w:rsid w:val="00D709CE"/>
    <w:rsid w:val="00D7140B"/>
    <w:rsid w:val="00D7191A"/>
    <w:rsid w:val="00D71E16"/>
    <w:rsid w:val="00D7219A"/>
    <w:rsid w:val="00D72FB3"/>
    <w:rsid w:val="00D754B6"/>
    <w:rsid w:val="00D75659"/>
    <w:rsid w:val="00D77946"/>
    <w:rsid w:val="00D779B1"/>
    <w:rsid w:val="00D77E6A"/>
    <w:rsid w:val="00D81D87"/>
    <w:rsid w:val="00D829FA"/>
    <w:rsid w:val="00D82D76"/>
    <w:rsid w:val="00D85944"/>
    <w:rsid w:val="00D87EA3"/>
    <w:rsid w:val="00D9025F"/>
    <w:rsid w:val="00D90ABF"/>
    <w:rsid w:val="00D91001"/>
    <w:rsid w:val="00D91717"/>
    <w:rsid w:val="00D91D1A"/>
    <w:rsid w:val="00D91DDE"/>
    <w:rsid w:val="00D92B63"/>
    <w:rsid w:val="00D930BF"/>
    <w:rsid w:val="00D9320D"/>
    <w:rsid w:val="00D93210"/>
    <w:rsid w:val="00D96928"/>
    <w:rsid w:val="00D97749"/>
    <w:rsid w:val="00DA0851"/>
    <w:rsid w:val="00DA0F2C"/>
    <w:rsid w:val="00DA1083"/>
    <w:rsid w:val="00DA3253"/>
    <w:rsid w:val="00DA532F"/>
    <w:rsid w:val="00DA5957"/>
    <w:rsid w:val="00DA61A2"/>
    <w:rsid w:val="00DA6FB2"/>
    <w:rsid w:val="00DA78BD"/>
    <w:rsid w:val="00DB12BB"/>
    <w:rsid w:val="00DB3A9B"/>
    <w:rsid w:val="00DB3B25"/>
    <w:rsid w:val="00DB3B9A"/>
    <w:rsid w:val="00DB41CD"/>
    <w:rsid w:val="00DB42F2"/>
    <w:rsid w:val="00DB47C7"/>
    <w:rsid w:val="00DB4E38"/>
    <w:rsid w:val="00DB517B"/>
    <w:rsid w:val="00DB5D29"/>
    <w:rsid w:val="00DB606B"/>
    <w:rsid w:val="00DB610D"/>
    <w:rsid w:val="00DB6142"/>
    <w:rsid w:val="00DC04C6"/>
    <w:rsid w:val="00DC1435"/>
    <w:rsid w:val="00DC2879"/>
    <w:rsid w:val="00DC2A72"/>
    <w:rsid w:val="00DC2F19"/>
    <w:rsid w:val="00DC3222"/>
    <w:rsid w:val="00DC374F"/>
    <w:rsid w:val="00DC3DD3"/>
    <w:rsid w:val="00DC4352"/>
    <w:rsid w:val="00DC5434"/>
    <w:rsid w:val="00DC64C1"/>
    <w:rsid w:val="00DC6755"/>
    <w:rsid w:val="00DC744C"/>
    <w:rsid w:val="00DD1CF9"/>
    <w:rsid w:val="00DD1FED"/>
    <w:rsid w:val="00DD243B"/>
    <w:rsid w:val="00DD3D5A"/>
    <w:rsid w:val="00DD427E"/>
    <w:rsid w:val="00DD4E78"/>
    <w:rsid w:val="00DD6674"/>
    <w:rsid w:val="00DD7CA2"/>
    <w:rsid w:val="00DE0FAB"/>
    <w:rsid w:val="00DE15BB"/>
    <w:rsid w:val="00DE193C"/>
    <w:rsid w:val="00DE1DD3"/>
    <w:rsid w:val="00DE237F"/>
    <w:rsid w:val="00DE2B66"/>
    <w:rsid w:val="00DE2D5B"/>
    <w:rsid w:val="00DE2FB9"/>
    <w:rsid w:val="00DE3EF9"/>
    <w:rsid w:val="00DE59D1"/>
    <w:rsid w:val="00DE671C"/>
    <w:rsid w:val="00DE7E8C"/>
    <w:rsid w:val="00DF0BE2"/>
    <w:rsid w:val="00DF1E41"/>
    <w:rsid w:val="00DF21E0"/>
    <w:rsid w:val="00DF3C85"/>
    <w:rsid w:val="00DF5C55"/>
    <w:rsid w:val="00DF6AC8"/>
    <w:rsid w:val="00DF6DDB"/>
    <w:rsid w:val="00DF714F"/>
    <w:rsid w:val="00DF7BED"/>
    <w:rsid w:val="00DF7F16"/>
    <w:rsid w:val="00E00F92"/>
    <w:rsid w:val="00E013A4"/>
    <w:rsid w:val="00E0165E"/>
    <w:rsid w:val="00E01D72"/>
    <w:rsid w:val="00E023C2"/>
    <w:rsid w:val="00E02478"/>
    <w:rsid w:val="00E02A99"/>
    <w:rsid w:val="00E02B88"/>
    <w:rsid w:val="00E03F20"/>
    <w:rsid w:val="00E07010"/>
    <w:rsid w:val="00E0731E"/>
    <w:rsid w:val="00E07765"/>
    <w:rsid w:val="00E07E63"/>
    <w:rsid w:val="00E109EE"/>
    <w:rsid w:val="00E10B66"/>
    <w:rsid w:val="00E135E0"/>
    <w:rsid w:val="00E1465C"/>
    <w:rsid w:val="00E15E6B"/>
    <w:rsid w:val="00E1682F"/>
    <w:rsid w:val="00E169B0"/>
    <w:rsid w:val="00E16C65"/>
    <w:rsid w:val="00E16C93"/>
    <w:rsid w:val="00E1752A"/>
    <w:rsid w:val="00E1788B"/>
    <w:rsid w:val="00E20729"/>
    <w:rsid w:val="00E2120D"/>
    <w:rsid w:val="00E21553"/>
    <w:rsid w:val="00E2181E"/>
    <w:rsid w:val="00E223CF"/>
    <w:rsid w:val="00E23417"/>
    <w:rsid w:val="00E2594D"/>
    <w:rsid w:val="00E25EFE"/>
    <w:rsid w:val="00E2648B"/>
    <w:rsid w:val="00E26C5E"/>
    <w:rsid w:val="00E2702F"/>
    <w:rsid w:val="00E2721E"/>
    <w:rsid w:val="00E31025"/>
    <w:rsid w:val="00E3151C"/>
    <w:rsid w:val="00E3187B"/>
    <w:rsid w:val="00E31BFC"/>
    <w:rsid w:val="00E31C1A"/>
    <w:rsid w:val="00E32231"/>
    <w:rsid w:val="00E32418"/>
    <w:rsid w:val="00E3405E"/>
    <w:rsid w:val="00E34612"/>
    <w:rsid w:val="00E34C98"/>
    <w:rsid w:val="00E35343"/>
    <w:rsid w:val="00E36518"/>
    <w:rsid w:val="00E36978"/>
    <w:rsid w:val="00E3775C"/>
    <w:rsid w:val="00E40296"/>
    <w:rsid w:val="00E405F9"/>
    <w:rsid w:val="00E42914"/>
    <w:rsid w:val="00E42C7C"/>
    <w:rsid w:val="00E43168"/>
    <w:rsid w:val="00E4393F"/>
    <w:rsid w:val="00E43A15"/>
    <w:rsid w:val="00E44E9A"/>
    <w:rsid w:val="00E4566D"/>
    <w:rsid w:val="00E4585E"/>
    <w:rsid w:val="00E465C9"/>
    <w:rsid w:val="00E46686"/>
    <w:rsid w:val="00E46B8C"/>
    <w:rsid w:val="00E46ECC"/>
    <w:rsid w:val="00E470E5"/>
    <w:rsid w:val="00E47E11"/>
    <w:rsid w:val="00E5053E"/>
    <w:rsid w:val="00E514D6"/>
    <w:rsid w:val="00E51550"/>
    <w:rsid w:val="00E53B9C"/>
    <w:rsid w:val="00E542FB"/>
    <w:rsid w:val="00E54E34"/>
    <w:rsid w:val="00E55D71"/>
    <w:rsid w:val="00E55EDD"/>
    <w:rsid w:val="00E5722F"/>
    <w:rsid w:val="00E57368"/>
    <w:rsid w:val="00E60A9B"/>
    <w:rsid w:val="00E60B95"/>
    <w:rsid w:val="00E61AC3"/>
    <w:rsid w:val="00E64581"/>
    <w:rsid w:val="00E652C0"/>
    <w:rsid w:val="00E658B0"/>
    <w:rsid w:val="00E67058"/>
    <w:rsid w:val="00E70579"/>
    <w:rsid w:val="00E71223"/>
    <w:rsid w:val="00E71389"/>
    <w:rsid w:val="00E716D1"/>
    <w:rsid w:val="00E738DE"/>
    <w:rsid w:val="00E746E7"/>
    <w:rsid w:val="00E74C31"/>
    <w:rsid w:val="00E76537"/>
    <w:rsid w:val="00E77E10"/>
    <w:rsid w:val="00E83D13"/>
    <w:rsid w:val="00E848F2"/>
    <w:rsid w:val="00E8503D"/>
    <w:rsid w:val="00E8569B"/>
    <w:rsid w:val="00E866F5"/>
    <w:rsid w:val="00E868B8"/>
    <w:rsid w:val="00E86CB8"/>
    <w:rsid w:val="00E86D3B"/>
    <w:rsid w:val="00E874EB"/>
    <w:rsid w:val="00E9065D"/>
    <w:rsid w:val="00E90781"/>
    <w:rsid w:val="00E90B1B"/>
    <w:rsid w:val="00E91444"/>
    <w:rsid w:val="00E93336"/>
    <w:rsid w:val="00E94CC4"/>
    <w:rsid w:val="00E970C4"/>
    <w:rsid w:val="00E97970"/>
    <w:rsid w:val="00E97BE4"/>
    <w:rsid w:val="00EA0145"/>
    <w:rsid w:val="00EA0625"/>
    <w:rsid w:val="00EA1DFE"/>
    <w:rsid w:val="00EA21C2"/>
    <w:rsid w:val="00EA38E4"/>
    <w:rsid w:val="00EA3B33"/>
    <w:rsid w:val="00EA4AA3"/>
    <w:rsid w:val="00EA719D"/>
    <w:rsid w:val="00EA78BC"/>
    <w:rsid w:val="00EA7A47"/>
    <w:rsid w:val="00EB031A"/>
    <w:rsid w:val="00EB0F1C"/>
    <w:rsid w:val="00EB1028"/>
    <w:rsid w:val="00EB1BAB"/>
    <w:rsid w:val="00EB23FC"/>
    <w:rsid w:val="00EB2475"/>
    <w:rsid w:val="00EB2E4B"/>
    <w:rsid w:val="00EB331D"/>
    <w:rsid w:val="00EB371F"/>
    <w:rsid w:val="00EB4714"/>
    <w:rsid w:val="00EB4FEA"/>
    <w:rsid w:val="00EB5254"/>
    <w:rsid w:val="00EB534D"/>
    <w:rsid w:val="00EB556F"/>
    <w:rsid w:val="00EB73A3"/>
    <w:rsid w:val="00EB77EF"/>
    <w:rsid w:val="00EB799F"/>
    <w:rsid w:val="00EC0A52"/>
    <w:rsid w:val="00EC16CB"/>
    <w:rsid w:val="00EC25A9"/>
    <w:rsid w:val="00EC26D1"/>
    <w:rsid w:val="00EC30FC"/>
    <w:rsid w:val="00EC5BB1"/>
    <w:rsid w:val="00EC625B"/>
    <w:rsid w:val="00EC72C6"/>
    <w:rsid w:val="00EC73C3"/>
    <w:rsid w:val="00ED0EB9"/>
    <w:rsid w:val="00ED277C"/>
    <w:rsid w:val="00ED2B4C"/>
    <w:rsid w:val="00ED2D03"/>
    <w:rsid w:val="00ED3977"/>
    <w:rsid w:val="00ED4CB5"/>
    <w:rsid w:val="00ED5579"/>
    <w:rsid w:val="00EE072A"/>
    <w:rsid w:val="00EE15FF"/>
    <w:rsid w:val="00EE282C"/>
    <w:rsid w:val="00EE28AB"/>
    <w:rsid w:val="00EE3682"/>
    <w:rsid w:val="00EE525C"/>
    <w:rsid w:val="00EE563E"/>
    <w:rsid w:val="00EE702C"/>
    <w:rsid w:val="00EF0C56"/>
    <w:rsid w:val="00EF10B2"/>
    <w:rsid w:val="00EF2DA5"/>
    <w:rsid w:val="00EF36AB"/>
    <w:rsid w:val="00EF42AD"/>
    <w:rsid w:val="00EF498A"/>
    <w:rsid w:val="00EF62EE"/>
    <w:rsid w:val="00EF6778"/>
    <w:rsid w:val="00EF72CB"/>
    <w:rsid w:val="00EF76AC"/>
    <w:rsid w:val="00EF7C86"/>
    <w:rsid w:val="00F00E87"/>
    <w:rsid w:val="00F019C9"/>
    <w:rsid w:val="00F01A02"/>
    <w:rsid w:val="00F01A03"/>
    <w:rsid w:val="00F01EC3"/>
    <w:rsid w:val="00F02468"/>
    <w:rsid w:val="00F0430D"/>
    <w:rsid w:val="00F05BB5"/>
    <w:rsid w:val="00F05FBC"/>
    <w:rsid w:val="00F0620A"/>
    <w:rsid w:val="00F078CB"/>
    <w:rsid w:val="00F07A0B"/>
    <w:rsid w:val="00F112A4"/>
    <w:rsid w:val="00F11508"/>
    <w:rsid w:val="00F118F0"/>
    <w:rsid w:val="00F11A76"/>
    <w:rsid w:val="00F13301"/>
    <w:rsid w:val="00F148D3"/>
    <w:rsid w:val="00F14A6D"/>
    <w:rsid w:val="00F15989"/>
    <w:rsid w:val="00F17B7D"/>
    <w:rsid w:val="00F21225"/>
    <w:rsid w:val="00F23C38"/>
    <w:rsid w:val="00F241DA"/>
    <w:rsid w:val="00F2468A"/>
    <w:rsid w:val="00F25AB4"/>
    <w:rsid w:val="00F25E45"/>
    <w:rsid w:val="00F26D0B"/>
    <w:rsid w:val="00F329FF"/>
    <w:rsid w:val="00F3339D"/>
    <w:rsid w:val="00F33714"/>
    <w:rsid w:val="00F34D92"/>
    <w:rsid w:val="00F368DF"/>
    <w:rsid w:val="00F403A1"/>
    <w:rsid w:val="00F43F12"/>
    <w:rsid w:val="00F44F75"/>
    <w:rsid w:val="00F45C7D"/>
    <w:rsid w:val="00F46762"/>
    <w:rsid w:val="00F47015"/>
    <w:rsid w:val="00F5120C"/>
    <w:rsid w:val="00F512C5"/>
    <w:rsid w:val="00F53594"/>
    <w:rsid w:val="00F53DED"/>
    <w:rsid w:val="00F54425"/>
    <w:rsid w:val="00F57462"/>
    <w:rsid w:val="00F5757F"/>
    <w:rsid w:val="00F57CAB"/>
    <w:rsid w:val="00F57E38"/>
    <w:rsid w:val="00F60D8D"/>
    <w:rsid w:val="00F6134C"/>
    <w:rsid w:val="00F61A20"/>
    <w:rsid w:val="00F62C28"/>
    <w:rsid w:val="00F635ED"/>
    <w:rsid w:val="00F6406B"/>
    <w:rsid w:val="00F646B2"/>
    <w:rsid w:val="00F64BA1"/>
    <w:rsid w:val="00F651B5"/>
    <w:rsid w:val="00F663E4"/>
    <w:rsid w:val="00F66429"/>
    <w:rsid w:val="00F6664B"/>
    <w:rsid w:val="00F66905"/>
    <w:rsid w:val="00F67B23"/>
    <w:rsid w:val="00F71366"/>
    <w:rsid w:val="00F72177"/>
    <w:rsid w:val="00F73181"/>
    <w:rsid w:val="00F74A58"/>
    <w:rsid w:val="00F75647"/>
    <w:rsid w:val="00F75D1D"/>
    <w:rsid w:val="00F76425"/>
    <w:rsid w:val="00F7662B"/>
    <w:rsid w:val="00F76DCC"/>
    <w:rsid w:val="00F80335"/>
    <w:rsid w:val="00F80E04"/>
    <w:rsid w:val="00F816E5"/>
    <w:rsid w:val="00F82E62"/>
    <w:rsid w:val="00F84081"/>
    <w:rsid w:val="00F84674"/>
    <w:rsid w:val="00F8656E"/>
    <w:rsid w:val="00F86E0E"/>
    <w:rsid w:val="00F8716D"/>
    <w:rsid w:val="00F87834"/>
    <w:rsid w:val="00F9015A"/>
    <w:rsid w:val="00F901E6"/>
    <w:rsid w:val="00F90C5C"/>
    <w:rsid w:val="00F918C7"/>
    <w:rsid w:val="00F93A3C"/>
    <w:rsid w:val="00F95616"/>
    <w:rsid w:val="00F95B23"/>
    <w:rsid w:val="00F96785"/>
    <w:rsid w:val="00F9679E"/>
    <w:rsid w:val="00F9751D"/>
    <w:rsid w:val="00F97A62"/>
    <w:rsid w:val="00FA03B7"/>
    <w:rsid w:val="00FA0E4C"/>
    <w:rsid w:val="00FA1483"/>
    <w:rsid w:val="00FA2157"/>
    <w:rsid w:val="00FA2307"/>
    <w:rsid w:val="00FA38E3"/>
    <w:rsid w:val="00FA45E6"/>
    <w:rsid w:val="00FA4A43"/>
    <w:rsid w:val="00FA5459"/>
    <w:rsid w:val="00FA54BB"/>
    <w:rsid w:val="00FA697E"/>
    <w:rsid w:val="00FA7710"/>
    <w:rsid w:val="00FA7B5F"/>
    <w:rsid w:val="00FB0BCB"/>
    <w:rsid w:val="00FB0D52"/>
    <w:rsid w:val="00FB3958"/>
    <w:rsid w:val="00FB4B6D"/>
    <w:rsid w:val="00FB4BE1"/>
    <w:rsid w:val="00FB5D11"/>
    <w:rsid w:val="00FB655D"/>
    <w:rsid w:val="00FB6745"/>
    <w:rsid w:val="00FB689D"/>
    <w:rsid w:val="00FB6C44"/>
    <w:rsid w:val="00FB77B6"/>
    <w:rsid w:val="00FC0259"/>
    <w:rsid w:val="00FC0AC0"/>
    <w:rsid w:val="00FC0F5B"/>
    <w:rsid w:val="00FC133E"/>
    <w:rsid w:val="00FC2AD5"/>
    <w:rsid w:val="00FC2BE1"/>
    <w:rsid w:val="00FC41B9"/>
    <w:rsid w:val="00FC4852"/>
    <w:rsid w:val="00FC49DE"/>
    <w:rsid w:val="00FC4D20"/>
    <w:rsid w:val="00FC509B"/>
    <w:rsid w:val="00FC5CDA"/>
    <w:rsid w:val="00FC70CF"/>
    <w:rsid w:val="00FC7A02"/>
    <w:rsid w:val="00FD017B"/>
    <w:rsid w:val="00FD09A4"/>
    <w:rsid w:val="00FD3336"/>
    <w:rsid w:val="00FD522B"/>
    <w:rsid w:val="00FD56CD"/>
    <w:rsid w:val="00FD7878"/>
    <w:rsid w:val="00FE02EC"/>
    <w:rsid w:val="00FE10D2"/>
    <w:rsid w:val="00FE1655"/>
    <w:rsid w:val="00FE179A"/>
    <w:rsid w:val="00FE23D3"/>
    <w:rsid w:val="00FE2EBF"/>
    <w:rsid w:val="00FE2F8E"/>
    <w:rsid w:val="00FE33AB"/>
    <w:rsid w:val="00FE3435"/>
    <w:rsid w:val="00FE377B"/>
    <w:rsid w:val="00FE58A5"/>
    <w:rsid w:val="00FE5C94"/>
    <w:rsid w:val="00FE6A5E"/>
    <w:rsid w:val="00FF0891"/>
    <w:rsid w:val="00FF08C1"/>
    <w:rsid w:val="00FF37D6"/>
    <w:rsid w:val="00FF390C"/>
    <w:rsid w:val="00FF3DDC"/>
    <w:rsid w:val="00FF41F9"/>
    <w:rsid w:val="00FF48C9"/>
    <w:rsid w:val="00FF5869"/>
    <w:rsid w:val="00FF600C"/>
    <w:rsid w:val="00FF7870"/>
    <w:rsid w:val="00FF7875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4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1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E30A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E30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3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30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3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5A0721"/>
    <w:rPr>
      <w:color w:val="0000FF"/>
      <w:u w:val="single"/>
    </w:rPr>
  </w:style>
  <w:style w:type="paragraph" w:customStyle="1" w:styleId="c6">
    <w:name w:val="c6"/>
    <w:basedOn w:val="a"/>
    <w:rsid w:val="007B1D4D"/>
    <w:pPr>
      <w:spacing w:before="100" w:beforeAutospacing="1" w:after="100" w:afterAutospacing="1"/>
    </w:pPr>
  </w:style>
  <w:style w:type="character" w:customStyle="1" w:styleId="c5">
    <w:name w:val="c5"/>
    <w:basedOn w:val="a0"/>
    <w:rsid w:val="007B1D4D"/>
  </w:style>
  <w:style w:type="paragraph" w:customStyle="1" w:styleId="c3">
    <w:name w:val="c3"/>
    <w:basedOn w:val="a"/>
    <w:rsid w:val="007B1D4D"/>
    <w:pPr>
      <w:spacing w:before="100" w:beforeAutospacing="1" w:after="100" w:afterAutospacing="1"/>
    </w:pPr>
  </w:style>
  <w:style w:type="character" w:customStyle="1" w:styleId="c17">
    <w:name w:val="c17"/>
    <w:basedOn w:val="a0"/>
    <w:rsid w:val="007B1D4D"/>
  </w:style>
  <w:style w:type="character" w:customStyle="1" w:styleId="c7">
    <w:name w:val="c7"/>
    <w:basedOn w:val="a0"/>
    <w:rsid w:val="007B1D4D"/>
  </w:style>
  <w:style w:type="paragraph" w:customStyle="1" w:styleId="c16">
    <w:name w:val="c16"/>
    <w:basedOn w:val="a"/>
    <w:rsid w:val="007B1D4D"/>
    <w:pPr>
      <w:spacing w:before="100" w:beforeAutospacing="1" w:after="100" w:afterAutospacing="1"/>
    </w:pPr>
  </w:style>
  <w:style w:type="paragraph" w:customStyle="1" w:styleId="c10">
    <w:name w:val="c10"/>
    <w:basedOn w:val="a"/>
    <w:rsid w:val="007B1D4D"/>
    <w:pPr>
      <w:spacing w:before="100" w:beforeAutospacing="1" w:after="100" w:afterAutospacing="1"/>
    </w:pPr>
  </w:style>
  <w:style w:type="character" w:customStyle="1" w:styleId="c0">
    <w:name w:val="c0"/>
    <w:basedOn w:val="a0"/>
    <w:rsid w:val="007B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4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1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E30A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E30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3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30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3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5A0721"/>
    <w:rPr>
      <w:color w:val="0000FF"/>
      <w:u w:val="single"/>
    </w:rPr>
  </w:style>
  <w:style w:type="paragraph" w:customStyle="1" w:styleId="c6">
    <w:name w:val="c6"/>
    <w:basedOn w:val="a"/>
    <w:rsid w:val="007B1D4D"/>
    <w:pPr>
      <w:spacing w:before="100" w:beforeAutospacing="1" w:after="100" w:afterAutospacing="1"/>
    </w:pPr>
  </w:style>
  <w:style w:type="character" w:customStyle="1" w:styleId="c5">
    <w:name w:val="c5"/>
    <w:basedOn w:val="a0"/>
    <w:rsid w:val="007B1D4D"/>
  </w:style>
  <w:style w:type="paragraph" w:customStyle="1" w:styleId="c3">
    <w:name w:val="c3"/>
    <w:basedOn w:val="a"/>
    <w:rsid w:val="007B1D4D"/>
    <w:pPr>
      <w:spacing w:before="100" w:beforeAutospacing="1" w:after="100" w:afterAutospacing="1"/>
    </w:pPr>
  </w:style>
  <w:style w:type="character" w:customStyle="1" w:styleId="c17">
    <w:name w:val="c17"/>
    <w:basedOn w:val="a0"/>
    <w:rsid w:val="007B1D4D"/>
  </w:style>
  <w:style w:type="character" w:customStyle="1" w:styleId="c7">
    <w:name w:val="c7"/>
    <w:basedOn w:val="a0"/>
    <w:rsid w:val="007B1D4D"/>
  </w:style>
  <w:style w:type="paragraph" w:customStyle="1" w:styleId="c16">
    <w:name w:val="c16"/>
    <w:basedOn w:val="a"/>
    <w:rsid w:val="007B1D4D"/>
    <w:pPr>
      <w:spacing w:before="100" w:beforeAutospacing="1" w:after="100" w:afterAutospacing="1"/>
    </w:pPr>
  </w:style>
  <w:style w:type="paragraph" w:customStyle="1" w:styleId="c10">
    <w:name w:val="c10"/>
    <w:basedOn w:val="a"/>
    <w:rsid w:val="007B1D4D"/>
    <w:pPr>
      <w:spacing w:before="100" w:beforeAutospacing="1" w:after="100" w:afterAutospacing="1"/>
    </w:pPr>
  </w:style>
  <w:style w:type="character" w:customStyle="1" w:styleId="c0">
    <w:name w:val="c0"/>
    <w:basedOn w:val="a0"/>
    <w:rsid w:val="007B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Марина</dc:creator>
  <cp:lastModifiedBy>МОУ Каяльская СОШ</cp:lastModifiedBy>
  <cp:revision>5</cp:revision>
  <cp:lastPrinted>2018-10-22T11:59:00Z</cp:lastPrinted>
  <dcterms:created xsi:type="dcterms:W3CDTF">2019-03-19T13:12:00Z</dcterms:created>
  <dcterms:modified xsi:type="dcterms:W3CDTF">2019-03-19T13:34:00Z</dcterms:modified>
</cp:coreProperties>
</file>