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2A" w:rsidRDefault="0039102A" w:rsidP="0050332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noProof/>
          <w:sz w:val="28"/>
          <w:szCs w:val="28"/>
        </w:rPr>
        <w:drawing>
          <wp:inline distT="0" distB="0" distL="0" distR="0">
            <wp:extent cx="6568965" cy="9207062"/>
            <wp:effectExtent l="0" t="0" r="3810" b="0"/>
            <wp:docPr id="1" name="Рисунок 1" descr="C:\Users\Тринити\Desktop\тит листы 20-21\физ ра 1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ринити\Desktop\тит листы 20-21\физ ра 1 к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0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B4A" w:rsidRPr="0050332D" w:rsidRDefault="00BD67A6" w:rsidP="0050332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92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>1.</w:t>
      </w:r>
      <w:r w:rsidR="00A13B4A" w:rsidRPr="00555921">
        <w:rPr>
          <w:rFonts w:ascii="Times New Roman" w:hAnsi="Times New Roman" w:cs="Times New Roman"/>
          <w:b/>
          <w:spacing w:val="-10"/>
          <w:sz w:val="28"/>
          <w:szCs w:val="28"/>
        </w:rPr>
        <w:t>Пояснительная записка</w:t>
      </w:r>
    </w:p>
    <w:p w:rsidR="003E2CEA" w:rsidRPr="00555921" w:rsidRDefault="003E2CEA" w:rsidP="00555921">
      <w:pPr>
        <w:widowControl/>
        <w:autoSpaceDE/>
        <w:autoSpaceDN/>
        <w:adjustRightInd/>
        <w:spacing w:line="276" w:lineRule="auto"/>
        <w:jc w:val="both"/>
        <w:rPr>
          <w:rFonts w:ascii="Times New Roman" w:eastAsia="SimSun" w:hAnsi="Times New Roman" w:cs="Times New Roman"/>
          <w:i/>
          <w:iCs/>
          <w:spacing w:val="2"/>
          <w:sz w:val="28"/>
          <w:szCs w:val="28"/>
          <w:lang w:eastAsia="en-US" w:bidi="hi-IN"/>
        </w:rPr>
      </w:pPr>
      <w:r w:rsidRPr="00555921">
        <w:rPr>
          <w:rFonts w:ascii="Times New Roman" w:eastAsia="SimSun" w:hAnsi="Times New Roman" w:cs="Times New Roman"/>
          <w:spacing w:val="2"/>
          <w:sz w:val="28"/>
          <w:szCs w:val="28"/>
          <w:lang w:eastAsia="en-US" w:bidi="hi-IN"/>
        </w:rPr>
        <w:t xml:space="preserve">    Рабочая программа «</w:t>
      </w:r>
      <w:r w:rsidRPr="00555921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Физическая культура</w:t>
      </w:r>
      <w:r w:rsidRPr="00555921">
        <w:rPr>
          <w:rFonts w:ascii="Times New Roman" w:eastAsia="SimSun" w:hAnsi="Times New Roman" w:cs="Times New Roman"/>
          <w:spacing w:val="2"/>
          <w:sz w:val="28"/>
          <w:szCs w:val="28"/>
          <w:lang w:eastAsia="en-US" w:bidi="hi-IN"/>
        </w:rPr>
        <w:t xml:space="preserve">» для 1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</w:t>
      </w:r>
      <w:r w:rsidRPr="00555921">
        <w:rPr>
          <w:rFonts w:ascii="Times New Roman" w:eastAsia="SimSun" w:hAnsi="Times New Roman" w:cs="Times New Roman"/>
          <w:sz w:val="28"/>
          <w:szCs w:val="28"/>
          <w:lang w:eastAsia="en-US" w:bidi="hi-IN"/>
        </w:rPr>
        <w:t xml:space="preserve">России, требований к результатам освоения основной общеобразовательной программы начального общего образования, </w:t>
      </w:r>
      <w:r w:rsidRPr="00555921">
        <w:rPr>
          <w:rFonts w:ascii="Times New Roman" w:eastAsia="Calibri" w:hAnsi="Times New Roman" w:cs="Times New Roman"/>
          <w:sz w:val="28"/>
          <w:szCs w:val="28"/>
          <w:lang w:eastAsia="en-US"/>
        </w:rPr>
        <w:t>авторской программы В.И. Ляха «Физическая культура 1-4 классы» 2012 г. (учебно-методический комплект «Школа России»)</w:t>
      </w:r>
      <w:r w:rsidRPr="00555921">
        <w:rPr>
          <w:rFonts w:ascii="Times New Roman" w:eastAsia="SimSun" w:hAnsi="Times New Roman" w:cs="Times New Roman"/>
          <w:i/>
          <w:iCs/>
          <w:spacing w:val="2"/>
          <w:sz w:val="28"/>
          <w:szCs w:val="28"/>
          <w:lang w:eastAsia="en-US" w:bidi="hi-IN"/>
        </w:rPr>
        <w:t>.</w:t>
      </w:r>
    </w:p>
    <w:p w:rsidR="00555921" w:rsidRPr="00555921" w:rsidRDefault="003E2CEA" w:rsidP="00555921">
      <w:pPr>
        <w:tabs>
          <w:tab w:val="left" w:pos="0"/>
          <w:tab w:val="left" w:pos="426"/>
          <w:tab w:val="left" w:pos="949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="000239E5">
        <w:rPr>
          <w:rFonts w:ascii="Times New Roman" w:hAnsi="Times New Roman" w:cs="Times New Roman"/>
          <w:sz w:val="28"/>
          <w:szCs w:val="28"/>
        </w:rPr>
        <w:t>Преподавание предмета в 20</w:t>
      </w:r>
      <w:r w:rsidR="002F6047">
        <w:rPr>
          <w:rFonts w:ascii="Times New Roman" w:hAnsi="Times New Roman" w:cs="Times New Roman"/>
          <w:sz w:val="28"/>
          <w:szCs w:val="28"/>
        </w:rPr>
        <w:t>20</w:t>
      </w:r>
      <w:r w:rsidR="000239E5">
        <w:rPr>
          <w:rFonts w:ascii="Times New Roman" w:hAnsi="Times New Roman" w:cs="Times New Roman"/>
          <w:sz w:val="28"/>
          <w:szCs w:val="28"/>
        </w:rPr>
        <w:t>– 202</w:t>
      </w:r>
      <w:r w:rsidR="002F6047">
        <w:rPr>
          <w:rFonts w:ascii="Times New Roman" w:hAnsi="Times New Roman" w:cs="Times New Roman"/>
          <w:sz w:val="28"/>
          <w:szCs w:val="28"/>
        </w:rPr>
        <w:t>1</w:t>
      </w:r>
      <w:r w:rsidR="00555921" w:rsidRPr="00555921">
        <w:rPr>
          <w:rFonts w:ascii="Times New Roman" w:hAnsi="Times New Roman" w:cs="Times New Roman"/>
          <w:sz w:val="28"/>
          <w:szCs w:val="28"/>
        </w:rPr>
        <w:t xml:space="preserve">  учебном году ведётся в соответствии  со следующими нормативными и распорядительными  документами:</w:t>
      </w:r>
    </w:p>
    <w:p w:rsidR="00555921" w:rsidRPr="00555921" w:rsidRDefault="00555921" w:rsidP="002F6047">
      <w:pPr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</w:t>
      </w:r>
    </w:p>
    <w:p w:rsidR="00555921" w:rsidRPr="00555921" w:rsidRDefault="00555921" w:rsidP="002F6047">
      <w:pPr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Устав Муниципального бюджетного общеобразовательного учреждения Каяльской средней общеобразовательной школы.</w:t>
      </w:r>
    </w:p>
    <w:p w:rsidR="00555921" w:rsidRPr="00555921" w:rsidRDefault="00555921" w:rsidP="00555921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left="499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 Муниципального бюджетного общеобразовательного учреждения Каяльской средне</w:t>
      </w:r>
      <w:r w:rsidR="000239E5">
        <w:rPr>
          <w:rFonts w:ascii="Times New Roman" w:hAnsi="Times New Roman" w:cs="Times New Roman"/>
          <w:sz w:val="28"/>
          <w:szCs w:val="28"/>
        </w:rPr>
        <w:t xml:space="preserve">й общеобразовательной школы </w:t>
      </w:r>
      <w:r w:rsidR="002F6047">
        <w:rPr>
          <w:rFonts w:ascii="Times New Roman" w:hAnsi="Times New Roman" w:cs="Times New Roman"/>
          <w:sz w:val="28"/>
          <w:szCs w:val="28"/>
        </w:rPr>
        <w:t xml:space="preserve">2020– 2021 </w:t>
      </w:r>
      <w:r w:rsidRPr="00555921">
        <w:rPr>
          <w:rFonts w:ascii="Times New Roman" w:hAnsi="Times New Roman" w:cs="Times New Roman"/>
          <w:sz w:val="28"/>
          <w:szCs w:val="28"/>
        </w:rPr>
        <w:t>уч. г.</w:t>
      </w:r>
    </w:p>
    <w:p w:rsidR="00555921" w:rsidRPr="00555921" w:rsidRDefault="00555921" w:rsidP="00555921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Образовательная программа среднего общего образования Муниципального бюджетного общеобразовательного учреждения Каяльской средне</w:t>
      </w:r>
      <w:r w:rsidR="000239E5">
        <w:rPr>
          <w:rFonts w:ascii="Times New Roman" w:hAnsi="Times New Roman" w:cs="Times New Roman"/>
          <w:sz w:val="28"/>
          <w:szCs w:val="28"/>
        </w:rPr>
        <w:t xml:space="preserve">й общеобразовательной школы </w:t>
      </w:r>
      <w:r w:rsidR="002F6047">
        <w:rPr>
          <w:rFonts w:ascii="Times New Roman" w:hAnsi="Times New Roman" w:cs="Times New Roman"/>
          <w:sz w:val="28"/>
          <w:szCs w:val="28"/>
        </w:rPr>
        <w:t xml:space="preserve">2020– 2021 </w:t>
      </w:r>
      <w:r w:rsidRPr="00555921">
        <w:rPr>
          <w:rFonts w:ascii="Times New Roman" w:hAnsi="Times New Roman" w:cs="Times New Roman"/>
          <w:sz w:val="28"/>
          <w:szCs w:val="28"/>
        </w:rPr>
        <w:t>уч. г.</w:t>
      </w:r>
    </w:p>
    <w:p w:rsidR="00555921" w:rsidRPr="00555921" w:rsidRDefault="00555921" w:rsidP="002F6047">
      <w:pPr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Положение о рабочей программе учителя МБОУ Каяльской СОШ.</w:t>
      </w:r>
    </w:p>
    <w:p w:rsidR="00555921" w:rsidRPr="00555921" w:rsidRDefault="00555921" w:rsidP="002F6047">
      <w:pPr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Учебный</w:t>
      </w:r>
      <w:r w:rsidR="000239E5">
        <w:rPr>
          <w:rFonts w:ascii="Times New Roman" w:hAnsi="Times New Roman" w:cs="Times New Roman"/>
          <w:sz w:val="28"/>
          <w:szCs w:val="28"/>
        </w:rPr>
        <w:t xml:space="preserve"> план МБОУ </w:t>
      </w:r>
      <w:proofErr w:type="spellStart"/>
      <w:r w:rsidR="000239E5">
        <w:rPr>
          <w:rFonts w:ascii="Times New Roman" w:hAnsi="Times New Roman" w:cs="Times New Roman"/>
          <w:sz w:val="28"/>
          <w:szCs w:val="28"/>
        </w:rPr>
        <w:t>Каяльской</w:t>
      </w:r>
      <w:proofErr w:type="spellEnd"/>
      <w:r w:rsidR="000239E5">
        <w:rPr>
          <w:rFonts w:ascii="Times New Roman" w:hAnsi="Times New Roman" w:cs="Times New Roman"/>
          <w:sz w:val="28"/>
          <w:szCs w:val="28"/>
        </w:rPr>
        <w:t xml:space="preserve"> СОШ на </w:t>
      </w:r>
      <w:r w:rsidR="002F6047">
        <w:rPr>
          <w:rFonts w:ascii="Times New Roman" w:hAnsi="Times New Roman" w:cs="Times New Roman"/>
          <w:sz w:val="28"/>
          <w:szCs w:val="28"/>
        </w:rPr>
        <w:t>2020– 2021</w:t>
      </w:r>
      <w:r w:rsidR="002F6047" w:rsidRPr="00555921">
        <w:rPr>
          <w:rFonts w:ascii="Times New Roman" w:hAnsi="Times New Roman" w:cs="Times New Roman"/>
          <w:sz w:val="28"/>
          <w:szCs w:val="28"/>
        </w:rPr>
        <w:t xml:space="preserve"> </w:t>
      </w:r>
      <w:r w:rsidRPr="00555921">
        <w:rPr>
          <w:rFonts w:ascii="Times New Roman" w:hAnsi="Times New Roman" w:cs="Times New Roman"/>
          <w:sz w:val="28"/>
          <w:szCs w:val="28"/>
        </w:rPr>
        <w:t>учебный год.</w:t>
      </w:r>
    </w:p>
    <w:p w:rsidR="00555921" w:rsidRPr="00555921" w:rsidRDefault="00555921" w:rsidP="002F6047">
      <w:pPr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Календарный учебный г</w:t>
      </w:r>
      <w:r w:rsidR="000239E5">
        <w:rPr>
          <w:rFonts w:ascii="Times New Roman" w:hAnsi="Times New Roman" w:cs="Times New Roman"/>
          <w:sz w:val="28"/>
          <w:szCs w:val="28"/>
        </w:rPr>
        <w:t xml:space="preserve">рафик МБОУ </w:t>
      </w:r>
      <w:proofErr w:type="spellStart"/>
      <w:r w:rsidR="000239E5">
        <w:rPr>
          <w:rFonts w:ascii="Times New Roman" w:hAnsi="Times New Roman" w:cs="Times New Roman"/>
          <w:sz w:val="28"/>
          <w:szCs w:val="28"/>
        </w:rPr>
        <w:t>Каяльской</w:t>
      </w:r>
      <w:proofErr w:type="spellEnd"/>
      <w:r w:rsidR="000239E5">
        <w:rPr>
          <w:rFonts w:ascii="Times New Roman" w:hAnsi="Times New Roman" w:cs="Times New Roman"/>
          <w:sz w:val="28"/>
          <w:szCs w:val="28"/>
        </w:rPr>
        <w:t xml:space="preserve"> СОШ на </w:t>
      </w:r>
      <w:r w:rsidR="002F6047">
        <w:rPr>
          <w:rFonts w:ascii="Times New Roman" w:hAnsi="Times New Roman" w:cs="Times New Roman"/>
          <w:sz w:val="28"/>
          <w:szCs w:val="28"/>
        </w:rPr>
        <w:t xml:space="preserve">2020– 2021 </w:t>
      </w:r>
      <w:r w:rsidRPr="00555921">
        <w:rPr>
          <w:rFonts w:ascii="Times New Roman" w:hAnsi="Times New Roman" w:cs="Times New Roman"/>
          <w:sz w:val="28"/>
          <w:szCs w:val="28"/>
        </w:rPr>
        <w:t>учебный год.</w:t>
      </w:r>
    </w:p>
    <w:p w:rsidR="00331BA4" w:rsidRPr="00555921" w:rsidRDefault="00457A72" w:rsidP="0055592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55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0D74FB" w:rsidRPr="00555921">
        <w:rPr>
          <w:rFonts w:ascii="Times New Roman" w:hAnsi="Times New Roman" w:cs="Times New Roman"/>
          <w:sz w:val="28"/>
          <w:szCs w:val="28"/>
          <w:lang w:eastAsia="en-US"/>
        </w:rPr>
        <w:t xml:space="preserve">Предметом обучения физической культуре в начальной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</w:t>
      </w:r>
      <w:proofErr w:type="spellStart"/>
      <w:r w:rsidR="000D74FB" w:rsidRPr="00555921">
        <w:rPr>
          <w:rFonts w:ascii="Times New Roman" w:hAnsi="Times New Roman" w:cs="Times New Roman"/>
          <w:sz w:val="28"/>
          <w:szCs w:val="28"/>
          <w:lang w:eastAsia="en-US"/>
        </w:rPr>
        <w:t>самостоятельность</w:t>
      </w:r>
      <w:proofErr w:type="gramStart"/>
      <w:r w:rsidR="000D74FB" w:rsidRPr="00555921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0D74FB" w:rsidRPr="00555921"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spellEnd"/>
      <w:proofErr w:type="gramEnd"/>
      <w:r w:rsidR="000D74FB" w:rsidRPr="00555921">
        <w:rPr>
          <w:rFonts w:ascii="Times New Roman" w:hAnsi="Times New Roman" w:cs="Times New Roman"/>
          <w:sz w:val="28"/>
          <w:szCs w:val="28"/>
          <w:lang w:eastAsia="ar-SA"/>
        </w:rPr>
        <w:t xml:space="preserve"> учётом этих особенностей </w:t>
      </w:r>
      <w:r w:rsidR="000D74FB" w:rsidRPr="00555921">
        <w:rPr>
          <w:rFonts w:ascii="Times New Roman" w:hAnsi="Times New Roman" w:cs="Times New Roman"/>
          <w:b/>
          <w:sz w:val="28"/>
          <w:szCs w:val="28"/>
          <w:lang w:eastAsia="ar-SA"/>
        </w:rPr>
        <w:t>целью</w:t>
      </w:r>
      <w:r w:rsidR="000D74FB" w:rsidRPr="00555921">
        <w:rPr>
          <w:rFonts w:ascii="Times New Roman" w:hAnsi="Times New Roman" w:cs="Times New Roman"/>
          <w:sz w:val="28"/>
          <w:szCs w:val="28"/>
          <w:lang w:eastAsia="ar-SA"/>
        </w:rPr>
        <w:t xml:space="preserve">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="000D74FB" w:rsidRPr="00555921">
        <w:rPr>
          <w:rFonts w:ascii="Times New Roman" w:hAnsi="Times New Roman" w:cs="Times New Roman"/>
          <w:b/>
          <w:sz w:val="28"/>
          <w:szCs w:val="28"/>
          <w:lang w:eastAsia="ar-SA"/>
        </w:rPr>
        <w:t>задач:</w:t>
      </w:r>
    </w:p>
    <w:p w:rsidR="00A13B4A" w:rsidRPr="00555921" w:rsidRDefault="00331BA4" w:rsidP="0039102A">
      <w:pPr>
        <w:widowControl/>
        <w:tabs>
          <w:tab w:val="left" w:pos="600"/>
          <w:tab w:val="num" w:pos="1211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5592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</w:t>
      </w:r>
      <w:r w:rsidR="008A3355" w:rsidRPr="00555921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A13B4A" w:rsidRPr="00555921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A13B4A" w:rsidRPr="00555921" w:rsidRDefault="00A13B4A" w:rsidP="00555921">
      <w:pPr>
        <w:shd w:val="clear" w:color="auto" w:fill="FFFFFF"/>
        <w:spacing w:line="276" w:lineRule="auto"/>
        <w:ind w:righ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Особое внимание на уроках по физической культуре уделя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ется формированию универсальных компетенций, таких как:</w:t>
      </w:r>
    </w:p>
    <w:p w:rsidR="00A13B4A" w:rsidRPr="00555921" w:rsidRDefault="00A13B4A" w:rsidP="00555921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276" w:lineRule="auto"/>
        <w:ind w:right="1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умение организовать свою деятельность, выбирать и использовать средства для достижения поставленной цели;</w:t>
      </w:r>
    </w:p>
    <w:p w:rsidR="00A13B4A" w:rsidRPr="00555921" w:rsidRDefault="00A13B4A" w:rsidP="00555921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276" w:lineRule="auto"/>
        <w:ind w:right="1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умение активно включаться в коллективную деятель</w:t>
      </w:r>
      <w:r w:rsidRPr="00555921">
        <w:rPr>
          <w:rFonts w:ascii="Times New Roman" w:hAnsi="Times New Roman" w:cs="Times New Roman"/>
          <w:sz w:val="28"/>
          <w:szCs w:val="28"/>
        </w:rPr>
        <w:softHyphen/>
        <w:t xml:space="preserve">ность, взаимодействовать со </w:t>
      </w:r>
      <w:r w:rsidRPr="00555921">
        <w:rPr>
          <w:rFonts w:ascii="Times New Roman" w:hAnsi="Times New Roman" w:cs="Times New Roman"/>
          <w:sz w:val="28"/>
          <w:szCs w:val="28"/>
        </w:rPr>
        <w:lastRenderedPageBreak/>
        <w:t>сверстниками в достижении общих целей;</w:t>
      </w:r>
    </w:p>
    <w:p w:rsidR="00A13B4A" w:rsidRPr="00555921" w:rsidRDefault="00A13B4A" w:rsidP="00555921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276" w:lineRule="auto"/>
        <w:ind w:right="1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умение использовать полученную информацию в об</w:t>
      </w:r>
      <w:r w:rsidRPr="00555921">
        <w:rPr>
          <w:rFonts w:ascii="Times New Roman" w:hAnsi="Times New Roman" w:cs="Times New Roman"/>
          <w:sz w:val="28"/>
          <w:szCs w:val="28"/>
        </w:rPr>
        <w:softHyphen/>
        <w:t xml:space="preserve">щении </w:t>
      </w:r>
      <w:proofErr w:type="gramStart"/>
      <w:r w:rsidRPr="0055592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55921">
        <w:rPr>
          <w:rFonts w:ascii="Times New Roman" w:hAnsi="Times New Roman" w:cs="Times New Roman"/>
          <w:sz w:val="28"/>
          <w:szCs w:val="28"/>
        </w:rPr>
        <w:t xml:space="preserve"> взрослыми людьми и сверстниками.</w:t>
      </w:r>
    </w:p>
    <w:p w:rsidR="00A13B4A" w:rsidRPr="00555921" w:rsidRDefault="00A13B4A" w:rsidP="00555921">
      <w:pPr>
        <w:shd w:val="clear" w:color="auto" w:fill="FFFFFF"/>
        <w:spacing w:line="276" w:lineRule="auto"/>
        <w:ind w:left="10" w:righ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В соответствии с целями и методической концепцией ав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торов можно сформулировать три группы задач, направлен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ных на достижение  результатов.</w:t>
      </w:r>
    </w:p>
    <w:p w:rsidR="00A13B4A" w:rsidRPr="00555921" w:rsidRDefault="00A13B4A" w:rsidP="00555921">
      <w:pPr>
        <w:shd w:val="clear" w:color="auto" w:fill="FFFFFF"/>
        <w:spacing w:before="34"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sz w:val="28"/>
          <w:szCs w:val="28"/>
        </w:rPr>
        <w:t>Основные задачи:</w:t>
      </w:r>
    </w:p>
    <w:p w:rsidR="00A13B4A" w:rsidRPr="00555921" w:rsidRDefault="00A13B4A" w:rsidP="00555921">
      <w:pPr>
        <w:shd w:val="clear" w:color="auto" w:fill="FFFFFF"/>
        <w:spacing w:before="43" w:line="276" w:lineRule="auto"/>
        <w:ind w:left="293"/>
        <w:rPr>
          <w:rFonts w:ascii="Times New Roman" w:hAnsi="Times New Roman" w:cs="Times New Roman"/>
          <w:sz w:val="28"/>
          <w:szCs w:val="28"/>
          <w:u w:val="single"/>
        </w:rPr>
      </w:pPr>
      <w:r w:rsidRPr="00555921">
        <w:rPr>
          <w:rFonts w:ascii="Times New Roman" w:hAnsi="Times New Roman" w:cs="Times New Roman"/>
          <w:i/>
          <w:iCs/>
          <w:sz w:val="28"/>
          <w:szCs w:val="28"/>
          <w:u w:val="single"/>
        </w:rPr>
        <w:t>1. Оздоровительная задача</w:t>
      </w:r>
    </w:p>
    <w:p w:rsidR="00A13B4A" w:rsidRPr="00555921" w:rsidRDefault="00A13B4A" w:rsidP="00555921">
      <w:pPr>
        <w:shd w:val="clear" w:color="auto" w:fill="FFFFFF"/>
        <w:spacing w:before="10" w:line="276" w:lineRule="auto"/>
        <w:ind w:right="5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 w:rsidRPr="00555921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зна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чении физической культуры для укрепления здоровья чело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века (физического, социального и психологического), о её позитивном влиянии на развитие человека (физическое, ин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теллектуальное, эмоциональное, социальное), о физиче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ской культуре и здоровье как факторах успешной учёбы и социализации.</w:t>
      </w:r>
    </w:p>
    <w:p w:rsidR="00A13B4A" w:rsidRPr="00555921" w:rsidRDefault="00A13B4A" w:rsidP="002F6047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76" w:lineRule="auto"/>
        <w:ind w:left="38" w:firstLine="3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 xml:space="preserve">Овладение умениями организовывать </w:t>
      </w:r>
      <w:proofErr w:type="spellStart"/>
      <w:r w:rsidRPr="00555921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555921">
        <w:rPr>
          <w:rFonts w:ascii="Times New Roman" w:hAnsi="Times New Roman" w:cs="Times New Roman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A13B4A" w:rsidRPr="00555921" w:rsidRDefault="00A13B4A" w:rsidP="00555921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76" w:lineRule="auto"/>
        <w:ind w:left="38" w:right="5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 xml:space="preserve"> 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A13B4A" w:rsidRPr="00555921" w:rsidRDefault="00A13B4A" w:rsidP="00555921">
      <w:pPr>
        <w:shd w:val="clear" w:color="auto" w:fill="FFFFFF"/>
        <w:tabs>
          <w:tab w:val="left" w:pos="605"/>
        </w:tabs>
        <w:spacing w:line="276" w:lineRule="auto"/>
        <w:ind w:left="384"/>
        <w:rPr>
          <w:rFonts w:ascii="Times New Roman" w:hAnsi="Times New Roman" w:cs="Times New Roman"/>
          <w:sz w:val="28"/>
          <w:szCs w:val="28"/>
          <w:u w:val="single"/>
        </w:rPr>
      </w:pPr>
      <w:r w:rsidRPr="00555921">
        <w:rPr>
          <w:rFonts w:ascii="Times New Roman" w:hAnsi="Times New Roman" w:cs="Times New Roman"/>
          <w:i/>
          <w:iCs/>
          <w:spacing w:val="-2"/>
          <w:sz w:val="28"/>
          <w:szCs w:val="28"/>
          <w:u w:val="single"/>
        </w:rPr>
        <w:t>2.</w:t>
      </w:r>
      <w:r w:rsidRPr="00555921"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  <w:t>Образовательная задача</w:t>
      </w:r>
    </w:p>
    <w:p w:rsidR="00A13B4A" w:rsidRPr="00555921" w:rsidRDefault="00A13B4A" w:rsidP="00555921">
      <w:pPr>
        <w:numPr>
          <w:ilvl w:val="0"/>
          <w:numId w:val="1"/>
        </w:numPr>
        <w:shd w:val="clear" w:color="auto" w:fill="FFFFFF"/>
        <w:tabs>
          <w:tab w:val="left" w:pos="499"/>
        </w:tabs>
        <w:spacing w:before="19" w:line="276" w:lineRule="auto"/>
        <w:ind w:left="38" w:right="34" w:firstLine="3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 xml:space="preserve">  Создание «школы движений», включающей формиро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вание и совершенствование жизненно важных умений и на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выков;</w:t>
      </w:r>
    </w:p>
    <w:p w:rsidR="00A13B4A" w:rsidRPr="00555921" w:rsidRDefault="00A13B4A" w:rsidP="00555921">
      <w:pPr>
        <w:numPr>
          <w:ilvl w:val="0"/>
          <w:numId w:val="1"/>
        </w:numPr>
        <w:shd w:val="clear" w:color="auto" w:fill="FFFFFF"/>
        <w:tabs>
          <w:tab w:val="left" w:pos="499"/>
        </w:tabs>
        <w:spacing w:before="38" w:line="276" w:lineRule="auto"/>
        <w:ind w:left="38" w:right="43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 xml:space="preserve">  Развитие двигательных (кондиционных и координаци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онных) способностей;</w:t>
      </w:r>
    </w:p>
    <w:p w:rsidR="00A13B4A" w:rsidRPr="00555921" w:rsidRDefault="00A13B4A" w:rsidP="00555921">
      <w:pPr>
        <w:numPr>
          <w:ilvl w:val="0"/>
          <w:numId w:val="1"/>
        </w:numPr>
        <w:shd w:val="clear" w:color="auto" w:fill="FFFFFF"/>
        <w:tabs>
          <w:tab w:val="left" w:pos="499"/>
        </w:tabs>
        <w:spacing w:before="29" w:line="276" w:lineRule="auto"/>
        <w:ind w:left="38" w:right="48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 xml:space="preserve">  Приобретение школьниками знаний в области физиче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ской культуры, необходимых для самостоятельных заня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тий физическими упражнениями, сознательного использо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вания их в повседневной жизни;</w:t>
      </w:r>
    </w:p>
    <w:p w:rsidR="00A13B4A" w:rsidRPr="00555921" w:rsidRDefault="00A13B4A" w:rsidP="00555921">
      <w:pPr>
        <w:numPr>
          <w:ilvl w:val="0"/>
          <w:numId w:val="1"/>
        </w:numPr>
        <w:shd w:val="clear" w:color="auto" w:fill="FFFFFF"/>
        <w:tabs>
          <w:tab w:val="left" w:pos="499"/>
        </w:tabs>
        <w:spacing w:before="19" w:line="276" w:lineRule="auto"/>
        <w:ind w:left="38" w:right="62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 xml:space="preserve">   Формирование у обучающихся универсальных компе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тенций.</w:t>
      </w:r>
    </w:p>
    <w:p w:rsidR="00A13B4A" w:rsidRPr="00555921" w:rsidRDefault="00A13B4A" w:rsidP="00555921">
      <w:pPr>
        <w:shd w:val="clear" w:color="auto" w:fill="FFFFFF"/>
        <w:tabs>
          <w:tab w:val="left" w:pos="557"/>
        </w:tabs>
        <w:spacing w:before="29" w:line="276" w:lineRule="auto"/>
        <w:ind w:left="346"/>
        <w:rPr>
          <w:rFonts w:ascii="Times New Roman" w:hAnsi="Times New Roman" w:cs="Times New Roman"/>
          <w:sz w:val="28"/>
          <w:szCs w:val="28"/>
          <w:u w:val="single"/>
        </w:rPr>
      </w:pPr>
      <w:r w:rsidRPr="00555921">
        <w:rPr>
          <w:rFonts w:ascii="Times New Roman" w:hAnsi="Times New Roman" w:cs="Times New Roman"/>
          <w:i/>
          <w:iCs/>
          <w:spacing w:val="-4"/>
          <w:sz w:val="28"/>
          <w:szCs w:val="28"/>
          <w:u w:val="single"/>
        </w:rPr>
        <w:t>3.</w:t>
      </w:r>
      <w:r w:rsidRPr="00555921"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  <w:t>Воспитательная задача</w:t>
      </w:r>
    </w:p>
    <w:p w:rsidR="00A13B4A" w:rsidRPr="00555921" w:rsidRDefault="00A13B4A" w:rsidP="00555921">
      <w:pPr>
        <w:pStyle w:val="a3"/>
        <w:numPr>
          <w:ilvl w:val="0"/>
          <w:numId w:val="3"/>
        </w:numPr>
        <w:shd w:val="clear" w:color="auto" w:fill="FFFFFF"/>
        <w:spacing w:before="19" w:line="276" w:lineRule="auto"/>
        <w:ind w:left="142" w:right="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Формирование у школьников устойчивого интереса к физической культуре, осознанной потребности в каждо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дневных занятиях физическими упражнениями и спортом;</w:t>
      </w:r>
    </w:p>
    <w:p w:rsidR="00A13B4A" w:rsidRPr="00555921" w:rsidRDefault="00A13B4A" w:rsidP="00555921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76" w:lineRule="auto"/>
        <w:ind w:left="38" w:right="82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55921">
        <w:rPr>
          <w:rFonts w:ascii="Times New Roman" w:hAnsi="Times New Roman" w:cs="Times New Roman"/>
          <w:sz w:val="28"/>
          <w:szCs w:val="28"/>
        </w:rPr>
        <w:t>Содействие</w:t>
      </w:r>
      <w:proofErr w:type="gramEnd"/>
      <w:r w:rsidRPr="00555921">
        <w:rPr>
          <w:rFonts w:ascii="Times New Roman" w:hAnsi="Times New Roman" w:cs="Times New Roman"/>
          <w:sz w:val="28"/>
          <w:szCs w:val="28"/>
        </w:rPr>
        <w:t xml:space="preserve"> гармоничному развитию личности школь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ника, включая воспитание духовных, эстетических и воле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вых личностных качеств;</w:t>
      </w:r>
    </w:p>
    <w:p w:rsidR="00A13B4A" w:rsidRPr="00555921" w:rsidRDefault="00A13B4A" w:rsidP="00555921">
      <w:pPr>
        <w:numPr>
          <w:ilvl w:val="0"/>
          <w:numId w:val="1"/>
        </w:numPr>
        <w:shd w:val="clear" w:color="auto" w:fill="FFFFFF"/>
        <w:tabs>
          <w:tab w:val="left" w:pos="499"/>
        </w:tabs>
        <w:spacing w:before="34" w:line="276" w:lineRule="auto"/>
        <w:ind w:left="38" w:right="86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 xml:space="preserve">  Формирование мотивации успеха и достижений, само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реализации на основе организации занятий физической культурой и спортом.</w:t>
      </w:r>
    </w:p>
    <w:p w:rsidR="00A13B4A" w:rsidRPr="00555921" w:rsidRDefault="00A13B4A" w:rsidP="00555921">
      <w:pPr>
        <w:shd w:val="clear" w:color="auto" w:fill="FFFFFF"/>
        <w:tabs>
          <w:tab w:val="left" w:pos="499"/>
        </w:tabs>
        <w:spacing w:before="34" w:line="276" w:lineRule="auto"/>
        <w:ind w:right="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921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67038E" w:rsidRPr="00555921" w:rsidRDefault="0067038E" w:rsidP="00555921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555921">
        <w:rPr>
          <w:rFonts w:ascii="Times New Roman" w:hAnsi="Times New Roman" w:cs="Times New Roman"/>
          <w:sz w:val="28"/>
          <w:szCs w:val="28"/>
        </w:rPr>
        <w:t xml:space="preserve"> </w:t>
      </w:r>
      <w:r w:rsidRPr="00555921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Образовательной программой школы на изучение предмета «Физическая культура» в 1 классе отводится 99</w:t>
      </w:r>
      <w:r w:rsidRPr="0055592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часов в год при 3 часах в неделю (33 </w:t>
      </w:r>
      <w:r w:rsidRPr="0055592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учебные недели).</w:t>
      </w:r>
    </w:p>
    <w:p w:rsidR="00FC0997" w:rsidRPr="00C86EC9" w:rsidRDefault="00C86EC9" w:rsidP="00555921">
      <w:pPr>
        <w:widowControl/>
        <w:shd w:val="clear" w:color="auto" w:fill="FFFFFF"/>
        <w:tabs>
          <w:tab w:val="left" w:pos="240"/>
        </w:tabs>
        <w:autoSpaceDE/>
        <w:autoSpaceDN/>
        <w:adjustRightInd/>
        <w:spacing w:before="10" w:line="276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</w:t>
      </w:r>
      <w:r w:rsidR="0067038E" w:rsidRPr="0055592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67038E" w:rsidRPr="00C86EC9">
        <w:rPr>
          <w:rFonts w:ascii="Times New Roman" w:hAnsi="Times New Roman" w:cs="Times New Roman"/>
          <w:sz w:val="28"/>
          <w:szCs w:val="28"/>
          <w:lang w:eastAsia="en-US"/>
        </w:rPr>
        <w:t>Тематическое планирование по физической культуре в 1 к</w:t>
      </w:r>
      <w:r w:rsidRPr="00C86EC9">
        <w:rPr>
          <w:rFonts w:ascii="Times New Roman" w:hAnsi="Times New Roman" w:cs="Times New Roman"/>
          <w:sz w:val="28"/>
          <w:szCs w:val="28"/>
          <w:lang w:eastAsia="en-US"/>
        </w:rPr>
        <w:t>лассе рассчитано на 9</w:t>
      </w:r>
      <w:r w:rsidR="002F6047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C86EC9">
        <w:rPr>
          <w:rFonts w:ascii="Times New Roman" w:hAnsi="Times New Roman" w:cs="Times New Roman"/>
          <w:sz w:val="28"/>
          <w:szCs w:val="28"/>
          <w:lang w:eastAsia="en-US"/>
        </w:rPr>
        <w:t xml:space="preserve"> час</w:t>
      </w:r>
      <w:r w:rsidR="002F6047">
        <w:rPr>
          <w:rFonts w:ascii="Times New Roman" w:hAnsi="Times New Roman" w:cs="Times New Roman"/>
          <w:sz w:val="28"/>
          <w:szCs w:val="28"/>
          <w:lang w:eastAsia="en-US"/>
        </w:rPr>
        <w:t>ов</w:t>
      </w:r>
      <w:r w:rsidR="0067038E" w:rsidRPr="00C86EC9">
        <w:rPr>
          <w:rFonts w:ascii="Times New Roman" w:hAnsi="Times New Roman" w:cs="Times New Roman"/>
          <w:sz w:val="28"/>
          <w:szCs w:val="28"/>
          <w:lang w:eastAsia="en-US"/>
        </w:rPr>
        <w:t xml:space="preserve"> с учетом того, что </w:t>
      </w:r>
      <w:r w:rsidR="002F6047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C86EC9">
        <w:rPr>
          <w:rFonts w:ascii="Times New Roman" w:hAnsi="Times New Roman" w:cs="Times New Roman"/>
          <w:sz w:val="28"/>
          <w:szCs w:val="28"/>
          <w:lang w:eastAsia="en-US"/>
        </w:rPr>
        <w:t xml:space="preserve"> час</w:t>
      </w:r>
      <w:r w:rsidR="002F6047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67038E" w:rsidRPr="00C86EC9">
        <w:rPr>
          <w:rFonts w:ascii="Times New Roman" w:hAnsi="Times New Roman" w:cs="Times New Roman"/>
          <w:sz w:val="28"/>
          <w:szCs w:val="28"/>
          <w:lang w:eastAsia="en-US"/>
        </w:rPr>
        <w:t xml:space="preserve"> в году выпадает на </w:t>
      </w:r>
      <w:r w:rsidR="0067038E" w:rsidRPr="00C86EC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праздничные дни:</w:t>
      </w:r>
      <w:r w:rsidR="002F604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8 марта, 3</w:t>
      </w:r>
      <w:r w:rsidRPr="00C86EC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мая, 1</w:t>
      </w:r>
      <w:r w:rsidR="002F604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0</w:t>
      </w:r>
      <w:r w:rsidRPr="00C86EC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мая.</w:t>
      </w:r>
    </w:p>
    <w:p w:rsidR="00A13B4A" w:rsidRPr="00555921" w:rsidRDefault="00FC0997" w:rsidP="00555921">
      <w:pPr>
        <w:widowControl/>
        <w:shd w:val="clear" w:color="auto" w:fill="FFFFFF"/>
        <w:tabs>
          <w:tab w:val="left" w:pos="240"/>
        </w:tabs>
        <w:autoSpaceDE/>
        <w:autoSpaceDN/>
        <w:adjustRightInd/>
        <w:spacing w:before="1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555921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                   </w:t>
      </w:r>
      <w:r w:rsidR="00A13B4A" w:rsidRPr="00555921">
        <w:rPr>
          <w:rFonts w:ascii="Times New Roman" w:hAnsi="Times New Roman" w:cs="Times New Roman"/>
          <w:b/>
          <w:bCs/>
          <w:sz w:val="28"/>
          <w:szCs w:val="28"/>
        </w:rPr>
        <w:t>Описание ценностных ориентиров содержания учебного предмета</w:t>
      </w:r>
    </w:p>
    <w:p w:rsidR="00A13B4A" w:rsidRPr="00555921" w:rsidRDefault="00A13B4A" w:rsidP="002F604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sz w:val="28"/>
          <w:szCs w:val="28"/>
        </w:rPr>
        <w:t>Ценность жизни</w:t>
      </w:r>
      <w:r w:rsidRPr="00555921">
        <w:rPr>
          <w:rFonts w:ascii="Times New Roman" w:hAnsi="Times New Roman" w:cs="Times New Roman"/>
          <w:sz w:val="28"/>
          <w:szCs w:val="28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A13B4A" w:rsidRPr="00555921" w:rsidRDefault="00A13B4A" w:rsidP="002F604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sz w:val="28"/>
          <w:szCs w:val="28"/>
        </w:rPr>
        <w:t>Ценность природы</w:t>
      </w:r>
      <w:r w:rsidRPr="00555921">
        <w:rPr>
          <w:rFonts w:ascii="Times New Roman" w:hAnsi="Times New Roman" w:cs="Times New Roman"/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A13B4A" w:rsidRPr="00555921" w:rsidRDefault="00A13B4A" w:rsidP="002F604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sz w:val="28"/>
          <w:szCs w:val="28"/>
        </w:rPr>
        <w:t>Ценность человека</w:t>
      </w:r>
      <w:r w:rsidRPr="00555921">
        <w:rPr>
          <w:rFonts w:ascii="Times New Roman" w:hAnsi="Times New Roman" w:cs="Times New Roman"/>
          <w:sz w:val="28"/>
          <w:szCs w:val="28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A13B4A" w:rsidRPr="00555921" w:rsidRDefault="00A13B4A" w:rsidP="002F604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sz w:val="28"/>
          <w:szCs w:val="28"/>
        </w:rPr>
        <w:t>Ценность добра</w:t>
      </w:r>
      <w:r w:rsidRPr="00555921">
        <w:rPr>
          <w:rFonts w:ascii="Times New Roman" w:hAnsi="Times New Roman" w:cs="Times New Roman"/>
          <w:sz w:val="28"/>
          <w:szCs w:val="28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A13B4A" w:rsidRPr="00555921" w:rsidRDefault="00A13B4A" w:rsidP="002F604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sz w:val="28"/>
          <w:szCs w:val="28"/>
        </w:rPr>
        <w:t>Ценность истины</w:t>
      </w:r>
      <w:r w:rsidRPr="00555921">
        <w:rPr>
          <w:rFonts w:ascii="Times New Roman" w:hAnsi="Times New Roman" w:cs="Times New Roman"/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A13B4A" w:rsidRPr="00555921" w:rsidRDefault="00A13B4A" w:rsidP="002F604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sz w:val="28"/>
          <w:szCs w:val="28"/>
        </w:rPr>
        <w:t>Ценность семьи</w:t>
      </w:r>
      <w:r w:rsidRPr="00555921">
        <w:rPr>
          <w:rFonts w:ascii="Times New Roman" w:hAnsi="Times New Roman" w:cs="Times New Roman"/>
          <w:sz w:val="28"/>
          <w:szCs w:val="28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A13B4A" w:rsidRPr="00555921" w:rsidRDefault="00A13B4A" w:rsidP="002F604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sz w:val="28"/>
          <w:szCs w:val="28"/>
        </w:rPr>
        <w:t>Ценность труда и творчества</w:t>
      </w:r>
      <w:r w:rsidRPr="00555921">
        <w:rPr>
          <w:rFonts w:ascii="Times New Roman" w:hAnsi="Times New Roman" w:cs="Times New Roman"/>
          <w:sz w:val="28"/>
          <w:szCs w:val="28"/>
        </w:rPr>
        <w:t xml:space="preserve"> как естественного условия человеческой жизни, состояния нормального человеческого существования.</w:t>
      </w:r>
    </w:p>
    <w:p w:rsidR="00A13B4A" w:rsidRPr="00555921" w:rsidRDefault="00A13B4A" w:rsidP="002F604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sz w:val="28"/>
          <w:szCs w:val="28"/>
        </w:rPr>
        <w:t>Ценность свободы</w:t>
      </w:r>
      <w:r w:rsidRPr="00555921">
        <w:rPr>
          <w:rFonts w:ascii="Times New Roman" w:hAnsi="Times New Roman" w:cs="Times New Roman"/>
          <w:sz w:val="28"/>
          <w:szCs w:val="28"/>
        </w:rPr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A13B4A" w:rsidRPr="00555921" w:rsidRDefault="00A13B4A" w:rsidP="002F604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sz w:val="28"/>
          <w:szCs w:val="28"/>
        </w:rPr>
        <w:t>Ценность социальной солидарности</w:t>
      </w:r>
      <w:r w:rsidRPr="00555921">
        <w:rPr>
          <w:rFonts w:ascii="Times New Roman" w:hAnsi="Times New Roman" w:cs="Times New Roman"/>
          <w:sz w:val="28"/>
          <w:szCs w:val="28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A13B4A" w:rsidRPr="00555921" w:rsidRDefault="00A13B4A" w:rsidP="002F604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sz w:val="28"/>
          <w:szCs w:val="28"/>
        </w:rPr>
        <w:t>Ценность гражданственности</w:t>
      </w:r>
      <w:r w:rsidRPr="00555921">
        <w:rPr>
          <w:rFonts w:ascii="Times New Roman" w:hAnsi="Times New Roman" w:cs="Times New Roman"/>
          <w:sz w:val="28"/>
          <w:szCs w:val="28"/>
        </w:rPr>
        <w:t xml:space="preserve"> – осознание человеком себя как члена общества, народа, представителя страны и государства.</w:t>
      </w:r>
    </w:p>
    <w:p w:rsidR="00A13B4A" w:rsidRPr="00555921" w:rsidRDefault="00A13B4A" w:rsidP="002F604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sz w:val="28"/>
          <w:szCs w:val="28"/>
        </w:rPr>
        <w:t>Ценность патриотизма</w:t>
      </w:r>
      <w:r w:rsidRPr="00555921">
        <w:rPr>
          <w:rFonts w:ascii="Times New Roman" w:hAnsi="Times New Roman" w:cs="Times New Roman"/>
          <w:sz w:val="28"/>
          <w:szCs w:val="28"/>
        </w:rPr>
        <w:t xml:space="preserve">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A13B4A" w:rsidRPr="00555921" w:rsidRDefault="00A13B4A" w:rsidP="00555921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Ценность человечества</w:t>
      </w:r>
      <w:r w:rsidRPr="00555921">
        <w:rPr>
          <w:rFonts w:ascii="Times New Roman" w:hAnsi="Times New Roman" w:cs="Times New Roman"/>
          <w:sz w:val="28"/>
          <w:szCs w:val="28"/>
        </w:rPr>
        <w:t xml:space="preserve">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6E6539" w:rsidRPr="00555921" w:rsidRDefault="006E6539" w:rsidP="00555921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921">
        <w:rPr>
          <w:rFonts w:ascii="Times New Roman" w:hAnsi="Times New Roman" w:cs="Times New Roman"/>
          <w:b/>
          <w:sz w:val="28"/>
          <w:szCs w:val="28"/>
        </w:rPr>
        <w:t>Используемые технологии, методы и формы работы.</w:t>
      </w:r>
    </w:p>
    <w:p w:rsidR="006E6539" w:rsidRPr="00555921" w:rsidRDefault="006E6539" w:rsidP="00555921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921">
        <w:rPr>
          <w:rFonts w:ascii="Times New Roman" w:hAnsi="Times New Roman" w:cs="Times New Roman"/>
          <w:b/>
          <w:sz w:val="28"/>
          <w:szCs w:val="28"/>
        </w:rPr>
        <w:t>Укрепление здоровья и личная гигиена</w:t>
      </w:r>
    </w:p>
    <w:p w:rsidR="006E6539" w:rsidRPr="00555921" w:rsidRDefault="006E6539" w:rsidP="0055592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 xml:space="preserve">         Оздоровительные (гигиенические и закаливающие) процедуры (комплексы). Утренняя гимнастика </w:t>
      </w:r>
      <w:proofErr w:type="spellStart"/>
      <w:r w:rsidRPr="00555921">
        <w:rPr>
          <w:rFonts w:ascii="Times New Roman" w:hAnsi="Times New Roman" w:cs="Times New Roman"/>
          <w:sz w:val="28"/>
          <w:szCs w:val="28"/>
        </w:rPr>
        <w:t>физкультпаузы</w:t>
      </w:r>
      <w:proofErr w:type="spellEnd"/>
      <w:r w:rsidRPr="00555921">
        <w:rPr>
          <w:rFonts w:ascii="Times New Roman" w:hAnsi="Times New Roman" w:cs="Times New Roman"/>
          <w:sz w:val="28"/>
          <w:szCs w:val="28"/>
        </w:rPr>
        <w:t>. Общеразвивающие и корригирующие упражнения. Способы формирования правильной осанки, рационального дыхания при выполнении физических упражнений.</w:t>
      </w:r>
    </w:p>
    <w:p w:rsidR="006E6539" w:rsidRPr="00555921" w:rsidRDefault="006E6539" w:rsidP="0055592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921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555921">
        <w:rPr>
          <w:rFonts w:ascii="Times New Roman" w:hAnsi="Times New Roman" w:cs="Times New Roman"/>
          <w:b/>
          <w:i/>
          <w:sz w:val="28"/>
          <w:szCs w:val="28"/>
        </w:rPr>
        <w:t>Измерение индивидуальных показателей: физического развития (длины и массы тела), физической подготовленности (гибкости, силы, быстроты)</w:t>
      </w:r>
      <w:proofErr w:type="gramStart"/>
      <w:r w:rsidRPr="00555921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555921">
        <w:rPr>
          <w:rFonts w:ascii="Times New Roman" w:hAnsi="Times New Roman" w:cs="Times New Roman"/>
          <w:i/>
          <w:sz w:val="28"/>
          <w:szCs w:val="28"/>
        </w:rPr>
        <w:t>одлежит изучению, но не включается в Требования к уровню подготовки оканчивающих начальную школу.</w:t>
      </w:r>
    </w:p>
    <w:p w:rsidR="006E6539" w:rsidRPr="00555921" w:rsidRDefault="006E6539" w:rsidP="0055592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Определение частоты дыхания и сердечных сокращений в процессе занятия физическими упражнениями.</w:t>
      </w:r>
    </w:p>
    <w:p w:rsidR="006E6539" w:rsidRPr="00555921" w:rsidRDefault="006E6539" w:rsidP="0055592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 xml:space="preserve">          Правила и нормы поведения на уроках физической культуры, способы взаимодействия во время подвижных игр и состязаний.</w:t>
      </w:r>
    </w:p>
    <w:p w:rsidR="006E6539" w:rsidRPr="00555921" w:rsidRDefault="008A3355" w:rsidP="0055592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E6539" w:rsidRPr="00555921">
        <w:rPr>
          <w:rFonts w:ascii="Times New Roman" w:hAnsi="Times New Roman" w:cs="Times New Roman"/>
          <w:b/>
          <w:sz w:val="28"/>
          <w:szCs w:val="28"/>
        </w:rPr>
        <w:t>Способы двигательной деятельности</w:t>
      </w:r>
    </w:p>
    <w:p w:rsidR="006E6539" w:rsidRPr="00555921" w:rsidRDefault="006E6539" w:rsidP="0055592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55921">
        <w:rPr>
          <w:rFonts w:ascii="Times New Roman" w:hAnsi="Times New Roman" w:cs="Times New Roman"/>
          <w:i/>
          <w:sz w:val="28"/>
          <w:szCs w:val="28"/>
        </w:rPr>
        <w:t xml:space="preserve">                            ( С учетом медицинских показ</w:t>
      </w:r>
      <w:r w:rsidR="008A3355" w:rsidRPr="00555921">
        <w:rPr>
          <w:rFonts w:ascii="Times New Roman" w:hAnsi="Times New Roman" w:cs="Times New Roman"/>
          <w:i/>
          <w:sz w:val="28"/>
          <w:szCs w:val="28"/>
        </w:rPr>
        <w:t xml:space="preserve">аний) </w:t>
      </w:r>
      <w:r w:rsidR="008A3355" w:rsidRPr="00555921">
        <w:rPr>
          <w:rFonts w:ascii="Times New Roman" w:hAnsi="Times New Roman" w:cs="Times New Roman"/>
          <w:i/>
          <w:sz w:val="28"/>
          <w:szCs w:val="28"/>
        </w:rPr>
        <w:br/>
        <w:t xml:space="preserve">             </w:t>
      </w:r>
      <w:r w:rsidRPr="00555921">
        <w:rPr>
          <w:rFonts w:ascii="Times New Roman" w:hAnsi="Times New Roman" w:cs="Times New Roman"/>
          <w:sz w:val="28"/>
          <w:szCs w:val="28"/>
        </w:rPr>
        <w:t xml:space="preserve"> Разнообразные способы ходьбы, бега, прыжков, метания, лазания, ползания, </w:t>
      </w:r>
      <w:proofErr w:type="spellStart"/>
      <w:r w:rsidRPr="00555921"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  <w:r w:rsidRPr="00555921">
        <w:rPr>
          <w:rFonts w:ascii="Times New Roman" w:hAnsi="Times New Roman" w:cs="Times New Roman"/>
          <w:sz w:val="28"/>
          <w:szCs w:val="28"/>
        </w:rPr>
        <w:t>, использование их в различных условиях, преодолении естественных и искусственных препятствий.</w:t>
      </w:r>
    </w:p>
    <w:p w:rsidR="006E6539" w:rsidRPr="00555921" w:rsidRDefault="006E6539" w:rsidP="0055592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 xml:space="preserve">            Простейшие упражнения на гимнастических снарядах: висы, стойки, упоры, наскоки и соскоки. Опорные прыжки. Прыжки через гимнастическую скакалку (в различных вариантах).</w:t>
      </w:r>
    </w:p>
    <w:p w:rsidR="006E6539" w:rsidRPr="00555921" w:rsidRDefault="006E6539" w:rsidP="0055592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555921">
        <w:rPr>
          <w:rFonts w:ascii="Times New Roman" w:hAnsi="Times New Roman" w:cs="Times New Roman"/>
          <w:sz w:val="28"/>
          <w:szCs w:val="28"/>
        </w:rPr>
        <w:t>Простейшие акробатические упражнения: стойки, подскоки, перекаты, равновесия, упоры, повороты и перевороты, кувырки.</w:t>
      </w:r>
      <w:proofErr w:type="gramEnd"/>
      <w:r w:rsidRPr="00555921">
        <w:rPr>
          <w:rFonts w:ascii="Times New Roman" w:hAnsi="Times New Roman" w:cs="Times New Roman"/>
          <w:sz w:val="28"/>
          <w:szCs w:val="28"/>
        </w:rPr>
        <w:t xml:space="preserve"> Простейшие способы передвижения на лыжах.</w:t>
      </w:r>
    </w:p>
    <w:p w:rsidR="006E6539" w:rsidRPr="00555921" w:rsidRDefault="006E6539" w:rsidP="0055592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 xml:space="preserve">              Физические упражнения с предметами и без предметов для развития основных физических качеств (ловкости, быстроты, координации, гибкости, силы, выносливости). Сюжетно-ролевые подвижные игры и эстафеты (в том числе с элементами спортивных игр).</w:t>
      </w:r>
    </w:p>
    <w:p w:rsidR="0039102A" w:rsidRDefault="0039102A" w:rsidP="00555921">
      <w:pPr>
        <w:shd w:val="clear" w:color="auto" w:fill="FFFFFF"/>
        <w:spacing w:line="276" w:lineRule="auto"/>
        <w:ind w:left="317" w:right="1613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</w:p>
    <w:p w:rsidR="008A3355" w:rsidRPr="00555921" w:rsidRDefault="00331BA4" w:rsidP="00555921">
      <w:pPr>
        <w:shd w:val="clear" w:color="auto" w:fill="FFFFFF"/>
        <w:spacing w:line="276" w:lineRule="auto"/>
        <w:ind w:left="317" w:right="1613"/>
        <w:jc w:val="center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spacing w:val="-14"/>
          <w:sz w:val="28"/>
          <w:szCs w:val="28"/>
        </w:rPr>
        <w:t>2.</w:t>
      </w:r>
      <w:r w:rsidR="008A3355" w:rsidRPr="00555921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ПЛАНИРУЕМЫЕ РЕЗУЛЬТАТЫ </w:t>
      </w:r>
      <w:r w:rsidR="008A3355" w:rsidRPr="00555921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ОСВОЕНИЯ ПРОГРАММЫ </w:t>
      </w:r>
      <w:r w:rsidR="008A3355" w:rsidRPr="00555921">
        <w:rPr>
          <w:rFonts w:ascii="Times New Roman" w:hAnsi="Times New Roman" w:cs="Times New Roman"/>
          <w:b/>
          <w:bCs/>
          <w:spacing w:val="-7"/>
          <w:sz w:val="28"/>
          <w:szCs w:val="28"/>
        </w:rPr>
        <w:t>ПО ФИЗИЧЕСКОЙ КУЛЬТУРЕ</w:t>
      </w:r>
    </w:p>
    <w:p w:rsidR="008A3355" w:rsidRPr="00555921" w:rsidRDefault="008A3355" w:rsidP="0039102A">
      <w:pPr>
        <w:shd w:val="clear" w:color="auto" w:fill="FFFFFF"/>
        <w:spacing w:line="276" w:lineRule="auto"/>
        <w:ind w:left="288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spacing w:val="-14"/>
          <w:sz w:val="28"/>
          <w:szCs w:val="28"/>
        </w:rPr>
        <w:t>К  концу 1 класса</w:t>
      </w:r>
    </w:p>
    <w:p w:rsidR="008A3355" w:rsidRPr="00555921" w:rsidRDefault="008A3355" w:rsidP="00555921">
      <w:pPr>
        <w:shd w:val="clear" w:color="auto" w:fill="FFFFFF"/>
        <w:spacing w:before="91" w:line="276" w:lineRule="auto"/>
        <w:ind w:left="274"/>
        <w:rPr>
          <w:rFonts w:ascii="Times New Roman" w:hAnsi="Times New Roman" w:cs="Times New Roman"/>
          <w:b/>
          <w:sz w:val="28"/>
          <w:szCs w:val="28"/>
        </w:rPr>
      </w:pPr>
      <w:r w:rsidRPr="00555921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8A3355" w:rsidRPr="00555921" w:rsidRDefault="008A3355" w:rsidP="00555921">
      <w:pPr>
        <w:shd w:val="clear" w:color="auto" w:fill="FFFFFF"/>
        <w:spacing w:before="43" w:line="276" w:lineRule="auto"/>
        <w:ind w:left="278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</w:t>
      </w:r>
      <w:proofErr w:type="gramStart"/>
      <w:r w:rsidRPr="005559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  <w:r w:rsidRPr="005559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будут сформированы:</w:t>
      </w:r>
    </w:p>
    <w:p w:rsidR="008A3355" w:rsidRPr="00555921" w:rsidRDefault="008A3355" w:rsidP="00555921">
      <w:pPr>
        <w:shd w:val="clear" w:color="auto" w:fill="FFFFFF"/>
        <w:tabs>
          <w:tab w:val="left" w:pos="278"/>
        </w:tabs>
        <w:spacing w:line="276" w:lineRule="auto"/>
        <w:ind w:left="278" w:hanging="250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55921">
        <w:rPr>
          <w:rFonts w:ascii="Times New Roman" w:hAnsi="Times New Roman" w:cs="Times New Roman"/>
          <w:sz w:val="28"/>
          <w:szCs w:val="28"/>
        </w:rPr>
        <w:tab/>
        <w:t>положительное отношение к урокам физической куль</w:t>
      </w:r>
      <w:r w:rsidRPr="00555921">
        <w:rPr>
          <w:rFonts w:ascii="Times New Roman" w:hAnsi="Times New Roman" w:cs="Times New Roman"/>
          <w:sz w:val="28"/>
          <w:szCs w:val="28"/>
        </w:rPr>
        <w:softHyphen/>
      </w:r>
      <w:r w:rsidR="00331BA4" w:rsidRPr="00555921">
        <w:rPr>
          <w:rFonts w:ascii="Times New Roman" w:hAnsi="Times New Roman" w:cs="Times New Roman"/>
          <w:sz w:val="28"/>
          <w:szCs w:val="28"/>
        </w:rPr>
        <w:t>туры.</w:t>
      </w:r>
    </w:p>
    <w:p w:rsidR="008A3355" w:rsidRPr="00555921" w:rsidRDefault="008A3355" w:rsidP="00555921">
      <w:pPr>
        <w:shd w:val="clear" w:color="auto" w:fill="FFFFFF"/>
        <w:spacing w:before="48" w:line="276" w:lineRule="auto"/>
        <w:ind w:left="278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для формирования: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78"/>
        </w:tabs>
        <w:spacing w:line="276" w:lineRule="auto"/>
        <w:ind w:left="278" w:hanging="250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познавательной  мотивации  к  истории  возникновения физической культуры;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78"/>
        </w:tabs>
        <w:spacing w:line="276" w:lineRule="auto"/>
        <w:ind w:left="278" w:hanging="250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понимания значения физической культуры для укрепле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ния здоровья человека;</w:t>
      </w:r>
    </w:p>
    <w:p w:rsidR="008A3355" w:rsidRPr="00555921" w:rsidRDefault="008A3355" w:rsidP="00555921">
      <w:pPr>
        <w:numPr>
          <w:ilvl w:val="0"/>
          <w:numId w:val="8"/>
        </w:numPr>
        <w:shd w:val="clear" w:color="auto" w:fill="FFFFFF"/>
        <w:tabs>
          <w:tab w:val="left" w:pos="278"/>
        </w:tabs>
        <w:spacing w:line="276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мотивации к выполнению закаливающих процедур.</w:t>
      </w:r>
    </w:p>
    <w:p w:rsidR="008A3355" w:rsidRPr="00555921" w:rsidRDefault="008A3355" w:rsidP="00555921">
      <w:pPr>
        <w:shd w:val="clear" w:color="auto" w:fill="FFFFFF"/>
        <w:spacing w:before="245" w:line="276" w:lineRule="auto"/>
        <w:ind w:left="278"/>
        <w:rPr>
          <w:rFonts w:ascii="Times New Roman" w:hAnsi="Times New Roman" w:cs="Times New Roman"/>
          <w:b/>
          <w:sz w:val="28"/>
          <w:szCs w:val="28"/>
        </w:rPr>
      </w:pPr>
      <w:r w:rsidRPr="00555921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8A3355" w:rsidRPr="00555921" w:rsidRDefault="008A3355" w:rsidP="00555921">
      <w:pPr>
        <w:shd w:val="clear" w:color="auto" w:fill="FFFFFF"/>
        <w:spacing w:before="67" w:line="276" w:lineRule="auto"/>
        <w:ind w:left="278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78"/>
        </w:tabs>
        <w:spacing w:line="276" w:lineRule="auto"/>
        <w:ind w:left="278" w:hanging="250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выполнять правила поведения на уроках физической культуры;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78"/>
        </w:tabs>
        <w:spacing w:line="276" w:lineRule="auto"/>
        <w:ind w:left="278" w:hanging="250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рассказывать   об   истории   возникновения   физической культуры;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78"/>
        </w:tabs>
        <w:spacing w:line="276" w:lineRule="auto"/>
        <w:ind w:left="278" w:hanging="250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различать понятия «физическая культура» и «физиче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ские упражнения»;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78"/>
        </w:tabs>
        <w:spacing w:line="276" w:lineRule="auto"/>
        <w:ind w:left="278" w:hanging="250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понимать значение физических упражнений для здо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ровья человека;</w:t>
      </w:r>
    </w:p>
    <w:p w:rsidR="008A3355" w:rsidRPr="00555921" w:rsidRDefault="008A3355" w:rsidP="00555921">
      <w:pPr>
        <w:numPr>
          <w:ilvl w:val="0"/>
          <w:numId w:val="8"/>
        </w:numPr>
        <w:shd w:val="clear" w:color="auto" w:fill="FFFFFF"/>
        <w:tabs>
          <w:tab w:val="left" w:pos="278"/>
        </w:tabs>
        <w:spacing w:line="276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называть основные способы передвижений человека;</w:t>
      </w:r>
    </w:p>
    <w:p w:rsidR="008A3355" w:rsidRPr="00555921" w:rsidRDefault="008A3355" w:rsidP="00555921">
      <w:pPr>
        <w:shd w:val="clear" w:color="auto" w:fill="FFFFFF"/>
        <w:spacing w:line="276" w:lineRule="auto"/>
        <w:ind w:left="283" w:hanging="245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"    рассказывать о режиме дня первоклассника, о личной гигиене, о правильной осанке;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78"/>
        </w:tabs>
        <w:spacing w:line="276" w:lineRule="auto"/>
        <w:ind w:left="278" w:hanging="250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определять подбор одежды и инвентаря для лыжных прогулок;</w:t>
      </w:r>
    </w:p>
    <w:p w:rsidR="008A3355" w:rsidRPr="00555921" w:rsidRDefault="008A3355" w:rsidP="00555921">
      <w:pPr>
        <w:numPr>
          <w:ilvl w:val="0"/>
          <w:numId w:val="8"/>
        </w:numPr>
        <w:shd w:val="clear" w:color="auto" w:fill="FFFFFF"/>
        <w:tabs>
          <w:tab w:val="left" w:pos="278"/>
        </w:tabs>
        <w:spacing w:line="276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называть основные физические качества человека;</w:t>
      </w:r>
    </w:p>
    <w:p w:rsidR="008A3355" w:rsidRPr="00555921" w:rsidRDefault="008A3355" w:rsidP="00555921">
      <w:pPr>
        <w:numPr>
          <w:ilvl w:val="0"/>
          <w:numId w:val="8"/>
        </w:numPr>
        <w:shd w:val="clear" w:color="auto" w:fill="FFFFFF"/>
        <w:tabs>
          <w:tab w:val="left" w:pos="278"/>
        </w:tabs>
        <w:spacing w:line="276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определять подвижные и спортивные игры;</w:t>
      </w:r>
    </w:p>
    <w:p w:rsidR="008A3355" w:rsidRPr="00555921" w:rsidRDefault="008A3355" w:rsidP="00555921">
      <w:pPr>
        <w:numPr>
          <w:ilvl w:val="0"/>
          <w:numId w:val="8"/>
        </w:numPr>
        <w:shd w:val="clear" w:color="auto" w:fill="FFFFFF"/>
        <w:tabs>
          <w:tab w:val="left" w:pos="278"/>
        </w:tabs>
        <w:spacing w:line="276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выполнять строевые упражнения;</w:t>
      </w:r>
    </w:p>
    <w:p w:rsidR="008A3355" w:rsidRPr="00555921" w:rsidRDefault="008A3355" w:rsidP="00555921">
      <w:pPr>
        <w:numPr>
          <w:ilvl w:val="0"/>
          <w:numId w:val="8"/>
        </w:numPr>
        <w:shd w:val="clear" w:color="auto" w:fill="FFFFFF"/>
        <w:tabs>
          <w:tab w:val="left" w:pos="278"/>
        </w:tabs>
        <w:spacing w:line="276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выполнять различные виды ходьбы;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78"/>
        </w:tabs>
        <w:spacing w:line="276" w:lineRule="auto"/>
        <w:ind w:left="278" w:hanging="250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выполнять прыжки на одной и двух ногах на месте, с продвижением вперёд, с поворотом на 90°;</w:t>
      </w:r>
    </w:p>
    <w:p w:rsidR="008A3355" w:rsidRPr="00555921" w:rsidRDefault="008A3355" w:rsidP="00555921">
      <w:pPr>
        <w:numPr>
          <w:ilvl w:val="0"/>
          <w:numId w:val="8"/>
        </w:numPr>
        <w:shd w:val="clear" w:color="auto" w:fill="FFFFFF"/>
        <w:tabs>
          <w:tab w:val="left" w:pos="278"/>
        </w:tabs>
        <w:spacing w:line="276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прыгать через неподвижную и качающуюся скакалку;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78"/>
        </w:tabs>
        <w:spacing w:line="276" w:lineRule="auto"/>
        <w:ind w:left="278" w:hanging="250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метать теннисный мяч в вертикальную и горизонталь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ную цель с 3 м;</w:t>
      </w:r>
    </w:p>
    <w:p w:rsidR="008A3355" w:rsidRPr="00555921" w:rsidRDefault="008A3355" w:rsidP="00555921">
      <w:pPr>
        <w:numPr>
          <w:ilvl w:val="0"/>
          <w:numId w:val="9"/>
        </w:numPr>
        <w:shd w:val="clear" w:color="auto" w:fill="FFFFFF"/>
        <w:tabs>
          <w:tab w:val="left" w:pos="245"/>
        </w:tabs>
        <w:spacing w:line="276" w:lineRule="auto"/>
        <w:ind w:left="96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выполнять перекаты в группировке;</w:t>
      </w:r>
    </w:p>
    <w:p w:rsidR="008A3355" w:rsidRPr="00555921" w:rsidRDefault="008A3355" w:rsidP="00555921">
      <w:pPr>
        <w:numPr>
          <w:ilvl w:val="0"/>
          <w:numId w:val="9"/>
        </w:numPr>
        <w:shd w:val="clear" w:color="auto" w:fill="FFFFFF"/>
        <w:tabs>
          <w:tab w:val="left" w:pos="245"/>
        </w:tabs>
        <w:spacing w:before="24" w:line="276" w:lineRule="auto"/>
        <w:ind w:left="341" w:hanging="245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лазить по гимнастической стенке и по наклонной ска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мейке;</w:t>
      </w:r>
    </w:p>
    <w:p w:rsidR="008A3355" w:rsidRPr="00555921" w:rsidRDefault="008A3355" w:rsidP="00555921">
      <w:pPr>
        <w:numPr>
          <w:ilvl w:val="0"/>
          <w:numId w:val="10"/>
        </w:numPr>
        <w:shd w:val="clear" w:color="auto" w:fill="FFFFFF"/>
        <w:tabs>
          <w:tab w:val="left" w:pos="245"/>
        </w:tabs>
        <w:spacing w:before="38" w:line="276" w:lineRule="auto"/>
        <w:ind w:left="245" w:right="5" w:hanging="245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перелезать через гимнастическую скамейку и горку ма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тов;</w:t>
      </w:r>
    </w:p>
    <w:p w:rsidR="008A3355" w:rsidRPr="00555921" w:rsidRDefault="008A3355" w:rsidP="00555921">
      <w:pPr>
        <w:numPr>
          <w:ilvl w:val="0"/>
          <w:numId w:val="10"/>
        </w:numPr>
        <w:shd w:val="clear" w:color="auto" w:fill="FFFFFF"/>
        <w:tabs>
          <w:tab w:val="left" w:pos="245"/>
        </w:tabs>
        <w:spacing w:before="10"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выполнять танцевальные шаги;</w:t>
      </w:r>
    </w:p>
    <w:p w:rsidR="008A3355" w:rsidRPr="00555921" w:rsidRDefault="008A3355" w:rsidP="00555921">
      <w:pPr>
        <w:numPr>
          <w:ilvl w:val="0"/>
          <w:numId w:val="10"/>
        </w:numPr>
        <w:shd w:val="clear" w:color="auto" w:fill="FFFFFF"/>
        <w:tabs>
          <w:tab w:val="left" w:pos="245"/>
        </w:tabs>
        <w:spacing w:before="5"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играть в подвижные игры;</w:t>
      </w:r>
    </w:p>
    <w:p w:rsidR="008A3355" w:rsidRPr="00555921" w:rsidRDefault="008A3355" w:rsidP="00555921">
      <w:pPr>
        <w:numPr>
          <w:ilvl w:val="0"/>
          <w:numId w:val="10"/>
        </w:numPr>
        <w:shd w:val="clear" w:color="auto" w:fill="FFFFFF"/>
        <w:tabs>
          <w:tab w:val="left" w:pos="245"/>
        </w:tabs>
        <w:spacing w:before="10"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выполнять элементы спортивных игр.</w:t>
      </w:r>
    </w:p>
    <w:p w:rsidR="008A3355" w:rsidRPr="00555921" w:rsidRDefault="008A3355" w:rsidP="00555921">
      <w:pPr>
        <w:shd w:val="clear" w:color="auto" w:fill="FFFFFF"/>
        <w:spacing w:before="62" w:line="276" w:lineRule="auto"/>
        <w:ind w:left="312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8A3355" w:rsidRPr="00555921" w:rsidRDefault="008A3355" w:rsidP="00555921">
      <w:pPr>
        <w:numPr>
          <w:ilvl w:val="0"/>
          <w:numId w:val="10"/>
        </w:numPr>
        <w:shd w:val="clear" w:color="auto" w:fill="FFFFFF"/>
        <w:tabs>
          <w:tab w:val="left" w:pos="245"/>
        </w:tabs>
        <w:spacing w:before="5" w:line="276" w:lineRule="auto"/>
        <w:ind w:left="245" w:right="29" w:hanging="24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рассказывать о влиянии физических упражнений на ор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ганизм человека;</w:t>
      </w:r>
    </w:p>
    <w:p w:rsidR="008A3355" w:rsidRPr="00555921" w:rsidRDefault="008A3355" w:rsidP="00555921">
      <w:pPr>
        <w:numPr>
          <w:ilvl w:val="0"/>
          <w:numId w:val="10"/>
        </w:numPr>
        <w:shd w:val="clear" w:color="auto" w:fill="FFFFFF"/>
        <w:tabs>
          <w:tab w:val="left" w:pos="245"/>
        </w:tabs>
        <w:spacing w:before="29"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определять причины, которые приводят к плохой осанке;</w:t>
      </w:r>
    </w:p>
    <w:p w:rsidR="008A3355" w:rsidRPr="00555921" w:rsidRDefault="008A3355" w:rsidP="00555921">
      <w:pPr>
        <w:numPr>
          <w:ilvl w:val="0"/>
          <w:numId w:val="10"/>
        </w:numPr>
        <w:shd w:val="clear" w:color="auto" w:fill="FFFFFF"/>
        <w:tabs>
          <w:tab w:val="left" w:pos="245"/>
        </w:tabs>
        <w:spacing w:before="5" w:line="276" w:lineRule="auto"/>
        <w:ind w:left="245" w:right="38" w:hanging="245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рассказывать об истории появления гимнастики, лыж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ных гонок, лёгкой атлетики;</w:t>
      </w:r>
    </w:p>
    <w:p w:rsidR="008A3355" w:rsidRPr="00555921" w:rsidRDefault="008A3355" w:rsidP="00555921">
      <w:pPr>
        <w:numPr>
          <w:ilvl w:val="0"/>
          <w:numId w:val="10"/>
        </w:numPr>
        <w:shd w:val="clear" w:color="auto" w:fill="FFFFFF"/>
        <w:tabs>
          <w:tab w:val="left" w:pos="245"/>
        </w:tabs>
        <w:spacing w:before="5"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различать подвижные и спортивные игры;</w:t>
      </w:r>
    </w:p>
    <w:p w:rsidR="008A3355" w:rsidRPr="00555921" w:rsidRDefault="008A3355" w:rsidP="00555921">
      <w:pPr>
        <w:numPr>
          <w:ilvl w:val="0"/>
          <w:numId w:val="10"/>
        </w:numPr>
        <w:shd w:val="clear" w:color="auto" w:fill="FFFFFF"/>
        <w:tabs>
          <w:tab w:val="left" w:pos="245"/>
        </w:tabs>
        <w:spacing w:before="10" w:line="276" w:lineRule="auto"/>
        <w:ind w:left="245" w:right="43" w:hanging="245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самостоятельно составлять и выполнять комплексы уп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ражнений, направленные на развитие физических ка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честв;</w:t>
      </w:r>
    </w:p>
    <w:p w:rsidR="008A3355" w:rsidRPr="00555921" w:rsidRDefault="008A3355" w:rsidP="00555921">
      <w:pPr>
        <w:numPr>
          <w:ilvl w:val="0"/>
          <w:numId w:val="10"/>
        </w:numPr>
        <w:shd w:val="clear" w:color="auto" w:fill="FFFFFF"/>
        <w:tabs>
          <w:tab w:val="left" w:pos="245"/>
        </w:tabs>
        <w:spacing w:before="38" w:line="276" w:lineRule="auto"/>
        <w:ind w:left="245" w:right="48" w:hanging="245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выполнять упражнения для формирования правильной осанки;</w:t>
      </w:r>
    </w:p>
    <w:p w:rsidR="008A3355" w:rsidRPr="00555921" w:rsidRDefault="008A3355" w:rsidP="00555921">
      <w:pPr>
        <w:numPr>
          <w:ilvl w:val="0"/>
          <w:numId w:val="10"/>
        </w:numPr>
        <w:shd w:val="clear" w:color="auto" w:fill="FFFFFF"/>
        <w:tabs>
          <w:tab w:val="left" w:pos="245"/>
        </w:tabs>
        <w:spacing w:before="19"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lastRenderedPageBreak/>
        <w:t>играть в подвижные игры во время прогулок.</w:t>
      </w:r>
    </w:p>
    <w:p w:rsidR="00331BA4" w:rsidRPr="00555921" w:rsidRDefault="008A3355" w:rsidP="00555921">
      <w:pPr>
        <w:shd w:val="clear" w:color="auto" w:fill="FFFFFF"/>
        <w:spacing w:before="192" w:line="276" w:lineRule="auto"/>
        <w:ind w:left="274" w:right="2918"/>
        <w:rPr>
          <w:rFonts w:ascii="Times New Roman" w:hAnsi="Times New Roman" w:cs="Times New Roman"/>
          <w:b/>
          <w:sz w:val="28"/>
          <w:szCs w:val="28"/>
        </w:rPr>
      </w:pPr>
      <w:r w:rsidRPr="00555921">
        <w:rPr>
          <w:rFonts w:ascii="Times New Roman" w:hAnsi="Times New Roman" w:cs="Times New Roman"/>
          <w:b/>
          <w:sz w:val="28"/>
          <w:szCs w:val="28"/>
        </w:rPr>
        <w:t>МЕТАПРЕДМЕТНЫЕ</w:t>
      </w:r>
    </w:p>
    <w:p w:rsidR="008A3355" w:rsidRPr="00555921" w:rsidRDefault="008A3355" w:rsidP="00555921">
      <w:pPr>
        <w:shd w:val="clear" w:color="auto" w:fill="FFFFFF"/>
        <w:spacing w:before="192" w:line="276" w:lineRule="auto"/>
        <w:ind w:left="274" w:right="2918"/>
        <w:rPr>
          <w:rFonts w:ascii="Times New Roman" w:hAnsi="Times New Roman" w:cs="Times New Roman"/>
          <w:b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sz w:val="28"/>
          <w:szCs w:val="28"/>
        </w:rPr>
        <w:t>Регулятивные</w:t>
      </w:r>
    </w:p>
    <w:p w:rsidR="008A3355" w:rsidRPr="00555921" w:rsidRDefault="008A3355" w:rsidP="00555921">
      <w:pPr>
        <w:shd w:val="clear" w:color="auto" w:fill="FFFFFF"/>
        <w:spacing w:line="276" w:lineRule="auto"/>
        <w:ind w:left="269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8A3355" w:rsidRPr="00555921" w:rsidRDefault="008A3355" w:rsidP="00555921">
      <w:pPr>
        <w:shd w:val="clear" w:color="auto" w:fill="FFFFFF"/>
        <w:tabs>
          <w:tab w:val="left" w:pos="245"/>
        </w:tabs>
        <w:spacing w:before="5" w:line="276" w:lineRule="auto"/>
        <w:ind w:left="245" w:right="62" w:hanging="245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55592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55921">
        <w:rPr>
          <w:rFonts w:ascii="Times New Roman" w:hAnsi="Times New Roman" w:cs="Times New Roman"/>
          <w:sz w:val="28"/>
          <w:szCs w:val="28"/>
        </w:rPr>
        <w:t>адекватно воспринимать содержательную оценку своей</w:t>
      </w:r>
      <w:r w:rsidRPr="00555921">
        <w:rPr>
          <w:rFonts w:ascii="Times New Roman" w:hAnsi="Times New Roman" w:cs="Times New Roman"/>
          <w:sz w:val="28"/>
          <w:szCs w:val="28"/>
        </w:rPr>
        <w:br/>
        <w:t>работы учителем;</w:t>
      </w:r>
    </w:p>
    <w:p w:rsidR="008A3355" w:rsidRPr="00555921" w:rsidRDefault="008A3355" w:rsidP="00555921">
      <w:pPr>
        <w:shd w:val="clear" w:color="auto" w:fill="FFFFFF"/>
        <w:spacing w:before="19" w:line="276" w:lineRule="auto"/>
        <w:ind w:left="264" w:right="72" w:hanging="250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.* следовать при выполнении физических упражнений ин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струкциям учителя;</w:t>
      </w:r>
    </w:p>
    <w:p w:rsidR="008A3355" w:rsidRPr="00555921" w:rsidRDefault="008A3355" w:rsidP="00555921">
      <w:pPr>
        <w:shd w:val="clear" w:color="auto" w:fill="FFFFFF"/>
        <w:tabs>
          <w:tab w:val="left" w:pos="245"/>
        </w:tabs>
        <w:spacing w:before="14"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•</w:t>
      </w:r>
      <w:r w:rsidRPr="00555921">
        <w:rPr>
          <w:rFonts w:ascii="Times New Roman" w:hAnsi="Times New Roman" w:cs="Times New Roman"/>
          <w:sz w:val="28"/>
          <w:szCs w:val="28"/>
        </w:rPr>
        <w:tab/>
        <w:t>вносить коррективы в свою работу.</w:t>
      </w:r>
    </w:p>
    <w:p w:rsidR="008A3355" w:rsidRPr="00555921" w:rsidRDefault="008A3355" w:rsidP="00555921">
      <w:pPr>
        <w:shd w:val="clear" w:color="auto" w:fill="FFFFFF"/>
        <w:spacing w:before="62" w:line="276" w:lineRule="auto"/>
        <w:ind w:left="254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8A3355" w:rsidRPr="00555921" w:rsidRDefault="008A3355" w:rsidP="00555921">
      <w:pPr>
        <w:numPr>
          <w:ilvl w:val="0"/>
          <w:numId w:val="10"/>
        </w:numPr>
        <w:shd w:val="clear" w:color="auto" w:fill="FFFFFF"/>
        <w:tabs>
          <w:tab w:val="left" w:pos="245"/>
        </w:tabs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понимать цель выполняемых действий;</w:t>
      </w:r>
    </w:p>
    <w:p w:rsidR="008A3355" w:rsidRPr="00555921" w:rsidRDefault="008A3355" w:rsidP="00555921">
      <w:pPr>
        <w:numPr>
          <w:ilvl w:val="0"/>
          <w:numId w:val="10"/>
        </w:numPr>
        <w:shd w:val="clear" w:color="auto" w:fill="FFFFFF"/>
        <w:tabs>
          <w:tab w:val="left" w:pos="24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адекватно оценивать правильность выполнения задания;</w:t>
      </w:r>
    </w:p>
    <w:p w:rsidR="008A3355" w:rsidRPr="00555921" w:rsidRDefault="008A3355" w:rsidP="00555921">
      <w:pPr>
        <w:numPr>
          <w:ilvl w:val="0"/>
          <w:numId w:val="10"/>
        </w:numPr>
        <w:shd w:val="clear" w:color="auto" w:fill="FFFFFF"/>
        <w:tabs>
          <w:tab w:val="left" w:pos="245"/>
        </w:tabs>
        <w:spacing w:line="276" w:lineRule="auto"/>
        <w:ind w:left="245" w:right="82" w:hanging="245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самостоятельно выполнять комплексы упражнений, на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правленные на развитие физических качеств;</w:t>
      </w:r>
    </w:p>
    <w:p w:rsidR="008A3355" w:rsidRPr="00555921" w:rsidRDefault="008A3355" w:rsidP="00555921">
      <w:pPr>
        <w:numPr>
          <w:ilvl w:val="0"/>
          <w:numId w:val="10"/>
        </w:numPr>
        <w:shd w:val="clear" w:color="auto" w:fill="FFFFFF"/>
        <w:tabs>
          <w:tab w:val="left" w:pos="24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использовать национальные игры во время прогулок.</w:t>
      </w:r>
    </w:p>
    <w:p w:rsidR="008A3355" w:rsidRPr="00555921" w:rsidRDefault="008A3355" w:rsidP="00555921">
      <w:pPr>
        <w:shd w:val="clear" w:color="auto" w:fill="FFFFFF"/>
        <w:spacing w:before="106"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 xml:space="preserve">    </w:t>
      </w:r>
      <w:r w:rsidRPr="00555921">
        <w:rPr>
          <w:rFonts w:ascii="Times New Roman" w:hAnsi="Times New Roman" w:cs="Times New Roman"/>
          <w:b/>
          <w:bCs/>
          <w:sz w:val="28"/>
          <w:szCs w:val="28"/>
        </w:rPr>
        <w:t>Познавательные</w:t>
      </w:r>
    </w:p>
    <w:p w:rsidR="008A3355" w:rsidRPr="00555921" w:rsidRDefault="008A3355" w:rsidP="00555921">
      <w:pPr>
        <w:shd w:val="clear" w:color="auto" w:fill="FFFFFF"/>
        <w:spacing w:before="48" w:line="276" w:lineRule="auto"/>
        <w:ind w:left="245"/>
        <w:rPr>
          <w:rFonts w:ascii="Times New Roman" w:hAnsi="Times New Roman" w:cs="Times New Roman"/>
          <w:b/>
          <w:sz w:val="28"/>
          <w:szCs w:val="28"/>
        </w:rPr>
      </w:pPr>
      <w:r w:rsidRPr="00555921">
        <w:rPr>
          <w:rFonts w:ascii="Times New Roman" w:hAnsi="Times New Roman" w:cs="Times New Roman"/>
          <w:b/>
          <w:i/>
          <w:iCs/>
          <w:sz w:val="28"/>
          <w:szCs w:val="28"/>
        </w:rPr>
        <w:t>Учащиеся научатся: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5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«читать» условные знаки, данные в учебнике;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5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находить нужную информацию в словаре учебника;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50"/>
        </w:tabs>
        <w:spacing w:line="276" w:lineRule="auto"/>
        <w:ind w:left="250" w:right="48" w:hanging="250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различать понятия «физическая культура» и «физиче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ские упражнения»;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50"/>
        </w:tabs>
        <w:spacing w:line="276" w:lineRule="auto"/>
        <w:ind w:left="250" w:right="48" w:hanging="250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определять влияние физических упражнений на здо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ровье человека.</w:t>
      </w:r>
    </w:p>
    <w:p w:rsidR="008A3355" w:rsidRPr="00555921" w:rsidRDefault="008A3355" w:rsidP="00555921">
      <w:pPr>
        <w:shd w:val="clear" w:color="auto" w:fill="FFFFFF"/>
        <w:spacing w:before="19" w:line="276" w:lineRule="auto"/>
        <w:ind w:left="254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50"/>
        </w:tabs>
        <w:spacing w:line="276" w:lineRule="auto"/>
        <w:ind w:left="250" w:right="38" w:hanging="250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полнения учебных заданий, используя справочные мате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риалы учебника;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5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различать, группировать подвижные и спортивные игры;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5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характеризовать основные физические качества;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50"/>
        </w:tabs>
        <w:spacing w:line="276" w:lineRule="auto"/>
        <w:ind w:left="250" w:right="24" w:hanging="250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устанавливать причины, которые приводят к плохой осанке.</w:t>
      </w:r>
    </w:p>
    <w:p w:rsidR="008A3355" w:rsidRPr="00555921" w:rsidRDefault="008A3355" w:rsidP="00555921">
      <w:pPr>
        <w:shd w:val="clear" w:color="auto" w:fill="FFFFFF"/>
        <w:spacing w:before="110" w:line="276" w:lineRule="auto"/>
        <w:ind w:left="269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sz w:val="28"/>
          <w:szCs w:val="28"/>
        </w:rPr>
        <w:t>Коммуникативные</w:t>
      </w:r>
    </w:p>
    <w:p w:rsidR="008A3355" w:rsidRPr="00555921" w:rsidRDefault="008A3355" w:rsidP="00555921">
      <w:pPr>
        <w:shd w:val="clear" w:color="auto" w:fill="FFFFFF"/>
        <w:spacing w:before="48" w:line="276" w:lineRule="auto"/>
        <w:ind w:left="274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50"/>
        </w:tabs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отвечать на вопросы и задавать вопросы;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5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выслушивать друг друга;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50"/>
        </w:tabs>
        <w:spacing w:line="276" w:lineRule="auto"/>
        <w:ind w:left="250" w:right="14" w:hanging="250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рассказывать об истории возникновения физической культуры, о режиме дня первоклассника, о личной гиги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ене, о правильной осанке.</w:t>
      </w:r>
    </w:p>
    <w:p w:rsidR="008A3355" w:rsidRPr="00555921" w:rsidRDefault="008A3355" w:rsidP="00555921">
      <w:pPr>
        <w:shd w:val="clear" w:color="auto" w:fill="FFFFFF"/>
        <w:spacing w:before="24" w:line="276" w:lineRule="auto"/>
        <w:ind w:left="278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50"/>
        </w:tabs>
        <w:spacing w:line="276" w:lineRule="auto"/>
        <w:ind w:left="250" w:right="10" w:hanging="250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рассказывать о влиянии физических упражнений на ор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ганизм человека;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50"/>
        </w:tabs>
        <w:spacing w:line="276" w:lineRule="auto"/>
        <w:ind w:left="250" w:right="5" w:hanging="250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рассказывать об истории по</w:t>
      </w:r>
      <w:r w:rsidR="008665A6" w:rsidRPr="00555921">
        <w:rPr>
          <w:rFonts w:ascii="Times New Roman" w:hAnsi="Times New Roman" w:cs="Times New Roman"/>
          <w:sz w:val="28"/>
          <w:szCs w:val="28"/>
        </w:rPr>
        <w:t xml:space="preserve">явления гимнастики, </w:t>
      </w:r>
      <w:r w:rsidRPr="00555921">
        <w:rPr>
          <w:rFonts w:ascii="Times New Roman" w:hAnsi="Times New Roman" w:cs="Times New Roman"/>
          <w:sz w:val="28"/>
          <w:szCs w:val="28"/>
        </w:rPr>
        <w:t>лёгкой атлетики;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высказывать собственное мнение о значении физической культуры для здоровья человека;</w:t>
      </w:r>
    </w:p>
    <w:p w:rsidR="008A3355" w:rsidRPr="00555921" w:rsidRDefault="008A3355" w:rsidP="00555921">
      <w:pPr>
        <w:numPr>
          <w:ilvl w:val="0"/>
          <w:numId w:val="7"/>
        </w:numPr>
        <w:shd w:val="clear" w:color="auto" w:fill="FFFFFF"/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lastRenderedPageBreak/>
        <w:t xml:space="preserve">договариваться и приходить к общему решению, работая </w:t>
      </w:r>
      <w:r w:rsidRPr="0055592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555921">
        <w:rPr>
          <w:rFonts w:ascii="Times New Roman" w:hAnsi="Times New Roman" w:cs="Times New Roman"/>
          <w:sz w:val="28"/>
          <w:szCs w:val="28"/>
        </w:rPr>
        <w:t>паре.</w:t>
      </w:r>
    </w:p>
    <w:p w:rsidR="008A3355" w:rsidRPr="00555921" w:rsidRDefault="008A3355" w:rsidP="0039102A">
      <w:pPr>
        <w:widowControl/>
        <w:autoSpaceDE/>
        <w:autoSpaceDN/>
        <w:adjustRightInd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31BA4" w:rsidRPr="0055592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65A6" w:rsidRPr="0055592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13B4A" w:rsidRPr="00555921">
        <w:rPr>
          <w:rFonts w:ascii="Times New Roman" w:hAnsi="Times New Roman" w:cs="Times New Roman"/>
          <w:b/>
          <w:sz w:val="28"/>
          <w:szCs w:val="28"/>
        </w:rPr>
        <w:t>Содержание предмета</w:t>
      </w:r>
    </w:p>
    <w:p w:rsidR="008A3355" w:rsidRPr="00555921" w:rsidRDefault="00A13B4A" w:rsidP="0039102A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В предложенной программе выделяются три раздела: «Основы знаний о физической культуре»,  «Способы физкультурной деятельности»,  «Физическое совершенствова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ние».</w:t>
      </w:r>
    </w:p>
    <w:p w:rsidR="008A3355" w:rsidRPr="00555921" w:rsidRDefault="00A13B4A" w:rsidP="00555921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Раздел «Основы знаний о физической культуре» вклю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чает материал, посвященный истории физической культу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ры и спорта, строению человека, личной гигиене, физиче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ским способностям человека.</w:t>
      </w:r>
    </w:p>
    <w:p w:rsidR="008A3355" w:rsidRPr="00555921" w:rsidRDefault="00A13B4A" w:rsidP="00555921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Раздел «Способы физкультурной деятельности» знако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мит учеников с возможными движениями человека, а так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же содержит учебный материал, направленный на освоение основных жизненно важных умений и навыков.</w:t>
      </w:r>
    </w:p>
    <w:p w:rsidR="00936B21" w:rsidRPr="00555921" w:rsidRDefault="00A13B4A" w:rsidP="00555921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Содержание раздела «Физическое совершенствование» направлено на гармоничное физическое развитие школьни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ков, их всестороннюю физическую подготовленность и ук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репление здоровья</w:t>
      </w:r>
    </w:p>
    <w:p w:rsidR="00A13B4A" w:rsidRPr="00555921" w:rsidRDefault="00A13B4A" w:rsidP="00555921">
      <w:pPr>
        <w:pStyle w:val="a3"/>
        <w:numPr>
          <w:ilvl w:val="0"/>
          <w:numId w:val="13"/>
        </w:num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555921">
        <w:rPr>
          <w:rFonts w:ascii="Times New Roman" w:hAnsi="Times New Roman" w:cs="Times New Roman"/>
          <w:b/>
          <w:spacing w:val="-6"/>
          <w:sz w:val="28"/>
          <w:szCs w:val="28"/>
        </w:rPr>
        <w:t>СОДЕРЖАНИЕ ПРОГРАММЫ</w:t>
      </w:r>
    </w:p>
    <w:p w:rsidR="00A13B4A" w:rsidRPr="00555921" w:rsidRDefault="00FC0997" w:rsidP="00555921">
      <w:pPr>
        <w:shd w:val="clear" w:color="auto" w:fill="FFFFFF"/>
        <w:spacing w:line="276" w:lineRule="auto"/>
        <w:ind w:left="3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921"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</w:p>
    <w:p w:rsidR="00A13B4A" w:rsidRPr="00555921" w:rsidRDefault="00A13B4A" w:rsidP="00555921">
      <w:pPr>
        <w:shd w:val="clear" w:color="auto" w:fill="FFFFFF"/>
        <w:spacing w:before="72" w:line="276" w:lineRule="auto"/>
        <w:ind w:left="5" w:righ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Во время проведения 3-х часов уроков физической куль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туры в неделю рекомендуется использовать упражнения, направленные на развитие физических качеств и способнос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тей детей, их функциональные возможности. Большую часть времени посвящать пр</w:t>
      </w:r>
      <w:r w:rsidR="008665A6" w:rsidRPr="00555921">
        <w:rPr>
          <w:rFonts w:ascii="Times New Roman" w:hAnsi="Times New Roman" w:cs="Times New Roman"/>
          <w:sz w:val="28"/>
          <w:szCs w:val="28"/>
        </w:rPr>
        <w:t>оведению подвижных игр.</w:t>
      </w:r>
    </w:p>
    <w:p w:rsidR="00A13B4A" w:rsidRPr="00555921" w:rsidRDefault="00A13B4A" w:rsidP="00555921">
      <w:pPr>
        <w:shd w:val="clear" w:color="auto" w:fill="FFFFFF"/>
        <w:spacing w:before="106" w:line="276" w:lineRule="auto"/>
        <w:ind w:left="298"/>
        <w:rPr>
          <w:rFonts w:ascii="Times New Roman" w:hAnsi="Times New Roman" w:cs="Times New Roman"/>
          <w:b/>
          <w:sz w:val="28"/>
          <w:szCs w:val="28"/>
        </w:rPr>
      </w:pPr>
      <w:r w:rsidRPr="00555921">
        <w:rPr>
          <w:rFonts w:ascii="Times New Roman" w:hAnsi="Times New Roman" w:cs="Times New Roman"/>
          <w:b/>
          <w:spacing w:val="-5"/>
          <w:sz w:val="28"/>
          <w:szCs w:val="28"/>
        </w:rPr>
        <w:t xml:space="preserve">Основы знаний о физической культуре  </w:t>
      </w:r>
      <w:proofErr w:type="gramStart"/>
      <w:r w:rsidRPr="00555921">
        <w:rPr>
          <w:rFonts w:ascii="Times New Roman" w:hAnsi="Times New Roman" w:cs="Times New Roman"/>
          <w:b/>
          <w:spacing w:val="-5"/>
          <w:sz w:val="28"/>
          <w:szCs w:val="28"/>
        </w:rPr>
        <w:t xml:space="preserve">( </w:t>
      </w:r>
      <w:proofErr w:type="gramEnd"/>
      <w:r w:rsidRPr="00555921">
        <w:rPr>
          <w:rFonts w:ascii="Times New Roman" w:hAnsi="Times New Roman" w:cs="Times New Roman"/>
          <w:b/>
          <w:spacing w:val="-5"/>
          <w:sz w:val="28"/>
          <w:szCs w:val="28"/>
        </w:rPr>
        <w:t>4 часа)</w:t>
      </w:r>
    </w:p>
    <w:p w:rsidR="00A13B4A" w:rsidRPr="00555921" w:rsidRDefault="00A13B4A" w:rsidP="00555921">
      <w:pPr>
        <w:shd w:val="clear" w:color="auto" w:fill="FFFFFF"/>
        <w:spacing w:before="24" w:line="276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iCs/>
          <w:sz w:val="28"/>
          <w:szCs w:val="28"/>
        </w:rPr>
        <w:t xml:space="preserve">История </w:t>
      </w:r>
      <w:r w:rsidRPr="00555921">
        <w:rPr>
          <w:rFonts w:ascii="Times New Roman" w:hAnsi="Times New Roman" w:cs="Times New Roman"/>
          <w:sz w:val="28"/>
          <w:szCs w:val="28"/>
        </w:rPr>
        <w:t>возникновения физической культуры. Связь физической культуры с жизненно важными умениями и на</w:t>
      </w:r>
      <w:r w:rsidRPr="00555921">
        <w:rPr>
          <w:rFonts w:ascii="Times New Roman" w:hAnsi="Times New Roman" w:cs="Times New Roman"/>
          <w:sz w:val="28"/>
          <w:szCs w:val="28"/>
        </w:rPr>
        <w:softHyphen/>
        <w:t xml:space="preserve">выками. </w:t>
      </w:r>
      <w:r w:rsidRPr="00555921">
        <w:rPr>
          <w:rFonts w:ascii="Times New Roman" w:hAnsi="Times New Roman" w:cs="Times New Roman"/>
          <w:iCs/>
          <w:sz w:val="28"/>
          <w:szCs w:val="28"/>
        </w:rPr>
        <w:t xml:space="preserve">Понятия </w:t>
      </w:r>
      <w:r w:rsidRPr="00555921">
        <w:rPr>
          <w:rFonts w:ascii="Times New Roman" w:hAnsi="Times New Roman" w:cs="Times New Roman"/>
          <w:sz w:val="28"/>
          <w:szCs w:val="28"/>
        </w:rPr>
        <w:t>«физическая культура» и «физические упражнения». Значение физических упражнений для здо</w:t>
      </w:r>
      <w:r w:rsidRPr="00555921">
        <w:rPr>
          <w:rFonts w:ascii="Times New Roman" w:hAnsi="Times New Roman" w:cs="Times New Roman"/>
          <w:sz w:val="28"/>
          <w:szCs w:val="28"/>
        </w:rPr>
        <w:softHyphen/>
        <w:t xml:space="preserve">ровья человека. Основные способы передвижений человека. </w:t>
      </w:r>
      <w:r w:rsidRPr="00555921">
        <w:rPr>
          <w:rFonts w:ascii="Times New Roman" w:hAnsi="Times New Roman" w:cs="Times New Roman"/>
          <w:iCs/>
          <w:sz w:val="28"/>
          <w:szCs w:val="28"/>
        </w:rPr>
        <w:t xml:space="preserve">Правила </w:t>
      </w:r>
      <w:r w:rsidRPr="00555921">
        <w:rPr>
          <w:rFonts w:ascii="Times New Roman" w:hAnsi="Times New Roman" w:cs="Times New Roman"/>
          <w:sz w:val="28"/>
          <w:szCs w:val="28"/>
        </w:rPr>
        <w:t xml:space="preserve">поведения на уроках физической культуры. </w:t>
      </w:r>
      <w:r w:rsidRPr="00555921">
        <w:rPr>
          <w:rFonts w:ascii="Times New Roman" w:hAnsi="Times New Roman" w:cs="Times New Roman"/>
          <w:iCs/>
          <w:sz w:val="28"/>
          <w:szCs w:val="28"/>
        </w:rPr>
        <w:t>Сведе</w:t>
      </w:r>
      <w:r w:rsidRPr="00555921">
        <w:rPr>
          <w:rFonts w:ascii="Times New Roman" w:hAnsi="Times New Roman" w:cs="Times New Roman"/>
          <w:iCs/>
          <w:sz w:val="28"/>
          <w:szCs w:val="28"/>
        </w:rPr>
        <w:softHyphen/>
        <w:t xml:space="preserve">ния </w:t>
      </w:r>
      <w:r w:rsidRPr="00555921">
        <w:rPr>
          <w:rFonts w:ascii="Times New Roman" w:hAnsi="Times New Roman" w:cs="Times New Roman"/>
          <w:sz w:val="28"/>
          <w:szCs w:val="28"/>
        </w:rPr>
        <w:t xml:space="preserve">о режиме дня и личной гигиене, правильной осанке. </w:t>
      </w:r>
      <w:r w:rsidRPr="00555921">
        <w:rPr>
          <w:rFonts w:ascii="Times New Roman" w:hAnsi="Times New Roman" w:cs="Times New Roman"/>
          <w:iCs/>
          <w:sz w:val="28"/>
          <w:szCs w:val="28"/>
        </w:rPr>
        <w:t xml:space="preserve">Характеристика </w:t>
      </w:r>
      <w:r w:rsidRPr="00555921">
        <w:rPr>
          <w:rFonts w:ascii="Times New Roman" w:hAnsi="Times New Roman" w:cs="Times New Roman"/>
          <w:sz w:val="28"/>
          <w:szCs w:val="28"/>
        </w:rPr>
        <w:t xml:space="preserve">основных физических качеств. </w:t>
      </w:r>
      <w:r w:rsidRPr="00555921">
        <w:rPr>
          <w:rFonts w:ascii="Times New Roman" w:hAnsi="Times New Roman" w:cs="Times New Roman"/>
          <w:iCs/>
          <w:sz w:val="28"/>
          <w:szCs w:val="28"/>
        </w:rPr>
        <w:t>Подвиж</w:t>
      </w:r>
      <w:r w:rsidRPr="00555921">
        <w:rPr>
          <w:rFonts w:ascii="Times New Roman" w:hAnsi="Times New Roman" w:cs="Times New Roman"/>
          <w:iCs/>
          <w:sz w:val="28"/>
          <w:szCs w:val="28"/>
        </w:rPr>
        <w:softHyphen/>
        <w:t xml:space="preserve">ные </w:t>
      </w:r>
      <w:r w:rsidRPr="00555921">
        <w:rPr>
          <w:rFonts w:ascii="Times New Roman" w:hAnsi="Times New Roman" w:cs="Times New Roman"/>
          <w:sz w:val="28"/>
          <w:szCs w:val="28"/>
        </w:rPr>
        <w:t>и спортивные игры.</w:t>
      </w:r>
    </w:p>
    <w:p w:rsidR="00A13B4A" w:rsidRPr="00555921" w:rsidRDefault="00A13B4A" w:rsidP="00555921">
      <w:pPr>
        <w:shd w:val="clear" w:color="auto" w:fill="FFFFFF"/>
        <w:spacing w:line="276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b/>
          <w:bCs/>
          <w:sz w:val="28"/>
          <w:szCs w:val="28"/>
        </w:rPr>
        <w:t xml:space="preserve">Способы физкультурной деятельности (в течение года) </w:t>
      </w:r>
      <w:r w:rsidRPr="00555921">
        <w:rPr>
          <w:rFonts w:ascii="Times New Roman" w:hAnsi="Times New Roman" w:cs="Times New Roman"/>
          <w:iCs/>
          <w:sz w:val="28"/>
          <w:szCs w:val="28"/>
        </w:rPr>
        <w:t xml:space="preserve">Самостоятельные занятия. </w:t>
      </w:r>
      <w:r w:rsidRPr="00555921">
        <w:rPr>
          <w:rFonts w:ascii="Times New Roman" w:hAnsi="Times New Roman" w:cs="Times New Roman"/>
          <w:sz w:val="28"/>
          <w:szCs w:val="28"/>
        </w:rPr>
        <w:t>Разработка режима дня. Составление и выполнение комплексов упражнений утрен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ней гимнастики, физкультминуток. Выполнение простей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ших закаливающих процедур. Организация и проведение подвижных игр во время прогулок и каникул.</w:t>
      </w:r>
    </w:p>
    <w:p w:rsidR="00A13B4A" w:rsidRPr="00555921" w:rsidRDefault="00A13B4A" w:rsidP="00555921">
      <w:pPr>
        <w:shd w:val="clear" w:color="auto" w:fill="FFFFFF"/>
        <w:spacing w:before="62" w:line="276" w:lineRule="auto"/>
        <w:ind w:left="298"/>
        <w:rPr>
          <w:rFonts w:ascii="Times New Roman" w:hAnsi="Times New Roman" w:cs="Times New Roman"/>
          <w:b/>
          <w:i/>
          <w:sz w:val="28"/>
          <w:szCs w:val="28"/>
        </w:rPr>
      </w:pPr>
      <w:r w:rsidRPr="00555921">
        <w:rPr>
          <w:rFonts w:ascii="Times New Roman" w:hAnsi="Times New Roman" w:cs="Times New Roman"/>
          <w:b/>
          <w:spacing w:val="-6"/>
          <w:sz w:val="28"/>
          <w:szCs w:val="28"/>
        </w:rPr>
        <w:t xml:space="preserve">Физическое совершенствование </w:t>
      </w:r>
      <w:proofErr w:type="gramStart"/>
      <w:r w:rsidRPr="00555921">
        <w:rPr>
          <w:rFonts w:ascii="Times New Roman" w:hAnsi="Times New Roman" w:cs="Times New Roman"/>
          <w:b/>
          <w:spacing w:val="-6"/>
          <w:sz w:val="28"/>
          <w:szCs w:val="28"/>
        </w:rPr>
        <w:t xml:space="preserve">( </w:t>
      </w:r>
      <w:proofErr w:type="gramEnd"/>
      <w:r w:rsidRPr="00555921">
        <w:rPr>
          <w:rFonts w:ascii="Times New Roman" w:hAnsi="Times New Roman" w:cs="Times New Roman"/>
          <w:b/>
          <w:spacing w:val="-6"/>
          <w:sz w:val="28"/>
          <w:szCs w:val="28"/>
        </w:rPr>
        <w:t>92 часа</w:t>
      </w:r>
      <w:r w:rsidRPr="00555921">
        <w:rPr>
          <w:rFonts w:ascii="Times New Roman" w:hAnsi="Times New Roman" w:cs="Times New Roman"/>
          <w:b/>
          <w:i/>
          <w:spacing w:val="-6"/>
          <w:sz w:val="28"/>
          <w:szCs w:val="28"/>
        </w:rPr>
        <w:t>)</w:t>
      </w:r>
    </w:p>
    <w:p w:rsidR="00A13B4A" w:rsidRPr="00555921" w:rsidRDefault="00A13B4A" w:rsidP="00555921">
      <w:pPr>
        <w:shd w:val="clear" w:color="auto" w:fill="FFFFFF"/>
        <w:spacing w:before="29" w:line="276" w:lineRule="auto"/>
        <w:ind w:left="5" w:right="5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iCs/>
          <w:sz w:val="28"/>
          <w:szCs w:val="28"/>
        </w:rPr>
        <w:t xml:space="preserve">Организующие команды и приёмы: </w:t>
      </w:r>
      <w:r w:rsidRPr="00555921">
        <w:rPr>
          <w:rFonts w:ascii="Times New Roman" w:hAnsi="Times New Roman" w:cs="Times New Roman"/>
          <w:sz w:val="28"/>
          <w:szCs w:val="28"/>
        </w:rPr>
        <w:t>строевые упражне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ния. Построение в шеренгу, колонну, перестроение в круг; основная стойка, повороты налево, направо, кругом; размы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кание и смыкание приставными шагами в шеренге. Выпол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нение команд: «Смирно!», «Вольно!», «Равняйсь!», «Шагом марш!», «Стой!».</w:t>
      </w:r>
    </w:p>
    <w:p w:rsidR="00A13B4A" w:rsidRPr="00555921" w:rsidRDefault="00A13B4A" w:rsidP="00555921">
      <w:pPr>
        <w:shd w:val="clear" w:color="auto" w:fill="FFFFFF"/>
        <w:spacing w:before="67" w:line="276" w:lineRule="auto"/>
        <w:ind w:left="278"/>
        <w:rPr>
          <w:rFonts w:ascii="Times New Roman" w:hAnsi="Times New Roman" w:cs="Times New Roman"/>
          <w:b/>
          <w:sz w:val="28"/>
          <w:szCs w:val="28"/>
        </w:rPr>
      </w:pPr>
      <w:r w:rsidRPr="00555921">
        <w:rPr>
          <w:rFonts w:ascii="Times New Roman" w:hAnsi="Times New Roman" w:cs="Times New Roman"/>
          <w:b/>
          <w:spacing w:val="-6"/>
          <w:sz w:val="28"/>
          <w:szCs w:val="28"/>
        </w:rPr>
        <w:t xml:space="preserve">Лёгкая атлетика </w:t>
      </w:r>
      <w:proofErr w:type="gramStart"/>
      <w:r w:rsidRPr="00555921">
        <w:rPr>
          <w:rFonts w:ascii="Times New Roman" w:hAnsi="Times New Roman" w:cs="Times New Roman"/>
          <w:b/>
          <w:spacing w:val="-6"/>
          <w:sz w:val="28"/>
          <w:szCs w:val="28"/>
        </w:rPr>
        <w:t xml:space="preserve">( </w:t>
      </w:r>
      <w:proofErr w:type="gramEnd"/>
      <w:r w:rsidRPr="00555921">
        <w:rPr>
          <w:rFonts w:ascii="Times New Roman" w:hAnsi="Times New Roman" w:cs="Times New Roman"/>
          <w:b/>
          <w:spacing w:val="-6"/>
          <w:sz w:val="28"/>
          <w:szCs w:val="28"/>
        </w:rPr>
        <w:t>22 ч)</w:t>
      </w:r>
    </w:p>
    <w:p w:rsidR="00A13B4A" w:rsidRPr="00555921" w:rsidRDefault="00A13B4A" w:rsidP="00555921">
      <w:pPr>
        <w:shd w:val="clear" w:color="auto" w:fill="FFFFFF"/>
        <w:spacing w:before="29" w:line="27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>Ходьба</w:t>
      </w:r>
      <w:r w:rsidRPr="00555921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555921">
        <w:rPr>
          <w:rFonts w:ascii="Times New Roman" w:hAnsi="Times New Roman" w:cs="Times New Roman"/>
          <w:sz w:val="28"/>
          <w:szCs w:val="28"/>
        </w:rPr>
        <w:t>свободным широким шагом, имитационная ходьба, ходьба на носках, с различным положением рук, на внутренней и внешней стороне стопы.</w:t>
      </w:r>
    </w:p>
    <w:p w:rsidR="00A13B4A" w:rsidRPr="00555921" w:rsidRDefault="00A13B4A" w:rsidP="00555921">
      <w:pPr>
        <w:shd w:val="clear" w:color="auto" w:fill="FFFFFF"/>
        <w:spacing w:before="5" w:line="276" w:lineRule="auto"/>
        <w:ind w:left="5" w:right="5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iCs/>
          <w:sz w:val="28"/>
          <w:szCs w:val="28"/>
          <w:u w:val="single"/>
        </w:rPr>
        <w:t>Бег</w:t>
      </w:r>
      <w:r w:rsidRPr="00555921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555921">
        <w:rPr>
          <w:rFonts w:ascii="Times New Roman" w:hAnsi="Times New Roman" w:cs="Times New Roman"/>
          <w:sz w:val="28"/>
          <w:szCs w:val="28"/>
        </w:rPr>
        <w:t>медленный равномерный, бег с ускорением, челноч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ный бег 3x10 м, эстафетный бег, бег из различных исход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ных положений, с изменением направления движения, бег на 30 м с высокого старта.</w:t>
      </w:r>
    </w:p>
    <w:p w:rsidR="00A13B4A" w:rsidRPr="00555921" w:rsidRDefault="00A13B4A" w:rsidP="00555921">
      <w:pPr>
        <w:shd w:val="clear" w:color="auto" w:fill="FFFFFF"/>
        <w:spacing w:before="5" w:line="276" w:lineRule="auto"/>
        <w:ind w:left="5" w:right="5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iCs/>
          <w:sz w:val="28"/>
          <w:szCs w:val="28"/>
          <w:u w:val="single"/>
        </w:rPr>
        <w:t>Прыжки:</w:t>
      </w:r>
      <w:r w:rsidRPr="005559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5921">
        <w:rPr>
          <w:rFonts w:ascii="Times New Roman" w:hAnsi="Times New Roman" w:cs="Times New Roman"/>
          <w:sz w:val="28"/>
          <w:szCs w:val="28"/>
        </w:rPr>
        <w:t>на одной и двух ногах на месте, с продвижени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ем вперёд, в длину и высоту с места, прыжки на двух ногах с поворотом на 90°, спрыгивание и запрыгивание на горку матов, с 3-4 шагов разбега прыжки через длинную непо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движную и качающуюся скакалку (высота 30-40 см).</w:t>
      </w:r>
    </w:p>
    <w:p w:rsidR="00A13B4A" w:rsidRPr="00555921" w:rsidRDefault="00A13B4A" w:rsidP="00555921">
      <w:pPr>
        <w:shd w:val="clear" w:color="auto" w:fill="FFFFFF"/>
        <w:spacing w:line="276" w:lineRule="auto"/>
        <w:ind w:right="19" w:firstLine="279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iCs/>
          <w:sz w:val="28"/>
          <w:szCs w:val="28"/>
          <w:u w:val="single"/>
        </w:rPr>
        <w:t>Метание малого мяча</w:t>
      </w:r>
      <w:r w:rsidRPr="005559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5921">
        <w:rPr>
          <w:rFonts w:ascii="Times New Roman" w:hAnsi="Times New Roman" w:cs="Times New Roman"/>
          <w:sz w:val="28"/>
          <w:szCs w:val="28"/>
        </w:rPr>
        <w:t>в горизонтальную и вертикаль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ную цель с расстояния 3 м, метание на дальность и заданное расстояние.</w:t>
      </w:r>
    </w:p>
    <w:p w:rsidR="00A13B4A" w:rsidRPr="00555921" w:rsidRDefault="00A13B4A" w:rsidP="00555921">
      <w:pPr>
        <w:shd w:val="clear" w:color="auto" w:fill="FFFFFF"/>
        <w:spacing w:before="29" w:line="276" w:lineRule="auto"/>
        <w:ind w:right="29" w:firstLine="279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iCs/>
          <w:sz w:val="28"/>
          <w:szCs w:val="28"/>
          <w:u w:val="single"/>
        </w:rPr>
        <w:t>Броски:</w:t>
      </w:r>
      <w:r w:rsidRPr="005559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5921">
        <w:rPr>
          <w:rFonts w:ascii="Times New Roman" w:hAnsi="Times New Roman" w:cs="Times New Roman"/>
          <w:sz w:val="28"/>
          <w:szCs w:val="28"/>
        </w:rPr>
        <w:t>набивного мяча (0,5 кг) от груди, броски и ловля резинового мяча.</w:t>
      </w:r>
    </w:p>
    <w:p w:rsidR="00A13B4A" w:rsidRPr="00555921" w:rsidRDefault="00A13B4A" w:rsidP="00555921">
      <w:pPr>
        <w:shd w:val="clear" w:color="auto" w:fill="FFFFFF"/>
        <w:spacing w:before="101" w:line="276" w:lineRule="auto"/>
        <w:ind w:left="427"/>
        <w:rPr>
          <w:rFonts w:ascii="Times New Roman" w:hAnsi="Times New Roman" w:cs="Times New Roman"/>
          <w:b/>
          <w:sz w:val="28"/>
          <w:szCs w:val="28"/>
        </w:rPr>
      </w:pPr>
      <w:r w:rsidRPr="00555921">
        <w:rPr>
          <w:rFonts w:ascii="Times New Roman" w:hAnsi="Times New Roman" w:cs="Times New Roman"/>
          <w:b/>
          <w:spacing w:val="-7"/>
          <w:sz w:val="28"/>
          <w:szCs w:val="28"/>
        </w:rPr>
        <w:t>Гимнастика с основами акробатики (22 ч)</w:t>
      </w:r>
    </w:p>
    <w:p w:rsidR="00A13B4A" w:rsidRPr="00555921" w:rsidRDefault="00A13B4A" w:rsidP="00555921">
      <w:pPr>
        <w:shd w:val="clear" w:color="auto" w:fill="FFFFFF"/>
        <w:spacing w:before="19" w:line="276" w:lineRule="auto"/>
        <w:ind w:left="120" w:right="58" w:firstLine="2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921">
        <w:rPr>
          <w:rFonts w:ascii="Times New Roman" w:hAnsi="Times New Roman" w:cs="Times New Roman"/>
          <w:iCs/>
          <w:sz w:val="28"/>
          <w:szCs w:val="28"/>
          <w:u w:val="single"/>
        </w:rPr>
        <w:t>Акробатические упражнения:</w:t>
      </w:r>
      <w:r w:rsidRPr="005559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5921">
        <w:rPr>
          <w:rFonts w:ascii="Times New Roman" w:hAnsi="Times New Roman" w:cs="Times New Roman"/>
          <w:sz w:val="28"/>
          <w:szCs w:val="28"/>
        </w:rPr>
        <w:t>группировка (в приседе, сидя, лёжа на спине), перекаты в группировке, упоры, седы.</w:t>
      </w:r>
      <w:proofErr w:type="gramEnd"/>
    </w:p>
    <w:p w:rsidR="00A13B4A" w:rsidRPr="00555921" w:rsidRDefault="00A13B4A" w:rsidP="00555921">
      <w:pPr>
        <w:shd w:val="clear" w:color="auto" w:fill="FFFFFF"/>
        <w:spacing w:line="276" w:lineRule="auto"/>
        <w:ind w:left="91" w:right="5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iCs/>
          <w:sz w:val="28"/>
          <w:szCs w:val="28"/>
          <w:u w:val="single"/>
        </w:rPr>
        <w:t>Гимнастические упражнения прикладного характера:</w:t>
      </w:r>
      <w:r w:rsidRPr="005559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5921">
        <w:rPr>
          <w:rFonts w:ascii="Times New Roman" w:hAnsi="Times New Roman" w:cs="Times New Roman"/>
          <w:sz w:val="28"/>
          <w:szCs w:val="28"/>
        </w:rPr>
        <w:t xml:space="preserve">лазанье по гимнастической стенке и наклонной скамейке, одноимённым и разноимённым способами, </w:t>
      </w:r>
      <w:proofErr w:type="spellStart"/>
      <w:r w:rsidRPr="00555921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555921">
        <w:rPr>
          <w:rFonts w:ascii="Times New Roman" w:hAnsi="Times New Roman" w:cs="Times New Roman"/>
          <w:sz w:val="28"/>
          <w:szCs w:val="28"/>
        </w:rPr>
        <w:t xml:space="preserve"> че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рез гимнастическую скамейку и горку матов, упражнения на низкой перекладине, ходьба по гимнастической скамей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ке, по наклонной скамейке, танцевальные шаги (пристав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ной, галоп), преодоление полосы препятствий.</w:t>
      </w:r>
    </w:p>
    <w:p w:rsidR="00A13B4A" w:rsidRPr="00555921" w:rsidRDefault="00D86C39" w:rsidP="00555921">
      <w:pPr>
        <w:shd w:val="clear" w:color="auto" w:fill="FFFFFF"/>
        <w:spacing w:before="48" w:line="276" w:lineRule="auto"/>
        <w:ind w:left="360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555921">
        <w:rPr>
          <w:rFonts w:ascii="Times New Roman" w:hAnsi="Times New Roman" w:cs="Times New Roman"/>
          <w:b/>
          <w:spacing w:val="-4"/>
          <w:sz w:val="28"/>
          <w:szCs w:val="28"/>
        </w:rPr>
        <w:t>Подвижные игры на основе баскетбола</w:t>
      </w:r>
      <w:r w:rsidR="00A13B4A" w:rsidRPr="0055592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gramStart"/>
      <w:r w:rsidR="00A13B4A" w:rsidRPr="00555921">
        <w:rPr>
          <w:rFonts w:ascii="Times New Roman" w:hAnsi="Times New Roman" w:cs="Times New Roman"/>
          <w:b/>
          <w:spacing w:val="-4"/>
          <w:sz w:val="28"/>
          <w:szCs w:val="28"/>
        </w:rPr>
        <w:t xml:space="preserve">( </w:t>
      </w:r>
      <w:proofErr w:type="gramEnd"/>
      <w:r w:rsidR="00A13B4A" w:rsidRPr="00555921">
        <w:rPr>
          <w:rFonts w:ascii="Times New Roman" w:hAnsi="Times New Roman" w:cs="Times New Roman"/>
          <w:b/>
          <w:spacing w:val="-4"/>
          <w:sz w:val="28"/>
          <w:szCs w:val="28"/>
        </w:rPr>
        <w:t>20 ч)</w:t>
      </w:r>
    </w:p>
    <w:p w:rsidR="00D86C39" w:rsidRPr="00555921" w:rsidRDefault="00D86C39" w:rsidP="00555921">
      <w:pPr>
        <w:shd w:val="clear" w:color="auto" w:fill="FFFFFF"/>
        <w:spacing w:before="48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sz w:val="28"/>
          <w:szCs w:val="28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A13B4A" w:rsidRPr="00555921" w:rsidRDefault="00A13B4A" w:rsidP="00555921">
      <w:pPr>
        <w:shd w:val="clear" w:color="auto" w:fill="FFFFFF"/>
        <w:spacing w:before="48" w:line="276" w:lineRule="auto"/>
        <w:ind w:left="350"/>
        <w:rPr>
          <w:rFonts w:ascii="Times New Roman" w:hAnsi="Times New Roman" w:cs="Times New Roman"/>
          <w:b/>
          <w:sz w:val="28"/>
          <w:szCs w:val="28"/>
        </w:rPr>
      </w:pPr>
      <w:r w:rsidRPr="00555921">
        <w:rPr>
          <w:rFonts w:ascii="Times New Roman" w:hAnsi="Times New Roman" w:cs="Times New Roman"/>
          <w:b/>
          <w:spacing w:val="-4"/>
          <w:sz w:val="28"/>
          <w:szCs w:val="28"/>
        </w:rPr>
        <w:t>Подви</w:t>
      </w:r>
      <w:r w:rsidR="00FC0997" w:rsidRPr="00555921">
        <w:rPr>
          <w:rFonts w:ascii="Times New Roman" w:hAnsi="Times New Roman" w:cs="Times New Roman"/>
          <w:b/>
          <w:spacing w:val="-4"/>
          <w:sz w:val="28"/>
          <w:szCs w:val="28"/>
        </w:rPr>
        <w:t xml:space="preserve">жные игры </w:t>
      </w:r>
      <w:proofErr w:type="gramStart"/>
      <w:r w:rsidR="00FC0997" w:rsidRPr="00555921">
        <w:rPr>
          <w:rFonts w:ascii="Times New Roman" w:hAnsi="Times New Roman" w:cs="Times New Roman"/>
          <w:b/>
          <w:spacing w:val="-4"/>
          <w:sz w:val="28"/>
          <w:szCs w:val="28"/>
        </w:rPr>
        <w:t xml:space="preserve">( </w:t>
      </w:r>
      <w:proofErr w:type="gramEnd"/>
      <w:r w:rsidR="00FC0997" w:rsidRPr="00555921">
        <w:rPr>
          <w:rFonts w:ascii="Times New Roman" w:hAnsi="Times New Roman" w:cs="Times New Roman"/>
          <w:b/>
          <w:spacing w:val="-4"/>
          <w:sz w:val="28"/>
          <w:szCs w:val="28"/>
        </w:rPr>
        <w:t>26</w:t>
      </w:r>
      <w:r w:rsidRPr="0055592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ч)</w:t>
      </w:r>
    </w:p>
    <w:p w:rsidR="00A13B4A" w:rsidRPr="00555921" w:rsidRDefault="00A13B4A" w:rsidP="00555921">
      <w:pPr>
        <w:shd w:val="clear" w:color="auto" w:fill="FFFFFF"/>
        <w:spacing w:before="48" w:line="276" w:lineRule="auto"/>
        <w:ind w:left="38" w:right="134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iCs/>
          <w:sz w:val="28"/>
          <w:szCs w:val="28"/>
        </w:rPr>
        <w:t xml:space="preserve">На материале лёгкой атлетики: </w:t>
      </w:r>
      <w:r w:rsidRPr="00555921">
        <w:rPr>
          <w:rFonts w:ascii="Times New Roman" w:hAnsi="Times New Roman" w:cs="Times New Roman"/>
          <w:sz w:val="28"/>
          <w:szCs w:val="28"/>
        </w:rPr>
        <w:t>«Вызов номеров», «Два мороза», «Волк во рву», «Совушка», «Воробьи, воро</w:t>
      </w:r>
      <w:r w:rsidRPr="00555921">
        <w:rPr>
          <w:rFonts w:ascii="Times New Roman" w:hAnsi="Times New Roman" w:cs="Times New Roman"/>
          <w:sz w:val="28"/>
          <w:szCs w:val="28"/>
        </w:rPr>
        <w:softHyphen/>
        <w:t>ны», «Планеты», «Третий лишний».</w:t>
      </w:r>
    </w:p>
    <w:p w:rsidR="00A13B4A" w:rsidRPr="00555921" w:rsidRDefault="00A13B4A" w:rsidP="00555921">
      <w:pPr>
        <w:shd w:val="clear" w:color="auto" w:fill="FFFFFF"/>
        <w:spacing w:before="5" w:line="276" w:lineRule="auto"/>
        <w:ind w:left="24" w:right="139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iCs/>
          <w:sz w:val="28"/>
          <w:szCs w:val="28"/>
        </w:rPr>
        <w:t xml:space="preserve">На материале гимнастики с основами акробатики: </w:t>
      </w:r>
      <w:r w:rsidRPr="00555921">
        <w:rPr>
          <w:rFonts w:ascii="Times New Roman" w:hAnsi="Times New Roman" w:cs="Times New Roman"/>
          <w:sz w:val="28"/>
          <w:szCs w:val="28"/>
        </w:rPr>
        <w:t>«Запрещённое движение», «Гномы, великаны», «Передай мяч », « Охотники и утки ».</w:t>
      </w:r>
    </w:p>
    <w:p w:rsidR="00A13B4A" w:rsidRPr="00555921" w:rsidRDefault="00A13B4A" w:rsidP="00555921">
      <w:pPr>
        <w:shd w:val="clear" w:color="auto" w:fill="FFFFFF"/>
        <w:spacing w:before="24" w:line="276" w:lineRule="auto"/>
        <w:ind w:left="10" w:right="15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iCs/>
          <w:sz w:val="28"/>
          <w:szCs w:val="28"/>
        </w:rPr>
        <w:t xml:space="preserve">На материале спортивных игр: </w:t>
      </w:r>
      <w:r w:rsidRPr="00555921">
        <w:rPr>
          <w:rFonts w:ascii="Times New Roman" w:hAnsi="Times New Roman" w:cs="Times New Roman"/>
          <w:sz w:val="28"/>
          <w:szCs w:val="28"/>
        </w:rPr>
        <w:t>выполнение заданий с элементами спортивных игр.</w:t>
      </w:r>
    </w:p>
    <w:p w:rsidR="00A13B4A" w:rsidRPr="00555921" w:rsidRDefault="00331BA4" w:rsidP="00555921">
      <w:pPr>
        <w:shd w:val="clear" w:color="auto" w:fill="FFFFFF"/>
        <w:spacing w:line="276" w:lineRule="auto"/>
        <w:ind w:right="16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5921">
        <w:rPr>
          <w:rFonts w:ascii="Times New Roman" w:hAnsi="Times New Roman" w:cs="Times New Roman"/>
          <w:iCs/>
          <w:sz w:val="28"/>
          <w:szCs w:val="28"/>
        </w:rPr>
        <w:t>Подвижные</w:t>
      </w:r>
      <w:r w:rsidR="00A13B4A" w:rsidRPr="00555921">
        <w:rPr>
          <w:rFonts w:ascii="Times New Roman" w:hAnsi="Times New Roman" w:cs="Times New Roman"/>
          <w:iCs/>
          <w:sz w:val="28"/>
          <w:szCs w:val="28"/>
        </w:rPr>
        <w:t xml:space="preserve"> игры: </w:t>
      </w:r>
      <w:r w:rsidR="00A13B4A" w:rsidRPr="00555921">
        <w:rPr>
          <w:rFonts w:ascii="Times New Roman" w:hAnsi="Times New Roman" w:cs="Times New Roman"/>
          <w:sz w:val="28"/>
          <w:szCs w:val="28"/>
        </w:rPr>
        <w:t xml:space="preserve">русская народная игра «У медведя </w:t>
      </w:r>
      <w:proofErr w:type="gramStart"/>
      <w:r w:rsidR="00A13B4A" w:rsidRPr="0055592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13B4A" w:rsidRPr="00555921">
        <w:rPr>
          <w:rFonts w:ascii="Times New Roman" w:hAnsi="Times New Roman" w:cs="Times New Roman"/>
          <w:sz w:val="28"/>
          <w:szCs w:val="28"/>
        </w:rPr>
        <w:t xml:space="preserve"> бору», белорусская народная игра «Ёжик и мыши», да</w:t>
      </w:r>
      <w:r w:rsidR="00A13B4A" w:rsidRPr="00555921">
        <w:rPr>
          <w:rFonts w:ascii="Times New Roman" w:hAnsi="Times New Roman" w:cs="Times New Roman"/>
          <w:sz w:val="28"/>
          <w:szCs w:val="28"/>
        </w:rPr>
        <w:softHyphen/>
        <w:t>гестанская народная игра «Подними платок».</w:t>
      </w:r>
    </w:p>
    <w:p w:rsidR="00674AF4" w:rsidRPr="00555921" w:rsidRDefault="00674AF4" w:rsidP="0055592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517AF" w:rsidRPr="00555921" w:rsidRDefault="00D517AF" w:rsidP="0055592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  <w:sectPr w:rsidR="00D517AF" w:rsidRPr="00555921" w:rsidSect="00674AF4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A13B4A" w:rsidRPr="00555921" w:rsidRDefault="009130C0" w:rsidP="0039102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559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</w:t>
      </w:r>
      <w:r w:rsidR="009B2D5A" w:rsidRPr="00555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32D" w:rsidRPr="00555921">
        <w:rPr>
          <w:rFonts w:ascii="Times New Roman" w:hAnsi="Times New Roman" w:cs="Times New Roman"/>
          <w:b/>
          <w:sz w:val="28"/>
          <w:szCs w:val="28"/>
        </w:rPr>
        <w:t xml:space="preserve"> 4.  </w:t>
      </w:r>
      <w:r w:rsidR="0039102A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планирование.</w:t>
      </w:r>
    </w:p>
    <w:tbl>
      <w:tblPr>
        <w:tblpPr w:leftFromText="180" w:rightFromText="180" w:vertAnchor="text" w:tblpX="-319" w:tblpY="1"/>
        <w:tblOverlap w:val="never"/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2650"/>
        <w:gridCol w:w="353"/>
        <w:gridCol w:w="3777"/>
        <w:gridCol w:w="142"/>
        <w:gridCol w:w="4736"/>
        <w:gridCol w:w="991"/>
        <w:gridCol w:w="18"/>
        <w:gridCol w:w="19"/>
        <w:gridCol w:w="19"/>
        <w:gridCol w:w="18"/>
        <w:gridCol w:w="19"/>
        <w:gridCol w:w="25"/>
        <w:gridCol w:w="1540"/>
      </w:tblGrid>
      <w:tr w:rsidR="00674AF4" w:rsidRPr="00555921" w:rsidTr="0039102A">
        <w:trPr>
          <w:trHeight w:val="304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74AF4" w:rsidRPr="00555921" w:rsidRDefault="00674AF4" w:rsidP="003910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урока,</w:t>
            </w:r>
          </w:p>
          <w:p w:rsidR="00674AF4" w:rsidRPr="00555921" w:rsidRDefault="00674AF4" w:rsidP="003910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 учебника</w:t>
            </w:r>
          </w:p>
        </w:tc>
        <w:tc>
          <w:tcPr>
            <w:tcW w:w="4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b/>
                <w:sz w:val="28"/>
                <w:szCs w:val="28"/>
              </w:rPr>
              <w:t>Задачи урока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  <w:p w:rsidR="00674AF4" w:rsidRPr="00555921" w:rsidRDefault="00674AF4" w:rsidP="003910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деятельности учащихся</w:t>
            </w:r>
          </w:p>
        </w:tc>
        <w:tc>
          <w:tcPr>
            <w:tcW w:w="26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8E56BE" w:rsidP="00391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9102A" w:rsidRPr="00555921" w:rsidTr="0039102A">
        <w:trPr>
          <w:trHeight w:val="304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2A" w:rsidRPr="00555921" w:rsidRDefault="0039102A" w:rsidP="00391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2A" w:rsidRPr="00555921" w:rsidRDefault="0039102A" w:rsidP="00391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2A" w:rsidRPr="00555921" w:rsidRDefault="0039102A" w:rsidP="00391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2A" w:rsidRPr="00555921" w:rsidRDefault="0039102A" w:rsidP="00391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A" w:rsidRPr="00555921" w:rsidRDefault="0039102A" w:rsidP="003910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A" w:rsidRPr="00555921" w:rsidRDefault="0039102A" w:rsidP="0039102A">
            <w:pPr>
              <w:spacing w:line="276" w:lineRule="auto"/>
              <w:ind w:lef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674AF4" w:rsidRPr="00555921" w:rsidTr="0039102A">
        <w:trPr>
          <w:trHeight w:val="144"/>
        </w:trPr>
        <w:tc>
          <w:tcPr>
            <w:tcW w:w="12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Лёгкая атлетика и подвижные игры </w:t>
            </w:r>
          </w:p>
        </w:tc>
        <w:tc>
          <w:tcPr>
            <w:tcW w:w="2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5044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Влияние физической культуры на здоровье</w:t>
            </w:r>
            <w:bookmarkStart w:id="0" w:name="_GoBack"/>
            <w:bookmarkEnd w:id="0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 Прави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ла поведения на уро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ках.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Дать представление о влиянии физической культуры на здоровье и физическое развитие человека.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Познакомить с правилами поведения на занятиях физической культурой.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Научить строиться в шеренгу и колонну.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влияние физической культуры на укрепление здоровья и физическое развитие.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Изучить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на уроках физи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ческой культуры.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пост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роения в шеренгу и колонну.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9B2D5A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7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35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Основные способы пе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редвижений человека.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Познакомить с основными способами передвижений человека.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Повторить построение в шеренгу и колонну.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Разучить команды: «Становись!», «Смирно!».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Разучить широкий, свободный шаг.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способы пе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редвижений человека.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команды: «Стано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вись!», «Смирно!».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 пе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 xml:space="preserve">редвижение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широким, свободным шагом.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2F6047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9B2D5A" w:rsidRPr="0055592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98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История возникнове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физической куль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туры.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Познакомить с историей возникновения физической культуры.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2. Разучить повороты направо,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налево.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Повторить широкий, свободный шаг.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Разучить медленный равномерный бег, бег с изменением направления.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Изучать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историю возникновения физической культуры,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участво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вать в беседе.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повороты направо на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лево,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медленный равномерный бег, бег с изменением направления.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9B2D5A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2F60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Предупреждение травматизма на заня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тиях физической культурой.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Познакомить с правилами предупреждения травматизма на уроках.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Разучить повороты кругом на месте.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Повторить медленный равномерный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br/>
              <w:t>бег, бег с изменением направления.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4. Разучить игру «У медведя </w:t>
            </w:r>
            <w:proofErr w:type="gram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бору».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Изучать и 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пре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дупреждения травматизма на заня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тиях.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повороты кругом.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Участвовать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подвижной игре «У медведя </w:t>
            </w:r>
            <w:proofErr w:type="gram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бору»,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игры.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8F70D9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B2D5A" w:rsidRPr="0055592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Бег и его разновид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повороты кругом.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Разучить бег с ускорением, бег спиной вперёд.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3. Повторить игру «У медведя </w:t>
            </w:r>
            <w:proofErr w:type="gram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бору».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Развивать быстроту.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Познакомиться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с разновидностями бега.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разные виды бега.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Следовать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упражнений инструкциям учителя.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ско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рость движения.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Моделировать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физические нагруз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ки для развития быстроты.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2F6047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B2D5A" w:rsidRPr="0055592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Эстафетный бег.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1. Дать представление об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эстафетном беге.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Повторить разновидности бега.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Разучить игру «Вызов номеров».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Воспитывать внимание.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Изучать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приёмы эстафетного бега.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Следовать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зада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ний инструкциям учителя.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умения в игре. «Вызов номеров».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внима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ние.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9B2D5A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F60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подвижные игры по выбору учеников.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Воспитывать взаимопомощь.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Общаться и взаимодействовать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 деятельности.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игры,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удерживать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задачи во время игры.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Выявлять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успешной игры.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9B2D5A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70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Прыжки и их связь с беговыми упражне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ниями.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Познакомить с подготовительными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br/>
              <w:t>упражнениями перед выполнением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br/>
              <w:t>прыжков.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Разучить прыжок вверх на двух ногах.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Повторить игру «Вызов номеров».</w:t>
            </w:r>
          </w:p>
        </w:tc>
        <w:tc>
          <w:tcPr>
            <w:tcW w:w="4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подготовительные уп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ражнения.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 и применять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технику прыжков, технику призем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ления. 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Следовать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инструкциям учителя. 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Согласовы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партнёров в игре. 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Соотносить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 разви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тием определённых физических ка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честв.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Осваиват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ь технику прыжков вверх на двух ногах и с продвижением вперёд.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2F6047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B2D5A" w:rsidRPr="0055592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Прыжки на двух и од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ноге с продвиже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нием вперёд.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прыжки вверх на двух ногах.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Разучить прыжки с продвижением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br/>
              <w:t>вперёд.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Развивать прыгучесть.</w:t>
            </w:r>
          </w:p>
        </w:tc>
        <w:tc>
          <w:tcPr>
            <w:tcW w:w="4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2F6047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B2D5A" w:rsidRPr="0055592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6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Совершенствовать прыжки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вверх на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br/>
              <w:t>двух ногах.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Повторить прыжки с продвижением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br/>
              <w:t>вперёд.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Разучить прыжок в длину с места.</w:t>
            </w:r>
          </w:p>
        </w:tc>
        <w:tc>
          <w:tcPr>
            <w:tcW w:w="4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9B2D5A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70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6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86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3x10 м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прыжок в длину с места.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Разучить челночный бег 3x10 м.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Разучить подвижную игру «Воробьи, вороны».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Развивать координацию движений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коорди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нацию движений и быстроту во вре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мя выполнения челночного бега 3x10 м.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Следовать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инструкциям учителя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. 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упраж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 на координацию движения.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Соотносить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 разви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тием определённых физических ка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честв.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F6047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B2D5A" w:rsidRPr="0055592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Преодоление полосы препятствий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челночный бег 3x10 м.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Преодолеть полосу из 5 препятствий.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Повторить подвижную игру «Воробьи, вороны».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Развивать выносливость.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умения в беге и прыжках в преодолении по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лосы препятствий.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Согласовывать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партнёров в игре.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Соотно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сить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 развитием оп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ределённых физических качеств.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9B2D5A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60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Метание — одно из древних физических упражнений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Познакомить с историей возникнове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метания.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Разучить хват теннисного мяча для выполнения метания.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Броски и ловля резинового мяча.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Прыжки через натянутую скакалку (высота 30-40 см).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Работат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ь с информацией.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Участ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беседе по теме.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Разучить и выполнять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правильный хват мало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го мяча.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Следовать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нии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заданий инструкциям учителя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8F70D9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30.09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подвижные игры по выбору учеников.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Воспитывать взаимопомощь.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Общаться и взаимодействовать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 деятельности.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игры,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удерживать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задачи во время игры.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Выявлять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успешной игры.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F6047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9B2D5A" w:rsidRPr="0055592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97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Метание в вертикаль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ную цель.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Разучить метание теннисного мяча в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br/>
              <w:t>вертикальную цель с 3 м.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Отбивы резинового мяча в парах (диаметр 13-15 см).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Прыжки через качающуюся скакалку.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Разучить подвижную игру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br/>
              <w:t>«Совушка».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5. Развивать гибкость.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 и применять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технику метания теннисного малого мяча в цель.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Выявлять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характерные ошибки при выполнении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метания в цель.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Согласовывать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партнёров в игре.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Соотно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сит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ь упражнения с развитием оп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ределенных физических качеств.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9B2D5A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60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Лёгкая атлетика — королева спорта.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Познакомить с видом спорта – лёгкой атлетикой.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Повторить метание теннисного мяча в цель.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Отбивы мяча об пол.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Повторить подвижную игру «Совушка».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Участвовать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беседе о лёгкой ат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летике как виде спорта.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Высказы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ват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ь собственное мнение о лёгкой атлетике как виде спорта.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Приме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технику метания теннисного малого мяча в цель.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Оцениват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ь правильность выполнения зада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Вносить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коррективы в свою работу.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9B2D5A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70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Метание в горизон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тальную цель.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Разучить метание в горизонтальную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br/>
              <w:t>цель.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Преодолеть полосу из 5 препятствий.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Повторить игру «Вызов номеров».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Развивать выносливость.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Следовать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инс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трукциям учителя.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Выявлять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ха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рактерные ошибки при выполне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нии метания в горизонтальную цель.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Согласовыват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ь действия пар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тнёров в игре.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Соотносить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упраж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 с развитием определённых физических качеств.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F6047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B2D5A" w:rsidRPr="0055592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517AF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F" w:rsidRPr="00555921" w:rsidRDefault="00D517AF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AF" w:rsidRPr="00555921" w:rsidRDefault="00D517AF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Преодоление полосы препятствий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AF" w:rsidRPr="00555921" w:rsidRDefault="00D517AF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челночный бег 3x10 м.</w:t>
            </w:r>
          </w:p>
          <w:p w:rsidR="00D517AF" w:rsidRPr="00555921" w:rsidRDefault="00D517AF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Преодолеть полосу из 5 препятствий.</w:t>
            </w:r>
          </w:p>
          <w:p w:rsidR="00D517AF" w:rsidRPr="00555921" w:rsidRDefault="00D517AF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Повторить подвижную игру «Воробьи, вороны».</w:t>
            </w:r>
          </w:p>
          <w:p w:rsidR="00D517AF" w:rsidRPr="00555921" w:rsidRDefault="00D517AF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Развивать выносливость.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AF" w:rsidRPr="00555921" w:rsidRDefault="00D517AF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умения в беге и прыжках в преодолении по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лосы препятствий.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Согласовывать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партнёров в игре.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Соотно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сить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 развитием оп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ределённых физических качеств.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F" w:rsidRPr="00555921" w:rsidRDefault="009B2D5A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6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F" w:rsidRPr="00555921" w:rsidRDefault="00D517AF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29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Как устроен человек.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Познакомить со строением человека,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br/>
              <w:t>работой мышц во время выполнения физических упражнений.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Повторить метание в горизонтальную цель.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3. Игра «У медведя </w:t>
            </w:r>
            <w:proofErr w:type="gram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бору».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 с информацией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о строе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нии человека и работе мышц.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Уста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навливать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взаимосвязь между фи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зическими упражнениями и работой мышц.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Общаться и взаи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модействовать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 деятель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9B2D5A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70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Броски набивного мяча (0,5 кг).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Разучить бросок набивного мяча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br/>
              <w:t>(0,5 кг) от груди на дальность.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2. Повторить прыжки через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натянутую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br/>
              <w:t>(высота 30-40 см) скакалку.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Разучить подвижную игру «Планеты».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броски набивного мяча от груди на дальность.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Следоват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ь при выполнении упражнений инс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трукциям учителя.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Выявлять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ха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рактерные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ошибки при выполне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нии броска набивным мячом от груди.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игры,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удерживать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задачи во время игры.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F6047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9B2D5A" w:rsidRPr="0055592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подвижные игры по выбору учеников.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Воспитывать взаимопомощь.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Общаться и взаимодействовать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 деятельности.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игры,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удерживать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задачи во время игры.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Выявлять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успешной игры.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9B2D5A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60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Прыжки через качаю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щуюся скакалку.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бросок набивного мяча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br/>
              <w:t>(0,5 кг) от груди на дальность.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Повторить прыжки через качающуюся скакалку.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Повторить подвижную игру «Планеты».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броски набивного мяча от груди на дальность.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Проявлят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ь силу в бросках набивного мяча, во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левые усилия.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Согласовывать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дей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ствия партнёров в игре.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9B2D5A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7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0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Преодоление препят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ствий.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разученные виды бега.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Преодолеть полосу препятствий с использованием элементов лёгкой атлетики.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3.Развивать быстроту.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умения в беге и прыжках в преодолении по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лосы препятствий.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Удерживать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цель выполняемых действий при преодолении полосы препятствий.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Проявлять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волевые усилия.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Соотносить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 развитием определённых физичес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ких качеств.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2F6047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B2D5A" w:rsidRPr="0055592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подвижные игры по выбору учеников.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Воспитывать взаимопомощь.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Общаться и взаимодействовать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 деятельности.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 игры,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удерживать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задачи во время игры.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Выявлять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успешной игры.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9B2D5A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F60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12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Ги</w:t>
            </w:r>
            <w:r w:rsidR="0039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мнастика с основами акробатики 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История развития гимнастики.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Познакомить с историей развития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br/>
              <w:t>гимнастики.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Познакомить с правилами поведения на уроках гимнастики.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Разучить положение упор присев.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Иметь представление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об истории развития гимнастики.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Участво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беседе.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на уроке гимнастики.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Изучать и вы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упор присев. Следовать инструкциям учителя.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F6047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3333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Осанка человека.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Дать представление о правильной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br/>
              <w:t>осанке человека.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Повторить положение упор присев.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Разучить подвижную игру «Запрещённое движение».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Развивать координацию движений.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хорошую и плохую осанку.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Участвовать в беседе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о правильной осанке.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ь правила игры,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удержи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задачи во время игры.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Разу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чить и 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координацию движений.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F6047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B2D5A" w:rsidRPr="0055592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33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Положение «группи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ровка».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Разучить положение «группировка».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Разучить приставной шаг.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Повторить игру «Запрещённое движе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ние».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4. Развивать координацию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движений</w:t>
            </w:r>
          </w:p>
        </w:tc>
        <w:tc>
          <w:tcPr>
            <w:tcW w:w="4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Выполнят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ь группировку в различ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 положениях.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Разучить и вы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приставной шаг.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дат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ь правила игры.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Осваивать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умения самостоятельно подбирать упражнения и проводить утреннюю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гимнастику.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Следовать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инструкциям учи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теля.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Моделировать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физические нагруз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ки для развития координации дви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жений.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8F70D9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23333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Познакомить с пользой утренней гим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настики.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Разучить комплекс упражнений для утренней гимнастики.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Повторить приставной шаг.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Повторить группировку</w:t>
            </w:r>
          </w:p>
        </w:tc>
        <w:tc>
          <w:tcPr>
            <w:tcW w:w="4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F6047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B2D5A" w:rsidRPr="0055592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подвижные игры по выбору учеников.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Воспитывать взаимопомощь.</w:t>
            </w:r>
          </w:p>
        </w:tc>
        <w:tc>
          <w:tcPr>
            <w:tcW w:w="4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Общаться и взаимодействовать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 деятельности.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игры,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удерживать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задачи во время игры.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Выявлять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успешной игры.</w:t>
            </w:r>
          </w:p>
        </w:tc>
        <w:tc>
          <w:tcPr>
            <w:tcW w:w="10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F6047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B2D5A" w:rsidRPr="0055592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Перекаты в «группи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ровке».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1, Разучить перекаты в группировке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вперёд-назад.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Повторить комплекс упражнений для утренней гимнастики.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Разучить подвижную игру «Охотники и утки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ь перекаты в группиров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ке.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Следовать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инструкциям учителя.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ь правила игры,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удерживать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задачи во время игры.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Общаться и взаимо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действовать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 деятельно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сти.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8F70D9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B2D5A" w:rsidRPr="0055592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Преодоление полосы препятствий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челночный бег 3x10 м.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Преодолеть полосу из 5 препятствий.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Повторить подвижную игру «Воробьи, вороны».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Развивать выносливость.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Применять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умения в беге и прыжках в преодолении по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лосы препятствий.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Согласовывать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партнёров в игре.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Соотно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сить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 развитием оп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ределённых физических качеств.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F6047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B2D5A" w:rsidRPr="0055592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Физкультурные минутки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Рассказать о физкультурных минут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ках.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Разучить комплекс упражнений для физкультурных минуток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Повторить перекаты вперёд-назад в группировке.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Повторить подвижную игру «Охотники и утки».</w:t>
            </w:r>
          </w:p>
        </w:tc>
        <w:tc>
          <w:tcPr>
            <w:tcW w:w="4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Осваивать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умения самостоятельно подбирать упражнения и проводить физкультурные минутки.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Выявлят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ь характерные ошибки при выполнении перекатов в груп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пировке вперёд-назад.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Соблюдать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правила игры,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удержи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задачи во время игры</w:t>
            </w:r>
            <w:proofErr w:type="gram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сваивать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лазанье по наклонной скамейке в упоре стоя на коленях.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ситуации, требующие применения правил предупрежде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травматизма.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9B2D5A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60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Лазанье по наклон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скамейке, стоя на коленях.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Разучить лазанье по наклонной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скамейке, в упоре стоя на коленях.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Повторить комплекс упражнений для физкультурных минуток.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Разучить подвижную игру «Гномы,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br/>
              <w:t>великаны».</w:t>
            </w:r>
          </w:p>
        </w:tc>
        <w:tc>
          <w:tcPr>
            <w:tcW w:w="4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9B2D5A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70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Лазанье по наклон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скамейке в упоре присев.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Разучить лазанье по наклонной скамейке в упоре присев.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Разучить перекаты прогнувшись.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Повторить подвижную игру «Гномы, великаны».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Воспитывать внимание.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Изучить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способы лазанья по на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клонной скамейке.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Следовать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инструкциям учите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ля.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Разучить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ь перека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ты.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вос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питание внимания.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F6047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B2D5A" w:rsidRPr="0055592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подвижные игры по выбору учеников.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Воспитывать взаимопомощь.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Общаться и взаимодействовать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 деятельности.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игры,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удерживать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задачи во время игры.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Выявлять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успешной игры.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F6047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F70D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Лазанье по гимнасти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ческой стенке.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Разучить лазанье по гимнастической стенке.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Повторить перекаты прогнувшись.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Разучить подвижную игру «Передай мяч!».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Воспитывать смелость.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лазанье по гимнасти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ческой стенки </w:t>
            </w:r>
            <w:proofErr w:type="gram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одноимённым</w:t>
            </w:r>
            <w:proofErr w:type="gramEnd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и раз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ноимённым способами.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Следоват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ь при выполнении инструкциям учи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теля.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игры,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удерживать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задачи во время игры.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Выполнять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упражнения на воспи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тание смелости.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F6047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3333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Режим дня школь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ника.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Рассказать о режиме дня школьника.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Повторить лазанье по гимнастической стенке.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Составлят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ь самостоятельно ре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жим дня.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Повторять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лазанье по гимнастической стенке.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5A" w:rsidRPr="00555921" w:rsidRDefault="009B2D5A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F4" w:rsidRPr="00555921" w:rsidRDefault="009B2D5A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60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Преодоление препят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ствий.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1. Разучить </w:t>
            </w:r>
            <w:proofErr w:type="spell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через гимнастическую скамейку.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Каты мяча по полу в парах.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Разучить подвижную игру «Мышеловка».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Развивать гибкость.</w:t>
            </w:r>
          </w:p>
        </w:tc>
        <w:tc>
          <w:tcPr>
            <w:tcW w:w="4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Разучить и 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через гимнастическую скамейку.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каты мяча по полу. Уметь выполнять упражнение в па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рах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. 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игры,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удерживать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задачи во время игры.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Следоват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ь при выполнении инст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рукциям.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преодолевать препятствия.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Уметь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прелезать</w:t>
            </w:r>
            <w:proofErr w:type="spellEnd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через гимнасти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ческую скамейку и горку матов.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Моделироват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ь физические нагруз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ки для развития гибкости.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F6047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  <w:r w:rsidR="009B2D5A" w:rsidRPr="0055592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через горку матов.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1. Разучить </w:t>
            </w:r>
            <w:proofErr w:type="spell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произвольным способом через горку матов.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Повторить </w:t>
            </w:r>
            <w:proofErr w:type="spell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через гимнастическую скамейку.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Повторить подвижную игру «Мышеловка»</w:t>
            </w:r>
          </w:p>
        </w:tc>
        <w:tc>
          <w:tcPr>
            <w:tcW w:w="4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F6047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B2D5A" w:rsidRPr="0055592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Вис</w:t>
            </w:r>
            <w:proofErr w:type="gramEnd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лёжа на низкой перекладине.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1. Разучить </w:t>
            </w:r>
            <w:proofErr w:type="gram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вис</w:t>
            </w:r>
            <w:proofErr w:type="gramEnd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лежа на низкой перекладине.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2. Повторить </w:t>
            </w:r>
            <w:proofErr w:type="spell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через горку матов.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«Запрещённое движение».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Развивать силу.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выполнять хват перекладины сверху и вис лёжа.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Следовать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инст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рукциям учителя.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воспи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тание силы.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Моделировать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физические нагруз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ки для развития силы.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F6047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B2D5A" w:rsidRPr="0055592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подвижные игры по выбору учеников.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Воспитывать взаимопомощь.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Общаться и взаимодействовать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 деятельности.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игры,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удерживать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задачи во время игры.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Выявлять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успешной игры.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9B2D5A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60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Как правильно уха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живать за своим те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лом.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Дать представления о личной гигиене школьника.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Разучить ходьбу на носках по гимнастической скамейке.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Подвижная игра «Охотники и утки».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навыки ухода за своим телом в повседневной жизни.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Учас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твовать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беседе о гигиене.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Разу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чить и 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ходьбу на нос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ках по скамейке.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игры,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удерживать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задачи во время игры.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9B2D5A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70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Полоса препятствий.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ходьбу на носках по гимнастической скамейке.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Полоса препятствий с элементами акробатики и гимнастики.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Подвижная игра «Совушка».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Уметь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сохранять равновесие на ог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раниченной площади опоры.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навыки лазания и </w:t>
            </w:r>
            <w:proofErr w:type="spell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перелезания</w:t>
            </w:r>
            <w:proofErr w:type="spellEnd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преодолении полосы препятствий.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Соблюдать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игры,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удерживать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задачи во время игры.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F6047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9B2D5A" w:rsidRPr="0055592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Спортивные виды гимнастики.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Рассказать о спортивных видах гимнастики (спортивная, художественная, акробатическая, командная).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Подвижные игры по выбору учеников.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Воспитание выносливости.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с информацией о спор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тивных видах гимнастики.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Выпол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воспитание выносливости.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F6047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B2D5A" w:rsidRPr="0055592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подвижные игры по выбору учеников.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Воспитывать взаимопомощь.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Общаться и взаимодействовать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 деятельности.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игры,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удерживать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задачи во время игры.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Выявлять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успешной игры.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8F70D9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B2D5A" w:rsidRPr="0055592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12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DA2722" w:rsidP="00391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Подвижные игры на основе баскетбола</w:t>
            </w:r>
            <w:r w:rsidR="0039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A4C4A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на баскетболе. Бросок мяча снизу на месте. Ловля мяча на месте.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4A" w:rsidRPr="00555921" w:rsidRDefault="002A4C4A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1.ТБ на баскетболе.</w:t>
            </w:r>
          </w:p>
          <w:p w:rsidR="002A4C4A" w:rsidRPr="00555921" w:rsidRDefault="002A4C4A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2. Бросок мяча снизу на месте. </w:t>
            </w:r>
          </w:p>
          <w:p w:rsidR="002A4C4A" w:rsidRPr="00555921" w:rsidRDefault="002A4C4A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3.Ловля мяча на месте.</w:t>
            </w:r>
          </w:p>
          <w:p w:rsidR="00674AF4" w:rsidRPr="00555921" w:rsidRDefault="002A4C4A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Игра «Бросай и поймай».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4A" w:rsidRPr="00555921" w:rsidRDefault="002A4C4A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Применять правила ТБ во время игр с мячом.</w:t>
            </w:r>
          </w:p>
          <w:p w:rsidR="002A4C4A" w:rsidRPr="00555921" w:rsidRDefault="002A4C4A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</w:p>
          <w:p w:rsidR="002A4C4A" w:rsidRPr="00555921" w:rsidRDefault="002A4C4A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совместно со сверстниками подвижные игры. Соблюдать правила игры.</w:t>
            </w:r>
          </w:p>
          <w:p w:rsidR="00674AF4" w:rsidRPr="00555921" w:rsidRDefault="002A4C4A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Освоить технику броска, ловли, передачи мяча. Развить координационные способности.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9B2D5A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60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A4C4A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Бросок мяча снизу на месте. Ловля мяча на месте.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4A" w:rsidRPr="00555921" w:rsidRDefault="002A4C4A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1.Бросок мяча снизу на месте. </w:t>
            </w:r>
          </w:p>
          <w:p w:rsidR="002A4C4A" w:rsidRPr="00555921" w:rsidRDefault="002A4C4A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85F06" w:rsidRPr="00555921">
              <w:rPr>
                <w:rFonts w:ascii="Times New Roman" w:hAnsi="Times New Roman" w:cs="Times New Roman"/>
                <w:sz w:val="28"/>
                <w:szCs w:val="28"/>
              </w:rPr>
              <w:t>Ловля мяча на месте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4AF4" w:rsidRPr="00555921" w:rsidRDefault="002A4C4A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Игра «Передача мячей в колоннах».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06" w:rsidRPr="00555921" w:rsidRDefault="00C85F06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</w:p>
          <w:p w:rsidR="00C85F06" w:rsidRPr="00555921" w:rsidRDefault="00C85F06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совместно со сверстниками подвижные игры. Соблюдать правила игры.</w:t>
            </w:r>
          </w:p>
          <w:p w:rsidR="00674AF4" w:rsidRPr="00555921" w:rsidRDefault="00C85F06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Освоить технику броска, ловли, передачи мяча. Развить координационные способности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F6047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F70D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C85F06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Бросок мяча снизу на месте. Ловля мяча на месте.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06" w:rsidRPr="00555921" w:rsidRDefault="00C85F06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1.Бросок мяча снизу на месте. </w:t>
            </w:r>
          </w:p>
          <w:p w:rsidR="00C85F06" w:rsidRPr="00555921" w:rsidRDefault="00C85F06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2.Ловля мяча на месте.</w:t>
            </w:r>
          </w:p>
          <w:p w:rsidR="00674AF4" w:rsidRPr="00555921" w:rsidRDefault="00C85F06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Игра «Передача мячей в колоннах».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06" w:rsidRPr="00555921" w:rsidRDefault="00C85F06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</w:p>
          <w:p w:rsidR="00C85F06" w:rsidRPr="00555921" w:rsidRDefault="00C85F06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совместно со сверстниками подвижные игры. Соблюдать правила игры.</w:t>
            </w:r>
          </w:p>
          <w:p w:rsidR="00674AF4" w:rsidRPr="00555921" w:rsidRDefault="00C85F06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Освоить технику броска, ловли, передачи мяча. Развить координационные способности.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F6047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B2D5A" w:rsidRPr="00555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33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C85F06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Бросок мяча снизу на месте. Ловля мяча на месте.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06" w:rsidRPr="00555921" w:rsidRDefault="00C85F06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1.Бросок мяча снизу на месте. </w:t>
            </w:r>
          </w:p>
          <w:p w:rsidR="00C85F06" w:rsidRPr="00555921" w:rsidRDefault="00C85F06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2.Ловля мяча на месте.</w:t>
            </w:r>
          </w:p>
          <w:p w:rsidR="00674AF4" w:rsidRPr="00555921" w:rsidRDefault="00C85F06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Игра «Передача мячей в колоннах».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06" w:rsidRPr="00555921" w:rsidRDefault="00C85F06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</w:p>
          <w:p w:rsidR="00C85F06" w:rsidRPr="00555921" w:rsidRDefault="00C85F06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совместно со сверстниками подвижные игры. Соблюдать правила игры.</w:t>
            </w:r>
          </w:p>
          <w:p w:rsidR="00674AF4" w:rsidRPr="00555921" w:rsidRDefault="00C85F06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Освоить технику броска, ловли, передачи мяча. Развить координационные способности.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F6047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9B2D5A" w:rsidRPr="00555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33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C85F06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Бросок мяча. Передача мяча. Эстафеты с мячами.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06" w:rsidRPr="00555921" w:rsidRDefault="00C85F06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1.Бросок мяча снизу на месте. </w:t>
            </w:r>
          </w:p>
          <w:p w:rsidR="00C85F06" w:rsidRPr="00555921" w:rsidRDefault="00C85F06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2.Ловля мяча на месте.</w:t>
            </w:r>
          </w:p>
          <w:p w:rsidR="00C85F06" w:rsidRPr="00555921" w:rsidRDefault="00C85F06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3. Передача мяча снизу на месте. </w:t>
            </w:r>
          </w:p>
          <w:p w:rsidR="00674AF4" w:rsidRPr="00555921" w:rsidRDefault="00C85F06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4.Эстафеты с мячами. Игра «Мяч соседу».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3C" w:rsidRPr="00555921" w:rsidRDefault="00EA123C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</w:p>
          <w:p w:rsidR="00EA123C" w:rsidRPr="00555921" w:rsidRDefault="00EA123C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совместно со сверстниками подвижные игры. Соблюдать правила игры.</w:t>
            </w:r>
          </w:p>
          <w:p w:rsidR="00674AF4" w:rsidRPr="00555921" w:rsidRDefault="00EA123C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Освоить технику броска, ловли, передачи мяча. Развить координационные способности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F6047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E6459" w:rsidRPr="0055592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C85F06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Бросок мяча. Передача мяча. Эстафеты с мячами.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3C" w:rsidRPr="00555921" w:rsidRDefault="00EA123C" w:rsidP="0039102A">
            <w:pPr>
              <w:pStyle w:val="Style8"/>
              <w:widowControl/>
              <w:tabs>
                <w:tab w:val="left" w:pos="259"/>
              </w:tabs>
              <w:spacing w:line="276" w:lineRule="auto"/>
              <w:ind w:left="19" w:hanging="19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>1.</w:t>
            </w:r>
            <w:r w:rsidR="00C85F06" w:rsidRPr="00555921">
              <w:rPr>
                <w:rFonts w:ascii="Times New Roman" w:hAnsi="Times New Roman"/>
                <w:sz w:val="28"/>
                <w:szCs w:val="28"/>
              </w:rPr>
              <w:t xml:space="preserve">Бросок мяча снизу на месте. </w:t>
            </w:r>
          </w:p>
          <w:p w:rsidR="00EA123C" w:rsidRPr="00555921" w:rsidRDefault="00EA123C" w:rsidP="0039102A">
            <w:pPr>
              <w:pStyle w:val="Style8"/>
              <w:widowControl/>
              <w:tabs>
                <w:tab w:val="left" w:pos="259"/>
              </w:tabs>
              <w:spacing w:line="276" w:lineRule="auto"/>
              <w:ind w:left="19" w:hanging="19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 xml:space="preserve">2.Ловля мяча на месте. </w:t>
            </w:r>
            <w:r w:rsidR="00C85F06" w:rsidRPr="00555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123C" w:rsidRPr="00555921" w:rsidRDefault="00EA123C" w:rsidP="0039102A">
            <w:pPr>
              <w:pStyle w:val="Style8"/>
              <w:widowControl/>
              <w:tabs>
                <w:tab w:val="left" w:pos="259"/>
              </w:tabs>
              <w:spacing w:line="276" w:lineRule="auto"/>
              <w:ind w:left="19" w:hanging="19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>3.</w:t>
            </w:r>
            <w:r w:rsidR="00C85F06" w:rsidRPr="00555921">
              <w:rPr>
                <w:rFonts w:ascii="Times New Roman" w:hAnsi="Times New Roman"/>
                <w:sz w:val="28"/>
                <w:szCs w:val="28"/>
              </w:rPr>
              <w:t xml:space="preserve">Передача мяча снизу на месте. </w:t>
            </w:r>
          </w:p>
          <w:p w:rsidR="00674AF4" w:rsidRPr="00555921" w:rsidRDefault="00EA123C" w:rsidP="0039102A">
            <w:pPr>
              <w:pStyle w:val="Style8"/>
              <w:widowControl/>
              <w:tabs>
                <w:tab w:val="left" w:pos="259"/>
              </w:tabs>
              <w:spacing w:line="276" w:lineRule="auto"/>
              <w:ind w:left="19" w:hanging="19"/>
              <w:rPr>
                <w:rStyle w:val="FontStyle30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>4.</w:t>
            </w:r>
            <w:r w:rsidR="00C85F06" w:rsidRPr="00555921">
              <w:rPr>
                <w:rFonts w:ascii="Times New Roman" w:hAnsi="Times New Roman"/>
                <w:sz w:val="28"/>
                <w:szCs w:val="28"/>
              </w:rPr>
              <w:t>Эстафеты с мячами. Игра «Мяч соседу».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3C" w:rsidRPr="00555921" w:rsidRDefault="00EA123C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</w:p>
          <w:p w:rsidR="00EA123C" w:rsidRPr="00555921" w:rsidRDefault="00EA123C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совместно со сверстниками подвижные игры. Соблюдать правила игры.</w:t>
            </w:r>
          </w:p>
          <w:p w:rsidR="00674AF4" w:rsidRPr="00555921" w:rsidRDefault="00EA123C" w:rsidP="0039102A">
            <w:pPr>
              <w:pStyle w:val="Style6"/>
              <w:widowControl/>
              <w:spacing w:line="276" w:lineRule="auto"/>
              <w:rPr>
                <w:rStyle w:val="FontStyle30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>Освоить технику броска, ловли, передачи мяча. Развить координационные способности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9" w:rsidRPr="00555921" w:rsidRDefault="002F6047" w:rsidP="0039102A">
            <w:pPr>
              <w:pStyle w:val="Style6"/>
              <w:widowControl/>
              <w:spacing w:line="276" w:lineRule="auto"/>
              <w:rPr>
                <w:rStyle w:val="FontStyle27"/>
                <w:i w:val="0"/>
                <w:sz w:val="28"/>
                <w:szCs w:val="28"/>
              </w:rPr>
            </w:pPr>
            <w:r>
              <w:rPr>
                <w:rStyle w:val="FontStyle27"/>
                <w:i w:val="0"/>
                <w:sz w:val="28"/>
                <w:szCs w:val="28"/>
              </w:rPr>
              <w:t>18</w:t>
            </w:r>
            <w:r w:rsidR="00CE6459" w:rsidRPr="00555921">
              <w:rPr>
                <w:rStyle w:val="FontStyle27"/>
                <w:i w:val="0"/>
                <w:sz w:val="28"/>
                <w:szCs w:val="28"/>
              </w:rPr>
              <w:t>.01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pStyle w:val="Style6"/>
              <w:widowControl/>
              <w:spacing w:line="276" w:lineRule="auto"/>
              <w:ind w:left="29" w:hanging="29"/>
              <w:rPr>
                <w:rStyle w:val="FontStyle27"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C85F06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Бросок мяча. Передача мяча. Эстафеты с мячами.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3C" w:rsidRPr="00555921" w:rsidRDefault="00EA123C" w:rsidP="0039102A">
            <w:pPr>
              <w:pStyle w:val="Style8"/>
              <w:widowControl/>
              <w:tabs>
                <w:tab w:val="left" w:pos="259"/>
              </w:tabs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 xml:space="preserve">1.Бросок мяча снизу на месте. </w:t>
            </w:r>
          </w:p>
          <w:p w:rsidR="00EA123C" w:rsidRPr="00555921" w:rsidRDefault="00EA123C" w:rsidP="0039102A">
            <w:pPr>
              <w:pStyle w:val="Style8"/>
              <w:widowControl/>
              <w:tabs>
                <w:tab w:val="left" w:pos="259"/>
              </w:tabs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 xml:space="preserve">2.Ловля мяча на месте.  </w:t>
            </w:r>
          </w:p>
          <w:p w:rsidR="00EA123C" w:rsidRPr="00555921" w:rsidRDefault="00EA123C" w:rsidP="0039102A">
            <w:pPr>
              <w:pStyle w:val="Style8"/>
              <w:widowControl/>
              <w:tabs>
                <w:tab w:val="left" w:pos="259"/>
              </w:tabs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 xml:space="preserve">3.Передача мяча снизу на месте. </w:t>
            </w:r>
          </w:p>
          <w:p w:rsidR="00EA123C" w:rsidRPr="00555921" w:rsidRDefault="00EA123C" w:rsidP="0039102A">
            <w:pPr>
              <w:pStyle w:val="Style8"/>
              <w:widowControl/>
              <w:tabs>
                <w:tab w:val="left" w:pos="259"/>
              </w:tabs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 xml:space="preserve">4.Эстафеты с мячами. </w:t>
            </w:r>
          </w:p>
          <w:p w:rsidR="00EA123C" w:rsidRPr="00555921" w:rsidRDefault="00EA123C" w:rsidP="0039102A">
            <w:pPr>
              <w:pStyle w:val="Style8"/>
              <w:widowControl/>
              <w:tabs>
                <w:tab w:val="left" w:pos="259"/>
              </w:tabs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lastRenderedPageBreak/>
              <w:t>5.Игра «Гонка мячей по кругу».</w:t>
            </w:r>
          </w:p>
          <w:p w:rsidR="00674AF4" w:rsidRPr="00555921" w:rsidRDefault="00EA123C" w:rsidP="0039102A">
            <w:pPr>
              <w:pStyle w:val="Style8"/>
              <w:widowControl/>
              <w:tabs>
                <w:tab w:val="left" w:pos="259"/>
              </w:tabs>
              <w:spacing w:line="276" w:lineRule="auto"/>
              <w:ind w:left="5" w:hanging="5"/>
              <w:rPr>
                <w:rStyle w:val="FontStyle30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>6. Развитие координационных способностей.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3C" w:rsidRPr="00555921" w:rsidRDefault="00EA123C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Взаимодействовать со сверстниками, при этом соблюдать правила безопасности.</w:t>
            </w:r>
          </w:p>
          <w:p w:rsidR="00EA123C" w:rsidRPr="00555921" w:rsidRDefault="00EA123C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и проводить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 со сверстниками подвижные игры. Соблюдать правила игры.</w:t>
            </w:r>
          </w:p>
          <w:p w:rsidR="00674AF4" w:rsidRPr="00555921" w:rsidRDefault="00EA123C" w:rsidP="0039102A">
            <w:pPr>
              <w:pStyle w:val="Style6"/>
              <w:widowControl/>
              <w:spacing w:line="276" w:lineRule="auto"/>
              <w:ind w:left="19" w:hanging="19"/>
              <w:rPr>
                <w:rStyle w:val="FontStyle30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>Освоить технику броска, ловли, передачи мяча. Развить координационные способности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F6047" w:rsidP="0039102A">
            <w:pPr>
              <w:pStyle w:val="Style6"/>
              <w:widowControl/>
              <w:spacing w:line="276" w:lineRule="auto"/>
              <w:rPr>
                <w:rStyle w:val="FontStyle27"/>
                <w:i w:val="0"/>
                <w:sz w:val="28"/>
                <w:szCs w:val="28"/>
              </w:rPr>
            </w:pPr>
            <w:r>
              <w:rPr>
                <w:rStyle w:val="FontStyle27"/>
                <w:i w:val="0"/>
                <w:sz w:val="28"/>
                <w:szCs w:val="28"/>
              </w:rPr>
              <w:lastRenderedPageBreak/>
              <w:t>20</w:t>
            </w:r>
            <w:r w:rsidR="00CE6459" w:rsidRPr="00555921">
              <w:rPr>
                <w:rStyle w:val="FontStyle27"/>
                <w:i w:val="0"/>
                <w:sz w:val="28"/>
                <w:szCs w:val="28"/>
              </w:rPr>
              <w:t>.01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pStyle w:val="Style6"/>
              <w:widowControl/>
              <w:spacing w:line="276" w:lineRule="auto"/>
              <w:ind w:left="19" w:hanging="19"/>
              <w:rPr>
                <w:rStyle w:val="FontStyle27"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C85F06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Бросок мяча. Передача мяча. Эстафеты с мячами.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3C" w:rsidRPr="00555921" w:rsidRDefault="00EA123C" w:rsidP="0039102A">
            <w:pPr>
              <w:pStyle w:val="Style8"/>
              <w:widowControl/>
              <w:tabs>
                <w:tab w:val="left" w:pos="259"/>
              </w:tabs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 xml:space="preserve">1.Бросок мяча снизу на месте. </w:t>
            </w:r>
          </w:p>
          <w:p w:rsidR="00EA123C" w:rsidRPr="00555921" w:rsidRDefault="00EA123C" w:rsidP="0039102A">
            <w:pPr>
              <w:pStyle w:val="Style8"/>
              <w:widowControl/>
              <w:tabs>
                <w:tab w:val="left" w:pos="259"/>
              </w:tabs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 xml:space="preserve">2.Ловля мяча на месте.  </w:t>
            </w:r>
          </w:p>
          <w:p w:rsidR="00EA123C" w:rsidRPr="00555921" w:rsidRDefault="00EA123C" w:rsidP="0039102A">
            <w:pPr>
              <w:pStyle w:val="Style8"/>
              <w:widowControl/>
              <w:tabs>
                <w:tab w:val="left" w:pos="259"/>
              </w:tabs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 xml:space="preserve">3.Передача мяча снизу на месте. </w:t>
            </w:r>
          </w:p>
          <w:p w:rsidR="00EA123C" w:rsidRPr="00555921" w:rsidRDefault="00EA123C" w:rsidP="0039102A">
            <w:pPr>
              <w:pStyle w:val="Style8"/>
              <w:widowControl/>
              <w:tabs>
                <w:tab w:val="left" w:pos="259"/>
              </w:tabs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 xml:space="preserve">4.Эстафеты с мячами. </w:t>
            </w:r>
          </w:p>
          <w:p w:rsidR="00EA123C" w:rsidRPr="00555921" w:rsidRDefault="00EA123C" w:rsidP="0039102A">
            <w:pPr>
              <w:pStyle w:val="Style8"/>
              <w:widowControl/>
              <w:tabs>
                <w:tab w:val="left" w:pos="259"/>
              </w:tabs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>5.Игра «Гонка мячей по кругу».</w:t>
            </w:r>
          </w:p>
          <w:p w:rsidR="00674AF4" w:rsidRPr="00555921" w:rsidRDefault="00EA123C" w:rsidP="0039102A">
            <w:pPr>
              <w:pStyle w:val="Style8"/>
              <w:widowControl/>
              <w:tabs>
                <w:tab w:val="left" w:pos="264"/>
              </w:tabs>
              <w:spacing w:line="276" w:lineRule="auto"/>
              <w:ind w:firstLine="0"/>
              <w:rPr>
                <w:rStyle w:val="FontStyle30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>6. Развитие координационных способностей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3C" w:rsidRPr="00555921" w:rsidRDefault="00EA123C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</w:p>
          <w:p w:rsidR="00EA123C" w:rsidRPr="00555921" w:rsidRDefault="00EA123C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совместно со сверстниками подвижные игры. Соблюдать правила игры.</w:t>
            </w:r>
          </w:p>
          <w:p w:rsidR="00674AF4" w:rsidRPr="00555921" w:rsidRDefault="00EA123C" w:rsidP="0039102A">
            <w:pPr>
              <w:pStyle w:val="Style6"/>
              <w:widowControl/>
              <w:spacing w:line="276" w:lineRule="auto"/>
              <w:ind w:left="5" w:hanging="5"/>
              <w:rPr>
                <w:rStyle w:val="FontStyle30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>Освоить технику броска, ловли, передачи мяча. Развить координационные способности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CE6459" w:rsidP="0039102A">
            <w:pPr>
              <w:pStyle w:val="Style6"/>
              <w:widowControl/>
              <w:spacing w:line="276" w:lineRule="auto"/>
              <w:rPr>
                <w:rStyle w:val="FontStyle27"/>
                <w:i w:val="0"/>
                <w:sz w:val="28"/>
                <w:szCs w:val="28"/>
              </w:rPr>
            </w:pPr>
            <w:r w:rsidRPr="00555921">
              <w:rPr>
                <w:rStyle w:val="FontStyle27"/>
                <w:i w:val="0"/>
                <w:sz w:val="28"/>
                <w:szCs w:val="28"/>
              </w:rPr>
              <w:t>2</w:t>
            </w:r>
            <w:r w:rsidR="002F6047">
              <w:rPr>
                <w:rStyle w:val="FontStyle27"/>
                <w:i w:val="0"/>
                <w:sz w:val="28"/>
                <w:szCs w:val="28"/>
              </w:rPr>
              <w:t>2</w:t>
            </w:r>
            <w:r w:rsidRPr="00555921">
              <w:rPr>
                <w:rStyle w:val="FontStyle27"/>
                <w:i w:val="0"/>
                <w:sz w:val="28"/>
                <w:szCs w:val="28"/>
              </w:rPr>
              <w:t>.01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pStyle w:val="Style6"/>
              <w:widowControl/>
              <w:spacing w:line="276" w:lineRule="auto"/>
              <w:ind w:left="5" w:hanging="5"/>
              <w:rPr>
                <w:rStyle w:val="FontStyle27"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EA123C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Бросок мяча снизу на месте в щит. Эстафеты с мячами.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3C" w:rsidRPr="00555921" w:rsidRDefault="00EA123C" w:rsidP="0039102A">
            <w:pPr>
              <w:pStyle w:val="Style8"/>
              <w:widowControl/>
              <w:tabs>
                <w:tab w:val="left" w:pos="269"/>
              </w:tabs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 xml:space="preserve">1.Бросок мяча снизу на месте в щит. </w:t>
            </w:r>
          </w:p>
          <w:p w:rsidR="00EA123C" w:rsidRPr="00555921" w:rsidRDefault="00EA123C" w:rsidP="0039102A">
            <w:pPr>
              <w:pStyle w:val="Style8"/>
              <w:widowControl/>
              <w:tabs>
                <w:tab w:val="left" w:pos="269"/>
              </w:tabs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 xml:space="preserve">2.Ловля мяча на месте. </w:t>
            </w:r>
          </w:p>
          <w:p w:rsidR="00EA123C" w:rsidRPr="00555921" w:rsidRDefault="00EA123C" w:rsidP="0039102A">
            <w:pPr>
              <w:pStyle w:val="Style8"/>
              <w:widowControl/>
              <w:tabs>
                <w:tab w:val="left" w:pos="269"/>
              </w:tabs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 xml:space="preserve">3.Передача мяча снизу на месте. </w:t>
            </w:r>
          </w:p>
          <w:p w:rsidR="00EA123C" w:rsidRPr="00555921" w:rsidRDefault="00EA123C" w:rsidP="0039102A">
            <w:pPr>
              <w:pStyle w:val="Style8"/>
              <w:widowControl/>
              <w:tabs>
                <w:tab w:val="left" w:pos="269"/>
              </w:tabs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 xml:space="preserve"> 4.Эстафеты с мячами. </w:t>
            </w:r>
          </w:p>
          <w:p w:rsidR="00674AF4" w:rsidRPr="00555921" w:rsidRDefault="00EA123C" w:rsidP="0039102A">
            <w:pPr>
              <w:pStyle w:val="Style8"/>
              <w:widowControl/>
              <w:tabs>
                <w:tab w:val="left" w:pos="269"/>
              </w:tabs>
              <w:spacing w:line="276" w:lineRule="auto"/>
              <w:ind w:firstLine="0"/>
              <w:rPr>
                <w:rStyle w:val="FontStyle30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>5. Игра в мини-баскетбол.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3C" w:rsidRPr="00555921" w:rsidRDefault="00EA123C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</w:p>
          <w:p w:rsidR="00EA123C" w:rsidRPr="00555921" w:rsidRDefault="00EA123C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совместно со сверстниками подвижные игры. Соблюдать правила игры.</w:t>
            </w:r>
          </w:p>
          <w:p w:rsidR="00674AF4" w:rsidRPr="00555921" w:rsidRDefault="00EA123C" w:rsidP="0039102A">
            <w:pPr>
              <w:pStyle w:val="Style11"/>
              <w:widowControl/>
              <w:spacing w:line="276" w:lineRule="auto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>Освоить технику броска, ловли, передачи мяча. Развить координационные способности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CE6459" w:rsidP="0039102A">
            <w:pPr>
              <w:pStyle w:val="Style11"/>
              <w:widowControl/>
              <w:spacing w:line="276" w:lineRule="auto"/>
              <w:rPr>
                <w:rStyle w:val="FontStyle27"/>
                <w:i w:val="0"/>
                <w:sz w:val="28"/>
                <w:szCs w:val="28"/>
              </w:rPr>
            </w:pPr>
            <w:r w:rsidRPr="00555921">
              <w:rPr>
                <w:rStyle w:val="FontStyle27"/>
                <w:i w:val="0"/>
                <w:sz w:val="28"/>
                <w:szCs w:val="28"/>
              </w:rPr>
              <w:t>2</w:t>
            </w:r>
            <w:r w:rsidR="002F6047">
              <w:rPr>
                <w:rStyle w:val="FontStyle27"/>
                <w:i w:val="0"/>
                <w:sz w:val="28"/>
                <w:szCs w:val="28"/>
              </w:rPr>
              <w:t>5</w:t>
            </w:r>
            <w:r w:rsidRPr="00555921">
              <w:rPr>
                <w:rStyle w:val="FontStyle27"/>
                <w:i w:val="0"/>
                <w:sz w:val="28"/>
                <w:szCs w:val="28"/>
              </w:rPr>
              <w:t>.01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pStyle w:val="Style11"/>
              <w:widowControl/>
              <w:spacing w:line="276" w:lineRule="auto"/>
              <w:ind w:firstLine="5"/>
              <w:rPr>
                <w:rStyle w:val="FontStyle27"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EA123C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мяча.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Эстафеты с мячами. Игра «</w:t>
            </w:r>
            <w:proofErr w:type="gram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Передал-садись</w:t>
            </w:r>
            <w:proofErr w:type="gramEnd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3C" w:rsidRPr="00555921" w:rsidRDefault="00EA123C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1.Бросок мяча снизу на месте в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щит. </w:t>
            </w:r>
          </w:p>
          <w:p w:rsidR="00EA123C" w:rsidRPr="00555921" w:rsidRDefault="00EA123C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2.Ловля мяча на месте. </w:t>
            </w:r>
          </w:p>
          <w:p w:rsidR="00EA123C" w:rsidRPr="00555921" w:rsidRDefault="00EA123C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3.Передача мяча снизу на месте. </w:t>
            </w:r>
          </w:p>
          <w:p w:rsidR="00EA123C" w:rsidRPr="00555921" w:rsidRDefault="00EA123C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4.Эстафеты с мячами. </w:t>
            </w:r>
          </w:p>
          <w:p w:rsidR="00EA123C" w:rsidRPr="00555921" w:rsidRDefault="00EA123C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5.Игра «Переда</w:t>
            </w:r>
            <w:proofErr w:type="gram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садись».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3C" w:rsidRPr="00555921" w:rsidRDefault="00EA123C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Взаимодействовать со сверстниками,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этом соблюдать правила безопасности.</w:t>
            </w:r>
          </w:p>
          <w:p w:rsidR="00EA123C" w:rsidRPr="00555921" w:rsidRDefault="00EA123C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совместно со сверстниками подвижные игры. Соблюдать правила игры.</w:t>
            </w:r>
          </w:p>
          <w:p w:rsidR="00674AF4" w:rsidRPr="00555921" w:rsidRDefault="00EA123C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Освоить технику броска, ловли, передачи мяча. Развить координационные способности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F6047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8F70D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EA123C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Бросок мяча. Эстафеты с мячами.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B" w:rsidRPr="00555921" w:rsidRDefault="00CF30AB" w:rsidP="0039102A">
            <w:pPr>
              <w:pStyle w:val="Style8"/>
              <w:tabs>
                <w:tab w:val="left" w:pos="259"/>
              </w:tabs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>1.</w:t>
            </w:r>
            <w:r w:rsidR="00EA123C" w:rsidRPr="00555921">
              <w:rPr>
                <w:rFonts w:ascii="Times New Roman" w:hAnsi="Times New Roman"/>
                <w:sz w:val="28"/>
                <w:szCs w:val="28"/>
              </w:rPr>
              <w:t>Бросок мяча снизу на месте в щит.</w:t>
            </w:r>
          </w:p>
          <w:p w:rsidR="00CF30AB" w:rsidRPr="00555921" w:rsidRDefault="00CF30AB" w:rsidP="0039102A">
            <w:pPr>
              <w:pStyle w:val="Style8"/>
              <w:tabs>
                <w:tab w:val="left" w:pos="259"/>
              </w:tabs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>2.</w:t>
            </w:r>
            <w:r w:rsidR="00EA123C" w:rsidRPr="00555921">
              <w:rPr>
                <w:rFonts w:ascii="Times New Roman" w:hAnsi="Times New Roman"/>
                <w:sz w:val="28"/>
                <w:szCs w:val="28"/>
              </w:rPr>
              <w:t xml:space="preserve"> Ловля мяча на месте. </w:t>
            </w:r>
          </w:p>
          <w:p w:rsidR="00CF30AB" w:rsidRPr="00555921" w:rsidRDefault="00CF30AB" w:rsidP="0039102A">
            <w:pPr>
              <w:pStyle w:val="Style8"/>
              <w:tabs>
                <w:tab w:val="left" w:pos="259"/>
              </w:tabs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>3.</w:t>
            </w:r>
            <w:r w:rsidR="00EA123C" w:rsidRPr="00555921">
              <w:rPr>
                <w:rFonts w:ascii="Times New Roman" w:hAnsi="Times New Roman"/>
                <w:sz w:val="28"/>
                <w:szCs w:val="28"/>
              </w:rPr>
              <w:t xml:space="preserve">Передача мяча снизу на месте. </w:t>
            </w:r>
          </w:p>
          <w:p w:rsidR="00CF30AB" w:rsidRPr="00555921" w:rsidRDefault="00CF30AB" w:rsidP="0039102A">
            <w:pPr>
              <w:pStyle w:val="Style8"/>
              <w:tabs>
                <w:tab w:val="left" w:pos="259"/>
              </w:tabs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>4.</w:t>
            </w:r>
            <w:r w:rsidR="00EA123C" w:rsidRPr="00555921">
              <w:rPr>
                <w:rFonts w:ascii="Times New Roman" w:hAnsi="Times New Roman"/>
                <w:sz w:val="28"/>
                <w:szCs w:val="28"/>
              </w:rPr>
              <w:t>Эстафеты с мячами.</w:t>
            </w:r>
          </w:p>
          <w:p w:rsidR="00CF30AB" w:rsidRPr="00555921" w:rsidRDefault="00CF30AB" w:rsidP="0039102A">
            <w:pPr>
              <w:pStyle w:val="Style8"/>
              <w:tabs>
                <w:tab w:val="left" w:pos="259"/>
              </w:tabs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>5.</w:t>
            </w:r>
            <w:r w:rsidR="00EA123C" w:rsidRPr="00555921">
              <w:rPr>
                <w:rFonts w:ascii="Times New Roman" w:hAnsi="Times New Roman"/>
                <w:sz w:val="28"/>
                <w:szCs w:val="28"/>
              </w:rPr>
              <w:t xml:space="preserve"> Игра «Выстрел в небо». </w:t>
            </w:r>
          </w:p>
          <w:p w:rsidR="00EA123C" w:rsidRPr="00555921" w:rsidRDefault="00EA123C" w:rsidP="0039102A">
            <w:pPr>
              <w:pStyle w:val="Style8"/>
              <w:tabs>
                <w:tab w:val="left" w:pos="259"/>
              </w:tabs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</w:p>
          <w:p w:rsidR="00674AF4" w:rsidRPr="00555921" w:rsidRDefault="00674AF4" w:rsidP="0039102A">
            <w:pPr>
              <w:pStyle w:val="Style8"/>
              <w:widowControl/>
              <w:tabs>
                <w:tab w:val="left" w:pos="259"/>
              </w:tabs>
              <w:spacing w:line="276" w:lineRule="auto"/>
              <w:ind w:left="5" w:hanging="5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B" w:rsidRPr="00555921" w:rsidRDefault="00CF30AB" w:rsidP="0039102A">
            <w:pPr>
              <w:pStyle w:val="Style6"/>
              <w:spacing w:line="276" w:lineRule="auto"/>
              <w:ind w:left="19" w:hanging="19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>Применять правила ТБ во время игр с мячом.</w:t>
            </w:r>
          </w:p>
          <w:p w:rsidR="00CF30AB" w:rsidRPr="00555921" w:rsidRDefault="00CF30AB" w:rsidP="0039102A">
            <w:pPr>
              <w:pStyle w:val="Style6"/>
              <w:spacing w:line="276" w:lineRule="auto"/>
              <w:ind w:left="19" w:hanging="19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</w:p>
          <w:p w:rsidR="00CF30AB" w:rsidRPr="00555921" w:rsidRDefault="00CF30AB" w:rsidP="0039102A">
            <w:pPr>
              <w:pStyle w:val="Style6"/>
              <w:spacing w:line="276" w:lineRule="auto"/>
              <w:ind w:left="19" w:hanging="19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>Организовывать и проводить совместно со сверстниками подвижные игры. Соблюдать правила игры.</w:t>
            </w:r>
          </w:p>
          <w:p w:rsidR="00674AF4" w:rsidRPr="00555921" w:rsidRDefault="00CF30AB" w:rsidP="0039102A">
            <w:pPr>
              <w:pStyle w:val="Style6"/>
              <w:spacing w:line="276" w:lineRule="auto"/>
              <w:ind w:left="19" w:hanging="19"/>
              <w:rPr>
                <w:rStyle w:val="FontStyle30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>Освоить технику броска, ловли, передачи мяча. Знать правила игры в  баскетбол. Развить координационные способности.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F6047" w:rsidP="0039102A">
            <w:pPr>
              <w:pStyle w:val="Style6"/>
              <w:widowControl/>
              <w:spacing w:line="276" w:lineRule="auto"/>
              <w:rPr>
                <w:rStyle w:val="FontStyle27"/>
                <w:i w:val="0"/>
                <w:sz w:val="28"/>
                <w:szCs w:val="28"/>
              </w:rPr>
            </w:pPr>
            <w:r>
              <w:rPr>
                <w:rStyle w:val="FontStyle27"/>
                <w:i w:val="0"/>
                <w:sz w:val="28"/>
                <w:szCs w:val="28"/>
              </w:rPr>
              <w:t>29</w:t>
            </w:r>
            <w:r w:rsidR="008F70D9">
              <w:rPr>
                <w:rStyle w:val="FontStyle27"/>
                <w:i w:val="0"/>
                <w:sz w:val="28"/>
                <w:szCs w:val="28"/>
              </w:rPr>
              <w:t>.01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pStyle w:val="Style6"/>
              <w:widowControl/>
              <w:spacing w:line="276" w:lineRule="auto"/>
              <w:ind w:left="19" w:hanging="19"/>
              <w:rPr>
                <w:rStyle w:val="FontStyle27"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CF30AB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Бросок мяча. Ловля мяча на месте. Эстафеты с мячами.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B" w:rsidRPr="00555921" w:rsidRDefault="00CF30AB" w:rsidP="0039102A">
            <w:pPr>
              <w:pStyle w:val="Style8"/>
              <w:tabs>
                <w:tab w:val="left" w:pos="259"/>
              </w:tabs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>1.Бросок мяча снизу на месте в щит.</w:t>
            </w:r>
          </w:p>
          <w:p w:rsidR="00CF30AB" w:rsidRPr="00555921" w:rsidRDefault="00CF30AB" w:rsidP="0039102A">
            <w:pPr>
              <w:pStyle w:val="Style8"/>
              <w:tabs>
                <w:tab w:val="left" w:pos="259"/>
              </w:tabs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 xml:space="preserve">2. Ловля мяча на месте. </w:t>
            </w:r>
          </w:p>
          <w:p w:rsidR="00CF30AB" w:rsidRPr="00555921" w:rsidRDefault="00CF30AB" w:rsidP="0039102A">
            <w:pPr>
              <w:pStyle w:val="Style8"/>
              <w:tabs>
                <w:tab w:val="left" w:pos="259"/>
              </w:tabs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 xml:space="preserve">3.Передача мяча снизу на месте. </w:t>
            </w:r>
          </w:p>
          <w:p w:rsidR="00CF30AB" w:rsidRPr="00555921" w:rsidRDefault="00CF30AB" w:rsidP="0039102A">
            <w:pPr>
              <w:pStyle w:val="Style8"/>
              <w:tabs>
                <w:tab w:val="left" w:pos="259"/>
              </w:tabs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t xml:space="preserve">4.Эстафеты с мячами. </w:t>
            </w:r>
          </w:p>
          <w:p w:rsidR="00CF30AB" w:rsidRPr="00555921" w:rsidRDefault="00CF30AB" w:rsidP="0039102A">
            <w:pPr>
              <w:pStyle w:val="Style8"/>
              <w:tabs>
                <w:tab w:val="left" w:pos="259"/>
              </w:tabs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Fonts w:ascii="Times New Roman" w:hAnsi="Times New Roman"/>
                <w:sz w:val="28"/>
                <w:szCs w:val="28"/>
              </w:rPr>
              <w:lastRenderedPageBreak/>
              <w:t>5.Игра в мини-баскетбол.</w:t>
            </w:r>
          </w:p>
          <w:p w:rsidR="00CF30AB" w:rsidRPr="00555921" w:rsidRDefault="00CF30AB" w:rsidP="0039102A">
            <w:pPr>
              <w:pStyle w:val="Style8"/>
              <w:tabs>
                <w:tab w:val="left" w:pos="259"/>
              </w:tabs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0AB" w:rsidRPr="00555921" w:rsidRDefault="00CF30AB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Применять правила ТБ во время игр с мячом.</w:t>
            </w:r>
          </w:p>
          <w:p w:rsidR="00674AF4" w:rsidRPr="00555921" w:rsidRDefault="00CF30AB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  <w:r w:rsidR="00D62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и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проводить совместно со сверстниками подвижные игры. Соблюдать правила игры.</w:t>
            </w:r>
            <w:r w:rsidR="00D6215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Освоить технику броска, ловли, передачи мяча. Знать правила игры в  баскетбол. Развить координационные способности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2F6047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  <w:r w:rsidR="00FE67D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B" w:rsidRPr="00555921" w:rsidRDefault="00CF30AB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Эстафеты с мячами. Игра «Охотники и утки».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B" w:rsidRPr="00555921" w:rsidRDefault="00CF30AB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1.Бросок мяча снизу на месте в щит.</w:t>
            </w:r>
          </w:p>
          <w:p w:rsidR="00CF30AB" w:rsidRPr="00555921" w:rsidRDefault="00CF30AB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2. Ловля  и передача мяча снизу на месте. 3.Эстафеты с мячами. </w:t>
            </w:r>
          </w:p>
          <w:p w:rsidR="00CF30AB" w:rsidRPr="00555921" w:rsidRDefault="00CF30AB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4.Игра «Охотники и утки».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AB" w:rsidRPr="00555921" w:rsidRDefault="00CF30AB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Применять правила ТБ во время игр с мячом.</w:t>
            </w:r>
          </w:p>
          <w:p w:rsidR="00674AF4" w:rsidRPr="00555921" w:rsidRDefault="00CF30AB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  <w:r w:rsidR="00D62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совместно со сверстниками подвижные игры. Соблюдать правила игры.</w:t>
            </w:r>
            <w:r w:rsidR="00D62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Освоить технику броска, ловли, передачи мяча. Знать правила игры в  баскетбол. Развить координационные способности</w:t>
            </w:r>
          </w:p>
        </w:tc>
        <w:tc>
          <w:tcPr>
            <w:tcW w:w="10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CE6459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60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CF30AB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Эстафеты с мячами. Игра «Охотники и утки».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B" w:rsidRPr="00555921" w:rsidRDefault="00CF30AB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1.Бросок мяча снизу на месте в щит.</w:t>
            </w:r>
          </w:p>
          <w:p w:rsidR="00CF30AB" w:rsidRPr="00555921" w:rsidRDefault="00CF30AB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2. Ловля  и передача мяча снизу на месте. 3.Эстафеты с мячами. </w:t>
            </w:r>
          </w:p>
          <w:p w:rsidR="00CF30AB" w:rsidRPr="00555921" w:rsidRDefault="00CF30AB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4.Игра «Охотники и утки».</w:t>
            </w:r>
          </w:p>
          <w:p w:rsidR="00674AF4" w:rsidRPr="00555921" w:rsidRDefault="00674AF4" w:rsidP="0039102A">
            <w:pPr>
              <w:pStyle w:val="Style8"/>
              <w:widowControl/>
              <w:tabs>
                <w:tab w:val="left" w:pos="264"/>
              </w:tabs>
              <w:spacing w:line="276" w:lineRule="auto"/>
              <w:ind w:firstLine="0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4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AF4" w:rsidRPr="00555921" w:rsidRDefault="00CF30AB" w:rsidP="0039102A">
            <w:pPr>
              <w:spacing w:line="276" w:lineRule="auto"/>
              <w:rPr>
                <w:rStyle w:val="FontStyle30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  <w:r w:rsidR="00D62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совместно со сверстниками подвижные игры. Соблюдать правила игры.</w:t>
            </w:r>
            <w:r w:rsidR="00D62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921">
              <w:rPr>
                <w:rFonts w:ascii="Times New Roman" w:hAnsi="Times New Roman"/>
                <w:sz w:val="28"/>
                <w:szCs w:val="28"/>
              </w:rPr>
              <w:t>Освоить технику броска, ловли, передачи мяча. Знать правила игры в  баскетбол. Развить координационные способности</w:t>
            </w:r>
          </w:p>
        </w:tc>
        <w:tc>
          <w:tcPr>
            <w:tcW w:w="10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F6047" w:rsidP="0039102A">
            <w:pPr>
              <w:pStyle w:val="Style6"/>
              <w:widowControl/>
              <w:spacing w:line="276" w:lineRule="auto"/>
              <w:rPr>
                <w:rStyle w:val="FontStyle27"/>
                <w:i w:val="0"/>
                <w:sz w:val="28"/>
                <w:szCs w:val="28"/>
              </w:rPr>
            </w:pPr>
            <w:r>
              <w:rPr>
                <w:rStyle w:val="FontStyle27"/>
                <w:i w:val="0"/>
                <w:sz w:val="28"/>
                <w:szCs w:val="28"/>
              </w:rPr>
              <w:t>05</w:t>
            </w:r>
            <w:r w:rsidR="00CE6459" w:rsidRPr="00555921">
              <w:rPr>
                <w:rStyle w:val="FontStyle27"/>
                <w:i w:val="0"/>
                <w:sz w:val="28"/>
                <w:szCs w:val="28"/>
              </w:rPr>
              <w:t>.02</w:t>
            </w:r>
          </w:p>
        </w:tc>
        <w:tc>
          <w:tcPr>
            <w:tcW w:w="16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pStyle w:val="Style6"/>
              <w:widowControl/>
              <w:spacing w:line="276" w:lineRule="auto"/>
              <w:ind w:left="5" w:hanging="5"/>
              <w:rPr>
                <w:rStyle w:val="FontStyle27"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CF30AB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на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месте. Эстафеты с мячами.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B" w:rsidRPr="00555921" w:rsidRDefault="00CF30AB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1.Бросок мяча снизу на месте в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щит.</w:t>
            </w:r>
          </w:p>
          <w:p w:rsidR="00CF30AB" w:rsidRPr="00555921" w:rsidRDefault="00CF30AB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2. Ловля  и передача мяча снизу на месте. 3.Ведение мяча на месте. </w:t>
            </w:r>
          </w:p>
          <w:p w:rsidR="00CF30AB" w:rsidRPr="00555921" w:rsidRDefault="00CF30AB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4.Эстафеты с мячами. </w:t>
            </w:r>
          </w:p>
          <w:p w:rsidR="00CF30AB" w:rsidRPr="00555921" w:rsidRDefault="00CF30AB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5.Игра «Охотники и утки».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B" w:rsidRPr="00555921" w:rsidRDefault="00CF30AB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Взаимодействовать со сверстниками,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этом соблюдать правила безопасности.</w:t>
            </w:r>
            <w:r w:rsidR="00D62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совместно со сверстниками подвижные игры. Соблюдать правила игры.</w:t>
            </w:r>
          </w:p>
          <w:p w:rsidR="00674AF4" w:rsidRPr="00555921" w:rsidRDefault="00CF30AB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Освоить технику броска, ловли, передачи мяча. Знать правила игры в  баскетбол. Развить координационные способности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F6047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CE6459" w:rsidRPr="0055592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CF30AB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Ведение мяча на месте. Эстафеты с мячами.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9" w:rsidRPr="00555921" w:rsidRDefault="00D86C39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1.Бросок мяча снизу на месте в щит. </w:t>
            </w:r>
          </w:p>
          <w:p w:rsidR="00D86C39" w:rsidRPr="00555921" w:rsidRDefault="00D86C39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2.Ловля  и передача мяча снизу на месте. 3.Ведение мяча на месте. </w:t>
            </w:r>
          </w:p>
          <w:p w:rsidR="00D86C39" w:rsidRPr="00555921" w:rsidRDefault="00D86C39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4. Эстафеты с мячами. </w:t>
            </w:r>
          </w:p>
          <w:p w:rsidR="00D86C39" w:rsidRPr="00555921" w:rsidRDefault="00D86C39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5.Игра «Мяч в обруч».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D86C39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  <w:r w:rsidR="00D62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совместно со сверстниками подвижные игры. Соблюдать правила игры.</w:t>
            </w:r>
            <w:r w:rsidR="00D62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Освоить технику броска, ловли, передачи мяча. Знать правила игры в  баскетбол. Развить координационные способности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F6047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E6459" w:rsidRPr="0055592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CF30AB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Ведение мяча на месте. Эстафеты с мячами.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9" w:rsidRPr="00555921" w:rsidRDefault="00D86C39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1.Бросок мяча снизу на месте в щит. </w:t>
            </w:r>
          </w:p>
          <w:p w:rsidR="00D86C39" w:rsidRPr="00555921" w:rsidRDefault="00D86C39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2.Ловля  и передача мяча снизу на месте. 3.Ведение мяча на месте. </w:t>
            </w:r>
          </w:p>
          <w:p w:rsidR="00D86C39" w:rsidRPr="00555921" w:rsidRDefault="00D86C39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4. Эстафеты с мячами. 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D86C39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  <w:r w:rsidR="00D62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совместно со сверстниками подвижные игры. Соблюдать правила игры.</w:t>
            </w:r>
            <w:r w:rsidR="00D62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Освоить технику броска, ловли, передачи мяча. Знать правила игры в  баскетбол. Развить координационные способности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F6047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E6459" w:rsidRPr="0055592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CF30AB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Ведение мяча на месте. Эстафеты с мячами.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9" w:rsidRPr="00555921" w:rsidRDefault="00D86C39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1.Бросок мяча снизу на месте в щит. </w:t>
            </w:r>
          </w:p>
          <w:p w:rsidR="00D86C39" w:rsidRPr="00555921" w:rsidRDefault="00D86C39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2.Ловля  и передача мяча снизу на месте. 3.Ведение мяча на месте. </w:t>
            </w:r>
          </w:p>
          <w:p w:rsidR="00674AF4" w:rsidRPr="00555921" w:rsidRDefault="00D86C39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Эстафеты с мячами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9" w:rsidRPr="00555921" w:rsidRDefault="00D86C39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  <w:r w:rsidR="00D62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совместно со сверстниками подвижные игры. Соблюдать правила игры.</w:t>
            </w:r>
          </w:p>
          <w:p w:rsidR="00674AF4" w:rsidRPr="00555921" w:rsidRDefault="00D86C39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Освоить технику броска, ловли, передачи мяча. Знать правила игры в  баскетбол. Развить координационные способности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038E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6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6459" w:rsidRPr="0055592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B" w:rsidRPr="00555921" w:rsidRDefault="00CF30AB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Ведение мяча на месте. Эстафеты с мячами. Игра «Не давай мяч водящему».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9" w:rsidRPr="00555921" w:rsidRDefault="00D86C39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1.Бросок мяча снизу на месте в щит.</w:t>
            </w:r>
          </w:p>
          <w:p w:rsidR="00D86C39" w:rsidRPr="00555921" w:rsidRDefault="00D86C39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2. Ловля  и передача мяча снизу на месте. 3.Ведение мяча на месте. </w:t>
            </w:r>
          </w:p>
          <w:p w:rsidR="00D86C39" w:rsidRPr="00555921" w:rsidRDefault="00D86C39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4.Эстафеты с мячами. </w:t>
            </w:r>
          </w:p>
          <w:p w:rsidR="00674AF4" w:rsidRPr="00555921" w:rsidRDefault="00D86C39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5.Игра «Не давай мяч водящему».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9" w:rsidRPr="00555921" w:rsidRDefault="00D86C39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</w:p>
          <w:p w:rsidR="00D86C39" w:rsidRPr="00555921" w:rsidRDefault="00D86C39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совместно со сверстниками подвижные игры. Соблюдать правила игры.</w:t>
            </w:r>
          </w:p>
          <w:p w:rsidR="00674AF4" w:rsidRPr="00555921" w:rsidRDefault="00D86C39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Освоить технику броска, ловли, передачи мяча. Знать правила игры в  баскетбол. Развить координационные способности.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F6047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F70D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CF30AB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Ведение мяча на месте. Эстафеты с мячами.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B" w:rsidRPr="00555921" w:rsidRDefault="00CF30AB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1.Бросок мяча снизу на месте в щит. </w:t>
            </w:r>
          </w:p>
          <w:p w:rsidR="00CF30AB" w:rsidRPr="00555921" w:rsidRDefault="00CF30AB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2.Ловля  и передача мяча снизу на месте. 3.Ведение мяча на месте.</w:t>
            </w:r>
          </w:p>
          <w:p w:rsidR="00CF30AB" w:rsidRPr="00555921" w:rsidRDefault="00CF30AB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4.Эстафеты с мячами.</w:t>
            </w:r>
          </w:p>
          <w:p w:rsidR="00674AF4" w:rsidRPr="00555921" w:rsidRDefault="00CF30AB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Игра «Перестрелка».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D86C39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Взаимодействовать со сверстниками, при этом соблюдать правила безопасности.</w:t>
            </w:r>
            <w:r w:rsidR="00D62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совместно со сверстниками подвижные игры. Соблюдать правила игры.</w:t>
            </w:r>
            <w:r w:rsidR="00D62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Освоить технику броска, ловли,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передачи мяча. Знать правила игры в  баскетбол. Развить координационные способности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F6047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FE67D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D86C39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Ведение мяча на месте. Эстафеты с мячами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9" w:rsidRPr="00555921" w:rsidRDefault="00D86C39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1.Бросок мяча снизу на месте в щит. </w:t>
            </w:r>
          </w:p>
          <w:p w:rsidR="00D86C39" w:rsidRPr="00555921" w:rsidRDefault="00D86C39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2.Ловля  и передача мяча снизу на месте. 3.Ведение мяча на месте.</w:t>
            </w:r>
          </w:p>
          <w:p w:rsidR="00D86C39" w:rsidRPr="00555921" w:rsidRDefault="00D86C39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4.Эстафеты с мячами.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D86C39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  <w:r w:rsidR="00D62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совместно со сверстниками подвижные игры. Соблюдать правила игры.</w:t>
            </w:r>
            <w:r w:rsidR="00D62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Освоить технику броска, ловли, передачи мяча. Знать правила игры в  баскетбол. Развить координационные способности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038E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6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12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Лёгкая атлетика и подвижные игры 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17AF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AF" w:rsidRPr="00555921" w:rsidRDefault="00D517AF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F" w:rsidRPr="00555921" w:rsidRDefault="00D517AF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Закаливание орга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низма.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F" w:rsidRPr="00555921" w:rsidRDefault="00D517AF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Познакомить с основными средствами закаливания.</w:t>
            </w:r>
          </w:p>
          <w:p w:rsidR="00D517AF" w:rsidRPr="00555921" w:rsidRDefault="00D517AF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Разучить ходьбу, с остановкой по сигналу учителя.</w:t>
            </w:r>
          </w:p>
          <w:p w:rsidR="00D517AF" w:rsidRPr="00555921" w:rsidRDefault="00D517AF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Подвижная игра «Совушка».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F" w:rsidRPr="00555921" w:rsidRDefault="00D517AF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Участвовать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беседе о закалива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нии.</w:t>
            </w:r>
            <w:r w:rsidR="00D62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Иметь представление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о закалива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ющих процедурах и их влиянии на организм.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Оценивать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своё состоя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ние (ощущения) после закаливаю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щих процедур.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Разучить и выпол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 xml:space="preserve">нять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ходьбу с остановкой по сигналу учителя.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F" w:rsidRPr="00555921" w:rsidRDefault="002F6047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7038E" w:rsidRPr="0055592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F" w:rsidRPr="00555921" w:rsidRDefault="00D517AF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Бег из различных ис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ходных положений</w:t>
            </w:r>
            <w:proofErr w:type="gram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ходьбу, с остановкой по сигналу учителя.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Разучить бег из различных исходных положений.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3. Разучить подвижную игру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«Волк во рву».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бег из различных ис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ходных положений.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игры, удерживать задачи во время игры.</w:t>
            </w:r>
            <w:r w:rsidR="00D62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Общаться и взаимодействовать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 деятельности.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F6047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7038E" w:rsidRPr="0055592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Прыжок в высоту с места толчком двух ног.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Обучить прыжку в высоту с места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br/>
              <w:t>толчком двумя ногами.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Повторить бег из различных исходных положений.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Повторить подвижную игру «Волк во рву».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Осваивать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технику прыжка в вы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соту толчком двух ног.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игры, удерживать задачи во время игры.</w:t>
            </w:r>
            <w:r w:rsidR="00D62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Выявлять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характерные ошибки в технике выполнения прыжковых упражнений.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038E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6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6459" w:rsidRPr="0055592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Преодоление полосы препятствий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челночный бег 3x10 м.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Преодолеть полосу из 5 препятствий.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Повторить подвижную игру «Воробьи, вороны».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Развивать выносливость.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умения в беге и прыжках в преодолении по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лосы препятствий.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Согласовывать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партнёров в игре.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Соотно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сить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 развитием оп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ределённых физических качеств.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038E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6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6459" w:rsidRPr="0055592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9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Прыжок в высоту с места толчком одной ноги.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Обучить прыжку в высоту с места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br/>
              <w:t>толчком одной ноги.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Повторить прыжок в высоту с места толчком двух ног.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Подвижная игра «Мышеловка».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Осваивать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технику прыжка в вы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соту толчком одной ноги.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Следовать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ин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струкциям учителя.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Осваивать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технику прыжковых упражнений.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Общаться и взаимоде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йствовать в игровой деятельности.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038E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60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6459" w:rsidRPr="0055592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Прыжки в высоту с места толчком одной ноги на разную вы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соту.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прыжок в высоту с места толчком одной ноги.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Обучить прыжкам в высоту с места толчком одной ноги на разную высоту.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Разучить подвижную игру «Подними платок».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Осваивать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технику прыжков на разную высоту (до касания разме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ток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). Разучить и 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прыж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ки в высоту с места толчком одной ноги.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игры,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удерживать задачи во время игры.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F6047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CE6459" w:rsidRPr="0055592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Бег из различных ис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ходных положений</w:t>
            </w:r>
            <w:proofErr w:type="gram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ходьбу, с остановкой по сигналу учителя.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Разучить бег из различных исходных положений.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Разучить подвижную игру «Волк во рву».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бег из различных ис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ходных положений.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игры, удерживать задачи во время игры.</w:t>
            </w:r>
            <w:r w:rsidR="00D62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Общаться и взаимодействовать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 деятельности.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F6047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F70D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58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Физические качества человека.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Рассказать о физических качествах человека.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Повторить прыжки толчком одной ноги на разную высоту.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Повторить подвижную игру «Подними платок».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29662D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62D">
              <w:rPr>
                <w:rFonts w:ascii="Times New Roman" w:hAnsi="Times New Roman" w:cs="Times New Roman"/>
                <w:i/>
                <w:sz w:val="28"/>
                <w:szCs w:val="28"/>
              </w:rPr>
              <w:t>Иметь представление</w:t>
            </w:r>
            <w:r w:rsidRPr="0029662D">
              <w:rPr>
                <w:rFonts w:ascii="Times New Roman" w:hAnsi="Times New Roman" w:cs="Times New Roman"/>
                <w:sz w:val="28"/>
                <w:szCs w:val="28"/>
              </w:rPr>
              <w:t xml:space="preserve"> о физичес</w:t>
            </w:r>
            <w:r w:rsidRPr="002966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ких качествах человека. </w:t>
            </w:r>
            <w:r w:rsidRPr="0029662D">
              <w:rPr>
                <w:rFonts w:ascii="Times New Roman" w:hAnsi="Times New Roman" w:cs="Times New Roman"/>
                <w:i/>
                <w:sz w:val="28"/>
                <w:szCs w:val="28"/>
              </w:rPr>
              <w:t>Участво</w:t>
            </w:r>
            <w:r w:rsidRPr="0029662D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вать в беседе</w:t>
            </w:r>
            <w:r w:rsidRPr="0029662D">
              <w:rPr>
                <w:rFonts w:ascii="Times New Roman" w:hAnsi="Times New Roman" w:cs="Times New Roman"/>
                <w:sz w:val="28"/>
                <w:szCs w:val="28"/>
              </w:rPr>
              <w:t xml:space="preserve"> о физических качест</w:t>
            </w:r>
            <w:r w:rsidRPr="0029662D">
              <w:rPr>
                <w:rFonts w:ascii="Times New Roman" w:hAnsi="Times New Roman" w:cs="Times New Roman"/>
                <w:sz w:val="28"/>
                <w:szCs w:val="28"/>
              </w:rPr>
              <w:softHyphen/>
              <w:t>вах человека.</w:t>
            </w:r>
            <w:r w:rsidR="00D62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62D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Характеризовать</w:t>
            </w:r>
            <w:r w:rsidRPr="0029662D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фи</w:t>
            </w:r>
            <w:r w:rsidRPr="0029662D">
              <w:rPr>
                <w:rFonts w:ascii="Times New Roman" w:hAnsi="Times New Roman" w:cs="Times New Roman"/>
                <w:sz w:val="28"/>
                <w:szCs w:val="28"/>
              </w:rPr>
              <w:softHyphen/>
              <w:t>зического развития.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29662D" w:rsidRDefault="002F6047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13934" w:rsidRPr="0029662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Рассказать об упражнениях, развивающих физические качества.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Разучить комплекс упражнений 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br/>
              <w:t>гимнастическими палками.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Подвижная игра «Воробьи, вороны».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Иметь представление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о физичес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ких упражнениях, направленных на развитие определённых физичес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ких качеств.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Разучить и выпол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упражнений с гим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настическими палками.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Моделировать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комплексы упраж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нений с учётом их цели: на разви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тие силы, быстроты, выносливости.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2F6047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7038E" w:rsidRPr="00555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Спрыгивание и запрыгивание на горку матов.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Разучить комплекс упражнений, направленный на развитие силы.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Повторить комплекс упражнений с гимнастическими палками.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Разучить запрыгивание и спрыгивание с горки матов.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упражнений с гимнастическими палками.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техники безо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пасности при выполнении гимнас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тических упражнений.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038E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D62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Преодоление полосы препятствий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челночный бег 3x10 м.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Преодолеть полосу из 5 препятствий.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Повторить подвижную игру «Воробьи, вороны».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Развивать выносливость.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умения в беге и прыжках в преодолении по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лосы препятствий.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Согласовывать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партнёров в игре.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Соотно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сить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 развитием оп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ределённых физических качеств.</w:t>
            </w:r>
          </w:p>
        </w:tc>
        <w:tc>
          <w:tcPr>
            <w:tcW w:w="1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D62156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7038E" w:rsidRPr="0055592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Спортивные игры.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Рассказать о спортивных играх.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Повторить запрыгивание и спрыгивание с горки матов.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Разучить подвижную игру «Третий лишний».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Иметь представление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о спортив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 играх как об игре команды.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Осваивать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технические действия из спортивных игр.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Общаться и взаимодействовать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 деятельности.</w:t>
            </w:r>
          </w:p>
        </w:tc>
        <w:tc>
          <w:tcPr>
            <w:tcW w:w="1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D62156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E6459" w:rsidRPr="0055592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Рассказать об упражнениях, развивающих физические качества.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Разучить комплекс упражнений 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br/>
              <w:t>гимнастическими палками.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Подвижная игра «Воробьи, вороны».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Иметь представление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о физичес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ких упражнениях, направленных на развитие определённых физичес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ких качеств.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Разучить и выпол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упражнений с гим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настическими палками.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Моделировать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комплексы упраж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нений с учётом их цели: на разви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тие силы, быстроты, выносливости.</w:t>
            </w:r>
          </w:p>
        </w:tc>
        <w:tc>
          <w:tcPr>
            <w:tcW w:w="1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D62156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E6459" w:rsidRPr="0055592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Преодоление полосы препятствий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челночный бег 3x10 м.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Преодолеть полосу из 5 препятствий.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Повторить подвижную игру «Воробьи, вороны».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Развивать выносливость.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умения в беге и прыжках в преодолении по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лосы препятствий.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Согласовывать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партнёров в игре.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Соотно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сить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 развитием оп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ределённых физических качеств.</w:t>
            </w:r>
          </w:p>
        </w:tc>
        <w:tc>
          <w:tcPr>
            <w:tcW w:w="1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038E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2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6459" w:rsidRPr="0055592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Метание теннисного мяча на дальность.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Обучить метанию теннисного мяча на дальность.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Разучить комплекс упражнений, направленный на развитие координационных способностей.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Повторить подвижную игру «Третий лишний».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Осваивать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технику метания на дальность.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Соблюдать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правила тех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ники безопасности при метании мяча.</w:t>
            </w:r>
          </w:p>
        </w:tc>
        <w:tc>
          <w:tcPr>
            <w:tcW w:w="1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D62156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E6459" w:rsidRPr="0055592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Метание теннисного мяча на заданное рас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стояние.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Обучить метанию теннисного мяча на заданное расстояние.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Повторить метание теннисного мяча на дальность.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Осваивать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технику метания на за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данное расстояние.</w:t>
            </w:r>
          </w:p>
        </w:tc>
        <w:tc>
          <w:tcPr>
            <w:tcW w:w="1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D62156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E6459" w:rsidRPr="0055592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Бег из различных ис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ходных положений</w:t>
            </w:r>
            <w:proofErr w:type="gram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ходьбу, с остановкой по сигналу учителя.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Разучить бег из различных исходных положений.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Разучить подвижную игру «Волк во рву».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бег из различных ис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ходных положений.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игры, удерживать задачи во время игры.</w:t>
            </w:r>
            <w:r w:rsidR="00D62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Общаться и взаимодействовать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 деятельности.</w:t>
            </w:r>
          </w:p>
        </w:tc>
        <w:tc>
          <w:tcPr>
            <w:tcW w:w="1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D62156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E6459" w:rsidRPr="0055592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Положение — «высо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кий старт».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pStyle w:val="Style8"/>
              <w:widowControl/>
              <w:tabs>
                <w:tab w:val="left" w:pos="259"/>
              </w:tabs>
              <w:spacing w:line="276" w:lineRule="auto"/>
              <w:ind w:firstLine="10"/>
              <w:rPr>
                <w:rStyle w:val="FontStyle30"/>
                <w:sz w:val="28"/>
                <w:szCs w:val="28"/>
              </w:rPr>
            </w:pPr>
            <w:r w:rsidRPr="00555921">
              <w:rPr>
                <w:rStyle w:val="FontStyle30"/>
                <w:sz w:val="28"/>
                <w:szCs w:val="28"/>
              </w:rPr>
              <w:t>1.</w:t>
            </w:r>
            <w:r w:rsidRPr="00555921">
              <w:rPr>
                <w:rStyle w:val="FontStyle30"/>
                <w:sz w:val="28"/>
                <w:szCs w:val="28"/>
              </w:rPr>
              <w:tab/>
              <w:t>Разучить положение «высокого</w:t>
            </w:r>
            <w:r w:rsidRPr="00555921">
              <w:rPr>
                <w:rStyle w:val="FontStyle30"/>
                <w:sz w:val="28"/>
                <w:szCs w:val="28"/>
              </w:rPr>
              <w:br/>
              <w:t>старта».</w:t>
            </w:r>
          </w:p>
          <w:p w:rsidR="00674AF4" w:rsidRPr="00555921" w:rsidRDefault="00674AF4" w:rsidP="0039102A">
            <w:pPr>
              <w:pStyle w:val="Style8"/>
              <w:widowControl/>
              <w:tabs>
                <w:tab w:val="left" w:pos="259"/>
              </w:tabs>
              <w:spacing w:line="276" w:lineRule="auto"/>
              <w:ind w:firstLine="5"/>
              <w:rPr>
                <w:rStyle w:val="FontStyle30"/>
                <w:sz w:val="28"/>
                <w:szCs w:val="28"/>
              </w:rPr>
            </w:pPr>
            <w:r w:rsidRPr="00555921">
              <w:rPr>
                <w:rStyle w:val="FontStyle30"/>
                <w:sz w:val="28"/>
                <w:szCs w:val="28"/>
              </w:rPr>
              <w:t>2.</w:t>
            </w:r>
            <w:r w:rsidRPr="00555921">
              <w:rPr>
                <w:rStyle w:val="FontStyle30"/>
                <w:sz w:val="28"/>
                <w:szCs w:val="28"/>
              </w:rPr>
              <w:tab/>
              <w:t>Повторить метание теннисного мяча на заданное расстояние.</w:t>
            </w:r>
          </w:p>
          <w:p w:rsidR="00674AF4" w:rsidRPr="00555921" w:rsidRDefault="00674AF4" w:rsidP="0039102A">
            <w:pPr>
              <w:pStyle w:val="Style8"/>
              <w:widowControl/>
              <w:tabs>
                <w:tab w:val="left" w:pos="259"/>
              </w:tabs>
              <w:spacing w:line="276" w:lineRule="auto"/>
              <w:ind w:firstLine="0"/>
              <w:rPr>
                <w:rStyle w:val="FontStyle30"/>
                <w:sz w:val="28"/>
                <w:szCs w:val="28"/>
              </w:rPr>
            </w:pPr>
            <w:r w:rsidRPr="00555921">
              <w:rPr>
                <w:rStyle w:val="FontStyle30"/>
                <w:sz w:val="28"/>
                <w:szCs w:val="28"/>
              </w:rPr>
              <w:t>3.</w:t>
            </w:r>
            <w:r w:rsidRPr="00555921">
              <w:rPr>
                <w:rStyle w:val="FontStyle30"/>
                <w:sz w:val="28"/>
                <w:szCs w:val="28"/>
              </w:rPr>
              <w:tab/>
              <w:t>Подвижная игра «Мышеловка».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pStyle w:val="Style6"/>
              <w:widowControl/>
              <w:spacing w:line="276" w:lineRule="auto"/>
              <w:ind w:left="10" w:hanging="10"/>
              <w:rPr>
                <w:rStyle w:val="FontStyle30"/>
                <w:sz w:val="28"/>
                <w:szCs w:val="28"/>
              </w:rPr>
            </w:pPr>
            <w:r w:rsidRPr="00555921">
              <w:rPr>
                <w:rStyle w:val="FontStyle30"/>
                <w:sz w:val="28"/>
                <w:szCs w:val="28"/>
              </w:rPr>
              <w:t xml:space="preserve">Осваивать технику «высокого старта». </w:t>
            </w:r>
          </w:p>
          <w:p w:rsidR="00674AF4" w:rsidRPr="00555921" w:rsidRDefault="00674AF4" w:rsidP="0039102A">
            <w:pPr>
              <w:pStyle w:val="Style6"/>
              <w:widowControl/>
              <w:spacing w:line="276" w:lineRule="auto"/>
              <w:ind w:left="10" w:hanging="10"/>
              <w:rPr>
                <w:rStyle w:val="FontStyle30"/>
                <w:sz w:val="28"/>
                <w:szCs w:val="28"/>
              </w:rPr>
            </w:pPr>
            <w:r w:rsidRPr="00555921">
              <w:rPr>
                <w:rStyle w:val="FontStyle27"/>
                <w:sz w:val="28"/>
                <w:szCs w:val="28"/>
              </w:rPr>
              <w:t xml:space="preserve">Выявлять </w:t>
            </w:r>
            <w:r w:rsidRPr="00555921">
              <w:rPr>
                <w:rStyle w:val="FontStyle30"/>
                <w:sz w:val="28"/>
                <w:szCs w:val="28"/>
              </w:rPr>
              <w:t>характерные ошибки в технике выполнения бе</w:t>
            </w:r>
            <w:r w:rsidRPr="00555921">
              <w:rPr>
                <w:rStyle w:val="FontStyle30"/>
                <w:sz w:val="28"/>
                <w:szCs w:val="28"/>
              </w:rPr>
              <w:softHyphen/>
              <w:t>говых упражнений.</w:t>
            </w:r>
          </w:p>
        </w:tc>
        <w:tc>
          <w:tcPr>
            <w:tcW w:w="1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038E" w:rsidP="0039102A">
            <w:pPr>
              <w:pStyle w:val="Style6"/>
              <w:widowControl/>
              <w:spacing w:line="276" w:lineRule="auto"/>
              <w:rPr>
                <w:rStyle w:val="FontStyle30"/>
                <w:sz w:val="28"/>
                <w:szCs w:val="28"/>
              </w:rPr>
            </w:pPr>
            <w:r w:rsidRPr="00555921">
              <w:rPr>
                <w:rStyle w:val="FontStyle30"/>
                <w:sz w:val="28"/>
                <w:szCs w:val="28"/>
              </w:rPr>
              <w:t>2</w:t>
            </w:r>
            <w:r w:rsidR="00D62156">
              <w:rPr>
                <w:rStyle w:val="FontStyle30"/>
                <w:sz w:val="28"/>
                <w:szCs w:val="28"/>
              </w:rPr>
              <w:t>1</w:t>
            </w:r>
            <w:r w:rsidR="00CE6459" w:rsidRPr="00555921">
              <w:rPr>
                <w:rStyle w:val="FontStyle30"/>
                <w:sz w:val="28"/>
                <w:szCs w:val="28"/>
              </w:rPr>
              <w:t>.04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pStyle w:val="Style6"/>
              <w:widowControl/>
              <w:spacing w:line="276" w:lineRule="auto"/>
              <w:ind w:left="10" w:hanging="10"/>
              <w:rPr>
                <w:rStyle w:val="FontStyle30"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Бег на 30 м.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pStyle w:val="Style8"/>
              <w:widowControl/>
              <w:tabs>
                <w:tab w:val="left" w:pos="264"/>
              </w:tabs>
              <w:spacing w:line="276" w:lineRule="auto"/>
              <w:ind w:firstLine="10"/>
              <w:rPr>
                <w:rStyle w:val="FontStyle30"/>
                <w:sz w:val="28"/>
                <w:szCs w:val="28"/>
              </w:rPr>
            </w:pPr>
            <w:r w:rsidRPr="00555921">
              <w:rPr>
                <w:rStyle w:val="FontStyle30"/>
                <w:sz w:val="28"/>
                <w:szCs w:val="28"/>
              </w:rPr>
              <w:t>1.</w:t>
            </w:r>
            <w:r w:rsidRPr="00555921">
              <w:rPr>
                <w:rStyle w:val="FontStyle30"/>
                <w:sz w:val="28"/>
                <w:szCs w:val="28"/>
              </w:rPr>
              <w:tab/>
              <w:t>Повторить положение «высокого</w:t>
            </w:r>
            <w:r w:rsidRPr="00555921">
              <w:rPr>
                <w:rStyle w:val="FontStyle30"/>
                <w:sz w:val="28"/>
                <w:szCs w:val="28"/>
              </w:rPr>
              <w:br/>
              <w:t>старта».</w:t>
            </w:r>
          </w:p>
          <w:p w:rsidR="00674AF4" w:rsidRPr="00555921" w:rsidRDefault="00674AF4" w:rsidP="0039102A">
            <w:pPr>
              <w:pStyle w:val="Style8"/>
              <w:widowControl/>
              <w:tabs>
                <w:tab w:val="left" w:pos="264"/>
              </w:tabs>
              <w:spacing w:line="276" w:lineRule="auto"/>
              <w:ind w:firstLine="90"/>
              <w:rPr>
                <w:rStyle w:val="FontStyle30"/>
                <w:sz w:val="28"/>
                <w:szCs w:val="28"/>
              </w:rPr>
            </w:pPr>
            <w:r w:rsidRPr="00555921">
              <w:rPr>
                <w:rStyle w:val="FontStyle30"/>
                <w:sz w:val="28"/>
                <w:szCs w:val="28"/>
              </w:rPr>
              <w:t>2. Разучить бег на 30 м. на время.</w:t>
            </w:r>
          </w:p>
          <w:p w:rsidR="00674AF4" w:rsidRPr="00555921" w:rsidRDefault="00674AF4" w:rsidP="0039102A">
            <w:pPr>
              <w:pStyle w:val="Style8"/>
              <w:widowControl/>
              <w:tabs>
                <w:tab w:val="left" w:pos="264"/>
              </w:tabs>
              <w:spacing w:line="276" w:lineRule="auto"/>
              <w:ind w:firstLine="5"/>
              <w:rPr>
                <w:rStyle w:val="FontStyle30"/>
                <w:sz w:val="28"/>
                <w:szCs w:val="28"/>
              </w:rPr>
            </w:pPr>
            <w:r w:rsidRPr="00555921">
              <w:rPr>
                <w:rStyle w:val="FontStyle30"/>
                <w:sz w:val="28"/>
                <w:szCs w:val="28"/>
              </w:rPr>
              <w:t>3.</w:t>
            </w:r>
            <w:r w:rsidRPr="00555921">
              <w:rPr>
                <w:rStyle w:val="FontStyle30"/>
                <w:sz w:val="28"/>
                <w:szCs w:val="28"/>
              </w:rPr>
              <w:tab/>
              <w:t>Разучить подвижную игру «Пингвины с мячом».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pStyle w:val="Style11"/>
              <w:widowControl/>
              <w:spacing w:line="276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555921">
              <w:rPr>
                <w:rStyle w:val="FontStyle27"/>
                <w:sz w:val="28"/>
                <w:szCs w:val="28"/>
              </w:rPr>
              <w:t xml:space="preserve">Осваивать </w:t>
            </w:r>
            <w:r w:rsidRPr="00555921">
              <w:rPr>
                <w:rStyle w:val="FontStyle30"/>
                <w:sz w:val="28"/>
                <w:szCs w:val="28"/>
              </w:rPr>
              <w:t>технику бега на корот</w:t>
            </w:r>
            <w:r w:rsidRPr="00555921">
              <w:rPr>
                <w:rStyle w:val="FontStyle30"/>
                <w:sz w:val="28"/>
                <w:szCs w:val="28"/>
              </w:rPr>
              <w:softHyphen/>
              <w:t xml:space="preserve">кие дистанции. </w:t>
            </w:r>
            <w:r w:rsidRPr="00555921">
              <w:rPr>
                <w:rStyle w:val="FontStyle27"/>
                <w:sz w:val="28"/>
                <w:szCs w:val="28"/>
              </w:rPr>
              <w:t xml:space="preserve">Проявлять </w:t>
            </w:r>
            <w:r w:rsidRPr="00555921">
              <w:rPr>
                <w:rStyle w:val="FontStyle30"/>
                <w:sz w:val="28"/>
                <w:szCs w:val="28"/>
              </w:rPr>
              <w:t>качест</w:t>
            </w:r>
            <w:r w:rsidRPr="00555921">
              <w:rPr>
                <w:rStyle w:val="FontStyle30"/>
                <w:sz w:val="28"/>
                <w:szCs w:val="28"/>
              </w:rPr>
              <w:softHyphen/>
              <w:t>ва силы, быстроты, выносливости и координации при выполнении бего</w:t>
            </w:r>
            <w:r w:rsidRPr="00555921">
              <w:rPr>
                <w:rStyle w:val="FontStyle30"/>
                <w:sz w:val="28"/>
                <w:szCs w:val="28"/>
              </w:rPr>
              <w:softHyphen/>
              <w:t>в</w:t>
            </w:r>
            <w:r w:rsidRPr="00555921">
              <w:rPr>
                <w:rFonts w:ascii="Times New Roman" w:hAnsi="Times New Roman"/>
                <w:sz w:val="28"/>
                <w:szCs w:val="28"/>
              </w:rPr>
              <w:t>ых упражнений.</w:t>
            </w:r>
          </w:p>
        </w:tc>
        <w:tc>
          <w:tcPr>
            <w:tcW w:w="1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038E" w:rsidP="0039102A">
            <w:pPr>
              <w:pStyle w:val="Style11"/>
              <w:widowControl/>
              <w:spacing w:line="276" w:lineRule="auto"/>
              <w:rPr>
                <w:rStyle w:val="FontStyle27"/>
                <w:i w:val="0"/>
                <w:sz w:val="28"/>
                <w:szCs w:val="28"/>
              </w:rPr>
            </w:pPr>
            <w:r w:rsidRPr="00555921">
              <w:rPr>
                <w:rStyle w:val="FontStyle27"/>
                <w:i w:val="0"/>
                <w:sz w:val="28"/>
                <w:szCs w:val="28"/>
              </w:rPr>
              <w:t>2</w:t>
            </w:r>
            <w:r w:rsidR="00D62156">
              <w:rPr>
                <w:rStyle w:val="FontStyle27"/>
                <w:i w:val="0"/>
                <w:sz w:val="28"/>
                <w:szCs w:val="28"/>
              </w:rPr>
              <w:t>3</w:t>
            </w:r>
            <w:r w:rsidR="00CE6459" w:rsidRPr="00555921">
              <w:rPr>
                <w:rStyle w:val="FontStyle27"/>
                <w:i w:val="0"/>
                <w:sz w:val="28"/>
                <w:szCs w:val="28"/>
              </w:rPr>
              <w:t>.04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AF4" w:rsidRPr="00555921" w:rsidRDefault="00674AF4" w:rsidP="0039102A">
            <w:pPr>
              <w:pStyle w:val="Style11"/>
              <w:widowControl/>
              <w:spacing w:line="276" w:lineRule="auto"/>
              <w:ind w:left="5" w:hanging="5"/>
              <w:rPr>
                <w:rStyle w:val="FontStyle27"/>
                <w:sz w:val="28"/>
                <w:szCs w:val="28"/>
              </w:rPr>
            </w:pPr>
          </w:p>
        </w:tc>
      </w:tr>
      <w:tr w:rsidR="00D517AF" w:rsidRPr="00555921" w:rsidTr="0039102A">
        <w:trPr>
          <w:trHeight w:val="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F" w:rsidRPr="00555921" w:rsidRDefault="00D517AF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F" w:rsidRPr="00555921" w:rsidRDefault="00D517AF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Преодоление препят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ствий.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F" w:rsidRPr="00555921" w:rsidRDefault="00D517AF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разученные виды бега.</w:t>
            </w:r>
          </w:p>
          <w:p w:rsidR="00D517AF" w:rsidRPr="00555921" w:rsidRDefault="00D517AF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Преодолеть полосу препятствий с использованием элементов лёгкой атлетики.</w:t>
            </w:r>
          </w:p>
          <w:p w:rsidR="00D517AF" w:rsidRPr="00555921" w:rsidRDefault="00D517AF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3.Развивать быстроту.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F" w:rsidRPr="00555921" w:rsidRDefault="00D517AF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умения в беге и прыжках в преодолении по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лосы препятствий.</w:t>
            </w:r>
          </w:p>
          <w:p w:rsidR="00D517AF" w:rsidRPr="00555921" w:rsidRDefault="00D517AF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Удерживать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цель выполняемых действий при преодолении полосы препятствий.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Проявлять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волевые усилия.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Соотносить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 развитием определённых физичес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ких качеств.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F" w:rsidRPr="00555921" w:rsidRDefault="00D62156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86EC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F" w:rsidRPr="00555921" w:rsidRDefault="00D517AF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26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Элементы спортив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игр.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Разучить комплекс упражнений, направленный на развитие гибкости.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Повторить подвижную игру «Пингвины с мячом».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Разучить задания с элементами спортивных игр.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Повторить комплекс упражнений, направленный на развитие гибкости.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5. Повторить задания с элементами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br/>
              <w:t>спортивных игр.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6. Подвижная игра «Воробьи, вороны»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7. Повторить подвижные игры и эстафеты по выбору учеников.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комплексы упражне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ний, направленные на развитие различных физических качеств.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 спортивных игр.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Принимать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адекватные решения в условиях игровой деятельности.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Моделировать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технику выполне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игровых действий в зависимос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ти от изменения условий и двига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тельных задач.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Общаться и взаимодействовать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 деятельности.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D62156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28.04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1220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Совершенствование элементов спортив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игр.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D62156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7038E" w:rsidRPr="0055592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634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Подвижные игры и эстафеты.</w:t>
            </w:r>
          </w:p>
        </w:tc>
        <w:tc>
          <w:tcPr>
            <w:tcW w:w="3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D62156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7038E" w:rsidRPr="0055592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980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Бег из различных ис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ходных положений</w:t>
            </w:r>
            <w:proofErr w:type="gram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ходьбу, с остановкой по сигналу учителя.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Разучить бег из различных исходных положений.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Разучить подвижную игру «Волк во рву».</w:t>
            </w:r>
          </w:p>
        </w:tc>
        <w:tc>
          <w:tcPr>
            <w:tcW w:w="4736" w:type="dxa"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бег из различных ис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ходных положений.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игры, удерживать задачи во время игры.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Общаться и взаимодействовать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 деятельности.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D62156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7038E" w:rsidRPr="0055592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220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Преодоление полосы препятствий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Повторить челночный бег 3x10 м.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Преодолеть полосу из 5 препятствий.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Повторить подвижную игру «Воробьи, вороны».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4. Развивать выносливость.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умения в беге и прыжках в преодолении по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лосы препятствий.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Согласовывать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партнёров в игре.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Соотно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сить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 развитием оп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>ределённых физических качеств.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038E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2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6459" w:rsidRPr="0055592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5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Спортивные игры.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1. Рассказать о спортивных играх.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2. Повторить запрыгивание и спрыгивание с горки матов.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3. Разучить подвижную игру «Третий лишний».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Иметь представление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о спортив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 играх как об игре команды.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Осваивать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технические действия из спортивных игр. </w:t>
            </w:r>
            <w:r w:rsidRPr="00555921">
              <w:rPr>
                <w:rFonts w:ascii="Times New Roman" w:hAnsi="Times New Roman" w:cs="Times New Roman"/>
                <w:i/>
                <w:sz w:val="28"/>
                <w:szCs w:val="28"/>
              </w:rPr>
              <w:t>Общаться и взаимодействовать</w:t>
            </w: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 деятельности.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D62156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E6459" w:rsidRPr="0055592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5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Подвижные игры и эстафеты.</w:t>
            </w:r>
          </w:p>
        </w:tc>
        <w:tc>
          <w:tcPr>
            <w:tcW w:w="3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D62156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E6459" w:rsidRPr="0055592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4AF4" w:rsidRPr="00555921" w:rsidTr="0039102A">
        <w:trPr>
          <w:trHeight w:val="8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D62156">
              <w:rPr>
                <w:rFonts w:ascii="Times New Roman" w:hAnsi="Times New Roman" w:cs="Times New Roman"/>
                <w:sz w:val="28"/>
                <w:szCs w:val="28"/>
              </w:rPr>
              <w:t>-96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Спортивные игры.</w:t>
            </w:r>
          </w:p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74AF4" w:rsidRDefault="00D62156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E6459" w:rsidRPr="0055592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D62156" w:rsidRDefault="00D62156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  <w:p w:rsidR="00D62156" w:rsidRPr="00555921" w:rsidRDefault="00D62156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5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4AF4" w:rsidRPr="00555921" w:rsidRDefault="00674AF4" w:rsidP="003910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B4A" w:rsidRPr="00555921" w:rsidRDefault="00A13B4A" w:rsidP="005559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468" w:tblpY="2"/>
        <w:tblW w:w="0" w:type="auto"/>
        <w:tblLook w:val="04A0" w:firstRow="1" w:lastRow="0" w:firstColumn="1" w:lastColumn="0" w:noHBand="0" w:noVBand="1"/>
      </w:tblPr>
      <w:tblGrid>
        <w:gridCol w:w="6699"/>
        <w:gridCol w:w="6580"/>
      </w:tblGrid>
      <w:tr w:rsidR="00C86414" w:rsidRPr="00555921" w:rsidTr="00D62156">
        <w:trPr>
          <w:trHeight w:val="1949"/>
        </w:trPr>
        <w:tc>
          <w:tcPr>
            <w:tcW w:w="6699" w:type="dxa"/>
          </w:tcPr>
          <w:p w:rsidR="00C86414" w:rsidRPr="00555921" w:rsidRDefault="00C86414" w:rsidP="00C86414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«Рассмотрено» </w:t>
            </w:r>
          </w:p>
          <w:p w:rsidR="00C86414" w:rsidRPr="00555921" w:rsidRDefault="00C86414" w:rsidP="00C86414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на заседании МО</w:t>
            </w:r>
          </w:p>
          <w:p w:rsidR="00C86414" w:rsidRPr="00555921" w:rsidRDefault="00C86414" w:rsidP="00C86414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учителей начальных классов</w:t>
            </w:r>
          </w:p>
          <w:p w:rsidR="00C86414" w:rsidRPr="00555921" w:rsidRDefault="00D62156" w:rsidP="00C86414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r w:rsidR="00C86414">
              <w:rPr>
                <w:rFonts w:ascii="Times New Roman" w:hAnsi="Times New Roman" w:cs="Times New Roman"/>
                <w:sz w:val="28"/>
                <w:szCs w:val="28"/>
              </w:rPr>
              <w:t xml:space="preserve"> » августа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86414" w:rsidRPr="005559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86414" w:rsidRPr="00555921" w:rsidRDefault="00C86414" w:rsidP="00C86414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Руководитель:________ Щербаченко Т.А.</w:t>
            </w:r>
          </w:p>
          <w:p w:rsidR="00C86414" w:rsidRPr="00555921" w:rsidRDefault="00C86414" w:rsidP="00C86414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Протокол № 1 </w:t>
            </w:r>
            <w:proofErr w:type="gramStart"/>
            <w:r w:rsidRPr="005559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</w:t>
            </w:r>
            <w:proofErr w:type="gramEnd"/>
            <w:r w:rsidRPr="005559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C86414" w:rsidRPr="00555921" w:rsidRDefault="00D62156" w:rsidP="00D6215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   </w:t>
            </w:r>
            <w:r w:rsidR="00C864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» августа 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C86414" w:rsidRPr="005559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6580" w:type="dxa"/>
          </w:tcPr>
          <w:p w:rsidR="00C86414" w:rsidRPr="00555921" w:rsidRDefault="00C86414" w:rsidP="00C86414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C86414" w:rsidRPr="00555921" w:rsidRDefault="00C86414" w:rsidP="00C86414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C86414" w:rsidRPr="00555921" w:rsidRDefault="00C86414" w:rsidP="00C86414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proofErr w:type="spellStart"/>
            <w:r w:rsidRPr="00555921">
              <w:rPr>
                <w:rFonts w:ascii="Times New Roman" w:hAnsi="Times New Roman" w:cs="Times New Roman"/>
                <w:sz w:val="28"/>
                <w:szCs w:val="28"/>
              </w:rPr>
              <w:t>Я.А.Ведута</w:t>
            </w:r>
            <w:proofErr w:type="spellEnd"/>
          </w:p>
        </w:tc>
      </w:tr>
    </w:tbl>
    <w:p w:rsidR="00A13B4A" w:rsidRPr="00555921" w:rsidRDefault="00A13B4A" w:rsidP="005559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3B4A" w:rsidRPr="00555921" w:rsidRDefault="00A13B4A" w:rsidP="0055592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A5B" w:rsidRPr="00555921" w:rsidRDefault="00446A5B" w:rsidP="00555921">
      <w:pPr>
        <w:widowControl/>
        <w:shd w:val="clear" w:color="auto" w:fill="FFFFFF"/>
        <w:autoSpaceDE/>
        <w:autoSpaceDN/>
        <w:adjustRightInd/>
        <w:spacing w:after="200" w:line="276" w:lineRule="auto"/>
        <w:ind w:right="82"/>
        <w:jc w:val="both"/>
        <w:rPr>
          <w:rFonts w:ascii="Times New Roman" w:hAnsi="Times New Roman" w:cs="Times New Roman"/>
          <w:sz w:val="28"/>
          <w:szCs w:val="28"/>
        </w:rPr>
      </w:pPr>
    </w:p>
    <w:p w:rsidR="00446A5B" w:rsidRPr="00555921" w:rsidRDefault="00446A5B" w:rsidP="00555921">
      <w:pPr>
        <w:shd w:val="clear" w:color="auto" w:fill="FFFFFF"/>
        <w:tabs>
          <w:tab w:val="left" w:pos="240"/>
        </w:tabs>
        <w:spacing w:before="10" w:line="276" w:lineRule="auto"/>
        <w:rPr>
          <w:rFonts w:ascii="Times New Roman" w:hAnsi="Times New Roman" w:cs="Times New Roman"/>
          <w:sz w:val="28"/>
          <w:szCs w:val="28"/>
        </w:rPr>
      </w:pPr>
    </w:p>
    <w:p w:rsidR="00A13B4A" w:rsidRPr="00555921" w:rsidRDefault="00A13B4A" w:rsidP="005559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13B4A" w:rsidRPr="00555921" w:rsidSect="00D517A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5AC176"/>
    <w:lvl w:ilvl="0">
      <w:numFmt w:val="bullet"/>
      <w:lvlText w:val="*"/>
      <w:lvlJc w:val="left"/>
    </w:lvl>
  </w:abstractNum>
  <w:abstractNum w:abstractNumId="1">
    <w:nsid w:val="01C50A25"/>
    <w:multiLevelType w:val="multilevel"/>
    <w:tmpl w:val="9D66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A04A6"/>
    <w:multiLevelType w:val="hybridMultilevel"/>
    <w:tmpl w:val="EF40F7C2"/>
    <w:lvl w:ilvl="0" w:tplc="915AC1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67FA5"/>
    <w:multiLevelType w:val="multilevel"/>
    <w:tmpl w:val="5F22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779B5"/>
    <w:multiLevelType w:val="hybridMultilevel"/>
    <w:tmpl w:val="663CAB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5207B1D"/>
    <w:multiLevelType w:val="hybridMultilevel"/>
    <w:tmpl w:val="39F26B44"/>
    <w:lvl w:ilvl="0" w:tplc="6F9889F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39B212F9"/>
    <w:multiLevelType w:val="multilevel"/>
    <w:tmpl w:val="C9CE77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7">
    <w:nsid w:val="424C32C6"/>
    <w:multiLevelType w:val="multilevel"/>
    <w:tmpl w:val="2100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35471D"/>
    <w:multiLevelType w:val="hybridMultilevel"/>
    <w:tmpl w:val="80246DA6"/>
    <w:lvl w:ilvl="0" w:tplc="5868004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F62080"/>
    <w:multiLevelType w:val="hybridMultilevel"/>
    <w:tmpl w:val="44864A76"/>
    <w:lvl w:ilvl="0" w:tplc="A9A0093A">
      <w:start w:val="2017"/>
      <w:numFmt w:val="decimal"/>
      <w:lvlText w:val="%1"/>
      <w:lvlJc w:val="left"/>
      <w:pPr>
        <w:ind w:left="960" w:hanging="60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70AFC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4A"/>
    <w:rsid w:val="000077A7"/>
    <w:rsid w:val="000239E5"/>
    <w:rsid w:val="000D74FB"/>
    <w:rsid w:val="00113934"/>
    <w:rsid w:val="0012442E"/>
    <w:rsid w:val="0016532D"/>
    <w:rsid w:val="00233330"/>
    <w:rsid w:val="0028295F"/>
    <w:rsid w:val="0029662D"/>
    <w:rsid w:val="002A4C4A"/>
    <w:rsid w:val="002F6047"/>
    <w:rsid w:val="00331BA4"/>
    <w:rsid w:val="0039102A"/>
    <w:rsid w:val="003C14A1"/>
    <w:rsid w:val="003E2CEA"/>
    <w:rsid w:val="003F2CD7"/>
    <w:rsid w:val="0044307F"/>
    <w:rsid w:val="00446A5B"/>
    <w:rsid w:val="00457A72"/>
    <w:rsid w:val="0050332D"/>
    <w:rsid w:val="005044D4"/>
    <w:rsid w:val="00555921"/>
    <w:rsid w:val="005C0BF6"/>
    <w:rsid w:val="0067038E"/>
    <w:rsid w:val="00674AF4"/>
    <w:rsid w:val="006E6539"/>
    <w:rsid w:val="006F3E8E"/>
    <w:rsid w:val="00737A27"/>
    <w:rsid w:val="007D4AB9"/>
    <w:rsid w:val="00827237"/>
    <w:rsid w:val="008665A6"/>
    <w:rsid w:val="008A3355"/>
    <w:rsid w:val="008E56BE"/>
    <w:rsid w:val="008F1DC5"/>
    <w:rsid w:val="008F70D9"/>
    <w:rsid w:val="009130C0"/>
    <w:rsid w:val="00936B21"/>
    <w:rsid w:val="009B2D5A"/>
    <w:rsid w:val="00A13B4A"/>
    <w:rsid w:val="00AD7503"/>
    <w:rsid w:val="00BD67A6"/>
    <w:rsid w:val="00C85F06"/>
    <w:rsid w:val="00C86414"/>
    <w:rsid w:val="00C86EC9"/>
    <w:rsid w:val="00CE1FBF"/>
    <w:rsid w:val="00CE6459"/>
    <w:rsid w:val="00CF30AB"/>
    <w:rsid w:val="00D422DC"/>
    <w:rsid w:val="00D47EA7"/>
    <w:rsid w:val="00D517AF"/>
    <w:rsid w:val="00D62156"/>
    <w:rsid w:val="00D86C39"/>
    <w:rsid w:val="00D9543B"/>
    <w:rsid w:val="00DA2722"/>
    <w:rsid w:val="00DF314D"/>
    <w:rsid w:val="00EA123C"/>
    <w:rsid w:val="00F91DF4"/>
    <w:rsid w:val="00FC0997"/>
    <w:rsid w:val="00FC3AAE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B4A"/>
    <w:pPr>
      <w:ind w:left="720"/>
      <w:contextualSpacing/>
    </w:pPr>
  </w:style>
  <w:style w:type="paragraph" w:customStyle="1" w:styleId="Style6">
    <w:name w:val="Style6"/>
    <w:basedOn w:val="a"/>
    <w:rsid w:val="00A13B4A"/>
    <w:pPr>
      <w:spacing w:line="195" w:lineRule="exact"/>
    </w:pPr>
    <w:rPr>
      <w:rFonts w:ascii="Franklin Gothic Medium Cond" w:hAnsi="Franklin Gothic Medium Cond" w:cs="Times New Roman"/>
      <w:sz w:val="24"/>
      <w:szCs w:val="24"/>
    </w:rPr>
  </w:style>
  <w:style w:type="paragraph" w:customStyle="1" w:styleId="Style11">
    <w:name w:val="Style11"/>
    <w:basedOn w:val="a"/>
    <w:rsid w:val="00A13B4A"/>
    <w:rPr>
      <w:rFonts w:ascii="Franklin Gothic Medium Cond" w:hAnsi="Franklin Gothic Medium Cond" w:cs="Times New Roman"/>
      <w:sz w:val="24"/>
      <w:szCs w:val="24"/>
    </w:rPr>
  </w:style>
  <w:style w:type="paragraph" w:customStyle="1" w:styleId="Style8">
    <w:name w:val="Style8"/>
    <w:basedOn w:val="a"/>
    <w:rsid w:val="00A13B4A"/>
    <w:pPr>
      <w:spacing w:line="192" w:lineRule="exact"/>
      <w:ind w:firstLine="691"/>
    </w:pPr>
    <w:rPr>
      <w:rFonts w:ascii="Franklin Gothic Medium Cond" w:hAnsi="Franklin Gothic Medium Cond" w:cs="Times New Roman"/>
      <w:sz w:val="24"/>
      <w:szCs w:val="24"/>
    </w:rPr>
  </w:style>
  <w:style w:type="character" w:customStyle="1" w:styleId="FontStyle27">
    <w:name w:val="Font Style27"/>
    <w:rsid w:val="00A13B4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0">
    <w:name w:val="Font Style30"/>
    <w:rsid w:val="00A13B4A"/>
    <w:rPr>
      <w:rFonts w:ascii="Times New Roman" w:hAnsi="Times New Roman" w:cs="Times New Roman"/>
      <w:sz w:val="18"/>
      <w:szCs w:val="18"/>
    </w:rPr>
  </w:style>
  <w:style w:type="character" w:customStyle="1" w:styleId="FontStyle174">
    <w:name w:val="Font Style174"/>
    <w:basedOn w:val="a0"/>
    <w:rsid w:val="00FC3AAE"/>
    <w:rPr>
      <w:rFonts w:ascii="Century Schoolbook" w:hAnsi="Century Schoolbook" w:cs="Century Schoolbook"/>
      <w:sz w:val="20"/>
      <w:szCs w:val="20"/>
    </w:rPr>
  </w:style>
  <w:style w:type="character" w:customStyle="1" w:styleId="FontStyle178">
    <w:name w:val="Font Style178"/>
    <w:basedOn w:val="a0"/>
    <w:rsid w:val="00FC3AAE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58">
    <w:name w:val="Style58"/>
    <w:basedOn w:val="a"/>
    <w:rsid w:val="00FC3AAE"/>
    <w:pPr>
      <w:spacing w:line="264" w:lineRule="exact"/>
      <w:ind w:firstLine="504"/>
      <w:jc w:val="both"/>
    </w:pPr>
    <w:rPr>
      <w:rFonts w:ascii="Tahoma" w:hAnsi="Tahoma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3E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E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B4A"/>
    <w:pPr>
      <w:ind w:left="720"/>
      <w:contextualSpacing/>
    </w:pPr>
  </w:style>
  <w:style w:type="paragraph" w:customStyle="1" w:styleId="Style6">
    <w:name w:val="Style6"/>
    <w:basedOn w:val="a"/>
    <w:rsid w:val="00A13B4A"/>
    <w:pPr>
      <w:spacing w:line="195" w:lineRule="exact"/>
    </w:pPr>
    <w:rPr>
      <w:rFonts w:ascii="Franklin Gothic Medium Cond" w:hAnsi="Franklin Gothic Medium Cond" w:cs="Times New Roman"/>
      <w:sz w:val="24"/>
      <w:szCs w:val="24"/>
    </w:rPr>
  </w:style>
  <w:style w:type="paragraph" w:customStyle="1" w:styleId="Style11">
    <w:name w:val="Style11"/>
    <w:basedOn w:val="a"/>
    <w:rsid w:val="00A13B4A"/>
    <w:rPr>
      <w:rFonts w:ascii="Franklin Gothic Medium Cond" w:hAnsi="Franklin Gothic Medium Cond" w:cs="Times New Roman"/>
      <w:sz w:val="24"/>
      <w:szCs w:val="24"/>
    </w:rPr>
  </w:style>
  <w:style w:type="paragraph" w:customStyle="1" w:styleId="Style8">
    <w:name w:val="Style8"/>
    <w:basedOn w:val="a"/>
    <w:rsid w:val="00A13B4A"/>
    <w:pPr>
      <w:spacing w:line="192" w:lineRule="exact"/>
      <w:ind w:firstLine="691"/>
    </w:pPr>
    <w:rPr>
      <w:rFonts w:ascii="Franklin Gothic Medium Cond" w:hAnsi="Franklin Gothic Medium Cond" w:cs="Times New Roman"/>
      <w:sz w:val="24"/>
      <w:szCs w:val="24"/>
    </w:rPr>
  </w:style>
  <w:style w:type="character" w:customStyle="1" w:styleId="FontStyle27">
    <w:name w:val="Font Style27"/>
    <w:rsid w:val="00A13B4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0">
    <w:name w:val="Font Style30"/>
    <w:rsid w:val="00A13B4A"/>
    <w:rPr>
      <w:rFonts w:ascii="Times New Roman" w:hAnsi="Times New Roman" w:cs="Times New Roman"/>
      <w:sz w:val="18"/>
      <w:szCs w:val="18"/>
    </w:rPr>
  </w:style>
  <w:style w:type="character" w:customStyle="1" w:styleId="FontStyle174">
    <w:name w:val="Font Style174"/>
    <w:basedOn w:val="a0"/>
    <w:rsid w:val="00FC3AAE"/>
    <w:rPr>
      <w:rFonts w:ascii="Century Schoolbook" w:hAnsi="Century Schoolbook" w:cs="Century Schoolbook"/>
      <w:sz w:val="20"/>
      <w:szCs w:val="20"/>
    </w:rPr>
  </w:style>
  <w:style w:type="character" w:customStyle="1" w:styleId="FontStyle178">
    <w:name w:val="Font Style178"/>
    <w:basedOn w:val="a0"/>
    <w:rsid w:val="00FC3AAE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58">
    <w:name w:val="Style58"/>
    <w:basedOn w:val="a"/>
    <w:rsid w:val="00FC3AAE"/>
    <w:pPr>
      <w:spacing w:line="264" w:lineRule="exact"/>
      <w:ind w:firstLine="504"/>
      <w:jc w:val="both"/>
    </w:pPr>
    <w:rPr>
      <w:rFonts w:ascii="Tahoma" w:hAnsi="Tahoma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3E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E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F04A4E9-7AC6-48B6-95E6-B6AB8256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37</Pages>
  <Words>7874</Words>
  <Characters>44885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Каяльская СОШ</Company>
  <LinksUpToDate>false</LinksUpToDate>
  <CharactersWithSpaces>52654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Каяльская СОШ</dc:creator>
  <cp:keywords/>
  <dc:description/>
  <cp:lastModifiedBy>Каяльская СОШ</cp:lastModifiedBy>
  <cp:revision>42</cp:revision>
  <cp:lastPrinted>2018-10-03T11:00:00Z</cp:lastPrinted>
  <dcterms:created xsi:type="dcterms:W3CDTF">2013-09-13T11:08:00Z</dcterms:created>
  <dcterms:modified xsi:type="dcterms:W3CDTF">2020-10-02T10:04:00Z</dcterms:modified>
</cp:coreProperties>
</file>