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FD28D6" w:rsidRPr="006F29A4" w:rsidTr="007E3FC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8D6" w:rsidRPr="006F29A4" w:rsidRDefault="00FD28D6" w:rsidP="007E3FC4">
            <w:pPr>
              <w:rPr>
                <w:rFonts w:eastAsia="Arial Unicode MS"/>
                <w:bCs/>
              </w:rPr>
            </w:pPr>
            <w:r w:rsidRPr="006F29A4">
              <w:rPr>
                <w:rFonts w:eastAsia="Arial Unicode MS"/>
                <w:bCs/>
              </w:rPr>
              <w:t>Английский язык</w:t>
            </w:r>
          </w:p>
        </w:tc>
      </w:tr>
      <w:tr w:rsidR="00FD28D6" w:rsidRPr="006F29A4" w:rsidTr="007E3FC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8D6" w:rsidRPr="006F29A4" w:rsidRDefault="001B3822" w:rsidP="001B3822">
            <w:pPr>
              <w:spacing w:line="276" w:lineRule="auto"/>
              <w:rPr>
                <w:sz w:val="32"/>
              </w:rPr>
            </w:pPr>
            <w:r w:rsidRPr="00E30DF7">
              <w:rPr>
                <w:sz w:val="22"/>
                <w:szCs w:val="22"/>
              </w:rPr>
              <w:t>Афанасьева О.В.</w:t>
            </w:r>
            <w:r>
              <w:rPr>
                <w:sz w:val="22"/>
                <w:szCs w:val="22"/>
              </w:rPr>
              <w:t xml:space="preserve">, </w:t>
            </w:r>
            <w:r w:rsidRPr="00E30DF7">
              <w:rPr>
                <w:sz w:val="22"/>
                <w:szCs w:val="22"/>
              </w:rPr>
              <w:t>Дули Д.</w:t>
            </w:r>
            <w:r>
              <w:rPr>
                <w:sz w:val="22"/>
                <w:szCs w:val="22"/>
              </w:rPr>
              <w:t xml:space="preserve">, </w:t>
            </w:r>
            <w:r w:rsidRPr="00E30DF7">
              <w:rPr>
                <w:sz w:val="22"/>
                <w:szCs w:val="22"/>
              </w:rPr>
              <w:t>Михеева И.В.</w:t>
            </w:r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8D6" w:rsidRPr="006F29A4" w:rsidRDefault="004D6065" w:rsidP="007E3FC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8D6" w:rsidRPr="006F29A4" w:rsidRDefault="0058280C" w:rsidP="007E3FC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101</w:t>
            </w:r>
            <w:bookmarkStart w:id="0" w:name="_GoBack"/>
            <w:bookmarkEnd w:id="0"/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28D6" w:rsidRPr="006F29A4" w:rsidRDefault="00FD28D6" w:rsidP="007E3FC4">
            <w:pPr>
              <w:rPr>
                <w:bCs/>
                <w:iCs/>
                <w:kern w:val="2"/>
              </w:rPr>
            </w:pPr>
            <w:r w:rsidRPr="006F29A4">
              <w:rPr>
                <w:bCs/>
                <w:iCs/>
                <w:kern w:val="2"/>
              </w:rPr>
              <w:t>Ирхина Татьяна Ивановна</w:t>
            </w:r>
          </w:p>
        </w:tc>
      </w:tr>
      <w:tr w:rsidR="00FD28D6" w:rsidRPr="006F29A4" w:rsidTr="00FD28D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065" w:rsidRPr="00E30DF7" w:rsidRDefault="004D6065" w:rsidP="004D6065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 xml:space="preserve">         Целью программы является обеспечение организационно-педагогических и методических условий для дальнейшего развития иноязычной коммуникативной компетенции, которая включает:</w:t>
            </w:r>
          </w:p>
          <w:p w:rsidR="004D6065" w:rsidRPr="00E30DF7" w:rsidRDefault="004D6065" w:rsidP="004D6065">
            <w:pPr>
              <w:pStyle w:val="HTM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речевую компетенцию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      </w:r>
          </w:p>
          <w:p w:rsidR="004D6065" w:rsidRPr="00E30DF7" w:rsidRDefault="004D6065" w:rsidP="004D6065">
            <w:pPr>
              <w:pStyle w:val="HTM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      </w:r>
          </w:p>
          <w:p w:rsidR="004D6065" w:rsidRPr="00E30DF7" w:rsidRDefault="004D6065" w:rsidP="004D6065">
            <w:pPr>
              <w:pStyle w:val="HTM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социокультурную компетенцию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      </w:r>
          </w:p>
          <w:p w:rsidR="004D6065" w:rsidRPr="00E30DF7" w:rsidRDefault="004D6065" w:rsidP="004D6065">
            <w:pPr>
              <w:pStyle w:val="HTM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компенсаторную компетенцию – дальнейшее развитие умений выходить из положения в условиях дефицита языковых средств при получении и передаче иноязычной информации;</w:t>
            </w:r>
          </w:p>
          <w:p w:rsidR="004D6065" w:rsidRPr="00E30DF7" w:rsidRDefault="004D6065" w:rsidP="004D6065">
            <w:pPr>
              <w:pStyle w:val="HTML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DF7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      </w:r>
          </w:p>
          <w:p w:rsidR="00FD28D6" w:rsidRPr="006F29A4" w:rsidRDefault="004D6065" w:rsidP="004D6065">
            <w:pPr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line="276" w:lineRule="auto"/>
              <w:jc w:val="both"/>
            </w:pPr>
            <w:r w:rsidRPr="00E30DF7">
              <w:t>Формирование готовности к самостоятельному и непрерывному изучению иностранного языка, дальнейшему самообразованию с его помощью,</w:t>
            </w:r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Pr="006F29A4" w:rsidRDefault="00FD28D6" w:rsidP="007E3FC4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Pr="006F29A4" w:rsidRDefault="00FD28D6" w:rsidP="007E3F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8D6" w:rsidRPr="0068376A" w:rsidRDefault="001B3822" w:rsidP="007E3FC4">
            <w:r>
              <w:t>Жизнь подростков.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8D6" w:rsidRPr="006F29A4" w:rsidRDefault="005575CE" w:rsidP="007E3FC4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12</w:t>
            </w:r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8D6" w:rsidRPr="0068376A" w:rsidRDefault="001B3822" w:rsidP="007E3FC4">
            <w:r>
              <w:t>Жизнь и деньги.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Pr="006F29A4" w:rsidRDefault="005575CE" w:rsidP="007E3FC4">
            <w:pPr>
              <w:jc w:val="center"/>
            </w:pPr>
            <w:r>
              <w:t>14</w:t>
            </w:r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Pr="00734BC2" w:rsidRDefault="001B3822" w:rsidP="007E3FC4">
            <w:r>
              <w:t>Школа и работа.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Pr="006F29A4" w:rsidRDefault="0058280C" w:rsidP="007E3FC4">
            <w:pPr>
              <w:jc w:val="center"/>
            </w:pPr>
            <w:r>
              <w:t>12</w:t>
            </w:r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Pr="00734BC2" w:rsidRDefault="001B3822" w:rsidP="007E3FC4">
            <w:r>
              <w:t>Экологические проблемы современного мира.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Pr="006F29A4" w:rsidRDefault="005575CE" w:rsidP="007E3FC4">
            <w:pPr>
              <w:jc w:val="center"/>
            </w:pPr>
            <w:r>
              <w:t>12</w:t>
            </w:r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Pr="00734BC2" w:rsidRDefault="001B3822" w:rsidP="007E3FC4">
            <w:r>
              <w:t>Отдых.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Pr="006F29A4" w:rsidRDefault="005575CE" w:rsidP="007E3FC4">
            <w:pPr>
              <w:jc w:val="center"/>
            </w:pPr>
            <w:r>
              <w:t>11</w:t>
            </w:r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Pr="00734BC2" w:rsidRDefault="001B3822" w:rsidP="007E3FC4">
            <w:r>
              <w:t>Еда и здоровье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Pr="006F29A4" w:rsidRDefault="005575CE" w:rsidP="007E3FC4">
            <w:pPr>
              <w:jc w:val="center"/>
            </w:pPr>
            <w:r>
              <w:t>17</w:t>
            </w:r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Default="001B3822" w:rsidP="007E3FC4">
            <w:r>
              <w:t>Развлечение.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Default="0058280C" w:rsidP="007E3FC4">
            <w:pPr>
              <w:jc w:val="center"/>
            </w:pPr>
            <w:r>
              <w:t>10</w:t>
            </w:r>
          </w:p>
        </w:tc>
      </w:tr>
      <w:tr w:rsidR="00FD28D6" w:rsidRPr="006F29A4" w:rsidTr="007E3FC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28D6" w:rsidRPr="006F29A4" w:rsidRDefault="00FD28D6" w:rsidP="007E3FC4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Default="001B3822" w:rsidP="007E3FC4">
            <w:r>
              <w:t>Технологии.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28D6" w:rsidRDefault="0058280C" w:rsidP="007E3FC4">
            <w:pPr>
              <w:jc w:val="center"/>
            </w:pPr>
            <w:r>
              <w:t>13</w:t>
            </w:r>
          </w:p>
        </w:tc>
      </w:tr>
    </w:tbl>
    <w:p w:rsidR="003D4C9B" w:rsidRDefault="003D4C9B"/>
    <w:sectPr w:rsidR="003D4C9B" w:rsidSect="007038B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1B9D"/>
    <w:multiLevelType w:val="hybridMultilevel"/>
    <w:tmpl w:val="6D80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A3846"/>
    <w:multiLevelType w:val="hybridMultilevel"/>
    <w:tmpl w:val="400EAB58"/>
    <w:lvl w:ilvl="0" w:tplc="C3A40100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A5E28"/>
    <w:multiLevelType w:val="multilevel"/>
    <w:tmpl w:val="4BFC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8D62CC"/>
    <w:multiLevelType w:val="hybridMultilevel"/>
    <w:tmpl w:val="B978D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B3"/>
    <w:rsid w:val="001B3822"/>
    <w:rsid w:val="003D4C9B"/>
    <w:rsid w:val="004D6065"/>
    <w:rsid w:val="005575CE"/>
    <w:rsid w:val="0058280C"/>
    <w:rsid w:val="007038B3"/>
    <w:rsid w:val="00952464"/>
    <w:rsid w:val="00D044C7"/>
    <w:rsid w:val="00FD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8B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7038B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Знак1"/>
    <w:basedOn w:val="a"/>
    <w:rsid w:val="007038B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40" w:lineRule="exact"/>
    </w:pPr>
    <w:rPr>
      <w:rFonts w:ascii="Verdana" w:hAnsi="Verdana"/>
      <w:color w:val="auto"/>
      <w:kern w:val="0"/>
      <w:sz w:val="20"/>
      <w:szCs w:val="20"/>
      <w:bdr w:val="none" w:sz="0" w:space="0" w:color="auto"/>
      <w:lang w:val="en-US" w:eastAsia="en-US"/>
    </w:rPr>
  </w:style>
  <w:style w:type="paragraph" w:styleId="a4">
    <w:name w:val="Title"/>
    <w:basedOn w:val="a"/>
    <w:link w:val="a5"/>
    <w:qFormat/>
    <w:rsid w:val="007038B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center"/>
    </w:pPr>
    <w:rPr>
      <w:color w:val="auto"/>
      <w:kern w:val="0"/>
      <w:sz w:val="28"/>
      <w:bdr w:val="none" w:sz="0" w:space="0" w:color="auto"/>
    </w:rPr>
  </w:style>
  <w:style w:type="character" w:customStyle="1" w:styleId="a5">
    <w:name w:val="Название Знак"/>
    <w:basedOn w:val="a0"/>
    <w:link w:val="a4"/>
    <w:rsid w:val="007038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3">
    <w:name w:val="c3"/>
    <w:basedOn w:val="a0"/>
    <w:rsid w:val="00FD28D6"/>
  </w:style>
  <w:style w:type="paragraph" w:styleId="HTML">
    <w:name w:val="HTML Preformatted"/>
    <w:basedOn w:val="a"/>
    <w:link w:val="HTML0"/>
    <w:semiHidden/>
    <w:unhideWhenUsed/>
    <w:rsid w:val="004D60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kern w:val="0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semiHidden/>
    <w:rsid w:val="004D606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8B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7038B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Знак1"/>
    <w:basedOn w:val="a"/>
    <w:rsid w:val="007038B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40" w:lineRule="exact"/>
    </w:pPr>
    <w:rPr>
      <w:rFonts w:ascii="Verdana" w:hAnsi="Verdana"/>
      <w:color w:val="auto"/>
      <w:kern w:val="0"/>
      <w:sz w:val="20"/>
      <w:szCs w:val="20"/>
      <w:bdr w:val="none" w:sz="0" w:space="0" w:color="auto"/>
      <w:lang w:val="en-US" w:eastAsia="en-US"/>
    </w:rPr>
  </w:style>
  <w:style w:type="paragraph" w:styleId="a4">
    <w:name w:val="Title"/>
    <w:basedOn w:val="a"/>
    <w:link w:val="a5"/>
    <w:qFormat/>
    <w:rsid w:val="007038B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jc w:val="center"/>
    </w:pPr>
    <w:rPr>
      <w:color w:val="auto"/>
      <w:kern w:val="0"/>
      <w:sz w:val="28"/>
      <w:bdr w:val="none" w:sz="0" w:space="0" w:color="auto"/>
    </w:rPr>
  </w:style>
  <w:style w:type="character" w:customStyle="1" w:styleId="a5">
    <w:name w:val="Название Знак"/>
    <w:basedOn w:val="a0"/>
    <w:link w:val="a4"/>
    <w:rsid w:val="007038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3">
    <w:name w:val="c3"/>
    <w:basedOn w:val="a0"/>
    <w:rsid w:val="00FD28D6"/>
  </w:style>
  <w:style w:type="paragraph" w:styleId="HTML">
    <w:name w:val="HTML Preformatted"/>
    <w:basedOn w:val="a"/>
    <w:link w:val="HTML0"/>
    <w:semiHidden/>
    <w:unhideWhenUsed/>
    <w:rsid w:val="004D60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kern w:val="0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semiHidden/>
    <w:rsid w:val="004D60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dcterms:created xsi:type="dcterms:W3CDTF">2017-12-24T10:40:00Z</dcterms:created>
  <dcterms:modified xsi:type="dcterms:W3CDTF">2022-09-29T12:48:00Z</dcterms:modified>
</cp:coreProperties>
</file>