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05F9" w14:textId="77777777" w:rsidR="00D56446" w:rsidRPr="00397EED" w:rsidRDefault="00D56446" w:rsidP="00D5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E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6B22F094" w14:textId="77777777" w:rsidR="00D56446" w:rsidRPr="00397EED" w:rsidRDefault="00D56446" w:rsidP="00D5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ED">
        <w:rPr>
          <w:rFonts w:ascii="Times New Roman" w:hAnsi="Times New Roman" w:cs="Times New Roman"/>
          <w:b/>
          <w:sz w:val="28"/>
          <w:szCs w:val="28"/>
        </w:rPr>
        <w:t xml:space="preserve">детский сад № 49 «Белоснежка» общеразвивающего вида </w:t>
      </w:r>
    </w:p>
    <w:p w14:paraId="367456C7" w14:textId="77777777" w:rsidR="00D56446" w:rsidRPr="00397EED" w:rsidRDefault="00D56446" w:rsidP="00D5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ED">
        <w:rPr>
          <w:rFonts w:ascii="Times New Roman" w:hAnsi="Times New Roman" w:cs="Times New Roman"/>
          <w:b/>
          <w:sz w:val="28"/>
          <w:szCs w:val="28"/>
        </w:rPr>
        <w:t xml:space="preserve">с приоритетным осуществлением деятельности </w:t>
      </w:r>
    </w:p>
    <w:p w14:paraId="2831D142" w14:textId="77777777" w:rsidR="00D56446" w:rsidRPr="00397EED" w:rsidRDefault="00D56446" w:rsidP="00D5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ED">
        <w:rPr>
          <w:rFonts w:ascii="Times New Roman" w:hAnsi="Times New Roman" w:cs="Times New Roman"/>
          <w:b/>
          <w:sz w:val="28"/>
          <w:szCs w:val="28"/>
        </w:rPr>
        <w:t xml:space="preserve">по художественно – эстетическому развитию детей второй категории </w:t>
      </w:r>
    </w:p>
    <w:p w14:paraId="14ED27DF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  <w:r w:rsidRPr="00397EED">
        <w:rPr>
          <w:rFonts w:ascii="Times New Roman" w:hAnsi="Times New Roman" w:cs="Times New Roman"/>
          <w:b/>
          <w:sz w:val="28"/>
          <w:szCs w:val="28"/>
        </w:rPr>
        <w:t>пос. Каяльский</w:t>
      </w:r>
      <w:r w:rsidRPr="00397EED">
        <w:rPr>
          <w:rFonts w:ascii="Times New Roman" w:hAnsi="Times New Roman" w:cs="Times New Roman"/>
          <w:b/>
        </w:rPr>
        <w:t xml:space="preserve">  </w:t>
      </w:r>
    </w:p>
    <w:p w14:paraId="1BFFE98C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43AF5270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37FA5D77" w14:textId="2C29F7F0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ab/>
      </w:r>
    </w:p>
    <w:p w14:paraId="61198009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2A51CEE9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1F7B7ADE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5F254F4B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355FD660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38AFEA75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4FC24C37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6BF2BF48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5AA11D2C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71E9101A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77525BE6" w14:textId="22E0C106" w:rsidR="00D56446" w:rsidRPr="00D56446" w:rsidRDefault="00D56446" w:rsidP="00D56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64"/>
          <w:szCs w:val="64"/>
          <w:lang w:eastAsia="ru-RU"/>
          <w14:ligatures w14:val="none"/>
        </w:rPr>
      </w:pPr>
      <w:r w:rsidRPr="00D56446">
        <w:rPr>
          <w:rFonts w:ascii="Times New Roman" w:eastAsia="Times New Roman" w:hAnsi="Times New Roman" w:cs="Times New Roman"/>
          <w:b/>
          <w:bCs/>
          <w:color w:val="333333"/>
          <w:kern w:val="36"/>
          <w:sz w:val="64"/>
          <w:szCs w:val="64"/>
          <w:lang w:eastAsia="ru-RU"/>
          <w14:ligatures w14:val="none"/>
        </w:rPr>
        <w:t>Экспериментирование</w:t>
      </w:r>
      <w:r w:rsidRPr="00D56446">
        <w:rPr>
          <w:rFonts w:ascii="Times New Roman" w:eastAsia="Times New Roman" w:hAnsi="Times New Roman" w:cs="Times New Roman"/>
          <w:b/>
          <w:bCs/>
          <w:color w:val="333333"/>
          <w:kern w:val="36"/>
          <w:sz w:val="64"/>
          <w:szCs w:val="64"/>
          <w:lang w:eastAsia="ru-RU"/>
          <w14:ligatures w14:val="none"/>
        </w:rPr>
        <w:t xml:space="preserve"> </w:t>
      </w:r>
    </w:p>
    <w:p w14:paraId="066729F2" w14:textId="77777777" w:rsidR="00D56446" w:rsidRPr="00D56446" w:rsidRDefault="00D56446" w:rsidP="00D56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64"/>
          <w:szCs w:val="64"/>
          <w:lang w:eastAsia="ru-RU"/>
          <w14:ligatures w14:val="none"/>
        </w:rPr>
      </w:pPr>
      <w:r w:rsidRPr="00D56446">
        <w:rPr>
          <w:rFonts w:ascii="Times New Roman" w:eastAsia="Times New Roman" w:hAnsi="Times New Roman" w:cs="Times New Roman"/>
          <w:b/>
          <w:bCs/>
          <w:color w:val="333333"/>
          <w:kern w:val="36"/>
          <w:sz w:val="64"/>
          <w:szCs w:val="64"/>
          <w:lang w:eastAsia="ru-RU"/>
          <w14:ligatures w14:val="none"/>
        </w:rPr>
        <w:t xml:space="preserve">в подготовительной группе </w:t>
      </w:r>
    </w:p>
    <w:p w14:paraId="2D9C8183" w14:textId="3EC0DFFD" w:rsidR="00D56446" w:rsidRPr="00D56446" w:rsidRDefault="00D56446" w:rsidP="00D56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64"/>
          <w:szCs w:val="64"/>
          <w:lang w:eastAsia="ru-RU"/>
          <w14:ligatures w14:val="none"/>
        </w:rPr>
      </w:pPr>
      <w:r w:rsidRPr="00D56446">
        <w:rPr>
          <w:rFonts w:ascii="Times New Roman" w:eastAsia="Times New Roman" w:hAnsi="Times New Roman" w:cs="Times New Roman"/>
          <w:b/>
          <w:bCs/>
          <w:color w:val="333333"/>
          <w:kern w:val="36"/>
          <w:sz w:val="64"/>
          <w:szCs w:val="64"/>
          <w:lang w:eastAsia="ru-RU"/>
          <w14:ligatures w14:val="none"/>
        </w:rPr>
        <w:t xml:space="preserve">на тему: </w:t>
      </w:r>
    </w:p>
    <w:p w14:paraId="68215B46" w14:textId="77777777" w:rsidR="00D56446" w:rsidRPr="00D56446" w:rsidRDefault="00D56446" w:rsidP="00D56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64"/>
          <w:szCs w:val="64"/>
          <w:lang w:eastAsia="ru-RU"/>
          <w14:ligatures w14:val="none"/>
        </w:rPr>
      </w:pPr>
      <w:r w:rsidRPr="00D56446">
        <w:rPr>
          <w:rFonts w:ascii="Times New Roman" w:eastAsia="Times New Roman" w:hAnsi="Times New Roman" w:cs="Times New Roman"/>
          <w:b/>
          <w:bCs/>
          <w:color w:val="333333"/>
          <w:kern w:val="36"/>
          <w:sz w:val="64"/>
          <w:szCs w:val="64"/>
          <w:lang w:eastAsia="ru-RU"/>
          <w14:ligatures w14:val="none"/>
        </w:rPr>
        <w:t xml:space="preserve">«Знакомство со свойствами воды, </w:t>
      </w:r>
    </w:p>
    <w:p w14:paraId="62B780B7" w14:textId="77777777" w:rsidR="00D56446" w:rsidRPr="00D56446" w:rsidRDefault="00D56446" w:rsidP="00D56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64"/>
          <w:szCs w:val="64"/>
          <w:lang w:eastAsia="ru-RU"/>
          <w14:ligatures w14:val="none"/>
        </w:rPr>
      </w:pPr>
      <w:r w:rsidRPr="00D56446">
        <w:rPr>
          <w:rFonts w:ascii="Times New Roman" w:eastAsia="Times New Roman" w:hAnsi="Times New Roman" w:cs="Times New Roman"/>
          <w:b/>
          <w:bCs/>
          <w:color w:val="333333"/>
          <w:kern w:val="36"/>
          <w:sz w:val="64"/>
          <w:szCs w:val="64"/>
          <w:lang w:eastAsia="ru-RU"/>
          <w14:ligatures w14:val="none"/>
        </w:rPr>
        <w:t>целостные представления о воде как о природном явлении»</w:t>
      </w:r>
    </w:p>
    <w:p w14:paraId="151B9D99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5F79BCA3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5C46B30C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1F4FBA8A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50B3F82E" w14:textId="77777777" w:rsidR="00D56446" w:rsidRDefault="00D56446" w:rsidP="00D56446">
      <w:pPr>
        <w:tabs>
          <w:tab w:val="left" w:pos="5175"/>
        </w:tabs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1AE082B6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085DB3CC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0DC74625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30DAB34A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511CDA0D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5AE5F917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4391D56D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4CB589EB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6B78D59C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15A7A854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5BF14C4C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5308D8C6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1571039E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2BA47627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5F558105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6E438843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2FCF5E50" w14:textId="77777777" w:rsidR="00D56446" w:rsidRDefault="00D56446" w:rsidP="00D564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</w:rPr>
      </w:pPr>
    </w:p>
    <w:p w14:paraId="65BA4C66" w14:textId="77777777" w:rsidR="00D56446" w:rsidRDefault="00D56446" w:rsidP="00397EED">
      <w:pPr>
        <w:spacing w:after="0" w:line="240" w:lineRule="auto"/>
        <w:outlineLvl w:val="0"/>
        <w:rPr>
          <w:rFonts w:ascii="Times New Roman" w:hAnsi="Times New Roman" w:cs="Times New Roman"/>
          <w:b/>
          <w:color w:val="0070C0"/>
        </w:rPr>
      </w:pPr>
    </w:p>
    <w:p w14:paraId="4334D97B" w14:textId="12F817CA" w:rsidR="00D56446" w:rsidRDefault="00D56446" w:rsidP="00D56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  <w:lastRenderedPageBreak/>
        <w:t>Экспериментирование</w:t>
      </w:r>
    </w:p>
    <w:p w14:paraId="0847CD9D" w14:textId="5D8820BE" w:rsidR="00597913" w:rsidRDefault="00F03C2E" w:rsidP="00D56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</w:pPr>
      <w:r w:rsidRPr="00F03C2E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  <w:t xml:space="preserve">в подготовительной группе на тему: </w:t>
      </w:r>
    </w:p>
    <w:p w14:paraId="4A5D09CA" w14:textId="77777777" w:rsidR="00D56446" w:rsidRDefault="00F03C2E" w:rsidP="00597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</w:pPr>
      <w:r w:rsidRPr="00F03C2E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  <w:t xml:space="preserve">«Знакомство со свойствами воды, </w:t>
      </w:r>
    </w:p>
    <w:p w14:paraId="38FAE4CF" w14:textId="6E4D7261" w:rsidR="00F03C2E" w:rsidRPr="00597913" w:rsidRDefault="00F03C2E" w:rsidP="00597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</w:pPr>
      <w:r w:rsidRPr="00F03C2E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  <w14:ligatures w14:val="none"/>
        </w:rPr>
        <w:t>целостные представления о воде как о природном явлении»</w:t>
      </w:r>
    </w:p>
    <w:p w14:paraId="320349D9" w14:textId="77777777" w:rsidR="00D56446" w:rsidRDefault="00D56446" w:rsidP="005979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68FB88B" w14:textId="77777777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b/>
          <w:bCs/>
          <w:color w:val="000000"/>
          <w:sz w:val="28"/>
          <w:szCs w:val="28"/>
        </w:rPr>
        <w:t>Цель</w:t>
      </w:r>
      <w:r w:rsidRPr="00597913">
        <w:rPr>
          <w:color w:val="000000"/>
          <w:sz w:val="28"/>
          <w:szCs w:val="28"/>
        </w:rPr>
        <w:t>:</w:t>
      </w:r>
    </w:p>
    <w:p w14:paraId="62A782D0" w14:textId="74C74BF7" w:rsidR="00F03C2E" w:rsidRPr="00597913" w:rsidRDefault="00597913" w:rsidP="00597913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Создать целостные представление о воде как о природном явлении. Познакомить со свойствами воды (жидкая, без запаха, без вкуса, прозрачная). </w:t>
      </w:r>
      <w:r w:rsidRPr="00597913">
        <w:rPr>
          <w:rFonts w:ascii="Times New Roman" w:hAnsi="Times New Roman" w:cs="Times New Roman"/>
          <w:color w:val="111111"/>
          <w:sz w:val="28"/>
          <w:szCs w:val="28"/>
        </w:rPr>
        <w:t>Систематизировать знания о значении воды в жизни человека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</w:t>
      </w:r>
      <w:r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Воспитывать бережное отношение к воде.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color w:val="000000"/>
          <w:sz w:val="28"/>
          <w:szCs w:val="28"/>
        </w:rPr>
        <w:t>С</w:t>
      </w:r>
      <w:r w:rsidR="00F03C2E" w:rsidRPr="00597913">
        <w:rPr>
          <w:rFonts w:ascii="Times New Roman" w:hAnsi="Times New Roman" w:cs="Times New Roman"/>
          <w:color w:val="000000"/>
          <w:sz w:val="28"/>
          <w:szCs w:val="28"/>
        </w:rPr>
        <w:t>пособствовать развитию у детей познавательной активности, любознательности, стремления к самостоятельному познанию и размышлению, накоплению конкретных представлений о свойствах воды.</w:t>
      </w:r>
    </w:p>
    <w:p w14:paraId="4F5248FE" w14:textId="77777777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C7138A" w14:textId="77777777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b/>
          <w:bCs/>
          <w:color w:val="000000"/>
          <w:sz w:val="28"/>
          <w:szCs w:val="28"/>
        </w:rPr>
        <w:t>Образовательные задачи</w:t>
      </w:r>
      <w:r w:rsidRPr="00597913">
        <w:rPr>
          <w:color w:val="000000"/>
          <w:sz w:val="28"/>
          <w:szCs w:val="28"/>
        </w:rPr>
        <w:t>:</w:t>
      </w:r>
    </w:p>
    <w:p w14:paraId="4A4551C0" w14:textId="77777777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расширить и углубить представления детей об окружающем мире посредством знакомства с основными состояниями воды (жидкое, твердое, газообразное);</w:t>
      </w:r>
    </w:p>
    <w:p w14:paraId="4DCC7831" w14:textId="77777777" w:rsid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 xml:space="preserve">познакомить детей со свойствами воды как жидкости (способность растворять в себе другие вещества, находиться в любом из трех состояний); </w:t>
      </w:r>
    </w:p>
    <w:p w14:paraId="605E0A90" w14:textId="1CBA299C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формировать представление о взаимодействии и переходе вещества из одного состояния в другое.</w:t>
      </w:r>
    </w:p>
    <w:p w14:paraId="12C83206" w14:textId="77777777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Закрепить полученные знания о воде.</w:t>
      </w:r>
    </w:p>
    <w:p w14:paraId="04701868" w14:textId="77777777" w:rsidR="00597913" w:rsidRDefault="00597913" w:rsidP="005979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533BF63" w14:textId="382BD3FB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b/>
          <w:bCs/>
          <w:color w:val="000000"/>
          <w:sz w:val="28"/>
          <w:szCs w:val="28"/>
        </w:rPr>
        <w:t>Развивающие задачи</w:t>
      </w:r>
      <w:r w:rsidRPr="00597913">
        <w:rPr>
          <w:color w:val="000000"/>
          <w:sz w:val="28"/>
          <w:szCs w:val="28"/>
        </w:rPr>
        <w:t>:</w:t>
      </w:r>
    </w:p>
    <w:p w14:paraId="4DDF87C9" w14:textId="77777777" w:rsid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 xml:space="preserve">развивать произвольное внимание, диалогическую речь, способность самостоятельно задавать интересующие вопросы. </w:t>
      </w:r>
    </w:p>
    <w:p w14:paraId="3E9222EC" w14:textId="77777777" w:rsid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 xml:space="preserve">Развивать эмоционально – положительное отношение к познанию окружающего мира. Развивать наблюдательность детей, их умение анализировать, сравнивать, обобщать, устанавливать причинно – следственные зависимости и делать выводы. </w:t>
      </w:r>
    </w:p>
    <w:p w14:paraId="4D41FD13" w14:textId="13690283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Развивать навыки работы со словарем.</w:t>
      </w:r>
    </w:p>
    <w:p w14:paraId="05348B40" w14:textId="77777777" w:rsid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 </w:t>
      </w:r>
    </w:p>
    <w:p w14:paraId="7796A002" w14:textId="07528E94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b/>
          <w:bCs/>
          <w:color w:val="000000"/>
          <w:sz w:val="28"/>
          <w:szCs w:val="28"/>
        </w:rPr>
        <w:t>Воспитательные задачи:</w:t>
      </w:r>
    </w:p>
    <w:p w14:paraId="58C1635C" w14:textId="77777777" w:rsid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 xml:space="preserve">воспитывать бережное отношение к воде. </w:t>
      </w:r>
    </w:p>
    <w:p w14:paraId="3CA439D6" w14:textId="77777777" w:rsid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 xml:space="preserve">Воспитывать желание интересоваться явлениями окружающего мира; </w:t>
      </w:r>
    </w:p>
    <w:p w14:paraId="68857252" w14:textId="0E0DA5F4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Воспитывать усидчивость, способность работать в группах, коллективе.</w:t>
      </w:r>
    </w:p>
    <w:p w14:paraId="08AF768B" w14:textId="77777777" w:rsidR="00597913" w:rsidRDefault="00597913" w:rsidP="005979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27FAEE5" w14:textId="586F1B3D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b/>
          <w:bCs/>
          <w:color w:val="000000"/>
          <w:sz w:val="28"/>
          <w:szCs w:val="28"/>
        </w:rPr>
        <w:t>Предв</w:t>
      </w:r>
      <w:r w:rsidR="00597913">
        <w:rPr>
          <w:b/>
          <w:bCs/>
          <w:color w:val="000000"/>
          <w:sz w:val="28"/>
          <w:szCs w:val="28"/>
        </w:rPr>
        <w:t>а</w:t>
      </w:r>
      <w:r w:rsidRPr="00597913">
        <w:rPr>
          <w:b/>
          <w:bCs/>
          <w:color w:val="000000"/>
          <w:sz w:val="28"/>
          <w:szCs w:val="28"/>
        </w:rPr>
        <w:t>рительная работа</w:t>
      </w:r>
    </w:p>
    <w:p w14:paraId="576571BD" w14:textId="79844100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чтение рассказов, стихов, пословиц о воде</w:t>
      </w:r>
      <w:r w:rsidR="00597913">
        <w:rPr>
          <w:color w:val="000000"/>
          <w:sz w:val="28"/>
          <w:szCs w:val="28"/>
        </w:rPr>
        <w:t xml:space="preserve">. </w:t>
      </w:r>
      <w:r w:rsidRPr="00597913">
        <w:rPr>
          <w:color w:val="000000"/>
          <w:sz w:val="28"/>
          <w:szCs w:val="28"/>
        </w:rPr>
        <w:t>Знакомство с картой мира,</w:t>
      </w:r>
      <w:r w:rsidR="00597913">
        <w:rPr>
          <w:color w:val="000000"/>
          <w:sz w:val="28"/>
          <w:szCs w:val="28"/>
        </w:rPr>
        <w:t xml:space="preserve"> </w:t>
      </w:r>
      <w:r w:rsidRPr="00597913">
        <w:rPr>
          <w:color w:val="000000"/>
          <w:sz w:val="28"/>
          <w:szCs w:val="28"/>
        </w:rPr>
        <w:t>глобусом</w:t>
      </w:r>
      <w:r w:rsidR="00597913">
        <w:rPr>
          <w:color w:val="000000"/>
          <w:sz w:val="28"/>
          <w:szCs w:val="28"/>
        </w:rPr>
        <w:t xml:space="preserve">. </w:t>
      </w:r>
      <w:r w:rsidRPr="00597913">
        <w:rPr>
          <w:color w:val="000000"/>
          <w:sz w:val="28"/>
          <w:szCs w:val="28"/>
        </w:rPr>
        <w:t>Иллюстрации с изображением мор</w:t>
      </w:r>
      <w:r w:rsidR="00597913">
        <w:rPr>
          <w:color w:val="000000"/>
          <w:sz w:val="28"/>
          <w:szCs w:val="28"/>
        </w:rPr>
        <w:t>ей</w:t>
      </w:r>
      <w:r w:rsidRPr="00597913">
        <w:rPr>
          <w:color w:val="000000"/>
          <w:sz w:val="28"/>
          <w:szCs w:val="28"/>
        </w:rPr>
        <w:t>, океан</w:t>
      </w:r>
      <w:r w:rsidR="00597913">
        <w:rPr>
          <w:color w:val="000000"/>
          <w:sz w:val="28"/>
          <w:szCs w:val="28"/>
        </w:rPr>
        <w:t>ов</w:t>
      </w:r>
      <w:r w:rsidRPr="00597913">
        <w:rPr>
          <w:color w:val="000000"/>
          <w:sz w:val="28"/>
          <w:szCs w:val="28"/>
        </w:rPr>
        <w:t>,</w:t>
      </w:r>
      <w:r w:rsidR="00597913">
        <w:rPr>
          <w:color w:val="000000"/>
          <w:sz w:val="28"/>
          <w:szCs w:val="28"/>
        </w:rPr>
        <w:t xml:space="preserve"> </w:t>
      </w:r>
      <w:r w:rsidR="00397EED">
        <w:rPr>
          <w:color w:val="000000"/>
          <w:sz w:val="28"/>
          <w:szCs w:val="28"/>
        </w:rPr>
        <w:t xml:space="preserve">рек, озёр и других водоёмов. </w:t>
      </w:r>
      <w:r w:rsidRPr="00597913">
        <w:rPr>
          <w:color w:val="000000"/>
          <w:sz w:val="28"/>
          <w:szCs w:val="28"/>
        </w:rPr>
        <w:t>Ознакомление с физическими свойствами воды.</w:t>
      </w:r>
      <w:r w:rsidR="00597913">
        <w:rPr>
          <w:color w:val="000000"/>
          <w:sz w:val="28"/>
          <w:szCs w:val="28"/>
        </w:rPr>
        <w:t xml:space="preserve"> </w:t>
      </w:r>
      <w:r w:rsidRPr="00597913">
        <w:rPr>
          <w:color w:val="000000"/>
          <w:sz w:val="28"/>
          <w:szCs w:val="28"/>
        </w:rPr>
        <w:t>Опыты и эксперименты с водой</w:t>
      </w:r>
      <w:r w:rsidR="00597913">
        <w:rPr>
          <w:color w:val="000000"/>
          <w:sz w:val="28"/>
          <w:szCs w:val="28"/>
        </w:rPr>
        <w:t>.</w:t>
      </w:r>
    </w:p>
    <w:p w14:paraId="76CE135F" w14:textId="77777777" w:rsidR="00597913" w:rsidRDefault="00597913" w:rsidP="005979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9C944BC" w14:textId="65675561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b/>
          <w:bCs/>
          <w:color w:val="000000"/>
          <w:sz w:val="28"/>
          <w:szCs w:val="28"/>
        </w:rPr>
        <w:t xml:space="preserve">Словарная работа </w:t>
      </w:r>
    </w:p>
    <w:p w14:paraId="695EE1C5" w14:textId="69343F1D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слова, обозначающие свойства воды: бесцветная, прозрачная, безвкусная, без запаха</w:t>
      </w:r>
      <w:r w:rsidR="00597913">
        <w:rPr>
          <w:color w:val="000000"/>
          <w:sz w:val="28"/>
          <w:szCs w:val="28"/>
        </w:rPr>
        <w:t xml:space="preserve">, </w:t>
      </w:r>
      <w:r w:rsidR="00397EED">
        <w:rPr>
          <w:color w:val="000000"/>
          <w:sz w:val="28"/>
          <w:szCs w:val="28"/>
        </w:rPr>
        <w:t>без формы</w:t>
      </w:r>
      <w:r w:rsidRPr="00597913">
        <w:rPr>
          <w:color w:val="000000"/>
          <w:sz w:val="28"/>
          <w:szCs w:val="28"/>
        </w:rPr>
        <w:t xml:space="preserve">, хороший </w:t>
      </w:r>
      <w:proofErr w:type="gramStart"/>
      <w:r w:rsidRPr="00597913">
        <w:rPr>
          <w:color w:val="000000"/>
          <w:sz w:val="28"/>
          <w:szCs w:val="28"/>
        </w:rPr>
        <w:t>растворитель ,</w:t>
      </w:r>
      <w:proofErr w:type="gramEnd"/>
      <w:r w:rsidRPr="00597913">
        <w:rPr>
          <w:color w:val="000000"/>
          <w:sz w:val="28"/>
          <w:szCs w:val="28"/>
        </w:rPr>
        <w:t xml:space="preserve"> растекается , течёт , бежит</w:t>
      </w:r>
      <w:r w:rsidR="00597913">
        <w:rPr>
          <w:color w:val="000000"/>
          <w:sz w:val="28"/>
          <w:szCs w:val="28"/>
        </w:rPr>
        <w:t xml:space="preserve">, </w:t>
      </w:r>
      <w:r w:rsidRPr="00597913">
        <w:rPr>
          <w:color w:val="000000"/>
          <w:sz w:val="28"/>
          <w:szCs w:val="28"/>
        </w:rPr>
        <w:t>струится, журчит .</w:t>
      </w:r>
    </w:p>
    <w:p w14:paraId="5084AF33" w14:textId="77777777" w:rsidR="00597913" w:rsidRDefault="00597913" w:rsidP="005979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8083DF8" w14:textId="3974CA61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97913">
        <w:rPr>
          <w:b/>
          <w:bCs/>
          <w:color w:val="000000"/>
          <w:sz w:val="28"/>
          <w:szCs w:val="28"/>
        </w:rPr>
        <w:t>Оборудование :</w:t>
      </w:r>
      <w:proofErr w:type="gramEnd"/>
    </w:p>
    <w:p w14:paraId="5C01F142" w14:textId="2F533CB9" w:rsidR="00597913" w:rsidRPr="00F03C2E" w:rsidRDefault="00286F59" w:rsidP="00597913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="00F03C2E" w:rsidRPr="00597913">
        <w:rPr>
          <w:rFonts w:ascii="Times New Roman" w:hAnsi="Times New Roman" w:cs="Times New Roman"/>
          <w:color w:val="000000"/>
          <w:sz w:val="28"/>
          <w:szCs w:val="28"/>
        </w:rPr>
        <w:t xml:space="preserve">лобус,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</w:t>
      </w:r>
      <w:r w:rsidR="00597913"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артинки с изображениями воды в природе. Стаканы с водой, трубочки, 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посула разной формы</w:t>
      </w:r>
      <w:r w:rsidR="00597913"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молоко,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сок</w:t>
      </w:r>
      <w:r w:rsidR="00597913"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5969F091" w14:textId="6DCB5A85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Схем</w:t>
      </w:r>
      <w:r w:rsidR="00286F59">
        <w:rPr>
          <w:color w:val="000000"/>
          <w:sz w:val="28"/>
          <w:szCs w:val="28"/>
        </w:rPr>
        <w:t>ы</w:t>
      </w:r>
      <w:r w:rsidRPr="00597913">
        <w:rPr>
          <w:color w:val="000000"/>
          <w:sz w:val="28"/>
          <w:szCs w:val="28"/>
        </w:rPr>
        <w:t xml:space="preserve"> «</w:t>
      </w:r>
      <w:r w:rsidR="00286F59">
        <w:rPr>
          <w:color w:val="000000"/>
          <w:sz w:val="28"/>
          <w:szCs w:val="28"/>
        </w:rPr>
        <w:t>Свойства волы</w:t>
      </w:r>
      <w:r w:rsidRPr="00597913">
        <w:rPr>
          <w:color w:val="000000"/>
          <w:sz w:val="28"/>
          <w:szCs w:val="28"/>
        </w:rPr>
        <w:t xml:space="preserve">», </w:t>
      </w:r>
      <w:r w:rsidR="00286F59">
        <w:rPr>
          <w:color w:val="000000"/>
          <w:sz w:val="28"/>
          <w:szCs w:val="28"/>
        </w:rPr>
        <w:t>«Три состояния волы»</w:t>
      </w:r>
    </w:p>
    <w:p w14:paraId="503EC1AB" w14:textId="77777777" w:rsidR="00F03C2E" w:rsidRPr="00597913" w:rsidRDefault="00F03C2E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Оборудование для проведения опытов с водой.</w:t>
      </w:r>
    </w:p>
    <w:p w14:paraId="10039C7C" w14:textId="77777777" w:rsidR="00597913" w:rsidRDefault="00597913" w:rsidP="005979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0E0B746" w14:textId="3053BBBD" w:rsidR="00286F59" w:rsidRDefault="00286F59" w:rsidP="00286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F03C2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Ход </w:t>
      </w:r>
      <w:r w:rsidR="00397EED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экспериментирования</w:t>
      </w:r>
    </w:p>
    <w:p w14:paraId="48367D5D" w14:textId="77777777" w:rsidR="00DA7795" w:rsidRPr="00F03C2E" w:rsidRDefault="00DA7795" w:rsidP="00286F5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02CD74E5" w14:textId="4B2CD9D1" w:rsidR="00431C27" w:rsidRDefault="00DA7795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795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597913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7913">
        <w:rPr>
          <w:color w:val="000000"/>
          <w:sz w:val="28"/>
          <w:szCs w:val="28"/>
          <w:shd w:val="clear" w:color="auto" w:fill="FFFFFF"/>
        </w:rPr>
        <w:t>Ребята, скажит</w:t>
      </w:r>
      <w:r>
        <w:rPr>
          <w:color w:val="000000"/>
          <w:sz w:val="28"/>
          <w:szCs w:val="28"/>
          <w:shd w:val="clear" w:color="auto" w:fill="FFFFFF"/>
        </w:rPr>
        <w:t xml:space="preserve">е, а какое сейчас время года? </w:t>
      </w:r>
      <w:r w:rsidRPr="00597913">
        <w:rPr>
          <w:color w:val="000000"/>
          <w:sz w:val="28"/>
          <w:szCs w:val="28"/>
        </w:rPr>
        <w:br/>
      </w:r>
      <w:r w:rsidRPr="00597913">
        <w:rPr>
          <w:color w:val="000000"/>
          <w:sz w:val="28"/>
          <w:szCs w:val="28"/>
          <w:shd w:val="clear" w:color="auto" w:fill="FFFFFF"/>
        </w:rPr>
        <w:t>А как вы догадались, что сейчас именно весна? Что происходит весной? (снег тает, птицы прилетают, почки на деревьях появляются</w:t>
      </w:r>
      <w:r w:rsidRPr="00597913">
        <w:rPr>
          <w:color w:val="000000"/>
          <w:sz w:val="28"/>
          <w:szCs w:val="28"/>
          <w:shd w:val="clear" w:color="auto" w:fill="FFFFFF"/>
        </w:rPr>
        <w:t>.)</w:t>
      </w:r>
      <w:r w:rsidRPr="00597913">
        <w:rPr>
          <w:color w:val="000000"/>
          <w:sz w:val="28"/>
          <w:szCs w:val="28"/>
        </w:rPr>
        <w:t xml:space="preserve"> Правильно</w:t>
      </w:r>
      <w:r>
        <w:rPr>
          <w:color w:val="000000"/>
          <w:sz w:val="28"/>
          <w:szCs w:val="28"/>
          <w:shd w:val="clear" w:color="auto" w:fill="FFFFFF"/>
        </w:rPr>
        <w:t>, вот вы говорите</w:t>
      </w:r>
      <w:r w:rsidRPr="00597913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7913">
        <w:rPr>
          <w:color w:val="000000"/>
          <w:sz w:val="28"/>
          <w:szCs w:val="28"/>
          <w:shd w:val="clear" w:color="auto" w:fill="FFFFFF"/>
        </w:rPr>
        <w:t>что тает снег, а куда уходит снег и во что он превращается? Все дети отвечают, что снег превращается в воду и уходит под землю.</w:t>
      </w:r>
      <w:r w:rsidRPr="00597913">
        <w:rPr>
          <w:color w:val="000000"/>
          <w:sz w:val="28"/>
          <w:szCs w:val="28"/>
        </w:rPr>
        <w:br/>
      </w:r>
      <w:r w:rsidRPr="00597913">
        <w:rPr>
          <w:color w:val="000000"/>
          <w:sz w:val="28"/>
          <w:szCs w:val="28"/>
          <w:shd w:val="clear" w:color="auto" w:fill="FFFFFF"/>
        </w:rPr>
        <w:t>Ребята, а у меня для вас сюрприз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7913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97913">
        <w:rPr>
          <w:color w:val="000000"/>
          <w:sz w:val="28"/>
          <w:szCs w:val="28"/>
          <w:shd w:val="clear" w:color="auto" w:fill="FFFFFF"/>
        </w:rPr>
        <w:t>(воспитатель демонстрирует глобус</w:t>
      </w:r>
      <w:proofErr w:type="gramStart"/>
      <w:r w:rsidRPr="00597913">
        <w:rPr>
          <w:color w:val="000000"/>
          <w:sz w:val="28"/>
          <w:szCs w:val="28"/>
          <w:shd w:val="clear" w:color="auto" w:fill="FFFFFF"/>
        </w:rPr>
        <w:t>).</w:t>
      </w:r>
      <w:r w:rsidRPr="00597913">
        <w:rPr>
          <w:color w:val="000000"/>
          <w:sz w:val="28"/>
          <w:szCs w:val="28"/>
        </w:rPr>
        <w:br/>
      </w:r>
      <w:r w:rsidRPr="00597913">
        <w:rPr>
          <w:color w:val="000000"/>
          <w:sz w:val="28"/>
          <w:szCs w:val="28"/>
          <w:shd w:val="clear" w:color="auto" w:fill="FFFFFF"/>
        </w:rPr>
        <w:t>Что</w:t>
      </w:r>
      <w:proofErr w:type="gramEnd"/>
      <w:r w:rsidRPr="00597913">
        <w:rPr>
          <w:color w:val="000000"/>
          <w:sz w:val="28"/>
          <w:szCs w:val="28"/>
          <w:shd w:val="clear" w:color="auto" w:fill="FFFFFF"/>
        </w:rPr>
        <w:t xml:space="preserve"> это такое? (различные ответы детей</w:t>
      </w:r>
      <w:proofErr w:type="gramStart"/>
      <w:r w:rsidRPr="00597913">
        <w:rPr>
          <w:color w:val="000000"/>
          <w:sz w:val="28"/>
          <w:szCs w:val="28"/>
          <w:shd w:val="clear" w:color="auto" w:fill="FFFFFF"/>
        </w:rPr>
        <w:t>).</w:t>
      </w:r>
      <w:r w:rsidRPr="00597913">
        <w:rPr>
          <w:color w:val="000000"/>
          <w:sz w:val="28"/>
          <w:szCs w:val="28"/>
        </w:rPr>
        <w:br/>
      </w:r>
      <w:r w:rsidRPr="00DA7795">
        <w:rPr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597913">
        <w:rPr>
          <w:color w:val="000000"/>
          <w:sz w:val="28"/>
          <w:szCs w:val="28"/>
          <w:shd w:val="clear" w:color="auto" w:fill="FFFFFF"/>
        </w:rPr>
        <w:t>: Глобус –это модель земли.</w:t>
      </w:r>
      <w:r w:rsidRPr="00597913">
        <w:rPr>
          <w:color w:val="000000"/>
          <w:sz w:val="28"/>
          <w:szCs w:val="28"/>
        </w:rPr>
        <w:br/>
      </w:r>
      <w:r w:rsidRPr="00DA7795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597913">
        <w:rPr>
          <w:color w:val="000000"/>
          <w:sz w:val="28"/>
          <w:szCs w:val="28"/>
          <w:shd w:val="clear" w:color="auto" w:fill="FFFFFF"/>
        </w:rPr>
        <w:t>Почему на глобусе различные цвета и что они обозначают?</w:t>
      </w:r>
      <w:r w:rsidRPr="00597913">
        <w:rPr>
          <w:color w:val="000000"/>
          <w:sz w:val="28"/>
          <w:szCs w:val="28"/>
        </w:rPr>
        <w:br/>
      </w:r>
      <w:r w:rsidRPr="00DA7795">
        <w:rPr>
          <w:b/>
          <w:color w:val="000000"/>
          <w:sz w:val="28"/>
          <w:szCs w:val="28"/>
          <w:shd w:val="clear" w:color="auto" w:fill="FFFFFF"/>
        </w:rPr>
        <w:t>Дети</w:t>
      </w:r>
      <w:r w:rsidRPr="00597913">
        <w:rPr>
          <w:color w:val="000000"/>
          <w:sz w:val="28"/>
          <w:szCs w:val="28"/>
          <w:shd w:val="clear" w:color="auto" w:fill="FFFFFF"/>
        </w:rPr>
        <w:t>:: Голубой цвет – это вода, а коричневый – суша, земля.</w:t>
      </w:r>
      <w:r w:rsidRPr="00597913">
        <w:rPr>
          <w:color w:val="000000"/>
          <w:sz w:val="28"/>
          <w:szCs w:val="28"/>
        </w:rPr>
        <w:br/>
      </w:r>
      <w:r w:rsidRPr="00597913">
        <w:rPr>
          <w:color w:val="000000"/>
          <w:sz w:val="28"/>
          <w:szCs w:val="28"/>
          <w:shd w:val="clear" w:color="auto" w:fill="FFFFFF"/>
        </w:rPr>
        <w:t>Воспитатель вращает глобус, обращает внимание детей на то, что синий и голубой цвет занимает большую часть.</w:t>
      </w:r>
      <w:r w:rsidRPr="00597913">
        <w:rPr>
          <w:color w:val="000000"/>
          <w:sz w:val="28"/>
          <w:szCs w:val="28"/>
        </w:rPr>
        <w:br/>
      </w:r>
      <w:r w:rsidRPr="00DA7795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Pr="00597913">
        <w:rPr>
          <w:color w:val="000000"/>
          <w:sz w:val="28"/>
          <w:szCs w:val="28"/>
          <w:shd w:val="clear" w:color="auto" w:fill="FFFFFF"/>
        </w:rPr>
        <w:t xml:space="preserve">: Чего больше у нас </w:t>
      </w:r>
      <w:r w:rsidR="00431C27">
        <w:rPr>
          <w:color w:val="000000"/>
          <w:sz w:val="28"/>
          <w:szCs w:val="28"/>
          <w:shd w:val="clear" w:color="auto" w:fill="FFFFFF"/>
        </w:rPr>
        <w:t xml:space="preserve">- </w:t>
      </w:r>
      <w:r w:rsidRPr="00597913">
        <w:rPr>
          <w:color w:val="000000"/>
          <w:sz w:val="28"/>
          <w:szCs w:val="28"/>
          <w:shd w:val="clear" w:color="auto" w:fill="FFFFFF"/>
        </w:rPr>
        <w:t xml:space="preserve">воды или суши? (ответы детей). </w:t>
      </w:r>
      <w:r w:rsidRPr="00597913">
        <w:rPr>
          <w:color w:val="000000"/>
          <w:sz w:val="28"/>
          <w:szCs w:val="28"/>
        </w:rPr>
        <w:br/>
      </w:r>
      <w:r w:rsidR="00431C27" w:rsidRPr="00DA7795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="00431C27">
        <w:rPr>
          <w:color w:val="000000"/>
          <w:sz w:val="28"/>
          <w:szCs w:val="28"/>
          <w:shd w:val="clear" w:color="auto" w:fill="FFFFFF"/>
        </w:rPr>
        <w:t>: А вы знаете, что на земле 4</w:t>
      </w:r>
      <w:r w:rsidRPr="00597913">
        <w:rPr>
          <w:color w:val="000000"/>
          <w:sz w:val="28"/>
          <w:szCs w:val="28"/>
          <w:shd w:val="clear" w:color="auto" w:fill="FFFFFF"/>
        </w:rPr>
        <w:t xml:space="preserve"> океана и 30 морей . (Вода, занимая 71% поверхности Земли, является самым обильным и ценным ресурсом. 97% воды – соленая, а 3% - пресная вода.)</w:t>
      </w:r>
    </w:p>
    <w:p w14:paraId="62B8C5F3" w14:textId="77777777" w:rsidR="00431C27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E0ABBBC" w14:textId="1F0A21A0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Вы слыхали о воде?</w:t>
      </w:r>
    </w:p>
    <w:p w14:paraId="0CD1010E" w14:textId="6676D6A8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Говорят</w:t>
      </w:r>
      <w:r>
        <w:rPr>
          <w:color w:val="000000"/>
          <w:sz w:val="28"/>
          <w:szCs w:val="28"/>
        </w:rPr>
        <w:t>,</w:t>
      </w:r>
      <w:r w:rsidRPr="00597913">
        <w:rPr>
          <w:color w:val="000000"/>
          <w:sz w:val="28"/>
          <w:szCs w:val="28"/>
        </w:rPr>
        <w:t xml:space="preserve"> она везде.</w:t>
      </w:r>
    </w:p>
    <w:p w14:paraId="49221CD3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В луже, в море, в океане</w:t>
      </w:r>
    </w:p>
    <w:p w14:paraId="3CB8A0F8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И в водопроводном кране.</w:t>
      </w:r>
    </w:p>
    <w:p w14:paraId="12042D87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Как сосулька замерзает.</w:t>
      </w:r>
    </w:p>
    <w:p w14:paraId="455348F1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В лес туманом заползает,</w:t>
      </w:r>
    </w:p>
    <w:p w14:paraId="27222888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Ледником в горах зовется</w:t>
      </w:r>
    </w:p>
    <w:p w14:paraId="6479C138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В дом туманом проберётся.</w:t>
      </w:r>
    </w:p>
    <w:p w14:paraId="2DF67D0D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На плите у нас кипит,</w:t>
      </w:r>
    </w:p>
    <w:p w14:paraId="6428314A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Растворяет сахар в чае</w:t>
      </w:r>
    </w:p>
    <w:p w14:paraId="74F7CE5A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(Мы ее не замечаем).</w:t>
      </w:r>
    </w:p>
    <w:p w14:paraId="61B4572B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Мы привыкли что вода</w:t>
      </w:r>
    </w:p>
    <w:p w14:paraId="5E80EBDA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Наша спутница всегда!</w:t>
      </w:r>
    </w:p>
    <w:p w14:paraId="12E5053B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Без нее нам не умыться,</w:t>
      </w:r>
    </w:p>
    <w:p w14:paraId="770665A6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Не наесться, не напиться,</w:t>
      </w:r>
    </w:p>
    <w:p w14:paraId="4B767A81" w14:textId="77777777" w:rsidR="00431C27" w:rsidRPr="00597913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Смею Вам я доложить:</w:t>
      </w:r>
    </w:p>
    <w:p w14:paraId="7815CFBB" w14:textId="77777777" w:rsidR="00431C27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t>Без нее нам не прожить</w:t>
      </w:r>
      <w:r>
        <w:rPr>
          <w:color w:val="000000"/>
          <w:sz w:val="28"/>
          <w:szCs w:val="28"/>
        </w:rPr>
        <w:t>.</w:t>
      </w:r>
    </w:p>
    <w:p w14:paraId="1A04E08C" w14:textId="64E230D3" w:rsidR="00286F59" w:rsidRDefault="00DA7795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7913">
        <w:rPr>
          <w:color w:val="000000"/>
          <w:sz w:val="28"/>
          <w:szCs w:val="28"/>
        </w:rPr>
        <w:br/>
      </w:r>
      <w:r w:rsidR="00431C2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с мячом «К</w:t>
      </w:r>
      <w:r w:rsidRPr="0059791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акая бывает вода»:</w:t>
      </w:r>
      <w:r w:rsidRPr="00597913">
        <w:rPr>
          <w:color w:val="000000"/>
          <w:sz w:val="28"/>
          <w:szCs w:val="28"/>
          <w:shd w:val="clear" w:color="auto" w:fill="FFFFFF"/>
        </w:rPr>
        <w:t xml:space="preserve"> (дети отвечают используя </w:t>
      </w:r>
      <w:proofErr w:type="gramStart"/>
      <w:r w:rsidRPr="00597913">
        <w:rPr>
          <w:color w:val="000000"/>
          <w:sz w:val="28"/>
          <w:szCs w:val="28"/>
          <w:shd w:val="clear" w:color="auto" w:fill="FFFFFF"/>
        </w:rPr>
        <w:t>прилагательные)</w:t>
      </w:r>
      <w:r w:rsidRPr="00597913">
        <w:rPr>
          <w:color w:val="000000"/>
          <w:sz w:val="28"/>
          <w:szCs w:val="28"/>
        </w:rPr>
        <w:br/>
      </w:r>
      <w:r w:rsidRPr="00597913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597913">
        <w:rPr>
          <w:color w:val="000000"/>
          <w:sz w:val="28"/>
          <w:szCs w:val="28"/>
          <w:shd w:val="clear" w:color="auto" w:fill="FFFFFF"/>
        </w:rPr>
        <w:t xml:space="preserve"> с газом - газированная,</w:t>
      </w:r>
      <w:r w:rsidRPr="00597913">
        <w:rPr>
          <w:color w:val="000000"/>
          <w:sz w:val="28"/>
          <w:szCs w:val="28"/>
        </w:rPr>
        <w:br/>
      </w:r>
      <w:r w:rsidRPr="00597913">
        <w:rPr>
          <w:color w:val="000000"/>
          <w:sz w:val="28"/>
          <w:szCs w:val="28"/>
          <w:shd w:val="clear" w:color="auto" w:fill="FFFFFF"/>
        </w:rPr>
        <w:t>- в прорубе - холодная,</w:t>
      </w:r>
      <w:r w:rsidRPr="00597913">
        <w:rPr>
          <w:color w:val="000000"/>
          <w:sz w:val="28"/>
          <w:szCs w:val="28"/>
        </w:rPr>
        <w:br/>
      </w:r>
      <w:r w:rsidRPr="00597913">
        <w:rPr>
          <w:color w:val="000000"/>
          <w:sz w:val="28"/>
          <w:szCs w:val="28"/>
          <w:shd w:val="clear" w:color="auto" w:fill="FFFFFF"/>
        </w:rPr>
        <w:t>-в чайнике - горячая,</w:t>
      </w:r>
      <w:r w:rsidRPr="00597913">
        <w:rPr>
          <w:color w:val="000000"/>
          <w:sz w:val="28"/>
          <w:szCs w:val="28"/>
        </w:rPr>
        <w:br/>
      </w:r>
      <w:r w:rsidRPr="00597913">
        <w:rPr>
          <w:color w:val="000000"/>
          <w:sz w:val="28"/>
          <w:szCs w:val="28"/>
          <w:shd w:val="clear" w:color="auto" w:fill="FFFFFF"/>
        </w:rPr>
        <w:t>- в реке - пресная,</w:t>
      </w:r>
      <w:r w:rsidRPr="00597913">
        <w:rPr>
          <w:color w:val="000000"/>
          <w:sz w:val="28"/>
          <w:szCs w:val="28"/>
        </w:rPr>
        <w:br/>
      </w:r>
      <w:r w:rsidRPr="00597913">
        <w:rPr>
          <w:color w:val="000000"/>
          <w:sz w:val="28"/>
          <w:szCs w:val="28"/>
          <w:shd w:val="clear" w:color="auto" w:fill="FFFFFF"/>
        </w:rPr>
        <w:lastRenderedPageBreak/>
        <w:t>- в море – солёная,</w:t>
      </w:r>
      <w:r w:rsidRPr="00597913">
        <w:rPr>
          <w:color w:val="000000"/>
          <w:sz w:val="28"/>
          <w:szCs w:val="28"/>
        </w:rPr>
        <w:br/>
      </w:r>
      <w:r w:rsidRPr="00597913">
        <w:rPr>
          <w:color w:val="000000"/>
          <w:sz w:val="28"/>
          <w:szCs w:val="28"/>
          <w:shd w:val="clear" w:color="auto" w:fill="FFFFFF"/>
        </w:rPr>
        <w:t>- в роднике - родниковая,</w:t>
      </w:r>
      <w:r w:rsidRPr="00597913">
        <w:rPr>
          <w:color w:val="000000"/>
          <w:sz w:val="28"/>
          <w:szCs w:val="28"/>
        </w:rPr>
        <w:br/>
      </w:r>
      <w:r w:rsidRPr="00597913">
        <w:rPr>
          <w:color w:val="000000"/>
          <w:sz w:val="28"/>
          <w:szCs w:val="28"/>
          <w:shd w:val="clear" w:color="auto" w:fill="FFFFFF"/>
        </w:rPr>
        <w:t>- в водопроводном кране - водопроводная,</w:t>
      </w:r>
      <w:r w:rsidRPr="00597913">
        <w:rPr>
          <w:color w:val="000000"/>
          <w:sz w:val="28"/>
          <w:szCs w:val="28"/>
        </w:rPr>
        <w:br/>
      </w:r>
      <w:r w:rsidRPr="00597913">
        <w:rPr>
          <w:color w:val="000000"/>
          <w:sz w:val="28"/>
          <w:szCs w:val="28"/>
          <w:shd w:val="clear" w:color="auto" w:fill="FFFFFF"/>
        </w:rPr>
        <w:t>А что вода может делать? (журчать, течь, литься, булькать, замерзать)</w:t>
      </w:r>
      <w:r w:rsidRPr="00597913">
        <w:rPr>
          <w:color w:val="000000"/>
          <w:sz w:val="28"/>
          <w:szCs w:val="28"/>
        </w:rPr>
        <w:br/>
      </w:r>
    </w:p>
    <w:p w14:paraId="4671994D" w14:textId="100C2783" w:rsidR="00431C27" w:rsidRPr="00431C27" w:rsidRDefault="00431C27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1C27">
        <w:rPr>
          <w:b/>
          <w:color w:val="333333"/>
          <w:sz w:val="28"/>
          <w:szCs w:val="28"/>
        </w:rPr>
        <w:t>Звучит фонограмма журчания воды.</w:t>
      </w:r>
    </w:p>
    <w:p w14:paraId="68279AFB" w14:textId="77777777" w:rsidR="00431C27" w:rsidRDefault="00431C27" w:rsidP="00597913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0858E6E3" w14:textId="2684AEA6" w:rsidR="00F03C2E" w:rsidRPr="00F03C2E" w:rsidRDefault="00431C27" w:rsidP="00597913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03C2E"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Ребята, послушайте и определите, что это за звуки? (Это звуки воды). Действительно, это журчит вода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И сегодня речь пойдет о воде. Предлагаю вам попутешествовать по водному царству вместе с капелькой воды</w:t>
      </w:r>
      <w:r w:rsidR="00F03C2E"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(показ). Это Капелька путешествует по всему свету, много видела, много интересного знает о воде:</w:t>
      </w:r>
    </w:p>
    <w:p w14:paraId="435E6ECA" w14:textId="4D6D9124" w:rsidR="00F03C2E" w:rsidRPr="00431C27" w:rsidRDefault="00286F59" w:rsidP="00431C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97913">
        <w:rPr>
          <w:b/>
          <w:bCs/>
          <w:color w:val="000000"/>
          <w:sz w:val="28"/>
          <w:szCs w:val="28"/>
        </w:rPr>
        <w:t>Воспитатель :</w:t>
      </w:r>
      <w:proofErr w:type="gramEnd"/>
      <w:r w:rsidR="00431C27">
        <w:rPr>
          <w:color w:val="333333"/>
          <w:sz w:val="28"/>
          <w:szCs w:val="28"/>
        </w:rPr>
        <w:t xml:space="preserve"> </w:t>
      </w:r>
      <w:r w:rsidR="00F03C2E" w:rsidRPr="00F03C2E">
        <w:rPr>
          <w:color w:val="333333"/>
          <w:sz w:val="28"/>
          <w:szCs w:val="28"/>
        </w:rPr>
        <w:t>Давайте рассмотрим картинки на которых нарисованы места, где путешествовала наша Капелька.</w:t>
      </w:r>
    </w:p>
    <w:p w14:paraId="3BA68417" w14:textId="77777777" w:rsidR="00431C27" w:rsidRDefault="00F03C2E" w:rsidP="00597913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Назовите их (пруд, озеро, море, река, океан).</w:t>
      </w:r>
    </w:p>
    <w:p w14:paraId="0E18C45E" w14:textId="7E2648CF" w:rsidR="00F03C2E" w:rsidRPr="00F03C2E" w:rsidRDefault="00F03C2E" w:rsidP="00597913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Значит, Капелька - это маленькая частичка чего? (воды),</w:t>
      </w:r>
    </w:p>
    <w:p w14:paraId="236E9505" w14:textId="6DCFFD15" w:rsidR="00286F59" w:rsidRPr="00F03C2E" w:rsidRDefault="00286F59" w:rsidP="00286F5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Ребята! Знаете ли вы, кому нужна вода и для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чего?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59791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 и рассматривание картинок)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431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Вода нужна ж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ивотным, птицам и людям. А еще </w:t>
      </w:r>
      <w:r w:rsidR="00431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нужна растениям,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они не завяли.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Да, ребята, без воды всё живое на свете гибнет. Вода – это жизнь! Вы сказали всё правильно: растениям нужна вода, их нужно поливать водой, иначе они погибнут. </w:t>
      </w:r>
      <w:r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Конечно же, вода необходима всему живому, без воды не было бы жизни на нашей земле, вода - это основа жизни.</w:t>
      </w:r>
    </w:p>
    <w:p w14:paraId="6457AF1D" w14:textId="77777777" w:rsidR="00286F59" w:rsidRPr="00F03C2E" w:rsidRDefault="00286F59" w:rsidP="00286F5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 вы думаете, ребята, что может делать вода? (бежать, течь, капать, литься, бушевать).</w:t>
      </w:r>
    </w:p>
    <w:p w14:paraId="12E5E49F" w14:textId="77777777" w:rsidR="00286F59" w:rsidRPr="00F03C2E" w:rsidRDefault="00286F59" w:rsidP="00286F5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А что человек делает с водой? (готовит еду, стирает, поливает, пьет). Поэтому водяные богатства нужно охранять и беречь.</w:t>
      </w:r>
    </w:p>
    <w:p w14:paraId="18806F9F" w14:textId="77777777" w:rsidR="00286F59" w:rsidRPr="00F03C2E" w:rsidRDefault="00286F59" w:rsidP="00286F5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F03C2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 беречь воду? (нельзя оставлять кран открытым)</w:t>
      </w:r>
    </w:p>
    <w:p w14:paraId="2C5926BA" w14:textId="711ACCC1" w:rsidR="00E85E50" w:rsidRPr="00E85E50" w:rsidRDefault="00286F59" w:rsidP="00E85E5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одно живое существо не может жить без воды.</w:t>
      </w:r>
      <w:r w:rsidR="00431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(показ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иллюстраций)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где мы можем встретить воду?(показ иллюстраций)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:В</w:t>
      </w:r>
      <w:proofErr w:type="spell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быту(….), в водоёмах(….), природные явления (роса, облако, снег, дождь, иней, туман, лёд, град).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 есть ли в человеке вода? (Почти все дети ответили отрицательно и были очень удивлены тем, что все-таки человек в основном на 80% состоит из воды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E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E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791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 иллюстраций.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знаете, ребята, что вода имеет волшебные свойства: с ней можно играть, проводить разные опыты и фокусы.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C2E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F03C2E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8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познакомим </w:t>
      </w:r>
      <w:r w:rsidR="00E8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Капельку</w:t>
      </w:r>
      <w:r w:rsidR="00E8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вод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E8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её свойствами</w:t>
      </w:r>
      <w:r w:rsidR="00F03C2E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8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тем, </w:t>
      </w:r>
      <w:r w:rsidR="00F03C2E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выглядит вода, и какая она бывает</w:t>
      </w:r>
      <w:r w:rsidR="00E8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3C2E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C2E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F03C2E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Давайте.</w:t>
      </w:r>
      <w:r w:rsidR="00F03C2E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C2E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Опыт № 1. 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Вода бесцветная.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Цель. Выяснить имеет ли цвет вода.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Ребята, а есть ли цвет у </w:t>
      </w:r>
      <w:proofErr w:type="gramStart"/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воды?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Нет, у воды нет цвета.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Давайте проверим и докажем. Вот лист бумаги. Какого он </w:t>
      </w:r>
      <w:proofErr w:type="gramStart"/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цвета?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Лист белого цвета.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А это стакан молока. Какого цвета </w:t>
      </w:r>
      <w:proofErr w:type="gramStart"/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молоко?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Молоко имеет белый цвет.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А теперь посмотрите на стакан с водой. Можно ли сказать про воду, что она </w:t>
      </w:r>
      <w:proofErr w:type="gramStart"/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белая?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нет.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Молоко, лист белой бумаги?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да.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(подводим детей к правильному ответу– какой цвет у воды?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А что можем сказать о цвете воды?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Вода без цвета.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Без цвета значит, какая вода, какой делаем вывод?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E50" w:rsidRPr="00B81E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Вывод: вода не имеет цвета, она бесцветная.</w:t>
      </w:r>
      <w:r w:rsidR="00E85E50" w:rsidRPr="00B81EF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81E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Первое</w:t>
      </w:r>
      <w:r w:rsidR="00E85E50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свойство</w:t>
      </w:r>
      <w:r w:rsidR="00E85E50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вода без цвета.</w:t>
      </w:r>
    </w:p>
    <w:p w14:paraId="732F7BB8" w14:textId="77777777" w:rsidR="00E85E50" w:rsidRDefault="00E85E50" w:rsidP="00E85E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53F5F891" w14:textId="77777777" w:rsidR="00B81EF2" w:rsidRDefault="00F03C2E" w:rsidP="00E85E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Опыт №</w:t>
      </w:r>
      <w:r w:rsidR="00B81E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2</w:t>
      </w:r>
      <w:r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«Вода – это жидкость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берет бутылку с водой и стакан (заранее приготовленные).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Перельём воду из бутылки в стакан. Что происходит с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водой?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она переливается из одного сосуда в другой.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Слышите? Как звучит? (буль-буль-буль) Вода льется, и мы слышим ее. Что мы сделали сейчас с водой? (вылили, перелили). А если она льется, значит, она какая?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Жидкая.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Второе</w:t>
      </w:r>
      <w:r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свойство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вода жидкая.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Опыт </w:t>
      </w:r>
      <w:r w:rsidR="00B81E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№ 3 «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Вода </w:t>
      </w:r>
      <w:r w:rsidR="00B81E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не имеет </w:t>
      </w:r>
      <w:proofErr w:type="gramStart"/>
      <w:r w:rsidR="00B81E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формы»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proofErr w:type="gramEnd"/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выявить, что вода принимает форму сосуда, в который она налита.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детьми — </w:t>
      </w:r>
      <w:r w:rsidR="00B8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стакан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водой и различные сосуды. «Может ли вода иметь какую-то форму?» Как это проверить? Какой формы эти сосуды? Давайте заполним их водой. Рассматривают, какой формы вода в разных сосудах. </w:t>
      </w:r>
    </w:p>
    <w:p w14:paraId="3C467CFB" w14:textId="7ED52662" w:rsidR="00F03C2E" w:rsidRPr="00E85E50" w:rsidRDefault="00B81EF2" w:rsidP="00E85E5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81E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Третье свойство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вода не имеет формы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E7E4691" w14:textId="65408F6F" w:rsidR="00525526" w:rsidRDefault="00F03C2E" w:rsidP="00597913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Опыт </w:t>
      </w:r>
      <w:r w:rsidR="00B81E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№ 4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B81E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«Вода не </w:t>
      </w:r>
      <w:proofErr w:type="gramStart"/>
      <w:r w:rsidR="00B81E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имеет 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вкуса</w:t>
      </w:r>
      <w:proofErr w:type="gramEnd"/>
      <w:r w:rsidR="00B81EF2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а кто из вас ,что любит больше всего пить?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Сок, чай, молоко и т.д.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 кто из вас любит пить лимонад? Из чего его </w:t>
      </w:r>
      <w:proofErr w:type="gramStart"/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делают?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 w:rsidR="00B81EF2"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помощью педагога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 воды, лимона, сахара.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Сегодня я вам предлагаю приготовить этот вкусный напиток!</w:t>
      </w:r>
      <w:bookmarkStart w:id="0" w:name="_GoBack"/>
      <w:bookmarkEnd w:id="0"/>
      <w:r w:rsidR="00B81EF2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Давайте подойдем к столам, посмотрим и скажем</w:t>
      </w:r>
      <w:r w:rsidR="0052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,что на них находится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возьмите каждый себе по кружки с водой.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маленький глоток воды (всю не выпивайте), попробуйте какая вода?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526" w:rsidRPr="00525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="00B81EF2" w:rsidRPr="00525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25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температуре: теплая,</w:t>
      </w:r>
      <w:r w:rsidR="00525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виду: прозрачная,</w:t>
      </w:r>
      <w:r w:rsidR="00525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вкусу: пресная, безвкусная.</w:t>
      </w:r>
      <w:r w:rsidR="00B81EF2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1EF2" w:rsidRPr="005255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Цель. Выяснить имеет ли вкус вода.</w:t>
      </w:r>
    </w:p>
    <w:p w14:paraId="5C401B8F" w14:textId="7F9AFA7A" w:rsidR="00525526" w:rsidRDefault="00B81EF2" w:rsidP="00597913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Давайте растворим в теплой воде немного сахара. Возьмите чайные ложки и наберите пол чайной ложки сахара и положите в свою кружку, аккуратно размешайте, не стуча ложечкой о кружку. А теперь попробуйте. Какая стала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вода?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526" w:rsidRPr="00525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Дети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25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температуре: осталась теплой,</w:t>
      </w:r>
      <w:r w:rsidR="00525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виду: стала немного мутной</w:t>
      </w:r>
      <w:r w:rsidR="005255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вкусу: стала сладкая.</w:t>
      </w:r>
    </w:p>
    <w:p w14:paraId="6E00959B" w14:textId="77777777" w:rsidR="00E41941" w:rsidRDefault="00B81EF2" w:rsidP="00597913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3.Давайте каждый возьмем по дольке лимона (как мы делали ранее с сахаром), и положим лимон в кружку. Разомнем ложкой лимон, остатки выложим на блюдце. Попробуем, какая стала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вода?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526" w:rsidRPr="00525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25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температуре: осталась теплой,</w:t>
      </w:r>
      <w:r w:rsidR="00525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виду: имеет желтоватый оттенок</w:t>
      </w:r>
      <w:r w:rsidR="005255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вкусу: стала кисло-сладкая.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Когда мы к сладкой воде, добавили кислый сок лимона, у нас получилась на вкус кисло-сладкая.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526" w:rsidRPr="005255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Четвёртое свойство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Вода не имеет вкуса, а принимает вкус того вещества, которое в нее добавлено.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Опыт </w:t>
      </w:r>
      <w:r w:rsidR="00E41941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№ 5 «</w:t>
      </w:r>
      <w:r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Вода </w:t>
      </w:r>
      <w:r w:rsidR="00E41941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не имеет</w:t>
      </w:r>
      <w:r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запаха</w:t>
      </w:r>
      <w:r w:rsidR="00E41941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Pr="0059791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19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Цель. Выяснить имеет ли запах вода.</w:t>
      </w:r>
      <w:r w:rsidRPr="00E4194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- Я предлагаю понюхать воду. Чем пахнет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вода?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Вода ничем не пахнет.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77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– Правильно вода ничем не пахнет. Поиграем в игру, правило такое: закрыть глаза, понюхать и отгадать</w:t>
      </w:r>
      <w:r w:rsidR="00E41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пахнет.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Добавляю в стаканчики ароматное масло. Отгадайте, чем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пахнет?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пахнет вода в этом стаканчике, в другом? А ты как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думаешь?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мы узнали о воде? (ответы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 пахнуть теми веществами, которые в нее положены, например</w:t>
      </w:r>
      <w:r w:rsidR="00E41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яблоком или смородиной в компоте, мясом в бульоне.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1941" w:rsidRPr="00E41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Пятое свойство: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 не имеет запаха, она пахнет тем веществом, которое в нее добавлено.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EC04A5F" w14:textId="77777777" w:rsidR="00820007" w:rsidRDefault="00820007" w:rsidP="00597913">
      <w:pPr>
        <w:spacing w:after="0" w:line="240" w:lineRule="auto"/>
        <w:outlineLvl w:val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«Лёд, пар, вода»</w:t>
      </w:r>
    </w:p>
    <w:p w14:paraId="4252523C" w14:textId="1846CD78" w:rsidR="00397EED" w:rsidRDefault="00820007" w:rsidP="00597913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00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вспомним, какой может быть вода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разное время года</w:t>
      </w:r>
      <w:r w:rsidRPr="008200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Зимой? Весной? Летом? Осенью? (Ответы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детей)</w:t>
      </w:r>
      <w:r w:rsidR="00F03C2E"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3C2E"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End"/>
      <w:r w:rsidR="00F03C2E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Совершенно верно. Зимой вода превращается в лёд, весной, летом и осенью в реке – она жидкая, а когда солнышко пригревает всё сильнее – вода превращается в пар! </w:t>
      </w:r>
      <w:r w:rsidR="00F03C2E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поиграть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интересную и волшебную игру «</w:t>
      </w:r>
      <w:r w:rsidRPr="008200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Лёд, пар, вода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03C2E"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1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звучат слова «вода» - вы все двигаетесь по залу, на слова «пар» - кружитесь вокруг себя, поднимая руки вверх, а на слова «лёд» - присаживаетесь на корточки и «замерзаете». Игра проводится несколько раз.</w:t>
      </w:r>
    </w:p>
    <w:p w14:paraId="45EA9A89" w14:textId="6939965A" w:rsidR="00820007" w:rsidRDefault="00F03C2E" w:rsidP="00597913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820007" w:rsidSect="00397E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419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Превращаю вас снова в детей.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Молодцы! А где можно встретить мног</w:t>
      </w:r>
      <w:r w:rsidR="00397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воды, в каких водных объектах -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водоёмах? А для этого нужно отгадать загадки: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265A3F3" w14:textId="77777777" w:rsidR="00820007" w:rsidRDefault="00F03C2E" w:rsidP="00597913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Она бежит, струится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 серебрится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Склонились молчаливо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ней густые ивы. (река)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слегка затянут ряской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Струйки не бегут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Заколдован будто в сказке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Старый, тихий … (пруд)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голубенькой рубашке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дну овражка.</w:t>
      </w:r>
      <w:r w:rsidR="0082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(Ручеек)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Кругом вода, а с питьем беда.</w:t>
      </w:r>
      <w:r w:rsidR="0082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000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нее льется, из нее льется, сама по земле плетется.</w:t>
      </w:r>
      <w:r w:rsidR="0082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(Река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7.Не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море, не земля,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Корабли не плавают,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ходить нельзя.</w:t>
      </w:r>
      <w:r w:rsidR="0082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(болото)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Посреди поля лежит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зеркало,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Стекло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голубое, оправа зеленая.</w:t>
      </w:r>
      <w:r w:rsidR="0082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3C541D" w14:textId="704F8754" w:rsidR="00820007" w:rsidRDefault="00F03C2E" w:rsidP="00597913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  <w:sectPr w:rsidR="00820007" w:rsidSect="00820007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(Озеро,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пруд)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Плещет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теплая волна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берега из чугуна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Отгадайте, вспомните: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море в комнате? (ванна)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Мойдадыру</w:t>
      </w:r>
      <w:proofErr w:type="spell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родня,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Отверни скорей меня: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холодною водою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 я тебя умою (кран с водой)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городу дождик гулял,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Зеркальце дождик своё потерял.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Зеркальце то на асфальте лежит,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подует- оно задрожит.(лужа)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хмуро за окном,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просится к нам в дом.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сухо, а снаружи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Появились всюду... .(лужи)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пруду не видно ни уток ни гусей,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Берега его из кафеля,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его (бассейн)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так чудо! Вот так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диво!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сорвался он с обрыва.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уже который год,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никак не упадёт.(водопад-это явление природы)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опять хочу напиться!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вкусная водица!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откуда достаётся?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глубокого…. (колодца- это водоём искусственного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происхождения)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парке, в летнюю жару,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Воду льёт на детвору.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Брызги веером летят.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найти сухих ребят!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Это, что за хулиган?!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1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его? (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Фонтан)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60795F5" w14:textId="77777777" w:rsidR="00820007" w:rsidRDefault="00F03C2E" w:rsidP="00597913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91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Молодцы! Вижу, вы много знаете о воде. Давайте присядем на стульчики и напомним Капельке, что мы узнали о ней.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Жидкая, прозрачная, бесцветная, без вкуса и запаха, </w:t>
      </w:r>
      <w:r w:rsidR="0082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твёрдой, жидкой и </w:t>
      </w:r>
      <w:proofErr w:type="spellStart"/>
      <w:r w:rsidR="0082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газзобразной</w:t>
      </w:r>
      <w:proofErr w:type="spellEnd"/>
      <w:r w:rsidR="0082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ED318F9" w14:textId="5C1095F8" w:rsidR="00F03C2E" w:rsidRPr="00E41941" w:rsidRDefault="00F03C2E" w:rsidP="00597913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Смотрите, какая Капелька веселая и радостная стала! На память о себе она хочет подарить вам своих подружек – «Капелек» (раздает детям медальки с видом </w:t>
      </w:r>
      <w:proofErr w:type="gramStart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капельки)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End"/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Принимают подарки от «Капельки» и благодарят ее.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9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Дружите с ними и берегите их, потому что без воды не будет жизни на земле!</w:t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91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Спасибо!</w:t>
      </w:r>
    </w:p>
    <w:p w14:paraId="49CC40A5" w14:textId="77777777" w:rsidR="00A57F29" w:rsidRDefault="00A57F29" w:rsidP="0059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7C13E" w14:textId="77777777" w:rsidR="00DE2DA9" w:rsidRPr="00DE2DA9" w:rsidRDefault="00DE2DA9" w:rsidP="00DE2DA9">
      <w:pPr>
        <w:rPr>
          <w:rFonts w:ascii="Times New Roman" w:hAnsi="Times New Roman" w:cs="Times New Roman"/>
          <w:sz w:val="28"/>
          <w:szCs w:val="28"/>
        </w:rPr>
      </w:pPr>
    </w:p>
    <w:p w14:paraId="08D113BE" w14:textId="77777777" w:rsidR="00DE2DA9" w:rsidRDefault="00DE2DA9" w:rsidP="00DE2DA9">
      <w:pPr>
        <w:rPr>
          <w:rFonts w:ascii="Times New Roman" w:hAnsi="Times New Roman" w:cs="Times New Roman"/>
          <w:sz w:val="28"/>
          <w:szCs w:val="28"/>
        </w:rPr>
      </w:pPr>
    </w:p>
    <w:p w14:paraId="7D2F26D3" w14:textId="04F30320" w:rsidR="00DE2DA9" w:rsidRPr="00F03C2E" w:rsidRDefault="00DE2DA9" w:rsidP="0082000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3616E1" w14:textId="14F15D6C" w:rsidR="00DE2DA9" w:rsidRPr="00DE2DA9" w:rsidRDefault="00DE2DA9" w:rsidP="00DE2DA9">
      <w:pPr>
        <w:tabs>
          <w:tab w:val="left" w:pos="1068"/>
        </w:tabs>
        <w:rPr>
          <w:rFonts w:ascii="Times New Roman" w:hAnsi="Times New Roman" w:cs="Times New Roman"/>
          <w:sz w:val="28"/>
          <w:szCs w:val="28"/>
        </w:rPr>
      </w:pPr>
    </w:p>
    <w:sectPr w:rsidR="00DE2DA9" w:rsidRPr="00DE2DA9" w:rsidSect="00820007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66B9D"/>
    <w:multiLevelType w:val="multilevel"/>
    <w:tmpl w:val="80C4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2E"/>
    <w:rsid w:val="001F750E"/>
    <w:rsid w:val="00286F59"/>
    <w:rsid w:val="00397EED"/>
    <w:rsid w:val="00431C27"/>
    <w:rsid w:val="00525526"/>
    <w:rsid w:val="00597913"/>
    <w:rsid w:val="00820007"/>
    <w:rsid w:val="00A57F29"/>
    <w:rsid w:val="00B81EF2"/>
    <w:rsid w:val="00D56446"/>
    <w:rsid w:val="00DA7795"/>
    <w:rsid w:val="00DE2DA9"/>
    <w:rsid w:val="00E41941"/>
    <w:rsid w:val="00E85E50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A6D6"/>
  <w15:chartTrackingRefBased/>
  <w15:docId w15:val="{B3F67E2D-F62F-4A3A-A08D-4E40C49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F0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03C2E"/>
    <w:rPr>
      <w:b/>
      <w:bCs/>
    </w:rPr>
  </w:style>
  <w:style w:type="character" w:styleId="a5">
    <w:name w:val="Emphasis"/>
    <w:basedOn w:val="a0"/>
    <w:uiPriority w:val="20"/>
    <w:qFormat/>
    <w:rsid w:val="00F03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dcterms:created xsi:type="dcterms:W3CDTF">2024-03-27T11:15:00Z</dcterms:created>
  <dcterms:modified xsi:type="dcterms:W3CDTF">2024-03-27T18:08:00Z</dcterms:modified>
</cp:coreProperties>
</file>